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FB3A9" w14:textId="77777777" w:rsidR="00D4265D" w:rsidRDefault="00573C1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ÅRSMØTE I MALVIK ARBEIDERPARTI</w:t>
      </w:r>
    </w:p>
    <w:p w14:paraId="199FB3AA"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Sakspapirer med innstilling</w:t>
      </w:r>
    </w:p>
    <w:p w14:paraId="199FB3AB"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b/>
          <w:sz w:val="24"/>
          <w:szCs w:val="24"/>
        </w:rPr>
        <w:br/>
        <w:t>Tirsdag 18. februar 2025 kl. 18:30</w:t>
      </w:r>
    </w:p>
    <w:p w14:paraId="199FB3AC"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Sted: Ytre Malvik samfunnshus</w:t>
      </w:r>
    </w:p>
    <w:p w14:paraId="199FB3AD" w14:textId="77777777" w:rsidR="00D4265D" w:rsidRDefault="00D4265D">
      <w:pPr>
        <w:rPr>
          <w:rFonts w:ascii="Times New Roman" w:eastAsia="Times New Roman" w:hAnsi="Times New Roman" w:cs="Times New Roman"/>
          <w:sz w:val="24"/>
          <w:szCs w:val="24"/>
        </w:rPr>
      </w:pPr>
    </w:p>
    <w:p w14:paraId="199FB3AE"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Dagsorden</w:t>
      </w:r>
    </w:p>
    <w:p w14:paraId="199FB3AF"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Åpning</w:t>
      </w:r>
    </w:p>
    <w:p w14:paraId="199FB3B0"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1/25</w:t>
      </w:r>
      <w:r>
        <w:rPr>
          <w:rFonts w:ascii="Times New Roman" w:eastAsia="Times New Roman" w:hAnsi="Times New Roman" w:cs="Times New Roman"/>
          <w:b/>
          <w:sz w:val="24"/>
          <w:szCs w:val="24"/>
        </w:rPr>
        <w:tab/>
        <w:t>Godkjenning av innkalling og dagsorden</w:t>
      </w:r>
    </w:p>
    <w:p w14:paraId="199FB3B1"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w:t>
      </w:r>
      <w:r>
        <w:rPr>
          <w:rFonts w:ascii="Times New Roman" w:eastAsia="Times New Roman" w:hAnsi="Times New Roman" w:cs="Times New Roman"/>
          <w:b/>
          <w:sz w:val="24"/>
          <w:szCs w:val="24"/>
        </w:rPr>
        <w:tab/>
        <w:t>Konstituering</w:t>
      </w:r>
    </w:p>
    <w:p w14:paraId="199FB3B2" w14:textId="77777777" w:rsidR="00D4265D" w:rsidRDefault="00573C1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Pr>
          <w:rFonts w:ascii="Times New Roman" w:eastAsia="Times New Roman" w:hAnsi="Times New Roman" w:cs="Times New Roman"/>
          <w:sz w:val="24"/>
          <w:szCs w:val="24"/>
        </w:rPr>
        <w:tab/>
        <w:t>Valg av møteleder</w:t>
      </w:r>
    </w:p>
    <w:p w14:paraId="199FB3B3" w14:textId="77777777" w:rsidR="00D4265D" w:rsidRDefault="00573C1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Valg av referenter</w:t>
      </w:r>
    </w:p>
    <w:p w14:paraId="199FB3B4" w14:textId="77777777" w:rsidR="00D4265D" w:rsidRDefault="00573C1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t>Valg av protokollunderskrivere</w:t>
      </w:r>
    </w:p>
    <w:p w14:paraId="199FB3B5"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3/25</w:t>
      </w:r>
      <w:r>
        <w:rPr>
          <w:rFonts w:ascii="Times New Roman" w:eastAsia="Times New Roman" w:hAnsi="Times New Roman" w:cs="Times New Roman"/>
          <w:b/>
          <w:sz w:val="24"/>
          <w:szCs w:val="24"/>
        </w:rPr>
        <w:tab/>
        <w:t>Beretninger</w:t>
      </w:r>
    </w:p>
    <w:p w14:paraId="199FB3B6" w14:textId="77777777" w:rsidR="00D4265D" w:rsidRDefault="00573C1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Pr>
          <w:rFonts w:ascii="Times New Roman" w:eastAsia="Times New Roman" w:hAnsi="Times New Roman" w:cs="Times New Roman"/>
          <w:sz w:val="24"/>
          <w:szCs w:val="24"/>
        </w:rPr>
        <w:tab/>
        <w:t>Hommelvik Arbeiderlag</w:t>
      </w:r>
    </w:p>
    <w:p w14:paraId="199FB3B7" w14:textId="77777777" w:rsidR="00D4265D" w:rsidRDefault="00573C1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ab/>
        <w:t>Malvik Arbeiderlag</w:t>
      </w:r>
    </w:p>
    <w:p w14:paraId="199FB3B8" w14:textId="77777777" w:rsidR="00D4265D" w:rsidRDefault="00573C1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Pr>
          <w:rFonts w:ascii="Times New Roman" w:eastAsia="Times New Roman" w:hAnsi="Times New Roman" w:cs="Times New Roman"/>
          <w:sz w:val="24"/>
          <w:szCs w:val="24"/>
        </w:rPr>
        <w:tab/>
        <w:t>Hommelvik AUF</w:t>
      </w:r>
    </w:p>
    <w:p w14:paraId="199FB3B9" w14:textId="77777777" w:rsidR="00D4265D" w:rsidRDefault="00573C1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Pr>
          <w:rFonts w:ascii="Times New Roman" w:eastAsia="Times New Roman" w:hAnsi="Times New Roman" w:cs="Times New Roman"/>
          <w:sz w:val="24"/>
          <w:szCs w:val="24"/>
        </w:rPr>
        <w:tab/>
        <w:t>Utvalg for areal- og samfunnsplanlegging</w:t>
      </w:r>
    </w:p>
    <w:p w14:paraId="199FB3BA" w14:textId="77777777" w:rsidR="00D4265D" w:rsidRDefault="00573C1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Pr>
          <w:rFonts w:ascii="Times New Roman" w:eastAsia="Times New Roman" w:hAnsi="Times New Roman" w:cs="Times New Roman"/>
          <w:sz w:val="24"/>
          <w:szCs w:val="24"/>
        </w:rPr>
        <w:tab/>
        <w:t>Utvalg for helse og velferd</w:t>
      </w:r>
    </w:p>
    <w:p w14:paraId="199FB3BB" w14:textId="77777777" w:rsidR="00D4265D" w:rsidRDefault="00573C1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w:t>
      </w:r>
      <w:r>
        <w:rPr>
          <w:rFonts w:ascii="Times New Roman" w:eastAsia="Times New Roman" w:hAnsi="Times New Roman" w:cs="Times New Roman"/>
          <w:sz w:val="24"/>
          <w:szCs w:val="24"/>
        </w:rPr>
        <w:tab/>
        <w:t>Utvalg for oppvekst og kultur</w:t>
      </w:r>
    </w:p>
    <w:p w14:paraId="199FB3BC" w14:textId="77777777" w:rsidR="00D4265D" w:rsidRDefault="00573C1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r>
        <w:rPr>
          <w:rFonts w:ascii="Times New Roman" w:eastAsia="Times New Roman" w:hAnsi="Times New Roman" w:cs="Times New Roman"/>
          <w:sz w:val="24"/>
          <w:szCs w:val="24"/>
        </w:rPr>
        <w:tab/>
        <w:t>Kommunestyregruppa</w:t>
      </w:r>
    </w:p>
    <w:p w14:paraId="199FB3BD"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3.8. </w:t>
      </w:r>
      <w:r>
        <w:rPr>
          <w:rFonts w:ascii="Times New Roman" w:eastAsia="Times New Roman" w:hAnsi="Times New Roman" w:cs="Times New Roman"/>
          <w:sz w:val="24"/>
          <w:szCs w:val="24"/>
        </w:rPr>
        <w:tab/>
        <w:t xml:space="preserve">Malvik Arbeiderparti </w:t>
      </w:r>
    </w:p>
    <w:p w14:paraId="199FB3BE"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4/25</w:t>
      </w:r>
      <w:r>
        <w:rPr>
          <w:rFonts w:ascii="Times New Roman" w:eastAsia="Times New Roman" w:hAnsi="Times New Roman" w:cs="Times New Roman"/>
          <w:b/>
          <w:sz w:val="24"/>
          <w:szCs w:val="24"/>
        </w:rPr>
        <w:tab/>
        <w:t>Regnskap</w:t>
      </w:r>
    </w:p>
    <w:p w14:paraId="199FB3BF" w14:textId="77777777" w:rsidR="00D4265D" w:rsidRDefault="00573C1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Pr>
          <w:rFonts w:ascii="Times New Roman" w:eastAsia="Times New Roman" w:hAnsi="Times New Roman" w:cs="Times New Roman"/>
          <w:sz w:val="24"/>
          <w:szCs w:val="24"/>
        </w:rPr>
        <w:tab/>
        <w:t>Regnskap 2024</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4.2.</w:t>
      </w:r>
      <w:r>
        <w:rPr>
          <w:rFonts w:ascii="Times New Roman" w:eastAsia="Times New Roman" w:hAnsi="Times New Roman" w:cs="Times New Roman"/>
          <w:sz w:val="24"/>
          <w:szCs w:val="24"/>
        </w:rPr>
        <w:tab/>
        <w:t xml:space="preserve">Revisjonsberetning </w:t>
      </w:r>
    </w:p>
    <w:p w14:paraId="199FB3C0" w14:textId="77777777" w:rsidR="00D4265D" w:rsidRDefault="00573C1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Pr>
          <w:rFonts w:ascii="Times New Roman" w:eastAsia="Times New Roman" w:hAnsi="Times New Roman" w:cs="Times New Roman"/>
          <w:sz w:val="24"/>
          <w:szCs w:val="24"/>
        </w:rPr>
        <w:tab/>
        <w:t>Oversikt over betalt partiskatt 2024</w:t>
      </w:r>
    </w:p>
    <w:p w14:paraId="199FB3C1"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5/25</w:t>
      </w:r>
      <w:r>
        <w:rPr>
          <w:rFonts w:ascii="Times New Roman" w:eastAsia="Times New Roman" w:hAnsi="Times New Roman" w:cs="Times New Roman"/>
          <w:b/>
          <w:sz w:val="24"/>
          <w:szCs w:val="24"/>
        </w:rPr>
        <w:tab/>
        <w:t>Budsjett 2025</w:t>
      </w:r>
    </w:p>
    <w:p w14:paraId="199FB3C2"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5.2. </w:t>
      </w:r>
      <w:r>
        <w:rPr>
          <w:rFonts w:ascii="Times New Roman" w:eastAsia="Times New Roman" w:hAnsi="Times New Roman" w:cs="Times New Roman"/>
          <w:sz w:val="24"/>
          <w:szCs w:val="24"/>
        </w:rPr>
        <w:tab/>
        <w:t>Budsjettforslag 2025</w:t>
      </w:r>
    </w:p>
    <w:p w14:paraId="199FB3C3"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6/25</w:t>
      </w:r>
      <w:r>
        <w:rPr>
          <w:rFonts w:ascii="Times New Roman" w:eastAsia="Times New Roman" w:hAnsi="Times New Roman" w:cs="Times New Roman"/>
          <w:b/>
          <w:sz w:val="24"/>
          <w:szCs w:val="24"/>
        </w:rPr>
        <w:tab/>
        <w:t>Innkomne forslag</w:t>
      </w:r>
    </w:p>
    <w:p w14:paraId="199FB3C4" w14:textId="4C95322C"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6.1. </w:t>
      </w:r>
      <w:r>
        <w:rPr>
          <w:rFonts w:ascii="Times New Roman" w:eastAsia="Times New Roman" w:hAnsi="Times New Roman" w:cs="Times New Roman"/>
          <w:sz w:val="24"/>
          <w:szCs w:val="24"/>
        </w:rPr>
        <w:tab/>
        <w:t xml:space="preserve">Nygårdsvollen som en del av </w:t>
      </w:r>
      <w:r w:rsidR="00DF1180">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ohan </w:t>
      </w:r>
      <w:proofErr w:type="spellStart"/>
      <w:proofErr w:type="gramStart"/>
      <w:r w:rsidR="00DF1180">
        <w:rPr>
          <w:rFonts w:ascii="Times New Roman" w:eastAsia="Times New Roman" w:hAnsi="Times New Roman" w:cs="Times New Roman"/>
          <w:sz w:val="24"/>
          <w:szCs w:val="24"/>
        </w:rPr>
        <w:t>N</w:t>
      </w:r>
      <w:r>
        <w:rPr>
          <w:rFonts w:ascii="Times New Roman" w:eastAsia="Times New Roman" w:hAnsi="Times New Roman" w:cs="Times New Roman"/>
          <w:sz w:val="24"/>
          <w:szCs w:val="24"/>
        </w:rPr>
        <w:t>ygårdsvold</w:t>
      </w:r>
      <w:proofErr w:type="spellEnd"/>
      <w:r>
        <w:rPr>
          <w:rFonts w:ascii="Times New Roman" w:eastAsia="Times New Roman" w:hAnsi="Times New Roman" w:cs="Times New Roman"/>
          <w:sz w:val="24"/>
          <w:szCs w:val="24"/>
        </w:rPr>
        <w:t xml:space="preserve">  museum</w:t>
      </w:r>
      <w:proofErr w:type="gramEnd"/>
      <w:r>
        <w:rPr>
          <w:rFonts w:ascii="Times New Roman" w:eastAsia="Times New Roman" w:hAnsi="Times New Roman" w:cs="Times New Roman"/>
          <w:sz w:val="24"/>
          <w:szCs w:val="24"/>
        </w:rPr>
        <w:t xml:space="preserve"> </w:t>
      </w:r>
    </w:p>
    <w:p w14:paraId="199FB3C5"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6.2. </w:t>
      </w:r>
      <w:r>
        <w:rPr>
          <w:rFonts w:ascii="Times New Roman" w:eastAsia="Times New Roman" w:hAnsi="Times New Roman" w:cs="Times New Roman"/>
          <w:sz w:val="24"/>
          <w:szCs w:val="24"/>
        </w:rPr>
        <w:tab/>
        <w:t xml:space="preserve">Stopp handel fra ulovlige bosettinger i midt </w:t>
      </w:r>
      <w:proofErr w:type="spellStart"/>
      <w:r>
        <w:rPr>
          <w:rFonts w:ascii="Times New Roman" w:eastAsia="Times New Roman" w:hAnsi="Times New Roman" w:cs="Times New Roman"/>
          <w:sz w:val="24"/>
          <w:szCs w:val="24"/>
        </w:rPr>
        <w:t>østen</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14:paraId="199FB3C6"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6.3. </w:t>
      </w:r>
      <w:r>
        <w:rPr>
          <w:rFonts w:ascii="Times New Roman" w:eastAsia="Times New Roman" w:hAnsi="Times New Roman" w:cs="Times New Roman"/>
          <w:sz w:val="24"/>
          <w:szCs w:val="24"/>
        </w:rPr>
        <w:tab/>
        <w:t>Få kontroll på strømmarkedet</w:t>
      </w:r>
      <w:r>
        <w:rPr>
          <w:rFonts w:ascii="Times New Roman" w:eastAsia="Times New Roman" w:hAnsi="Times New Roman" w:cs="Times New Roman"/>
          <w:sz w:val="24"/>
          <w:szCs w:val="24"/>
        </w:rPr>
        <w:tab/>
      </w:r>
    </w:p>
    <w:p w14:paraId="199FB3C7"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6.4. </w:t>
      </w:r>
      <w:r>
        <w:rPr>
          <w:rFonts w:ascii="Times New Roman" w:eastAsia="Times New Roman" w:hAnsi="Times New Roman" w:cs="Times New Roman"/>
          <w:sz w:val="24"/>
          <w:szCs w:val="24"/>
        </w:rPr>
        <w:tab/>
        <w:t>Behov for økt strømkapasitet og mer energi</w:t>
      </w:r>
      <w:r>
        <w:rPr>
          <w:rFonts w:ascii="Times New Roman" w:eastAsia="Times New Roman" w:hAnsi="Times New Roman" w:cs="Times New Roman"/>
          <w:sz w:val="24"/>
          <w:szCs w:val="24"/>
        </w:rPr>
        <w:tab/>
      </w:r>
    </w:p>
    <w:p w14:paraId="199FB3C8"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6.5.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Økt </w:t>
      </w:r>
      <w:proofErr w:type="gramStart"/>
      <w:r>
        <w:rPr>
          <w:rFonts w:ascii="Times New Roman" w:eastAsia="Times New Roman" w:hAnsi="Times New Roman" w:cs="Times New Roman"/>
          <w:sz w:val="24"/>
          <w:szCs w:val="24"/>
        </w:rPr>
        <w:t>fokus</w:t>
      </w:r>
      <w:proofErr w:type="gramEnd"/>
      <w:r>
        <w:rPr>
          <w:rFonts w:ascii="Times New Roman" w:eastAsia="Times New Roman" w:hAnsi="Times New Roman" w:cs="Times New Roman"/>
          <w:sz w:val="24"/>
          <w:szCs w:val="24"/>
        </w:rPr>
        <w:t xml:space="preserve"> på barneperspektivet i kommunale saker</w:t>
      </w:r>
      <w:r>
        <w:rPr>
          <w:rFonts w:ascii="Times New Roman" w:eastAsia="Times New Roman" w:hAnsi="Times New Roman" w:cs="Times New Roman"/>
          <w:sz w:val="24"/>
          <w:szCs w:val="24"/>
        </w:rPr>
        <w:tab/>
      </w:r>
    </w:p>
    <w:p w14:paraId="199FB3C9"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6.6. </w:t>
      </w:r>
      <w:r>
        <w:rPr>
          <w:rFonts w:ascii="Times New Roman" w:eastAsia="Times New Roman" w:hAnsi="Times New Roman" w:cs="Times New Roman"/>
          <w:sz w:val="24"/>
          <w:szCs w:val="24"/>
        </w:rPr>
        <w:tab/>
        <w:t>Fritidsfond for barn og unge</w:t>
      </w:r>
      <w:r>
        <w:rPr>
          <w:rFonts w:ascii="Times New Roman" w:eastAsia="Times New Roman" w:hAnsi="Times New Roman" w:cs="Times New Roman"/>
          <w:sz w:val="24"/>
          <w:szCs w:val="24"/>
        </w:rPr>
        <w:tab/>
        <w:t xml:space="preserve"> </w:t>
      </w:r>
    </w:p>
    <w:p w14:paraId="199FB3CA"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6.7. </w:t>
      </w:r>
      <w:r>
        <w:rPr>
          <w:rFonts w:ascii="Times New Roman" w:eastAsia="Times New Roman" w:hAnsi="Times New Roman" w:cs="Times New Roman"/>
          <w:sz w:val="24"/>
          <w:szCs w:val="24"/>
        </w:rPr>
        <w:tab/>
        <w:t>Økolandsby</w:t>
      </w:r>
      <w:r>
        <w:rPr>
          <w:rFonts w:ascii="Times New Roman" w:eastAsia="Times New Roman" w:hAnsi="Times New Roman" w:cs="Times New Roman"/>
          <w:sz w:val="24"/>
          <w:szCs w:val="24"/>
        </w:rPr>
        <w:tab/>
      </w:r>
    </w:p>
    <w:p w14:paraId="199FB3CB"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6.8.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Fortsatt stødig kurs med Jonas Gahr Støre som partileder og statsminister</w:t>
      </w:r>
      <w:r>
        <w:rPr>
          <w:rFonts w:ascii="Times New Roman" w:eastAsia="Times New Roman" w:hAnsi="Times New Roman" w:cs="Times New Roman"/>
          <w:sz w:val="24"/>
          <w:szCs w:val="24"/>
        </w:rPr>
        <w:tab/>
      </w:r>
    </w:p>
    <w:p w14:paraId="12227CAD" w14:textId="77777777" w:rsidR="00DF1180" w:rsidRDefault="00573C1A" w:rsidP="00DF118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6.9. </w:t>
      </w:r>
      <w:r>
        <w:rPr>
          <w:rFonts w:ascii="Times New Roman" w:eastAsia="Times New Roman" w:hAnsi="Times New Roman" w:cs="Times New Roman"/>
          <w:sz w:val="24"/>
          <w:szCs w:val="24"/>
        </w:rPr>
        <w:tab/>
        <w:t xml:space="preserve">Partiskatt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6.10. </w:t>
      </w:r>
      <w:r>
        <w:rPr>
          <w:rFonts w:ascii="Times New Roman" w:eastAsia="Times New Roman" w:hAnsi="Times New Roman" w:cs="Times New Roman"/>
          <w:sz w:val="24"/>
          <w:szCs w:val="24"/>
        </w:rPr>
        <w:tab/>
        <w:t>Ja til en human og kunnskapsbasert ruspolitikk</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6.11. </w:t>
      </w:r>
      <w:r>
        <w:rPr>
          <w:rFonts w:ascii="Times New Roman" w:eastAsia="Times New Roman" w:hAnsi="Times New Roman" w:cs="Times New Roman"/>
          <w:sz w:val="24"/>
          <w:szCs w:val="24"/>
        </w:rPr>
        <w:tab/>
        <w:t xml:space="preserve">Malvik Arbeiderlag skal ta innbyggerne på alvor!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6.12. </w:t>
      </w:r>
      <w:r>
        <w:rPr>
          <w:rFonts w:ascii="Times New Roman" w:eastAsia="Times New Roman" w:hAnsi="Times New Roman" w:cs="Times New Roman"/>
          <w:sz w:val="24"/>
          <w:szCs w:val="24"/>
        </w:rPr>
        <w:tab/>
        <w:t>Malvik Arbeiderlag vil bevare og styrke nærturom</w:t>
      </w:r>
      <w:r>
        <w:rPr>
          <w:rFonts w:ascii="Times New Roman" w:eastAsia="Times New Roman" w:hAnsi="Times New Roman" w:cs="Times New Roman"/>
          <w:sz w:val="24"/>
          <w:szCs w:val="24"/>
        </w:rPr>
        <w:lastRenderedPageBreak/>
        <w:t xml:space="preserve">rådene til </w:t>
      </w:r>
      <w:proofErr w:type="spellStart"/>
      <w:r>
        <w:rPr>
          <w:rFonts w:ascii="Times New Roman" w:eastAsia="Times New Roman" w:hAnsi="Times New Roman" w:cs="Times New Roman"/>
          <w:sz w:val="24"/>
          <w:szCs w:val="24"/>
        </w:rPr>
        <w:t>kommunesenter</w:t>
      </w:r>
      <w:proofErr w:type="spellEnd"/>
    </w:p>
    <w:p w14:paraId="199FB3CC" w14:textId="1E9696C3" w:rsidR="00D4265D" w:rsidRDefault="00573C1A" w:rsidP="00DF1180">
      <w:pPr>
        <w:rPr>
          <w:rFonts w:ascii="Times New Roman" w:eastAsia="Times New Roman" w:hAnsi="Times New Roman" w:cs="Times New Roman"/>
          <w:sz w:val="24"/>
          <w:szCs w:val="24"/>
        </w:rPr>
      </w:pPr>
      <w:r>
        <w:rPr>
          <w:rFonts w:ascii="Times New Roman" w:eastAsia="Times New Roman" w:hAnsi="Times New Roman" w:cs="Times New Roman"/>
          <w:sz w:val="24"/>
          <w:szCs w:val="24"/>
        </w:rPr>
        <w:t>Vikhammer og Saksvik</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6.13. </w:t>
      </w:r>
      <w:r>
        <w:rPr>
          <w:rFonts w:ascii="Times New Roman" w:eastAsia="Times New Roman" w:hAnsi="Times New Roman" w:cs="Times New Roman"/>
          <w:sz w:val="24"/>
          <w:szCs w:val="24"/>
        </w:rPr>
        <w:tab/>
        <w:t>Malvik Arbeiderlag mener at friluftsområder skal vektes likt uavhengig kommunegrense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6.14. </w:t>
      </w:r>
      <w:r>
        <w:rPr>
          <w:rFonts w:ascii="Times New Roman" w:eastAsia="Times New Roman" w:hAnsi="Times New Roman" w:cs="Times New Roman"/>
          <w:sz w:val="24"/>
          <w:szCs w:val="24"/>
        </w:rPr>
        <w:tab/>
        <w:t>Malvik Arbeiderlag vil legge til rette for allmenn ferdsel i og fra kommunens tettsteder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6.15 </w:t>
      </w:r>
      <w:r>
        <w:rPr>
          <w:rFonts w:ascii="Times New Roman" w:eastAsia="Times New Roman" w:hAnsi="Times New Roman" w:cs="Times New Roman"/>
          <w:sz w:val="24"/>
          <w:szCs w:val="24"/>
        </w:rPr>
        <w:tab/>
        <w:t>Malvik Arbeiderlag vil være en pådriver for å bedre behandling av plan- og      byggesaker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6.16. </w:t>
      </w:r>
      <w:r>
        <w:rPr>
          <w:rFonts w:ascii="Times New Roman" w:eastAsia="Times New Roman" w:hAnsi="Times New Roman" w:cs="Times New Roman"/>
          <w:sz w:val="24"/>
          <w:szCs w:val="24"/>
        </w:rPr>
        <w:tab/>
        <w:t>Stortingsvalgkampen 2025</w:t>
      </w:r>
      <w:r>
        <w:rPr>
          <w:rFonts w:ascii="Times New Roman" w:eastAsia="Times New Roman" w:hAnsi="Times New Roman" w:cs="Times New Roman"/>
          <w:sz w:val="24"/>
          <w:szCs w:val="24"/>
        </w:rPr>
        <w:br/>
      </w:r>
    </w:p>
    <w:p w14:paraId="199FB3CD"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7/25</w:t>
      </w:r>
      <w:r>
        <w:rPr>
          <w:rFonts w:ascii="Times New Roman" w:eastAsia="Times New Roman" w:hAnsi="Times New Roman" w:cs="Times New Roman"/>
          <w:b/>
          <w:sz w:val="24"/>
          <w:szCs w:val="24"/>
        </w:rPr>
        <w:tab/>
        <w:t>Valg</w:t>
      </w:r>
    </w:p>
    <w:p w14:paraId="199FB3CE"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99FB3D0" w14:textId="7C13B9C8" w:rsidR="00D4265D" w:rsidRPr="00331690" w:rsidRDefault="00573C1A">
      <w:pPr>
        <w:rPr>
          <w:rFonts w:ascii="Times New Roman" w:eastAsia="Times New Roman" w:hAnsi="Times New Roman" w:cs="Times New Roman"/>
          <w:sz w:val="24"/>
          <w:szCs w:val="24"/>
        </w:rPr>
      </w:pPr>
      <w:r>
        <w:rPr>
          <w:rFonts w:ascii="Times New Roman" w:eastAsia="Times New Roman" w:hAnsi="Times New Roman" w:cs="Times New Roman"/>
          <w:b/>
          <w:sz w:val="28"/>
          <w:szCs w:val="28"/>
          <w:u w:val="single"/>
        </w:rPr>
        <w:t>Sakspapir med innstilling</w:t>
      </w:r>
    </w:p>
    <w:p w14:paraId="199FB3D1"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1/25</w:t>
      </w:r>
      <w:r>
        <w:rPr>
          <w:rFonts w:ascii="Times New Roman" w:eastAsia="Times New Roman" w:hAnsi="Times New Roman" w:cs="Times New Roman"/>
          <w:b/>
          <w:sz w:val="24"/>
          <w:szCs w:val="24"/>
        </w:rPr>
        <w:tab/>
        <w:t>Godkjenning av innkalling og dagsorden</w:t>
      </w:r>
    </w:p>
    <w:p w14:paraId="199FB3D2"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Innkalling ble i henhold til vedtektene sendt ut den 18. januar, via SMS til våre medlemmer. </w:t>
      </w:r>
    </w:p>
    <w:p w14:paraId="199FB3D3"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Møtet er også annonsert i Malvik Arbeiderparti sine kanaler i sosiale medier og på vår hjemmeside. </w:t>
      </w:r>
    </w:p>
    <w:p w14:paraId="199FB3D4" w14:textId="77777777" w:rsidR="00D4265D" w:rsidRDefault="00D4265D">
      <w:pPr>
        <w:ind w:firstLine="720"/>
        <w:rPr>
          <w:rFonts w:ascii="Times New Roman" w:eastAsia="Times New Roman" w:hAnsi="Times New Roman" w:cs="Times New Roman"/>
          <w:sz w:val="24"/>
          <w:szCs w:val="24"/>
        </w:rPr>
      </w:pPr>
    </w:p>
    <w:p w14:paraId="199FB3D5"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Innstilling:</w:t>
      </w:r>
      <w:r>
        <w:rPr>
          <w:rFonts w:ascii="Times New Roman" w:eastAsia="Times New Roman" w:hAnsi="Times New Roman" w:cs="Times New Roman"/>
          <w:sz w:val="24"/>
          <w:szCs w:val="24"/>
        </w:rPr>
        <w:t xml:space="preserve"> Innkalling og dagsorden godkjennes. </w:t>
      </w:r>
    </w:p>
    <w:p w14:paraId="199FB3D6" w14:textId="77777777" w:rsidR="00D4265D" w:rsidRDefault="00D4265D">
      <w:pPr>
        <w:rPr>
          <w:rFonts w:ascii="Times New Roman" w:eastAsia="Times New Roman" w:hAnsi="Times New Roman" w:cs="Times New Roman"/>
          <w:sz w:val="24"/>
          <w:szCs w:val="24"/>
        </w:rPr>
      </w:pPr>
    </w:p>
    <w:p w14:paraId="199FB3D7"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w:t>
      </w:r>
      <w:r>
        <w:rPr>
          <w:rFonts w:ascii="Times New Roman" w:eastAsia="Times New Roman" w:hAnsi="Times New Roman" w:cs="Times New Roman"/>
          <w:b/>
          <w:sz w:val="24"/>
          <w:szCs w:val="24"/>
        </w:rPr>
        <w:tab/>
        <w:t>Konstituering</w:t>
      </w:r>
    </w:p>
    <w:p w14:paraId="199FB3D8" w14:textId="77777777" w:rsidR="00D4265D" w:rsidRDefault="00573C1A">
      <w:pPr>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2.1. </w:t>
      </w:r>
      <w:r>
        <w:rPr>
          <w:rFonts w:ascii="Times New Roman" w:eastAsia="Times New Roman" w:hAnsi="Times New Roman" w:cs="Times New Roman"/>
          <w:i/>
          <w:sz w:val="24"/>
          <w:szCs w:val="24"/>
        </w:rPr>
        <w:tab/>
        <w:t>Valg av møteleder</w:t>
      </w:r>
    </w:p>
    <w:p w14:paraId="199FB3D9" w14:textId="77777777" w:rsidR="00D4265D" w:rsidRDefault="00573C1A">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Innstilling:</w:t>
      </w:r>
      <w:r>
        <w:rPr>
          <w:rFonts w:ascii="Times New Roman" w:eastAsia="Times New Roman" w:hAnsi="Times New Roman" w:cs="Times New Roman"/>
          <w:sz w:val="24"/>
          <w:szCs w:val="24"/>
        </w:rPr>
        <w:t xml:space="preserve"> Som møteleder foreslås Trond Hoseth. </w:t>
      </w:r>
    </w:p>
    <w:p w14:paraId="199FB3DA" w14:textId="77777777" w:rsidR="00D4265D" w:rsidRDefault="00573C1A">
      <w:pPr>
        <w:rPr>
          <w:rFonts w:ascii="Times New Roman" w:eastAsia="Times New Roman" w:hAnsi="Times New Roman" w:cs="Times New Roman"/>
          <w:i/>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ab/>
        <w:t xml:space="preserve">2.2. </w:t>
      </w:r>
      <w:r>
        <w:rPr>
          <w:rFonts w:ascii="Times New Roman" w:eastAsia="Times New Roman" w:hAnsi="Times New Roman" w:cs="Times New Roman"/>
          <w:i/>
          <w:sz w:val="24"/>
          <w:szCs w:val="24"/>
        </w:rPr>
        <w:tab/>
        <w:t>Valg av referenter</w:t>
      </w:r>
    </w:p>
    <w:p w14:paraId="199FB3DB"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Innstilling:</w:t>
      </w:r>
      <w:r>
        <w:rPr>
          <w:rFonts w:ascii="Times New Roman" w:eastAsia="Times New Roman" w:hAnsi="Times New Roman" w:cs="Times New Roman"/>
          <w:sz w:val="24"/>
          <w:szCs w:val="24"/>
        </w:rPr>
        <w:t xml:space="preserve"> Som referent foreslås Turid Eidem Olsen.</w:t>
      </w:r>
    </w:p>
    <w:p w14:paraId="199FB3DC" w14:textId="77777777" w:rsidR="00D4265D" w:rsidRDefault="00573C1A">
      <w:pPr>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tab/>
        <w:t xml:space="preserve">2.3. </w:t>
      </w:r>
      <w:r>
        <w:rPr>
          <w:rFonts w:ascii="Times New Roman" w:eastAsia="Times New Roman" w:hAnsi="Times New Roman" w:cs="Times New Roman"/>
          <w:i/>
          <w:sz w:val="24"/>
          <w:szCs w:val="24"/>
        </w:rPr>
        <w:tab/>
        <w:t>Valg av protokollunderskrivere</w:t>
      </w:r>
    </w:p>
    <w:p w14:paraId="199FB3DD"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Innstilling:</w:t>
      </w:r>
      <w:r>
        <w:rPr>
          <w:rFonts w:ascii="Times New Roman" w:eastAsia="Times New Roman" w:hAnsi="Times New Roman" w:cs="Times New Roman"/>
          <w:sz w:val="24"/>
          <w:szCs w:val="24"/>
        </w:rPr>
        <w:t xml:space="preserve"> Leveres uten innstilling, velges i møtet. </w:t>
      </w:r>
    </w:p>
    <w:p w14:paraId="199FB3DE"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3/25</w:t>
      </w:r>
      <w:r>
        <w:rPr>
          <w:rFonts w:ascii="Times New Roman" w:eastAsia="Times New Roman" w:hAnsi="Times New Roman" w:cs="Times New Roman"/>
          <w:b/>
          <w:sz w:val="24"/>
          <w:szCs w:val="24"/>
        </w:rPr>
        <w:tab/>
        <w:t>Beretninger</w:t>
      </w:r>
    </w:p>
    <w:p w14:paraId="199FB3DF" w14:textId="77777777" w:rsidR="00D4265D" w:rsidRDefault="00573C1A">
      <w:pPr>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3.1.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Hommelvik Arbeiderlag</w:t>
      </w:r>
    </w:p>
    <w:p w14:paraId="199FB3E0"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b/>
          <w:sz w:val="24"/>
          <w:szCs w:val="24"/>
        </w:rPr>
        <w:br/>
        <w:t>Årsberetning 2024</w:t>
      </w:r>
    </w:p>
    <w:p w14:paraId="199FB3E1"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Styret har i denne perioden bestått av:</w:t>
      </w:r>
    </w:p>
    <w:p w14:paraId="199FB3E2"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Anniken Refseth (leder)</w:t>
      </w:r>
    </w:p>
    <w:p w14:paraId="199FB3E3"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Jahn Harry Kristiansen (nestleder)</w:t>
      </w:r>
    </w:p>
    <w:p w14:paraId="199FB3E4"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Frank Henning Pedersen (kasserer)</w:t>
      </w:r>
    </w:p>
    <w:p w14:paraId="199FB3E5"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Edel </w:t>
      </w:r>
      <w:proofErr w:type="spellStart"/>
      <w:r>
        <w:rPr>
          <w:rFonts w:ascii="Times New Roman" w:eastAsia="Times New Roman" w:hAnsi="Times New Roman" w:cs="Times New Roman"/>
          <w:sz w:val="24"/>
          <w:szCs w:val="24"/>
        </w:rPr>
        <w:t>Haagenstad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Nybrodahl</w:t>
      </w:r>
      <w:proofErr w:type="spellEnd"/>
      <w:r>
        <w:rPr>
          <w:rFonts w:ascii="Times New Roman" w:eastAsia="Times New Roman" w:hAnsi="Times New Roman" w:cs="Times New Roman"/>
          <w:sz w:val="24"/>
          <w:szCs w:val="24"/>
        </w:rPr>
        <w:t xml:space="preserve"> (sekretær) – Utmeldt av HAL 19.11.24</w:t>
      </w:r>
    </w:p>
    <w:p w14:paraId="199FB3E6"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Espen Holde (styremedlem)</w:t>
      </w:r>
    </w:p>
    <w:p w14:paraId="199FB3E7"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Varamedlemmer: </w:t>
      </w:r>
    </w:p>
    <w:p w14:paraId="199FB3E8"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Liv Aksnes – fast medlem i styret fra 19.11.24</w:t>
      </w:r>
    </w:p>
    <w:p w14:paraId="199FB3E9"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Robert Sollihaug</w:t>
      </w:r>
    </w:p>
    <w:p w14:paraId="199FB3EA" w14:textId="77777777" w:rsidR="00D4265D" w:rsidRDefault="00D4265D">
      <w:pPr>
        <w:rPr>
          <w:rFonts w:ascii="Times New Roman" w:eastAsia="Times New Roman" w:hAnsi="Times New Roman" w:cs="Times New Roman"/>
          <w:sz w:val="24"/>
          <w:szCs w:val="24"/>
        </w:rPr>
      </w:pPr>
    </w:p>
    <w:p w14:paraId="07394FC4" w14:textId="77777777" w:rsidR="00DF1180" w:rsidRDefault="00DF1180">
      <w:pPr>
        <w:rPr>
          <w:rFonts w:ascii="Times New Roman" w:eastAsia="Times New Roman" w:hAnsi="Times New Roman" w:cs="Times New Roman"/>
          <w:sz w:val="24"/>
          <w:szCs w:val="24"/>
        </w:rPr>
      </w:pPr>
    </w:p>
    <w:p w14:paraId="199FB3EB" w14:textId="77777777" w:rsidR="00D4265D" w:rsidRDefault="00573C1A">
      <w:pPr>
        <w:rPr>
          <w:rFonts w:ascii="Times New Roman" w:eastAsia="Times New Roman" w:hAnsi="Times New Roman" w:cs="Times New Roman"/>
          <w:b/>
          <w:bCs/>
          <w:sz w:val="24"/>
          <w:szCs w:val="24"/>
        </w:rPr>
      </w:pPr>
      <w:r w:rsidRPr="002E0AA9">
        <w:rPr>
          <w:rFonts w:ascii="Times New Roman" w:eastAsia="Times New Roman" w:hAnsi="Times New Roman" w:cs="Times New Roman"/>
          <w:b/>
          <w:bCs/>
          <w:sz w:val="24"/>
          <w:szCs w:val="24"/>
        </w:rPr>
        <w:t>Styremøter og medlemsmøter</w:t>
      </w:r>
    </w:p>
    <w:p w14:paraId="2A8F3343" w14:textId="77777777" w:rsidR="002E0AA9" w:rsidRPr="002E0AA9" w:rsidRDefault="002E0AA9">
      <w:pPr>
        <w:rPr>
          <w:rFonts w:ascii="Times New Roman" w:eastAsia="Times New Roman" w:hAnsi="Times New Roman" w:cs="Times New Roman"/>
          <w:b/>
          <w:bCs/>
          <w:sz w:val="24"/>
          <w:szCs w:val="24"/>
        </w:rPr>
      </w:pPr>
    </w:p>
    <w:p w14:paraId="199FB3EC"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har vært avholdt 11 styremøter i perioden. Varamedlemmene har vært innkalt til samtlige møter. </w:t>
      </w:r>
    </w:p>
    <w:p w14:paraId="199FB3ED"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har blitt gjennomført 2 medlemsmøter. Tema for møtet 26.september var kommunens økonomi og valg av ny arbeiderfestivalkomite. </w:t>
      </w:r>
    </w:p>
    <w:p w14:paraId="199FB3EE"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Julemøtet ble avholdt 11. desember i </w:t>
      </w:r>
      <w:proofErr w:type="spellStart"/>
      <w:r>
        <w:rPr>
          <w:rFonts w:ascii="Times New Roman" w:eastAsia="Times New Roman" w:hAnsi="Times New Roman" w:cs="Times New Roman"/>
          <w:sz w:val="24"/>
          <w:szCs w:val="24"/>
        </w:rPr>
        <w:t>Muruvikstua</w:t>
      </w:r>
      <w:proofErr w:type="spellEnd"/>
      <w:r>
        <w:rPr>
          <w:rFonts w:ascii="Times New Roman" w:eastAsia="Times New Roman" w:hAnsi="Times New Roman" w:cs="Times New Roman"/>
          <w:sz w:val="24"/>
          <w:szCs w:val="24"/>
        </w:rPr>
        <w:t xml:space="preserve">. Tema var svindel v/smn1, Jens Hoel leste fra boka si; Yrke: matros Formue: null. Det </w:t>
      </w:r>
      <w:r>
        <w:rPr>
          <w:rFonts w:ascii="Times New Roman" w:eastAsia="Times New Roman" w:hAnsi="Times New Roman" w:cs="Times New Roman"/>
          <w:sz w:val="24"/>
          <w:szCs w:val="24"/>
        </w:rPr>
        <w:lastRenderedPageBreak/>
        <w:t xml:space="preserve">ble utdeling av </w:t>
      </w:r>
      <w:proofErr w:type="spellStart"/>
      <w:r>
        <w:rPr>
          <w:rFonts w:ascii="Times New Roman" w:eastAsia="Times New Roman" w:hAnsi="Times New Roman" w:cs="Times New Roman"/>
          <w:sz w:val="24"/>
          <w:szCs w:val="24"/>
        </w:rPr>
        <w:t>æresbevis</w:t>
      </w:r>
      <w:proofErr w:type="spellEnd"/>
      <w:r>
        <w:rPr>
          <w:rFonts w:ascii="Times New Roman" w:eastAsia="Times New Roman" w:hAnsi="Times New Roman" w:cs="Times New Roman"/>
          <w:sz w:val="24"/>
          <w:szCs w:val="24"/>
        </w:rPr>
        <w:t xml:space="preserve"> til medlemmer for 30, 40, 50, 60 og 70 års medlemskap.</w:t>
      </w:r>
    </w:p>
    <w:p w14:paraId="199FB3EF" w14:textId="77777777" w:rsidR="00D4265D" w:rsidRDefault="00D4265D">
      <w:pPr>
        <w:rPr>
          <w:rFonts w:ascii="Times New Roman" w:eastAsia="Times New Roman" w:hAnsi="Times New Roman" w:cs="Times New Roman"/>
          <w:sz w:val="24"/>
          <w:szCs w:val="24"/>
        </w:rPr>
      </w:pPr>
    </w:p>
    <w:p w14:paraId="199FB3F0"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Hommelvik arbeiderlag har jobbet med å bygge laget. Vi fikk mange nye medlemmer, spesielt i forbindelse med saken om ROP. Vi har begynt med å lage et kort organisasjonsfaglig kurs for nye medlemmer som beskriver kort organisasjonen, hvem vi er og hvordan en sak kan fremmes. Kurset er ennå ikke ferdigstilt.</w:t>
      </w:r>
    </w:p>
    <w:p w14:paraId="199FB3F1"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Styret har sendt ut 3 nyhetsbrev på </w:t>
      </w:r>
      <w:proofErr w:type="gramStart"/>
      <w:r>
        <w:rPr>
          <w:rFonts w:ascii="Times New Roman" w:eastAsia="Times New Roman" w:hAnsi="Times New Roman" w:cs="Times New Roman"/>
          <w:sz w:val="24"/>
          <w:szCs w:val="24"/>
        </w:rPr>
        <w:t>mail</w:t>
      </w:r>
      <w:proofErr w:type="gramEnd"/>
      <w:r>
        <w:rPr>
          <w:rFonts w:ascii="Times New Roman" w:eastAsia="Times New Roman" w:hAnsi="Times New Roman" w:cs="Times New Roman"/>
          <w:sz w:val="24"/>
          <w:szCs w:val="24"/>
        </w:rPr>
        <w:t xml:space="preserve"> til våre medlemmer om saker i styret og annen relevant informasjon til våre medlemmer. </w:t>
      </w:r>
    </w:p>
    <w:p w14:paraId="199FB3F2"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ble opplyst og oppfordret til å sende inn innspill til </w:t>
      </w:r>
      <w:proofErr w:type="gramStart"/>
      <w:r>
        <w:rPr>
          <w:rFonts w:ascii="Times New Roman" w:eastAsia="Times New Roman" w:hAnsi="Times New Roman" w:cs="Times New Roman"/>
          <w:sz w:val="24"/>
          <w:szCs w:val="24"/>
        </w:rPr>
        <w:t>kommunens detaljreguleringa</w:t>
      </w:r>
      <w:proofErr w:type="gramEnd"/>
      <w:r>
        <w:rPr>
          <w:rFonts w:ascii="Times New Roman" w:eastAsia="Times New Roman" w:hAnsi="Times New Roman" w:cs="Times New Roman"/>
          <w:sz w:val="24"/>
          <w:szCs w:val="24"/>
        </w:rPr>
        <w:t xml:space="preserve"> Innspill til detaljregulering for </w:t>
      </w:r>
      <w:proofErr w:type="spellStart"/>
      <w:r>
        <w:rPr>
          <w:rFonts w:ascii="Times New Roman" w:eastAsia="Times New Roman" w:hAnsi="Times New Roman" w:cs="Times New Roman"/>
          <w:sz w:val="24"/>
          <w:szCs w:val="24"/>
        </w:rPr>
        <w:t>Svebergmarka</w:t>
      </w:r>
      <w:proofErr w:type="spellEnd"/>
      <w:r>
        <w:rPr>
          <w:rFonts w:ascii="Times New Roman" w:eastAsia="Times New Roman" w:hAnsi="Times New Roman" w:cs="Times New Roman"/>
          <w:sz w:val="24"/>
          <w:szCs w:val="24"/>
        </w:rPr>
        <w:t xml:space="preserve"> omsorgsboliger og boliger.</w:t>
      </w:r>
    </w:p>
    <w:p w14:paraId="199FB3F3" w14:textId="77777777" w:rsidR="00D4265D" w:rsidRDefault="00D4265D">
      <w:pPr>
        <w:rPr>
          <w:rFonts w:ascii="Times New Roman" w:eastAsia="Times New Roman" w:hAnsi="Times New Roman" w:cs="Times New Roman"/>
          <w:sz w:val="24"/>
          <w:szCs w:val="24"/>
        </w:rPr>
      </w:pPr>
    </w:p>
    <w:p w14:paraId="199FB3F4"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Styret har diskutert produksjonsmetode for matdistribusjon til eldre i kommunen sammen med våre representanter i </w:t>
      </w:r>
      <w:proofErr w:type="spellStart"/>
      <w:r>
        <w:rPr>
          <w:rFonts w:ascii="Times New Roman" w:eastAsia="Times New Roman" w:hAnsi="Times New Roman" w:cs="Times New Roman"/>
          <w:sz w:val="24"/>
          <w:szCs w:val="24"/>
        </w:rPr>
        <w:t>HeVe</w:t>
      </w:r>
      <w:proofErr w:type="spellEnd"/>
      <w:r>
        <w:rPr>
          <w:rFonts w:ascii="Times New Roman" w:eastAsia="Times New Roman" w:hAnsi="Times New Roman" w:cs="Times New Roman"/>
          <w:sz w:val="24"/>
          <w:szCs w:val="24"/>
        </w:rPr>
        <w:t>.</w:t>
      </w:r>
    </w:p>
    <w:p w14:paraId="199FB3F5" w14:textId="77777777" w:rsidR="00D4265D" w:rsidRDefault="00D4265D">
      <w:pPr>
        <w:rPr>
          <w:rFonts w:ascii="Times New Roman" w:eastAsia="Times New Roman" w:hAnsi="Times New Roman" w:cs="Times New Roman"/>
          <w:sz w:val="24"/>
          <w:szCs w:val="24"/>
        </w:rPr>
      </w:pPr>
    </w:p>
    <w:p w14:paraId="199FB3F6"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Høsten 2024 har vært sterkt preget av nominasjonen til stortinget. Det har vært utfordrende diskusjoner i styret og videre inn i Malvik arbeiderparti. Leder for Hommelvik arbeiderlag ble til slutt enstemmig valgt som 2. kandidat til stortinget for Trøndelag arbeiderparti etter tre runder med medlemsmøter og </w:t>
      </w:r>
      <w:proofErr w:type="gramStart"/>
      <w:r>
        <w:rPr>
          <w:rFonts w:ascii="Times New Roman" w:eastAsia="Times New Roman" w:hAnsi="Times New Roman" w:cs="Times New Roman"/>
          <w:sz w:val="24"/>
          <w:szCs w:val="24"/>
        </w:rPr>
        <w:t>tilslutt</w:t>
      </w:r>
      <w:proofErr w:type="gramEnd"/>
      <w:r>
        <w:rPr>
          <w:rFonts w:ascii="Times New Roman" w:eastAsia="Times New Roman" w:hAnsi="Times New Roman" w:cs="Times New Roman"/>
          <w:sz w:val="24"/>
          <w:szCs w:val="24"/>
        </w:rPr>
        <w:t xml:space="preserve"> et nominasjonsmøte.</w:t>
      </w:r>
    </w:p>
    <w:p w14:paraId="199FB3F7" w14:textId="77777777" w:rsidR="00D4265D" w:rsidRDefault="00573C1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Vedrørende</w:t>
      </w:r>
      <w:proofErr w:type="gramEnd"/>
      <w:r>
        <w:rPr>
          <w:rFonts w:ascii="Times New Roman" w:eastAsia="Times New Roman" w:hAnsi="Times New Roman" w:cs="Times New Roman"/>
          <w:sz w:val="24"/>
          <w:szCs w:val="24"/>
        </w:rPr>
        <w:t xml:space="preserve"> bistand til Hommelvik AUF i økonomiske spørsmål herunder salg av hytta på Jervskogen og oppløsing av revyfondet er ennå ikke løst.</w:t>
      </w:r>
    </w:p>
    <w:p w14:paraId="199FB3F8" w14:textId="77777777" w:rsidR="00D4265D" w:rsidRDefault="00D4265D">
      <w:pPr>
        <w:rPr>
          <w:rFonts w:ascii="Times New Roman" w:eastAsia="Times New Roman" w:hAnsi="Times New Roman" w:cs="Times New Roman"/>
          <w:sz w:val="24"/>
          <w:szCs w:val="24"/>
        </w:rPr>
      </w:pPr>
    </w:p>
    <w:p w14:paraId="199FB3F9"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ble nedsatt to arbeidsgrupper i Malvik arbeiderparti i ROP-saken. Frank Pedersen har representert Hommelvik arbeiderlag i begge gruppene. </w:t>
      </w:r>
    </w:p>
    <w:p w14:paraId="199FB3FA"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Den ene gruppa skulle evaluerer prosessen og arbeidsform, og den andre gruppa skulle, når vedtak om plassering av omsorgsboligene er gjort i kommunestyret, sikre involvering av medlemmer, pårørende, tillitsvalgte og representanter fra arbeiderlagene og kommunepartiet i den videre prosessen. Frank representerer HAL også i denne gruppa.</w:t>
      </w:r>
    </w:p>
    <w:p w14:paraId="199FB3FB"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Styret er blitt løpende orientert om pågående saker i kommunen. </w:t>
      </w:r>
    </w:p>
    <w:p w14:paraId="199FB3FC" w14:textId="77777777" w:rsidR="00D4265D" w:rsidRDefault="00D4265D">
      <w:pPr>
        <w:rPr>
          <w:rFonts w:ascii="Times New Roman" w:eastAsia="Times New Roman" w:hAnsi="Times New Roman" w:cs="Times New Roman"/>
          <w:sz w:val="24"/>
          <w:szCs w:val="24"/>
        </w:rPr>
      </w:pPr>
    </w:p>
    <w:p w14:paraId="199FB3FD" w14:textId="77777777" w:rsidR="00D4265D" w:rsidRDefault="00573C1A">
      <w:pPr>
        <w:rPr>
          <w:rFonts w:ascii="Times New Roman" w:eastAsia="Times New Roman" w:hAnsi="Times New Roman" w:cs="Times New Roman"/>
          <w:b/>
          <w:bCs/>
          <w:sz w:val="24"/>
          <w:szCs w:val="24"/>
        </w:rPr>
      </w:pPr>
      <w:r w:rsidRPr="002E0AA9">
        <w:rPr>
          <w:rFonts w:ascii="Times New Roman" w:eastAsia="Times New Roman" w:hAnsi="Times New Roman" w:cs="Times New Roman"/>
          <w:b/>
          <w:bCs/>
          <w:sz w:val="24"/>
          <w:szCs w:val="24"/>
        </w:rPr>
        <w:t>Nygårdsvollen</w:t>
      </w:r>
    </w:p>
    <w:p w14:paraId="062D8E16" w14:textId="77777777" w:rsidR="002E0AA9" w:rsidRPr="002E0AA9" w:rsidRDefault="002E0AA9">
      <w:pPr>
        <w:rPr>
          <w:rFonts w:ascii="Times New Roman" w:eastAsia="Times New Roman" w:hAnsi="Times New Roman" w:cs="Times New Roman"/>
          <w:b/>
          <w:bCs/>
          <w:sz w:val="24"/>
          <w:szCs w:val="24"/>
        </w:rPr>
      </w:pPr>
    </w:p>
    <w:p w14:paraId="199FB3FE"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RAPPORT FOR 2024 FRA HUSMEINNERN</w:t>
      </w:r>
    </w:p>
    <w:p w14:paraId="199FB3FF"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Husmeinner’n</w:t>
      </w:r>
      <w:proofErr w:type="spellEnd"/>
      <w:r>
        <w:rPr>
          <w:rFonts w:ascii="Times New Roman" w:eastAsia="Times New Roman" w:hAnsi="Times New Roman" w:cs="Times New Roman"/>
          <w:sz w:val="24"/>
          <w:szCs w:val="24"/>
        </w:rPr>
        <w:t xml:space="preserve">» har hatt en tilnærmet normal aktivitet på Nygårdsvollen i 2024. En del er gjort, men fortsatt står det oppgaver i kø. Det blir bare å gjøre en prioritering.  </w:t>
      </w:r>
    </w:p>
    <w:p w14:paraId="25F4C0C1" w14:textId="77777777" w:rsidR="002E0AA9" w:rsidRDefault="00573C1A" w:rsidP="002E0AA9">
      <w:pPr>
        <w:pStyle w:val="Listeavsnitt"/>
        <w:numPr>
          <w:ilvl w:val="0"/>
          <w:numId w:val="16"/>
        </w:numPr>
        <w:rPr>
          <w:rFonts w:ascii="Times New Roman" w:eastAsia="Times New Roman" w:hAnsi="Times New Roman" w:cs="Times New Roman"/>
          <w:sz w:val="24"/>
          <w:szCs w:val="24"/>
        </w:rPr>
      </w:pPr>
      <w:r w:rsidRPr="002E0AA9">
        <w:rPr>
          <w:rFonts w:ascii="Times New Roman" w:eastAsia="Times New Roman" w:hAnsi="Times New Roman" w:cs="Times New Roman"/>
          <w:sz w:val="24"/>
          <w:szCs w:val="24"/>
        </w:rPr>
        <w:lastRenderedPageBreak/>
        <w:t xml:space="preserve">Vi har forsøkt å holde den avdekte grunnmuren ved like, slik at besøkende kan få et innblikk av hvordan husene på Nygårdsvollen var. Dette arbeidet vil fortsette, men vi er litt avhengig av </w:t>
      </w:r>
      <w:proofErr w:type="spellStart"/>
      <w:r w:rsidRPr="002E0AA9">
        <w:rPr>
          <w:rFonts w:ascii="Times New Roman" w:eastAsia="Times New Roman" w:hAnsi="Times New Roman" w:cs="Times New Roman"/>
          <w:sz w:val="24"/>
          <w:szCs w:val="24"/>
        </w:rPr>
        <w:t>ekspertvurdring</w:t>
      </w:r>
      <w:proofErr w:type="spellEnd"/>
      <w:r w:rsidRPr="002E0AA9">
        <w:rPr>
          <w:rFonts w:ascii="Times New Roman" w:eastAsia="Times New Roman" w:hAnsi="Times New Roman" w:cs="Times New Roman"/>
          <w:sz w:val="24"/>
          <w:szCs w:val="24"/>
        </w:rPr>
        <w:t xml:space="preserve"> for det videre arbeidet, så vi ikke ødelegger noe som bør tas ekstra vare på. </w:t>
      </w:r>
    </w:p>
    <w:p w14:paraId="128190FF" w14:textId="77777777" w:rsidR="002E0AA9" w:rsidRDefault="00573C1A" w:rsidP="002E0AA9">
      <w:pPr>
        <w:pStyle w:val="Listeavsnitt"/>
        <w:numPr>
          <w:ilvl w:val="0"/>
          <w:numId w:val="16"/>
        </w:numPr>
        <w:rPr>
          <w:rFonts w:ascii="Times New Roman" w:eastAsia="Times New Roman" w:hAnsi="Times New Roman" w:cs="Times New Roman"/>
          <w:sz w:val="24"/>
          <w:szCs w:val="24"/>
        </w:rPr>
      </w:pPr>
      <w:r w:rsidRPr="002E0AA9">
        <w:rPr>
          <w:rFonts w:ascii="Times New Roman" w:eastAsia="Times New Roman" w:hAnsi="Times New Roman" w:cs="Times New Roman"/>
          <w:sz w:val="24"/>
          <w:szCs w:val="24"/>
        </w:rPr>
        <w:t xml:space="preserve">Vi fortsetter vår leting etter uthuset og stabburet, men har ikke lyktes i å lokalisere dette. Arbeidet vil fortsette. </w:t>
      </w:r>
    </w:p>
    <w:p w14:paraId="00AF3E08" w14:textId="77777777" w:rsidR="002E0AA9" w:rsidRDefault="00573C1A" w:rsidP="002E0AA9">
      <w:pPr>
        <w:pStyle w:val="Listeavsnitt"/>
        <w:numPr>
          <w:ilvl w:val="0"/>
          <w:numId w:val="16"/>
        </w:numPr>
        <w:rPr>
          <w:rFonts w:ascii="Times New Roman" w:eastAsia="Times New Roman" w:hAnsi="Times New Roman" w:cs="Times New Roman"/>
          <w:sz w:val="24"/>
          <w:szCs w:val="24"/>
        </w:rPr>
      </w:pPr>
      <w:r w:rsidRPr="002E0AA9">
        <w:rPr>
          <w:rFonts w:ascii="Times New Roman" w:eastAsia="Times New Roman" w:hAnsi="Times New Roman" w:cs="Times New Roman"/>
          <w:sz w:val="24"/>
          <w:szCs w:val="24"/>
        </w:rPr>
        <w:t xml:space="preserve">Det er kjøpt inn en ny sittegruppe, og vi fikk dekket kostnadene for denne etter bidrag fra kommunen. Det er nå til sammen tre sittegrupper på Nygårdsvollen. Det står igjen en gruppe trær på vollen, og disse skulle etter planen hugges høsten 2024, men er nå utsatt til våren 2025. Kongshaugen arbeid- og kompetanse skal gjøre denne jobben. Når skogen er fjernet, har vi ambisjoner om å flytte de tre sittegruppene dit. </w:t>
      </w:r>
    </w:p>
    <w:p w14:paraId="199FB403" w14:textId="597BE28E" w:rsidR="00D4265D" w:rsidRPr="002E0AA9" w:rsidRDefault="00573C1A" w:rsidP="002E0AA9">
      <w:pPr>
        <w:pStyle w:val="Listeavsnitt"/>
        <w:numPr>
          <w:ilvl w:val="0"/>
          <w:numId w:val="16"/>
        </w:numPr>
        <w:rPr>
          <w:rFonts w:ascii="Times New Roman" w:eastAsia="Times New Roman" w:hAnsi="Times New Roman" w:cs="Times New Roman"/>
          <w:sz w:val="24"/>
          <w:szCs w:val="24"/>
        </w:rPr>
      </w:pPr>
      <w:r w:rsidRPr="002E0AA9">
        <w:rPr>
          <w:rFonts w:ascii="Times New Roman" w:eastAsia="Times New Roman" w:hAnsi="Times New Roman" w:cs="Times New Roman"/>
          <w:sz w:val="24"/>
          <w:szCs w:val="24"/>
        </w:rPr>
        <w:t xml:space="preserve">Det er kjøpt inn en slåmaskin </w:t>
      </w:r>
      <w:proofErr w:type="gramStart"/>
      <w:r w:rsidRPr="002E0AA9">
        <w:rPr>
          <w:rFonts w:ascii="Times New Roman" w:eastAsia="Times New Roman" w:hAnsi="Times New Roman" w:cs="Times New Roman"/>
          <w:sz w:val="24"/>
          <w:szCs w:val="24"/>
        </w:rPr>
        <w:t>( kr.</w:t>
      </w:r>
      <w:proofErr w:type="gramEnd"/>
      <w:r w:rsidRPr="002E0AA9">
        <w:rPr>
          <w:rFonts w:ascii="Times New Roman" w:eastAsia="Times New Roman" w:hAnsi="Times New Roman" w:cs="Times New Roman"/>
          <w:sz w:val="24"/>
          <w:szCs w:val="24"/>
        </w:rPr>
        <w:t xml:space="preserve"> 25.000) for å slå gress på vollen. Denne står foreløpig hos forhandler fram til våren. Det ble gitt et tilskudd fra kommunen på kr. 20.000, noe vi er takknemlige for. Årsaken til innkjøpet er at vi ønsker å benytte lettere utstyr for slåtten, slik at vollen stadig skal bli bedre. </w:t>
      </w:r>
    </w:p>
    <w:p w14:paraId="2DAC4620" w14:textId="77777777" w:rsidR="002E0AA9" w:rsidRDefault="002E0AA9">
      <w:pPr>
        <w:rPr>
          <w:rFonts w:ascii="Times New Roman" w:eastAsia="Times New Roman" w:hAnsi="Times New Roman" w:cs="Times New Roman"/>
          <w:sz w:val="24"/>
          <w:szCs w:val="24"/>
        </w:rPr>
      </w:pPr>
    </w:p>
    <w:p w14:paraId="199FB404" w14:textId="5DEB79CB"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et er 5 -6 faste personer som utgjør «</w:t>
      </w:r>
      <w:proofErr w:type="spellStart"/>
      <w:r>
        <w:rPr>
          <w:rFonts w:ascii="Times New Roman" w:eastAsia="Times New Roman" w:hAnsi="Times New Roman" w:cs="Times New Roman"/>
          <w:sz w:val="24"/>
          <w:szCs w:val="24"/>
        </w:rPr>
        <w:t>Husmeinenr’n</w:t>
      </w:r>
      <w:proofErr w:type="spellEnd"/>
      <w:r>
        <w:rPr>
          <w:rFonts w:ascii="Times New Roman" w:eastAsia="Times New Roman" w:hAnsi="Times New Roman" w:cs="Times New Roman"/>
          <w:sz w:val="24"/>
          <w:szCs w:val="24"/>
        </w:rPr>
        <w:t>», så vi har behov for ytterligere tilførsel av personer som kan tenke seg å bidra der oppe på Nygårdsvollen.</w:t>
      </w:r>
    </w:p>
    <w:p w14:paraId="554CCA06" w14:textId="77777777" w:rsidR="002E0AA9" w:rsidRDefault="002E0AA9">
      <w:pPr>
        <w:rPr>
          <w:rFonts w:ascii="Times New Roman" w:eastAsia="Times New Roman" w:hAnsi="Times New Roman" w:cs="Times New Roman"/>
          <w:sz w:val="24"/>
          <w:szCs w:val="24"/>
        </w:rPr>
      </w:pPr>
    </w:p>
    <w:p w14:paraId="199FB405" w14:textId="450B15B6"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w:proofErr w:type="spellStart"/>
      <w:proofErr w:type="gramStart"/>
      <w:r>
        <w:rPr>
          <w:rFonts w:ascii="Times New Roman" w:eastAsia="Times New Roman" w:hAnsi="Times New Roman" w:cs="Times New Roman"/>
          <w:sz w:val="24"/>
          <w:szCs w:val="24"/>
        </w:rPr>
        <w:t>Husmeinner’n</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Øystein Sneisen</w:t>
      </w:r>
    </w:p>
    <w:p w14:paraId="199FB406"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99FB407" w14:textId="77777777" w:rsidR="00D4265D" w:rsidRPr="002E0AA9" w:rsidRDefault="00573C1A">
      <w:pPr>
        <w:rPr>
          <w:rFonts w:ascii="Times New Roman" w:eastAsia="Times New Roman" w:hAnsi="Times New Roman" w:cs="Times New Roman"/>
          <w:b/>
          <w:bCs/>
          <w:sz w:val="24"/>
          <w:szCs w:val="24"/>
        </w:rPr>
      </w:pPr>
      <w:r w:rsidRPr="002E0AA9">
        <w:rPr>
          <w:rFonts w:ascii="Times New Roman" w:eastAsia="Times New Roman" w:hAnsi="Times New Roman" w:cs="Times New Roman"/>
          <w:b/>
          <w:bCs/>
          <w:sz w:val="24"/>
          <w:szCs w:val="24"/>
        </w:rPr>
        <w:t>Medlemsmassen</w:t>
      </w:r>
    </w:p>
    <w:p w14:paraId="199FB408"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 har per 31.01.25 163 medlemmer. </w:t>
      </w:r>
    </w:p>
    <w:p w14:paraId="199FB409" w14:textId="77777777" w:rsidR="00D4265D" w:rsidRDefault="00D4265D">
      <w:pPr>
        <w:rPr>
          <w:rFonts w:ascii="Times New Roman" w:eastAsia="Times New Roman" w:hAnsi="Times New Roman" w:cs="Times New Roman"/>
          <w:sz w:val="24"/>
          <w:szCs w:val="24"/>
        </w:rPr>
      </w:pPr>
    </w:p>
    <w:p w14:paraId="199FB40A" w14:textId="77777777" w:rsidR="00D4265D" w:rsidRPr="002E0AA9" w:rsidRDefault="00573C1A">
      <w:pPr>
        <w:rPr>
          <w:rFonts w:ascii="Times New Roman" w:eastAsia="Times New Roman" w:hAnsi="Times New Roman" w:cs="Times New Roman"/>
          <w:b/>
          <w:bCs/>
          <w:sz w:val="24"/>
          <w:szCs w:val="24"/>
        </w:rPr>
      </w:pPr>
      <w:r w:rsidRPr="002E0AA9">
        <w:rPr>
          <w:rFonts w:ascii="Times New Roman" w:eastAsia="Times New Roman" w:hAnsi="Times New Roman" w:cs="Times New Roman"/>
          <w:b/>
          <w:bCs/>
          <w:sz w:val="24"/>
          <w:szCs w:val="24"/>
        </w:rPr>
        <w:t>Økonomi</w:t>
      </w:r>
    </w:p>
    <w:p w14:paraId="199FB40C" w14:textId="0C6D5113"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Styret anser lagets økonomi for å være god. </w:t>
      </w:r>
    </w:p>
    <w:p w14:paraId="199FB40D" w14:textId="77777777" w:rsidR="00D4265D" w:rsidRDefault="00D4265D">
      <w:pPr>
        <w:rPr>
          <w:rFonts w:ascii="Times New Roman" w:eastAsia="Times New Roman" w:hAnsi="Times New Roman" w:cs="Times New Roman"/>
          <w:sz w:val="24"/>
          <w:szCs w:val="24"/>
        </w:rPr>
      </w:pPr>
    </w:p>
    <w:p w14:paraId="199FB40E"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Anniken Refseth, leder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Jahn Harry Kristiansen, nestleder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99FB40F"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Frank Henning Pedersen, kasserer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Espen Holde, styremedlem</w:t>
      </w:r>
    </w:p>
    <w:p w14:paraId="199FB410" w14:textId="77777777" w:rsidR="00D4265D" w:rsidRDefault="00D4265D">
      <w:pPr>
        <w:rPr>
          <w:rFonts w:ascii="Times New Roman" w:eastAsia="Times New Roman" w:hAnsi="Times New Roman" w:cs="Times New Roman"/>
          <w:sz w:val="24"/>
          <w:szCs w:val="24"/>
        </w:rPr>
      </w:pPr>
    </w:p>
    <w:p w14:paraId="199FB411"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Hommelvik, 21. januar 2025</w:t>
      </w:r>
    </w:p>
    <w:p w14:paraId="199FB412" w14:textId="77777777" w:rsidR="00D4265D" w:rsidRDefault="00D4265D">
      <w:pPr>
        <w:rPr>
          <w:rFonts w:ascii="Times New Roman" w:eastAsia="Times New Roman" w:hAnsi="Times New Roman" w:cs="Times New Roman"/>
          <w:sz w:val="24"/>
          <w:szCs w:val="24"/>
        </w:rPr>
      </w:pPr>
    </w:p>
    <w:p w14:paraId="2386F749" w14:textId="77777777" w:rsidR="002E0AA9" w:rsidRDefault="002E0AA9">
      <w:pPr>
        <w:rPr>
          <w:rFonts w:ascii="Times New Roman" w:eastAsia="Times New Roman" w:hAnsi="Times New Roman" w:cs="Times New Roman"/>
          <w:sz w:val="24"/>
          <w:szCs w:val="24"/>
        </w:rPr>
      </w:pPr>
    </w:p>
    <w:p w14:paraId="47F206F0" w14:textId="77777777" w:rsidR="002E0AA9" w:rsidRDefault="002E0AA9">
      <w:pPr>
        <w:rPr>
          <w:rFonts w:ascii="Times New Roman" w:eastAsia="Times New Roman" w:hAnsi="Times New Roman" w:cs="Times New Roman"/>
          <w:sz w:val="24"/>
          <w:szCs w:val="24"/>
        </w:rPr>
      </w:pPr>
    </w:p>
    <w:p w14:paraId="5F7E2A23" w14:textId="77777777" w:rsidR="002E0AA9" w:rsidRDefault="002E0AA9">
      <w:pPr>
        <w:rPr>
          <w:rFonts w:ascii="Times New Roman" w:eastAsia="Times New Roman" w:hAnsi="Times New Roman" w:cs="Times New Roman"/>
          <w:sz w:val="24"/>
          <w:szCs w:val="24"/>
        </w:rPr>
      </w:pPr>
    </w:p>
    <w:p w14:paraId="17A310C0" w14:textId="77777777" w:rsidR="002E0AA9" w:rsidRDefault="002E0AA9">
      <w:pPr>
        <w:rPr>
          <w:rFonts w:ascii="Times New Roman" w:eastAsia="Times New Roman" w:hAnsi="Times New Roman" w:cs="Times New Roman"/>
          <w:sz w:val="24"/>
          <w:szCs w:val="24"/>
        </w:rPr>
      </w:pPr>
    </w:p>
    <w:p w14:paraId="02C329F2" w14:textId="77777777" w:rsidR="002E0AA9" w:rsidRDefault="002E0AA9">
      <w:pPr>
        <w:rPr>
          <w:rFonts w:ascii="Times New Roman" w:eastAsia="Times New Roman" w:hAnsi="Times New Roman" w:cs="Times New Roman"/>
          <w:sz w:val="24"/>
          <w:szCs w:val="24"/>
        </w:rPr>
      </w:pPr>
    </w:p>
    <w:p w14:paraId="16FEA64B" w14:textId="77777777" w:rsidR="002E0AA9" w:rsidRDefault="002E0AA9">
      <w:pPr>
        <w:rPr>
          <w:rFonts w:ascii="Times New Roman" w:eastAsia="Times New Roman" w:hAnsi="Times New Roman" w:cs="Times New Roman"/>
          <w:sz w:val="24"/>
          <w:szCs w:val="24"/>
        </w:rPr>
      </w:pPr>
    </w:p>
    <w:p w14:paraId="67C85E96" w14:textId="77777777" w:rsidR="002E0AA9" w:rsidRDefault="002E0AA9">
      <w:pPr>
        <w:rPr>
          <w:rFonts w:ascii="Times New Roman" w:eastAsia="Times New Roman" w:hAnsi="Times New Roman" w:cs="Times New Roman"/>
          <w:sz w:val="24"/>
          <w:szCs w:val="24"/>
        </w:rPr>
      </w:pPr>
    </w:p>
    <w:p w14:paraId="4346C7B8" w14:textId="77777777" w:rsidR="002E0AA9" w:rsidRDefault="002E0AA9">
      <w:pPr>
        <w:rPr>
          <w:rFonts w:ascii="Times New Roman" w:eastAsia="Times New Roman" w:hAnsi="Times New Roman" w:cs="Times New Roman"/>
          <w:sz w:val="24"/>
          <w:szCs w:val="24"/>
        </w:rPr>
      </w:pPr>
    </w:p>
    <w:p w14:paraId="07722E32" w14:textId="77777777" w:rsidR="002E0AA9" w:rsidRDefault="002E0AA9">
      <w:pPr>
        <w:rPr>
          <w:rFonts w:ascii="Times New Roman" w:eastAsia="Times New Roman" w:hAnsi="Times New Roman" w:cs="Times New Roman"/>
          <w:sz w:val="24"/>
          <w:szCs w:val="24"/>
        </w:rPr>
      </w:pPr>
    </w:p>
    <w:p w14:paraId="6768CFBB" w14:textId="77777777" w:rsidR="002E0AA9" w:rsidRDefault="002E0AA9">
      <w:pPr>
        <w:rPr>
          <w:rFonts w:ascii="Times New Roman" w:eastAsia="Times New Roman" w:hAnsi="Times New Roman" w:cs="Times New Roman"/>
          <w:sz w:val="24"/>
          <w:szCs w:val="24"/>
        </w:rPr>
      </w:pPr>
    </w:p>
    <w:p w14:paraId="199FB413" w14:textId="77777777" w:rsidR="00D4265D" w:rsidRDefault="00D4265D">
      <w:pPr>
        <w:rPr>
          <w:rFonts w:ascii="Times New Roman" w:eastAsia="Times New Roman" w:hAnsi="Times New Roman" w:cs="Times New Roman"/>
          <w:sz w:val="24"/>
          <w:szCs w:val="24"/>
        </w:rPr>
      </w:pPr>
    </w:p>
    <w:p w14:paraId="199FB414" w14:textId="77777777" w:rsidR="00D4265D" w:rsidRDefault="00573C1A">
      <w:pPr>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3.2 Malvik Arbeiderlag </w:t>
      </w:r>
    </w:p>
    <w:p w14:paraId="199FB415"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Årsberetning 2024</w:t>
      </w:r>
    </w:p>
    <w:p w14:paraId="199FB416"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Styret har i perioden bestått av:</w:t>
      </w:r>
    </w:p>
    <w:p w14:paraId="199FB417" w14:textId="77777777" w:rsidR="00D4265D" w:rsidRDefault="00573C1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Leder:   </w:t>
      </w:r>
      <w:proofErr w:type="gramEnd"/>
      <w:r>
        <w:rPr>
          <w:rFonts w:ascii="Times New Roman" w:eastAsia="Times New Roman" w:hAnsi="Times New Roman" w:cs="Times New Roman"/>
          <w:sz w:val="24"/>
          <w:szCs w:val="24"/>
        </w:rPr>
        <w:t xml:space="preserve">              Randi Rasmussen </w:t>
      </w:r>
    </w:p>
    <w:p w14:paraId="199FB418" w14:textId="77777777" w:rsidR="00D4265D" w:rsidRDefault="00573C1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Nestleder:   </w:t>
      </w:r>
      <w:proofErr w:type="gramEnd"/>
      <w:r>
        <w:rPr>
          <w:rFonts w:ascii="Times New Roman" w:eastAsia="Times New Roman" w:hAnsi="Times New Roman" w:cs="Times New Roman"/>
          <w:sz w:val="24"/>
          <w:szCs w:val="24"/>
        </w:rPr>
        <w:t xml:space="preserve">      Laila B. Nilsen </w:t>
      </w:r>
    </w:p>
    <w:p w14:paraId="199FB419" w14:textId="77777777" w:rsidR="00D4265D" w:rsidRDefault="00573C1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Kasserer:   </w:t>
      </w:r>
      <w:proofErr w:type="gramEnd"/>
      <w:r>
        <w:rPr>
          <w:rFonts w:ascii="Times New Roman" w:eastAsia="Times New Roman" w:hAnsi="Times New Roman" w:cs="Times New Roman"/>
          <w:sz w:val="24"/>
          <w:szCs w:val="24"/>
        </w:rPr>
        <w:t xml:space="preserve">        Lisbeth </w:t>
      </w:r>
      <w:proofErr w:type="spellStart"/>
      <w:r>
        <w:rPr>
          <w:rFonts w:ascii="Times New Roman" w:eastAsia="Times New Roman" w:hAnsi="Times New Roman" w:cs="Times New Roman"/>
          <w:sz w:val="24"/>
          <w:szCs w:val="24"/>
        </w:rPr>
        <w:t>Bryøen</w:t>
      </w:r>
      <w:proofErr w:type="spellEnd"/>
      <w:r>
        <w:rPr>
          <w:rFonts w:ascii="Times New Roman" w:eastAsia="Times New Roman" w:hAnsi="Times New Roman" w:cs="Times New Roman"/>
          <w:sz w:val="24"/>
          <w:szCs w:val="24"/>
        </w:rPr>
        <w:t xml:space="preserve"> </w:t>
      </w:r>
    </w:p>
    <w:p w14:paraId="199FB41A" w14:textId="77777777" w:rsidR="00D4265D" w:rsidRDefault="00573C1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Sekretær :</w:t>
      </w:r>
      <w:proofErr w:type="gramEnd"/>
      <w:r>
        <w:rPr>
          <w:rFonts w:ascii="Times New Roman" w:eastAsia="Times New Roman" w:hAnsi="Times New Roman" w:cs="Times New Roman"/>
          <w:sz w:val="24"/>
          <w:szCs w:val="24"/>
        </w:rPr>
        <w:t xml:space="preserve">         Mona S. </w:t>
      </w:r>
      <w:proofErr w:type="spellStart"/>
      <w:r>
        <w:rPr>
          <w:rFonts w:ascii="Times New Roman" w:eastAsia="Times New Roman" w:hAnsi="Times New Roman" w:cs="Times New Roman"/>
          <w:sz w:val="24"/>
          <w:szCs w:val="24"/>
        </w:rPr>
        <w:t>Lundereng</w:t>
      </w:r>
      <w:proofErr w:type="spellEnd"/>
      <w:r>
        <w:rPr>
          <w:rFonts w:ascii="Times New Roman" w:eastAsia="Times New Roman" w:hAnsi="Times New Roman" w:cs="Times New Roman"/>
          <w:sz w:val="24"/>
          <w:szCs w:val="24"/>
        </w:rPr>
        <w:t xml:space="preserve"> </w:t>
      </w:r>
    </w:p>
    <w:p w14:paraId="199FB41B"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Styremedlem: Terje Talsnes </w:t>
      </w:r>
    </w:p>
    <w:p w14:paraId="199FB41C"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Styremedlem. Tor Olav </w:t>
      </w:r>
      <w:proofErr w:type="spellStart"/>
      <w:r>
        <w:rPr>
          <w:rFonts w:ascii="Times New Roman" w:eastAsia="Times New Roman" w:hAnsi="Times New Roman" w:cs="Times New Roman"/>
          <w:sz w:val="24"/>
          <w:szCs w:val="24"/>
        </w:rPr>
        <w:t>Langjord</w:t>
      </w:r>
      <w:proofErr w:type="spellEnd"/>
    </w:p>
    <w:p w14:paraId="199FB41D"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Styremedlem: Kjersti G. Overvik </w:t>
      </w:r>
    </w:p>
    <w:p w14:paraId="199FB41E"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Styremedlem: Randi Hansen </w:t>
      </w:r>
    </w:p>
    <w:p w14:paraId="199FB41F"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Styremedlem: Petter Nydal – Ungdomsrepresentant – Nyvalgt for 2 år</w:t>
      </w:r>
    </w:p>
    <w:p w14:paraId="199FB420" w14:textId="77777777" w:rsidR="00D4265D" w:rsidRDefault="00573C1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Varamedlem:  Rolf</w:t>
      </w:r>
      <w:proofErr w:type="gramEnd"/>
      <w:r>
        <w:rPr>
          <w:rFonts w:ascii="Times New Roman" w:eastAsia="Times New Roman" w:hAnsi="Times New Roman" w:cs="Times New Roman"/>
          <w:sz w:val="24"/>
          <w:szCs w:val="24"/>
        </w:rPr>
        <w:t xml:space="preserve"> Martin Krey </w:t>
      </w:r>
    </w:p>
    <w:p w14:paraId="199FB421"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Varamedlem: Odd Inge Strandheim </w:t>
      </w:r>
    </w:p>
    <w:p w14:paraId="199FB422" w14:textId="77777777" w:rsidR="00D4265D" w:rsidRDefault="00D4265D">
      <w:pPr>
        <w:rPr>
          <w:rFonts w:ascii="Times New Roman" w:eastAsia="Times New Roman" w:hAnsi="Times New Roman" w:cs="Times New Roman"/>
          <w:sz w:val="24"/>
          <w:szCs w:val="24"/>
        </w:rPr>
      </w:pPr>
    </w:p>
    <w:p w14:paraId="199FB423"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Valgkomite:</w:t>
      </w:r>
    </w:p>
    <w:p w14:paraId="199FB424"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Anita Furuvik</w:t>
      </w:r>
    </w:p>
    <w:p w14:paraId="199FB425"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Randi Hansen</w:t>
      </w:r>
    </w:p>
    <w:p w14:paraId="199FB426" w14:textId="77777777" w:rsidR="00D4265D" w:rsidRDefault="00D4265D">
      <w:pPr>
        <w:rPr>
          <w:rFonts w:ascii="Times New Roman" w:eastAsia="Times New Roman" w:hAnsi="Times New Roman" w:cs="Times New Roman"/>
          <w:sz w:val="24"/>
          <w:szCs w:val="24"/>
        </w:rPr>
      </w:pPr>
    </w:p>
    <w:p w14:paraId="199FB427"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Revisor:</w:t>
      </w:r>
    </w:p>
    <w:p w14:paraId="199FB428"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Judith </w:t>
      </w:r>
      <w:proofErr w:type="spellStart"/>
      <w:r>
        <w:rPr>
          <w:rFonts w:ascii="Times New Roman" w:eastAsia="Times New Roman" w:hAnsi="Times New Roman" w:cs="Times New Roman"/>
          <w:sz w:val="24"/>
          <w:szCs w:val="24"/>
        </w:rPr>
        <w:t>Refsnæs</w:t>
      </w:r>
      <w:proofErr w:type="spellEnd"/>
    </w:p>
    <w:p w14:paraId="199FB429" w14:textId="77777777" w:rsidR="00D4265D" w:rsidRDefault="00D4265D">
      <w:pPr>
        <w:rPr>
          <w:rFonts w:ascii="Times New Roman" w:eastAsia="Times New Roman" w:hAnsi="Times New Roman" w:cs="Times New Roman"/>
          <w:sz w:val="24"/>
          <w:szCs w:val="24"/>
        </w:rPr>
      </w:pPr>
    </w:p>
    <w:p w14:paraId="199FB42A" w14:textId="77777777" w:rsidR="00D4265D" w:rsidRDefault="00573C1A">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Øvrig representasjon</w:t>
      </w:r>
    </w:p>
    <w:p w14:paraId="199FB42B"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Styret i Malvik Arbeiderparti (MAP)</w:t>
      </w:r>
    </w:p>
    <w:p w14:paraId="199FB42C"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Randi Rasmussen: Leder</w:t>
      </w:r>
    </w:p>
    <w:p w14:paraId="199FB42D"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Rolf Martin Krey: Sekretær</w:t>
      </w:r>
    </w:p>
    <w:p w14:paraId="199FB42E"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Laila Bøkestad Nilsen: Medlemsansvarlig </w:t>
      </w:r>
    </w:p>
    <w:p w14:paraId="199FB42F"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Terje Talsnes: Styremedlem </w:t>
      </w:r>
    </w:p>
    <w:p w14:paraId="199FB430"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Randi Hansen: Styremedlem</w:t>
      </w:r>
    </w:p>
    <w:p w14:paraId="199FB431"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Kjersti Garnes Overvik: Varamedlem</w:t>
      </w:r>
    </w:p>
    <w:p w14:paraId="199FB432"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9FB433" w14:textId="77777777" w:rsidR="00D4265D" w:rsidRDefault="00573C1A">
      <w:pPr>
        <w:rPr>
          <w:rFonts w:ascii="Times New Roman" w:eastAsia="Times New Roman" w:hAnsi="Times New Roman" w:cs="Times New Roman"/>
          <w:b/>
          <w:bCs/>
          <w:sz w:val="24"/>
          <w:szCs w:val="24"/>
        </w:rPr>
      </w:pPr>
      <w:r w:rsidRPr="00646D07">
        <w:rPr>
          <w:rFonts w:ascii="Times New Roman" w:eastAsia="Times New Roman" w:hAnsi="Times New Roman" w:cs="Times New Roman"/>
          <w:b/>
          <w:bCs/>
          <w:sz w:val="24"/>
          <w:szCs w:val="24"/>
        </w:rPr>
        <w:t>Perioden 2024</w:t>
      </w:r>
    </w:p>
    <w:p w14:paraId="69B5DA91" w14:textId="77777777" w:rsidR="00646D07" w:rsidRPr="00646D07" w:rsidRDefault="00646D07">
      <w:pPr>
        <w:rPr>
          <w:rFonts w:ascii="Times New Roman" w:eastAsia="Times New Roman" w:hAnsi="Times New Roman" w:cs="Times New Roman"/>
          <w:b/>
          <w:bCs/>
          <w:sz w:val="24"/>
          <w:szCs w:val="24"/>
        </w:rPr>
      </w:pPr>
    </w:p>
    <w:p w14:paraId="199FB434" w14:textId="01C6F798"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Laget har hatt bra aktivitet gjennom året. Året 2024 har vært et krevende år på mange måter, både med mange viktige saker lokalt og kraftig engasjement gjennom hele nominasjonsprosessen som har gått i hele høst. Styret har behandlet listeforslagene til stortingsvalget uten at vi kom fram til et omforent forslag. Alle forslagene ble selvfølgelig sendt til styret i MAP til behandling. MAP</w:t>
      </w:r>
      <w:r w:rsidR="00646D0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forslag og nominasjonskomiteens forslag er alle behandlet i medlemsmøter i MAP.</w:t>
      </w:r>
    </w:p>
    <w:p w14:paraId="199FB435" w14:textId="77777777" w:rsidR="00D4265D" w:rsidRDefault="00D4265D">
      <w:pPr>
        <w:rPr>
          <w:rFonts w:ascii="Times New Roman" w:eastAsia="Times New Roman" w:hAnsi="Times New Roman" w:cs="Times New Roman"/>
          <w:sz w:val="24"/>
          <w:szCs w:val="24"/>
        </w:rPr>
      </w:pPr>
    </w:p>
    <w:p w14:paraId="199FB436"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Resultatet av prosessen ble at MAP fikk vår kandidat Anniken Refseth inn på andreplassen på lista, noe vi syns er viktig og bra både for Malvik, fylket og landet.</w:t>
      </w:r>
    </w:p>
    <w:p w14:paraId="199FB437" w14:textId="77777777" w:rsidR="00D4265D" w:rsidRDefault="00D4265D">
      <w:pPr>
        <w:rPr>
          <w:rFonts w:ascii="Times New Roman" w:eastAsia="Times New Roman" w:hAnsi="Times New Roman" w:cs="Times New Roman"/>
          <w:sz w:val="24"/>
          <w:szCs w:val="24"/>
        </w:rPr>
      </w:pPr>
    </w:p>
    <w:p w14:paraId="199FB438"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 viktige saker har vært kommunens økonomiske situasjon som betegnes som alvorlig. Kuttforslag fra kommunedirektøren har skapt stort engasjement og flere debatter i styret. </w:t>
      </w:r>
    </w:p>
    <w:p w14:paraId="199FB439"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Styrets arbeid</w:t>
      </w:r>
    </w:p>
    <w:p w14:paraId="199FB43A" w14:textId="77777777" w:rsidR="00D4265D" w:rsidRDefault="00D4265D">
      <w:pPr>
        <w:rPr>
          <w:rFonts w:ascii="Times New Roman" w:eastAsia="Times New Roman" w:hAnsi="Times New Roman" w:cs="Times New Roman"/>
          <w:sz w:val="24"/>
          <w:szCs w:val="24"/>
        </w:rPr>
      </w:pPr>
    </w:p>
    <w:p w14:paraId="199FB43B"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har i perioden blitt avholdt ni styremøter og behandlet mange viktige saker. I tillegg nevnes noen aktiviteter som flere fra styret og medlemmer har deltatt på.</w:t>
      </w:r>
    </w:p>
    <w:p w14:paraId="5EA50DEC" w14:textId="77777777" w:rsidR="00646D07" w:rsidRDefault="00573C1A" w:rsidP="00646D07">
      <w:pPr>
        <w:rPr>
          <w:rFonts w:ascii="Times New Roman" w:eastAsia="Times New Roman" w:hAnsi="Times New Roman" w:cs="Times New Roman"/>
          <w:sz w:val="24"/>
          <w:szCs w:val="24"/>
        </w:rPr>
      </w:pPr>
      <w:r>
        <w:rPr>
          <w:rFonts w:ascii="Times New Roman" w:eastAsia="Times New Roman" w:hAnsi="Times New Roman" w:cs="Times New Roman"/>
          <w:sz w:val="24"/>
          <w:szCs w:val="24"/>
        </w:rPr>
        <w:t>Blant disse kan nevnes:</w:t>
      </w:r>
    </w:p>
    <w:p w14:paraId="0F4D2D89" w14:textId="77777777" w:rsidR="00646D07" w:rsidRDefault="00573C1A" w:rsidP="00646D07">
      <w:pPr>
        <w:pStyle w:val="Listeavsnitt"/>
        <w:numPr>
          <w:ilvl w:val="0"/>
          <w:numId w:val="17"/>
        </w:numPr>
        <w:rPr>
          <w:rFonts w:ascii="Times New Roman" w:eastAsia="Times New Roman" w:hAnsi="Times New Roman" w:cs="Times New Roman"/>
          <w:sz w:val="24"/>
          <w:szCs w:val="24"/>
        </w:rPr>
      </w:pPr>
      <w:r w:rsidRPr="00646D07">
        <w:rPr>
          <w:rFonts w:ascii="Times New Roman" w:eastAsia="Times New Roman" w:hAnsi="Times New Roman" w:cs="Times New Roman"/>
          <w:sz w:val="24"/>
          <w:szCs w:val="24"/>
        </w:rPr>
        <w:t xml:space="preserve">ROP-saken og debattene rundt bygging av boliger på Sveberg. </w:t>
      </w:r>
    </w:p>
    <w:p w14:paraId="682CF503" w14:textId="77777777" w:rsidR="00646D07" w:rsidRDefault="00573C1A" w:rsidP="00646D07">
      <w:pPr>
        <w:pStyle w:val="Listeavsnitt"/>
        <w:numPr>
          <w:ilvl w:val="0"/>
          <w:numId w:val="17"/>
        </w:numPr>
        <w:rPr>
          <w:rFonts w:ascii="Times New Roman" w:eastAsia="Times New Roman" w:hAnsi="Times New Roman" w:cs="Times New Roman"/>
          <w:sz w:val="24"/>
          <w:szCs w:val="24"/>
        </w:rPr>
      </w:pPr>
      <w:r w:rsidRPr="00646D07">
        <w:rPr>
          <w:rFonts w:ascii="Times New Roman" w:eastAsia="Times New Roman" w:hAnsi="Times New Roman" w:cs="Times New Roman"/>
          <w:sz w:val="24"/>
          <w:szCs w:val="24"/>
        </w:rPr>
        <w:t>Etablering av kommunikasjonsgruppe i henhold til årsmøtevedtak.</w:t>
      </w:r>
    </w:p>
    <w:p w14:paraId="533F051A" w14:textId="77777777" w:rsidR="00646D07" w:rsidRDefault="00573C1A" w:rsidP="00646D07">
      <w:pPr>
        <w:pStyle w:val="Listeavsnitt"/>
        <w:numPr>
          <w:ilvl w:val="0"/>
          <w:numId w:val="17"/>
        </w:numPr>
        <w:rPr>
          <w:rFonts w:ascii="Times New Roman" w:eastAsia="Times New Roman" w:hAnsi="Times New Roman" w:cs="Times New Roman"/>
          <w:sz w:val="24"/>
          <w:szCs w:val="24"/>
        </w:rPr>
      </w:pPr>
      <w:r w:rsidRPr="00646D07">
        <w:rPr>
          <w:rFonts w:ascii="Times New Roman" w:eastAsia="Times New Roman" w:hAnsi="Times New Roman" w:cs="Times New Roman"/>
          <w:sz w:val="24"/>
          <w:szCs w:val="24"/>
        </w:rPr>
        <w:t xml:space="preserve">Mona Staven </w:t>
      </w:r>
      <w:proofErr w:type="spellStart"/>
      <w:r w:rsidRPr="00646D07">
        <w:rPr>
          <w:rFonts w:ascii="Times New Roman" w:eastAsia="Times New Roman" w:hAnsi="Times New Roman" w:cs="Times New Roman"/>
          <w:sz w:val="24"/>
          <w:szCs w:val="24"/>
        </w:rPr>
        <w:t>Lunderengs</w:t>
      </w:r>
      <w:proofErr w:type="spellEnd"/>
      <w:r w:rsidRPr="00646D07">
        <w:rPr>
          <w:rFonts w:ascii="Times New Roman" w:eastAsia="Times New Roman" w:hAnsi="Times New Roman" w:cs="Times New Roman"/>
          <w:sz w:val="24"/>
          <w:szCs w:val="24"/>
        </w:rPr>
        <w:t xml:space="preserve"> interessante foredrag på 8. mars med temaet: Kvinner i krig. </w:t>
      </w:r>
    </w:p>
    <w:p w14:paraId="70BA9B23" w14:textId="77777777" w:rsidR="00646D07" w:rsidRDefault="00573C1A" w:rsidP="00646D07">
      <w:pPr>
        <w:pStyle w:val="Listeavsnitt"/>
        <w:numPr>
          <w:ilvl w:val="0"/>
          <w:numId w:val="17"/>
        </w:numPr>
        <w:rPr>
          <w:rFonts w:ascii="Times New Roman" w:eastAsia="Times New Roman" w:hAnsi="Times New Roman" w:cs="Times New Roman"/>
          <w:sz w:val="24"/>
          <w:szCs w:val="24"/>
        </w:rPr>
      </w:pPr>
      <w:r w:rsidRPr="00646D07">
        <w:rPr>
          <w:rFonts w:ascii="Times New Roman" w:eastAsia="Times New Roman" w:hAnsi="Times New Roman" w:cs="Times New Roman"/>
          <w:sz w:val="24"/>
          <w:szCs w:val="24"/>
        </w:rPr>
        <w:t>Evaluering av kommunevalget 2023. Sammen med Hommelvik Arbeiderlag (HAL) og oss i MAL og MAP gjennomførte vi gruppearbeider som igjen ble sydd sammen og lagt frem på medlemsmøtet i MAP.</w:t>
      </w:r>
    </w:p>
    <w:p w14:paraId="3FA78D13" w14:textId="77777777" w:rsidR="00646D07" w:rsidRDefault="00573C1A" w:rsidP="00646D07">
      <w:pPr>
        <w:pStyle w:val="Listeavsnitt"/>
        <w:numPr>
          <w:ilvl w:val="0"/>
          <w:numId w:val="17"/>
        </w:numPr>
        <w:rPr>
          <w:rFonts w:ascii="Times New Roman" w:eastAsia="Times New Roman" w:hAnsi="Times New Roman" w:cs="Times New Roman"/>
          <w:sz w:val="24"/>
          <w:szCs w:val="24"/>
        </w:rPr>
      </w:pPr>
      <w:r w:rsidRPr="00646D07">
        <w:rPr>
          <w:rFonts w:ascii="Times New Roman" w:eastAsia="Times New Roman" w:hAnsi="Times New Roman" w:cs="Times New Roman"/>
          <w:sz w:val="24"/>
          <w:szCs w:val="24"/>
        </w:rPr>
        <w:t>Invitasjon fra Trondheim Arbeiderparti om å delta på kurs med temaet: Politikk og organisasjon. Kurset gikk over tre samlinger, alle ble holdt i Folkets hus. Her var det svært god deltakelse fra Malvik og vår gruppeleder Trond Hoseth var med i panelet på den siste samlingen.</w:t>
      </w:r>
    </w:p>
    <w:p w14:paraId="18037FFB" w14:textId="77777777" w:rsidR="00646D07" w:rsidRDefault="00573C1A" w:rsidP="00646D07">
      <w:pPr>
        <w:pStyle w:val="Listeavsnitt"/>
        <w:numPr>
          <w:ilvl w:val="0"/>
          <w:numId w:val="17"/>
        </w:numPr>
        <w:rPr>
          <w:rFonts w:ascii="Times New Roman" w:eastAsia="Times New Roman" w:hAnsi="Times New Roman" w:cs="Times New Roman"/>
          <w:sz w:val="24"/>
          <w:szCs w:val="24"/>
        </w:rPr>
      </w:pPr>
      <w:r w:rsidRPr="00646D07">
        <w:rPr>
          <w:rFonts w:ascii="Times New Roman" w:eastAsia="Times New Roman" w:hAnsi="Times New Roman" w:cs="Times New Roman"/>
          <w:sz w:val="24"/>
          <w:szCs w:val="24"/>
        </w:rPr>
        <w:t>Stort politisk engasjement for klubbhus på Viksletta.</w:t>
      </w:r>
    </w:p>
    <w:p w14:paraId="1DDA5ECF" w14:textId="77777777" w:rsidR="00646D07" w:rsidRDefault="00573C1A" w:rsidP="00646D07">
      <w:pPr>
        <w:pStyle w:val="Listeavsnitt"/>
        <w:numPr>
          <w:ilvl w:val="0"/>
          <w:numId w:val="17"/>
        </w:numPr>
        <w:rPr>
          <w:rFonts w:ascii="Times New Roman" w:eastAsia="Times New Roman" w:hAnsi="Times New Roman" w:cs="Times New Roman"/>
          <w:sz w:val="24"/>
          <w:szCs w:val="24"/>
        </w:rPr>
      </w:pPr>
      <w:r w:rsidRPr="00646D07">
        <w:rPr>
          <w:rFonts w:ascii="Times New Roman" w:eastAsia="Times New Roman" w:hAnsi="Times New Roman" w:cs="Times New Roman"/>
          <w:sz w:val="24"/>
          <w:szCs w:val="24"/>
        </w:rPr>
        <w:t>Nominasjonsprosessen, som er omtalt i innledningen, har vært omfattende og utfordrende og tatt mye tid. Det er godt kjent at det har vært uenigheter under prosessen og det var flere forslag på listekandidater.</w:t>
      </w:r>
    </w:p>
    <w:p w14:paraId="277666D1" w14:textId="77777777" w:rsidR="00646D07" w:rsidRDefault="00573C1A" w:rsidP="00646D07">
      <w:pPr>
        <w:pStyle w:val="Listeavsnitt"/>
        <w:numPr>
          <w:ilvl w:val="0"/>
          <w:numId w:val="17"/>
        </w:numPr>
        <w:rPr>
          <w:rFonts w:ascii="Times New Roman" w:eastAsia="Times New Roman" w:hAnsi="Times New Roman" w:cs="Times New Roman"/>
          <w:sz w:val="24"/>
          <w:szCs w:val="24"/>
        </w:rPr>
      </w:pPr>
      <w:r w:rsidRPr="00646D07">
        <w:rPr>
          <w:rFonts w:ascii="Times New Roman" w:eastAsia="Times New Roman" w:hAnsi="Times New Roman" w:cs="Times New Roman"/>
          <w:sz w:val="24"/>
          <w:szCs w:val="24"/>
        </w:rPr>
        <w:t xml:space="preserve">Vi fikk invitasjon til å delta på Tranmæl-festivalen i høst. Spennende og bredt sammensatt program som Anniken Refseth, Trond Hoseth og Randi Rasmussen deltok i som debattanter. Det var mange medlemmer fra MAL som deltok på festivalen. </w:t>
      </w:r>
    </w:p>
    <w:p w14:paraId="199FB445" w14:textId="3A99559E" w:rsidR="00D4265D" w:rsidRPr="00646D07" w:rsidRDefault="00573C1A" w:rsidP="00646D07">
      <w:pPr>
        <w:pStyle w:val="Listeavsnitt"/>
        <w:numPr>
          <w:ilvl w:val="0"/>
          <w:numId w:val="17"/>
        </w:numPr>
        <w:rPr>
          <w:rFonts w:ascii="Times New Roman" w:eastAsia="Times New Roman" w:hAnsi="Times New Roman" w:cs="Times New Roman"/>
          <w:sz w:val="24"/>
          <w:szCs w:val="24"/>
        </w:rPr>
      </w:pPr>
      <w:r w:rsidRPr="00646D07">
        <w:rPr>
          <w:rFonts w:ascii="Times New Roman" w:eastAsia="Times New Roman" w:hAnsi="Times New Roman" w:cs="Times New Roman"/>
          <w:sz w:val="24"/>
          <w:szCs w:val="24"/>
        </w:rPr>
        <w:t xml:space="preserve">Styret har vært opptatt av kommunens økonomiske situasjon som i høst viste et merforbruk på ca. 40 millioner kroner. Økonomirådgiver Einar </w:t>
      </w:r>
      <w:proofErr w:type="spellStart"/>
      <w:r w:rsidRPr="00646D07">
        <w:rPr>
          <w:rFonts w:ascii="Times New Roman" w:eastAsia="Times New Roman" w:hAnsi="Times New Roman" w:cs="Times New Roman"/>
          <w:sz w:val="24"/>
          <w:szCs w:val="24"/>
        </w:rPr>
        <w:t>Spjøtvoll</w:t>
      </w:r>
      <w:proofErr w:type="spellEnd"/>
      <w:r w:rsidRPr="00646D07">
        <w:rPr>
          <w:rFonts w:ascii="Times New Roman" w:eastAsia="Times New Roman" w:hAnsi="Times New Roman" w:cs="Times New Roman"/>
          <w:sz w:val="24"/>
          <w:szCs w:val="24"/>
        </w:rPr>
        <w:t xml:space="preserve"> fra Malvik kommune sammen med gruppeleder Trond Hoseth ble invitert til møtet for å redegjøre om kommunens krevende økonomiske situasjon og konsekvenser av Gruppeleder inviterte styret til å delta sammen med våre kommunestyrerepresentanter på forberedende møte før behandling av budsjettet i kommunestyret.</w:t>
      </w:r>
    </w:p>
    <w:p w14:paraId="199FB446" w14:textId="77777777" w:rsidR="00D4265D" w:rsidRDefault="00D4265D">
      <w:pPr>
        <w:rPr>
          <w:rFonts w:ascii="Times New Roman" w:eastAsia="Times New Roman" w:hAnsi="Times New Roman" w:cs="Times New Roman"/>
          <w:sz w:val="24"/>
          <w:szCs w:val="24"/>
        </w:rPr>
      </w:pPr>
    </w:p>
    <w:p w14:paraId="199FB447"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Listen er ikke uttømmende.</w:t>
      </w:r>
    </w:p>
    <w:p w14:paraId="199FB448" w14:textId="77777777" w:rsidR="00D4265D" w:rsidRDefault="00D4265D">
      <w:pPr>
        <w:rPr>
          <w:rFonts w:ascii="Times New Roman" w:eastAsia="Times New Roman" w:hAnsi="Times New Roman" w:cs="Times New Roman"/>
          <w:sz w:val="24"/>
          <w:szCs w:val="24"/>
        </w:rPr>
      </w:pPr>
    </w:p>
    <w:p w14:paraId="199FB449"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Åpne møter</w:t>
      </w:r>
    </w:p>
    <w:p w14:paraId="199FB44A" w14:textId="77777777" w:rsidR="00D4265D" w:rsidRDefault="00D4265D">
      <w:pPr>
        <w:rPr>
          <w:rFonts w:ascii="Times New Roman" w:eastAsia="Times New Roman" w:hAnsi="Times New Roman" w:cs="Times New Roman"/>
          <w:b/>
          <w:sz w:val="24"/>
          <w:szCs w:val="24"/>
        </w:rPr>
      </w:pPr>
    </w:p>
    <w:p w14:paraId="199FB44B"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mai</w:t>
      </w:r>
    </w:p>
    <w:p w14:paraId="199FB44C"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1. mai ble en svært hyggelig og interessant dag for oss på ytre Malvik. Det var stor stas å få besøk av helse- og omsorgsminister Jan Christian Vestre som tok seg tid til å håndhilse på alle 73 personene som var til stede og statsråden var vår hovedtaler. Det kan trygt sies at han trollbandt forsamlingen under hele talen.</w:t>
      </w:r>
    </w:p>
    <w:p w14:paraId="199FB44D" w14:textId="77777777" w:rsidR="00D4265D" w:rsidRDefault="00D4265D">
      <w:pPr>
        <w:rPr>
          <w:rFonts w:ascii="Times New Roman" w:eastAsia="Times New Roman" w:hAnsi="Times New Roman" w:cs="Times New Roman"/>
          <w:sz w:val="24"/>
          <w:szCs w:val="24"/>
        </w:rPr>
      </w:pPr>
    </w:p>
    <w:p w14:paraId="199FB44E"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I tillegg holdt AUFs representant Dina Nesgård Evjen en svært spennende appell for oss. Arrangementet ble et utrolig hyggelig møte med godt innhold og god stemning og som vi har fått masse hyggelige og rosende ord om i etterkant</w:t>
      </w:r>
    </w:p>
    <w:p w14:paraId="199FB44F" w14:textId="77777777" w:rsidR="00D4265D" w:rsidRDefault="00D4265D">
      <w:pPr>
        <w:rPr>
          <w:rFonts w:ascii="Times New Roman" w:eastAsia="Times New Roman" w:hAnsi="Times New Roman" w:cs="Times New Roman"/>
          <w:sz w:val="24"/>
          <w:szCs w:val="24"/>
        </w:rPr>
      </w:pPr>
    </w:p>
    <w:p w14:paraId="199FB450"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Møte på Vikhammer om </w:t>
      </w:r>
      <w:proofErr w:type="spellStart"/>
      <w:r>
        <w:rPr>
          <w:rFonts w:ascii="Times New Roman" w:eastAsia="Times New Roman" w:hAnsi="Times New Roman" w:cs="Times New Roman"/>
          <w:b/>
          <w:sz w:val="24"/>
          <w:szCs w:val="24"/>
        </w:rPr>
        <w:t>grendaskolens</w:t>
      </w:r>
      <w:proofErr w:type="spellEnd"/>
      <w:r>
        <w:rPr>
          <w:rFonts w:ascii="Times New Roman" w:eastAsia="Times New Roman" w:hAnsi="Times New Roman" w:cs="Times New Roman"/>
          <w:b/>
          <w:sz w:val="24"/>
          <w:szCs w:val="24"/>
        </w:rPr>
        <w:t xml:space="preserve"> skjebne</w:t>
      </w:r>
    </w:p>
    <w:p w14:paraId="199FB451"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Etter at kommunedirektøren la frem planer om avvikling av Vikhammeråsen </w:t>
      </w:r>
      <w:proofErr w:type="spellStart"/>
      <w:r>
        <w:rPr>
          <w:rFonts w:ascii="Times New Roman" w:eastAsia="Times New Roman" w:hAnsi="Times New Roman" w:cs="Times New Roman"/>
          <w:sz w:val="24"/>
          <w:szCs w:val="24"/>
        </w:rPr>
        <w:t>grendaskole</w:t>
      </w:r>
      <w:proofErr w:type="spellEnd"/>
      <w:r>
        <w:rPr>
          <w:rFonts w:ascii="Times New Roman" w:eastAsia="Times New Roman" w:hAnsi="Times New Roman" w:cs="Times New Roman"/>
          <w:sz w:val="24"/>
          <w:szCs w:val="24"/>
        </w:rPr>
        <w:t xml:space="preserve"> som et økonomisk tiltak for å kutte kostnader og effektivisere driften innen skole, førte det til kraftige debatter på Vikhammeråsen og blant foreldrene som har barna sine på skole der. Det ble stilt krav om å få dialog med politikere snarest mulig og da inviterte MAL til åpent møte som ble holdt på Vikhammer skole. Alle våre kommunestyrerepresentanter møtte opp og gruppeleder Trond Hoseth orienterte om saken ut fra de dokumentene våre representanter hadde fått. Det var stort engasjement blant f</w:t>
      </w:r>
      <w:r>
        <w:rPr>
          <w:rFonts w:ascii="Times New Roman" w:eastAsia="Times New Roman" w:hAnsi="Times New Roman" w:cs="Times New Roman"/>
          <w:sz w:val="24"/>
          <w:szCs w:val="24"/>
        </w:rPr>
        <w:t xml:space="preserve">oreldrene og mange spørsmål ble stilt og forsamlingen ga tydelig uttrykk for at </w:t>
      </w:r>
      <w:proofErr w:type="spellStart"/>
      <w:r>
        <w:rPr>
          <w:rFonts w:ascii="Times New Roman" w:eastAsia="Times New Roman" w:hAnsi="Times New Roman" w:cs="Times New Roman"/>
          <w:sz w:val="24"/>
          <w:szCs w:val="24"/>
        </w:rPr>
        <w:t>grendaskolen</w:t>
      </w:r>
      <w:proofErr w:type="spellEnd"/>
      <w:r>
        <w:rPr>
          <w:rFonts w:ascii="Times New Roman" w:eastAsia="Times New Roman" w:hAnsi="Times New Roman" w:cs="Times New Roman"/>
          <w:sz w:val="24"/>
          <w:szCs w:val="24"/>
        </w:rPr>
        <w:t xml:space="preserve"> er og vil være et svært viktig møtested både for barna og for nærmiljøet. Det var et godt besøkt møte og referatet viser at det var 39 møtedeltakere til stede.</w:t>
      </w:r>
    </w:p>
    <w:p w14:paraId="199FB452" w14:textId="77777777" w:rsidR="00D4265D" w:rsidRDefault="00D4265D">
      <w:pPr>
        <w:rPr>
          <w:rFonts w:ascii="Times New Roman" w:eastAsia="Times New Roman" w:hAnsi="Times New Roman" w:cs="Times New Roman"/>
          <w:sz w:val="24"/>
          <w:szCs w:val="24"/>
        </w:rPr>
      </w:pPr>
    </w:p>
    <w:p w14:paraId="199FB453"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Medlemsmøter</w:t>
      </w:r>
      <w:r>
        <w:rPr>
          <w:rFonts w:ascii="Times New Roman" w:eastAsia="Times New Roman" w:hAnsi="Times New Roman" w:cs="Times New Roman"/>
          <w:sz w:val="24"/>
          <w:szCs w:val="24"/>
        </w:rPr>
        <w:tab/>
      </w:r>
    </w:p>
    <w:p w14:paraId="199FB454"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199FB455"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Julemøte i Ytre Malvik samfunnshus</w:t>
      </w:r>
    </w:p>
    <w:p w14:paraId="199FB456"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Temaet var ungt utenforskap med miljøarbeider Petter </w:t>
      </w:r>
      <w:proofErr w:type="spellStart"/>
      <w:r>
        <w:rPr>
          <w:rFonts w:ascii="Times New Roman" w:eastAsia="Times New Roman" w:hAnsi="Times New Roman" w:cs="Times New Roman"/>
          <w:sz w:val="24"/>
          <w:szCs w:val="24"/>
        </w:rPr>
        <w:t>Roksvaag</w:t>
      </w:r>
      <w:proofErr w:type="spellEnd"/>
      <w:r>
        <w:rPr>
          <w:rFonts w:ascii="Times New Roman" w:eastAsia="Times New Roman" w:hAnsi="Times New Roman" w:cs="Times New Roman"/>
          <w:sz w:val="24"/>
          <w:szCs w:val="24"/>
        </w:rPr>
        <w:t xml:space="preserve"> fra Vikhammer ungdomsskole. Petter hadde med seg to ungdommer som i samtale med Petter fortalte om utenforskap i ung alder og som beskrev egne opplevelser, hendelser og erfaringer som gjorde sterkt inntrykk på forsamlingen. Terje Talsnes deltok som politiker og tidligere lærer i debatten. Det ble en kveld med gode samtaler rundt bordene og til ettertanke for oss som driver med politikk. Alle som deltok, </w:t>
      </w:r>
      <w:r>
        <w:rPr>
          <w:rFonts w:ascii="Times New Roman" w:eastAsia="Times New Roman" w:hAnsi="Times New Roman" w:cs="Times New Roman"/>
          <w:sz w:val="24"/>
          <w:szCs w:val="24"/>
        </w:rPr>
        <w:lastRenderedPageBreak/>
        <w:t xml:space="preserve">var omforent om at </w:t>
      </w:r>
      <w:proofErr w:type="gramStart"/>
      <w:r>
        <w:rPr>
          <w:rFonts w:ascii="Times New Roman" w:eastAsia="Times New Roman" w:hAnsi="Times New Roman" w:cs="Times New Roman"/>
          <w:sz w:val="24"/>
          <w:szCs w:val="24"/>
        </w:rPr>
        <w:t>fokus</w:t>
      </w:r>
      <w:proofErr w:type="gramEnd"/>
      <w:r>
        <w:rPr>
          <w:rFonts w:ascii="Times New Roman" w:eastAsia="Times New Roman" w:hAnsi="Times New Roman" w:cs="Times New Roman"/>
          <w:sz w:val="24"/>
          <w:szCs w:val="24"/>
        </w:rPr>
        <w:t xml:space="preserve"> på barn og unge og deres oppvekstmiljø er svært viktig og må være en pr</w:t>
      </w:r>
      <w:r>
        <w:rPr>
          <w:rFonts w:ascii="Times New Roman" w:eastAsia="Times New Roman" w:hAnsi="Times New Roman" w:cs="Times New Roman"/>
          <w:sz w:val="24"/>
          <w:szCs w:val="24"/>
        </w:rPr>
        <w:t>ioritert sak for oss.</w:t>
      </w:r>
    </w:p>
    <w:p w14:paraId="199FB457" w14:textId="77777777" w:rsidR="00D4265D" w:rsidRDefault="00D4265D">
      <w:pPr>
        <w:rPr>
          <w:rFonts w:ascii="Times New Roman" w:eastAsia="Times New Roman" w:hAnsi="Times New Roman" w:cs="Times New Roman"/>
          <w:sz w:val="24"/>
          <w:szCs w:val="24"/>
        </w:rPr>
      </w:pPr>
    </w:p>
    <w:p w14:paraId="199FB458"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På årets julemøte hadde vi utdeling av utmerkelser og i år mottok Tor Olav </w:t>
      </w:r>
      <w:proofErr w:type="spellStart"/>
      <w:r>
        <w:rPr>
          <w:rFonts w:ascii="Times New Roman" w:eastAsia="Times New Roman" w:hAnsi="Times New Roman" w:cs="Times New Roman"/>
          <w:sz w:val="24"/>
          <w:szCs w:val="24"/>
        </w:rPr>
        <w:t>Langjord</w:t>
      </w:r>
      <w:proofErr w:type="spellEnd"/>
      <w:r>
        <w:rPr>
          <w:rFonts w:ascii="Times New Roman" w:eastAsia="Times New Roman" w:hAnsi="Times New Roman" w:cs="Times New Roman"/>
          <w:sz w:val="24"/>
          <w:szCs w:val="24"/>
        </w:rPr>
        <w:t xml:space="preserve"> partinålen for 20 års medlemskap i Arbeiderpartiet. En svært hyggelig kveld med masse gode kaker og julegløgg.</w:t>
      </w:r>
    </w:p>
    <w:p w14:paraId="199FB459" w14:textId="77777777" w:rsidR="00D4265D" w:rsidRDefault="00D4265D">
      <w:pPr>
        <w:rPr>
          <w:rFonts w:ascii="Times New Roman" w:eastAsia="Times New Roman" w:hAnsi="Times New Roman" w:cs="Times New Roman"/>
          <w:sz w:val="24"/>
          <w:szCs w:val="24"/>
        </w:rPr>
      </w:pPr>
    </w:p>
    <w:p w14:paraId="199FB45A"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Årsmøte i Malvik Arbeiderparti 2024</w:t>
      </w:r>
    </w:p>
    <w:p w14:paraId="199FB45B" w14:textId="77777777" w:rsidR="00D4265D" w:rsidRDefault="00D4265D">
      <w:pPr>
        <w:rPr>
          <w:rFonts w:ascii="Times New Roman" w:eastAsia="Times New Roman" w:hAnsi="Times New Roman" w:cs="Times New Roman"/>
          <w:b/>
          <w:sz w:val="24"/>
          <w:szCs w:val="24"/>
        </w:rPr>
      </w:pPr>
    </w:p>
    <w:p w14:paraId="199FB45C"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Årsmøtet i kommunepartiet ble avholdt med stort oppmøte. Næringsminister Vestre gjestet årsmøtet. Det må nevnes at </w:t>
      </w:r>
      <w:proofErr w:type="spellStart"/>
      <w:r>
        <w:rPr>
          <w:rFonts w:ascii="Times New Roman" w:eastAsia="Times New Roman" w:hAnsi="Times New Roman" w:cs="Times New Roman"/>
          <w:sz w:val="24"/>
          <w:szCs w:val="24"/>
        </w:rPr>
        <w:t>MALs</w:t>
      </w:r>
      <w:proofErr w:type="spellEnd"/>
      <w:r>
        <w:rPr>
          <w:rFonts w:ascii="Times New Roman" w:eastAsia="Times New Roman" w:hAnsi="Times New Roman" w:cs="Times New Roman"/>
          <w:sz w:val="24"/>
          <w:szCs w:val="24"/>
        </w:rPr>
        <w:t xml:space="preserve"> forslag unntatt ett ble enstemmig vedtatt. Representanter for MAL var til stede og deltok aktivt i debatten. </w:t>
      </w:r>
    </w:p>
    <w:p w14:paraId="199FB45D" w14:textId="77777777" w:rsidR="00D4265D" w:rsidRDefault="00D4265D">
      <w:pPr>
        <w:rPr>
          <w:rFonts w:ascii="Times New Roman" w:eastAsia="Times New Roman" w:hAnsi="Times New Roman" w:cs="Times New Roman"/>
          <w:sz w:val="24"/>
          <w:szCs w:val="24"/>
        </w:rPr>
      </w:pPr>
    </w:p>
    <w:p w14:paraId="199FB45E"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Noen gladsaker i 2024:</w:t>
      </w:r>
    </w:p>
    <w:p w14:paraId="199FB45F" w14:textId="77777777" w:rsidR="00D4265D" w:rsidRDefault="00573C1A">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Vedtak i kommunestyret om klubbhus på Viksletta.</w:t>
      </w:r>
    </w:p>
    <w:p w14:paraId="199FB460" w14:textId="77777777" w:rsidR="00D4265D" w:rsidRDefault="00573C1A">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Vedtak i ARESAM om utbygging av boliger og Kiwi-butikk på Vikhammerstrand.</w:t>
      </w:r>
    </w:p>
    <w:p w14:paraId="199FB461" w14:textId="77777777" w:rsidR="00D4265D" w:rsidRDefault="00573C1A">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Vedtak i kommunestyret om meråpent bibliotek på Vikhammer.</w:t>
      </w:r>
    </w:p>
    <w:p w14:paraId="199FB462" w14:textId="77777777" w:rsidR="00D4265D" w:rsidRDefault="00D4265D">
      <w:pPr>
        <w:rPr>
          <w:rFonts w:ascii="Times New Roman" w:eastAsia="Times New Roman" w:hAnsi="Times New Roman" w:cs="Times New Roman"/>
          <w:sz w:val="24"/>
          <w:szCs w:val="24"/>
        </w:rPr>
      </w:pPr>
    </w:p>
    <w:p w14:paraId="040A91DA" w14:textId="77777777" w:rsidR="00646D07" w:rsidRDefault="00646D07">
      <w:pPr>
        <w:rPr>
          <w:rFonts w:ascii="Times New Roman" w:eastAsia="Times New Roman" w:hAnsi="Times New Roman" w:cs="Times New Roman"/>
          <w:sz w:val="24"/>
          <w:szCs w:val="24"/>
        </w:rPr>
      </w:pPr>
    </w:p>
    <w:p w14:paraId="5C1FF77C" w14:textId="77777777" w:rsidR="00646D07" w:rsidRDefault="00646D07">
      <w:pPr>
        <w:rPr>
          <w:rFonts w:ascii="Times New Roman" w:eastAsia="Times New Roman" w:hAnsi="Times New Roman" w:cs="Times New Roman"/>
          <w:sz w:val="24"/>
          <w:szCs w:val="24"/>
        </w:rPr>
      </w:pPr>
    </w:p>
    <w:p w14:paraId="199FB463"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Økonomi</w:t>
      </w:r>
    </w:p>
    <w:p w14:paraId="199FB464" w14:textId="77777777" w:rsidR="00D4265D" w:rsidRDefault="00D4265D">
      <w:pPr>
        <w:rPr>
          <w:rFonts w:ascii="Times New Roman" w:eastAsia="Times New Roman" w:hAnsi="Times New Roman" w:cs="Times New Roman"/>
          <w:sz w:val="24"/>
          <w:szCs w:val="24"/>
        </w:rPr>
      </w:pPr>
    </w:p>
    <w:p w14:paraId="199FB465"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har vært et år med god aktivitet. Aktivitet betyr også at kostnader </w:t>
      </w:r>
      <w:proofErr w:type="gramStart"/>
      <w:r>
        <w:rPr>
          <w:rFonts w:ascii="Times New Roman" w:eastAsia="Times New Roman" w:hAnsi="Times New Roman" w:cs="Times New Roman"/>
          <w:sz w:val="24"/>
          <w:szCs w:val="24"/>
        </w:rPr>
        <w:t>genereres</w:t>
      </w:r>
      <w:proofErr w:type="gramEnd"/>
      <w:r>
        <w:rPr>
          <w:rFonts w:ascii="Times New Roman" w:eastAsia="Times New Roman" w:hAnsi="Times New Roman" w:cs="Times New Roman"/>
          <w:sz w:val="24"/>
          <w:szCs w:val="24"/>
        </w:rPr>
        <w:t>.</w:t>
      </w:r>
    </w:p>
    <w:p w14:paraId="199FB466"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Foruten medlemskontingent har vi fått bevilget penger i form av et tilskudd fra MAP.</w:t>
      </w:r>
    </w:p>
    <w:p w14:paraId="199FB467"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1. mai arrangementet ga også et økonomisk bidrag fra salg av lodd som har kommet godt med og det samme gjentok vi på julemøtet med suksess.</w:t>
      </w:r>
    </w:p>
    <w:p w14:paraId="199FB468"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Utgiftene som laget har hatt skriver seg fra følgende: Leie av lokaler for åpne møter/medlemsmøte, styremøter og servering.</w:t>
      </w:r>
    </w:p>
    <w:p w14:paraId="199FB469" w14:textId="77777777" w:rsidR="00D4265D" w:rsidRDefault="00D4265D">
      <w:pPr>
        <w:rPr>
          <w:rFonts w:ascii="Times New Roman" w:eastAsia="Times New Roman" w:hAnsi="Times New Roman" w:cs="Times New Roman"/>
          <w:sz w:val="24"/>
          <w:szCs w:val="24"/>
        </w:rPr>
      </w:pPr>
    </w:p>
    <w:p w14:paraId="199FB46A"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Medlemsoversikt</w:t>
      </w:r>
    </w:p>
    <w:p w14:paraId="199FB46B" w14:textId="77777777" w:rsidR="00D4265D" w:rsidRDefault="00D4265D">
      <w:pPr>
        <w:rPr>
          <w:rFonts w:ascii="Times New Roman" w:eastAsia="Times New Roman" w:hAnsi="Times New Roman" w:cs="Times New Roman"/>
          <w:b/>
          <w:sz w:val="24"/>
          <w:szCs w:val="24"/>
        </w:rPr>
      </w:pPr>
    </w:p>
    <w:p w14:paraId="199FB46C"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Per nå har MAL 61 medlemmer og 58 medlemmer med folkeregistrert adresse i kommunen. Det er en økning på 10 medlemmer fra forrige årsmøte. Det er en viktig jobb for styret å rekruttere flere medlemmer. Potensialet i ytre Malvik er stort, så det bør la seg gjøre å få like fin vekst i 2025 også.</w:t>
      </w:r>
    </w:p>
    <w:p w14:paraId="199FB46D" w14:textId="77777777" w:rsidR="00D4265D" w:rsidRDefault="00D4265D">
      <w:pPr>
        <w:rPr>
          <w:rFonts w:ascii="Times New Roman" w:eastAsia="Times New Roman" w:hAnsi="Times New Roman" w:cs="Times New Roman"/>
          <w:sz w:val="24"/>
          <w:szCs w:val="24"/>
        </w:rPr>
      </w:pPr>
    </w:p>
    <w:p w14:paraId="199FB46E"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Styrets sluttord</w:t>
      </w:r>
    </w:p>
    <w:p w14:paraId="199FB46F" w14:textId="77777777" w:rsidR="00D4265D" w:rsidRDefault="00D4265D">
      <w:pPr>
        <w:rPr>
          <w:rFonts w:ascii="Times New Roman" w:eastAsia="Times New Roman" w:hAnsi="Times New Roman" w:cs="Times New Roman"/>
          <w:sz w:val="24"/>
          <w:szCs w:val="24"/>
        </w:rPr>
      </w:pPr>
    </w:p>
    <w:p w14:paraId="199FB470"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På tross av en noe turbulent høst med en krevende nominasjonsprosess, har laget jobbet jevnt og trutt med saker om er viktige både for ytre del av kommunen, men også for kommunen som helhet. Styret har vært opptatt av å øke aktivitet blant medlemmene og i laget og denne jobben må fortsette i det nye året også.</w:t>
      </w:r>
    </w:p>
    <w:p w14:paraId="199FB471" w14:textId="77777777" w:rsidR="00D4265D" w:rsidRDefault="00D4265D">
      <w:pPr>
        <w:rPr>
          <w:rFonts w:ascii="Times New Roman" w:eastAsia="Times New Roman" w:hAnsi="Times New Roman" w:cs="Times New Roman"/>
          <w:sz w:val="24"/>
          <w:szCs w:val="24"/>
        </w:rPr>
      </w:pPr>
    </w:p>
    <w:p w14:paraId="199FB472"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Politiske diskusjoner må holdes levende og er svart avgjørende for å få god aktivitet og oppslutning også lokalt.  Arbeidet med å informere og dele kunnskap med innbyggerne har vært en viktig sak og rekruttering av nye medlemmer må fortsette og prioriteres videre.  Dette er et arbeid som det nye styret bør prioritere.</w:t>
      </w:r>
    </w:p>
    <w:p w14:paraId="199FB473" w14:textId="77777777" w:rsidR="00D4265D" w:rsidRDefault="00D4265D">
      <w:pPr>
        <w:rPr>
          <w:rFonts w:ascii="Times New Roman" w:eastAsia="Times New Roman" w:hAnsi="Times New Roman" w:cs="Times New Roman"/>
          <w:sz w:val="24"/>
          <w:szCs w:val="24"/>
        </w:rPr>
      </w:pPr>
    </w:p>
    <w:p w14:paraId="199FB474"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Vikhammer, 13.januar 2025</w:t>
      </w:r>
    </w:p>
    <w:p w14:paraId="199FB475"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Styret</w:t>
      </w:r>
    </w:p>
    <w:p w14:paraId="199FB476"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Randi Rasmussen, Laila B. Nilsen, </w:t>
      </w:r>
      <w:proofErr w:type="spellStart"/>
      <w:r>
        <w:rPr>
          <w:rFonts w:ascii="Times New Roman" w:eastAsia="Times New Roman" w:hAnsi="Times New Roman" w:cs="Times New Roman"/>
          <w:sz w:val="24"/>
          <w:szCs w:val="24"/>
        </w:rPr>
        <w:t>Lizbeth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Bryøen</w:t>
      </w:r>
      <w:proofErr w:type="spellEnd"/>
      <w:r>
        <w:rPr>
          <w:rFonts w:ascii="Times New Roman" w:eastAsia="Times New Roman" w:hAnsi="Times New Roman" w:cs="Times New Roman"/>
          <w:sz w:val="24"/>
          <w:szCs w:val="24"/>
        </w:rPr>
        <w:t xml:space="preserve">, Mona S. </w:t>
      </w:r>
      <w:proofErr w:type="spellStart"/>
      <w:r>
        <w:rPr>
          <w:rFonts w:ascii="Times New Roman" w:eastAsia="Times New Roman" w:hAnsi="Times New Roman" w:cs="Times New Roman"/>
          <w:sz w:val="24"/>
          <w:szCs w:val="24"/>
        </w:rPr>
        <w:t>Lundereng</w:t>
      </w:r>
      <w:proofErr w:type="spellEnd"/>
      <w:r>
        <w:rPr>
          <w:rFonts w:ascii="Times New Roman" w:eastAsia="Times New Roman" w:hAnsi="Times New Roman" w:cs="Times New Roman"/>
          <w:sz w:val="24"/>
          <w:szCs w:val="24"/>
        </w:rPr>
        <w:t xml:space="preserve">, Terje Talsnes, Tor Olav </w:t>
      </w:r>
      <w:proofErr w:type="spellStart"/>
      <w:r>
        <w:rPr>
          <w:rFonts w:ascii="Times New Roman" w:eastAsia="Times New Roman" w:hAnsi="Times New Roman" w:cs="Times New Roman"/>
          <w:sz w:val="24"/>
          <w:szCs w:val="24"/>
        </w:rPr>
        <w:t>Langjord</w:t>
      </w:r>
      <w:proofErr w:type="spellEnd"/>
      <w:r>
        <w:rPr>
          <w:rFonts w:ascii="Times New Roman" w:eastAsia="Times New Roman" w:hAnsi="Times New Roman" w:cs="Times New Roman"/>
          <w:sz w:val="24"/>
          <w:szCs w:val="24"/>
        </w:rPr>
        <w:t xml:space="preserve">, Kjersti G. Overvik, Randi Hansen, Petter Nydal </w:t>
      </w:r>
    </w:p>
    <w:p w14:paraId="199FB477" w14:textId="77777777" w:rsidR="00D4265D" w:rsidRDefault="00D4265D">
      <w:pPr>
        <w:rPr>
          <w:rFonts w:ascii="Times New Roman" w:eastAsia="Times New Roman" w:hAnsi="Times New Roman" w:cs="Times New Roman"/>
          <w:sz w:val="24"/>
          <w:szCs w:val="24"/>
        </w:rPr>
      </w:pPr>
    </w:p>
    <w:p w14:paraId="199FB478" w14:textId="77777777" w:rsidR="00D4265D" w:rsidRDefault="00D4265D">
      <w:pPr>
        <w:rPr>
          <w:rFonts w:ascii="Times New Roman" w:eastAsia="Times New Roman" w:hAnsi="Times New Roman" w:cs="Times New Roman"/>
          <w:sz w:val="24"/>
          <w:szCs w:val="24"/>
        </w:rPr>
      </w:pPr>
    </w:p>
    <w:p w14:paraId="199FB479" w14:textId="77777777" w:rsidR="00D4265D" w:rsidRDefault="00573C1A">
      <w:pPr>
        <w:rPr>
          <w:rFonts w:ascii="Times New Roman" w:eastAsia="Times New Roman" w:hAnsi="Times New Roman" w:cs="Times New Roman"/>
        </w:rPr>
      </w:pPr>
      <w:r>
        <w:rPr>
          <w:rFonts w:ascii="Times New Roman" w:eastAsia="Times New Roman" w:hAnsi="Times New Roman" w:cs="Times New Roman"/>
          <w:sz w:val="24"/>
          <w:szCs w:val="24"/>
        </w:rPr>
        <w:t>Innstilling: Beretninga tas til orientering</w:t>
      </w:r>
    </w:p>
    <w:p w14:paraId="199FB47A" w14:textId="77777777" w:rsidR="00D4265D" w:rsidRDefault="00D4265D">
      <w:pPr>
        <w:rPr>
          <w:rFonts w:ascii="Times New Roman" w:eastAsia="Times New Roman" w:hAnsi="Times New Roman" w:cs="Times New Roman"/>
        </w:rPr>
      </w:pPr>
    </w:p>
    <w:p w14:paraId="199FB47B" w14:textId="77777777" w:rsidR="00D4265D" w:rsidRDefault="00573C1A">
      <w:pPr>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3.3. </w:t>
      </w:r>
      <w:r>
        <w:rPr>
          <w:rFonts w:ascii="Times New Roman" w:eastAsia="Times New Roman" w:hAnsi="Times New Roman" w:cs="Times New Roman"/>
          <w:i/>
          <w:sz w:val="24"/>
          <w:szCs w:val="24"/>
        </w:rPr>
        <w:tab/>
        <w:t>Hommelvik AUF</w:t>
      </w:r>
    </w:p>
    <w:p w14:paraId="199FB47C"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Beretning legges fram i møtet. </w:t>
      </w:r>
    </w:p>
    <w:p w14:paraId="199FB47D"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Innstilling: Beretninga tas til orientering.</w:t>
      </w:r>
      <w:r>
        <w:rPr>
          <w:rFonts w:ascii="Times New Roman" w:eastAsia="Times New Roman" w:hAnsi="Times New Roman" w:cs="Times New Roman"/>
          <w:sz w:val="24"/>
          <w:szCs w:val="24"/>
        </w:rPr>
        <w:br/>
      </w:r>
    </w:p>
    <w:p w14:paraId="5C3B8344" w14:textId="77777777" w:rsidR="00646D07" w:rsidRDefault="00646D07">
      <w:pPr>
        <w:rPr>
          <w:rFonts w:ascii="Times New Roman" w:eastAsia="Times New Roman" w:hAnsi="Times New Roman" w:cs="Times New Roman"/>
          <w:sz w:val="24"/>
          <w:szCs w:val="24"/>
        </w:rPr>
      </w:pPr>
    </w:p>
    <w:p w14:paraId="78C5BCA0" w14:textId="77777777" w:rsidR="00646D07" w:rsidRDefault="00646D07">
      <w:pPr>
        <w:rPr>
          <w:rFonts w:ascii="Times New Roman" w:eastAsia="Times New Roman" w:hAnsi="Times New Roman" w:cs="Times New Roman"/>
          <w:sz w:val="24"/>
          <w:szCs w:val="24"/>
        </w:rPr>
      </w:pPr>
    </w:p>
    <w:p w14:paraId="078E57D1" w14:textId="77777777" w:rsidR="00646D07" w:rsidRDefault="00646D07">
      <w:pPr>
        <w:rPr>
          <w:rFonts w:ascii="Times New Roman" w:eastAsia="Times New Roman" w:hAnsi="Times New Roman" w:cs="Times New Roman"/>
          <w:sz w:val="24"/>
          <w:szCs w:val="24"/>
        </w:rPr>
      </w:pPr>
    </w:p>
    <w:p w14:paraId="199FB47E" w14:textId="77777777" w:rsidR="00D4265D" w:rsidRDefault="00573C1A">
      <w:pPr>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3.4. </w:t>
      </w:r>
      <w:r>
        <w:rPr>
          <w:rFonts w:ascii="Times New Roman" w:eastAsia="Times New Roman" w:hAnsi="Times New Roman" w:cs="Times New Roman"/>
          <w:i/>
          <w:sz w:val="24"/>
          <w:szCs w:val="24"/>
        </w:rPr>
        <w:tab/>
        <w:t>Utvalg for areal- og samfunnsplanlegging</w:t>
      </w:r>
    </w:p>
    <w:p w14:paraId="199FB47F" w14:textId="77777777" w:rsidR="00D4265D" w:rsidRDefault="00573C1A">
      <w:pPr>
        <w:spacing w:after="160" w:line="27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Utvalget har i perioden bestått av følgende:</w:t>
      </w:r>
    </w:p>
    <w:p w14:paraId="199FB480" w14:textId="77777777" w:rsidR="00D4265D" w:rsidRDefault="00573C1A">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Jørgen Enoksen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leder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w:t>
      </w:r>
    </w:p>
    <w:p w14:paraId="199FB481" w14:textId="77777777" w:rsidR="00D4265D" w:rsidRDefault="00573C1A">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Frank Runar </w:t>
      </w:r>
      <w:proofErr w:type="spellStart"/>
      <w:r>
        <w:rPr>
          <w:rFonts w:ascii="Times New Roman" w:eastAsia="Times New Roman" w:hAnsi="Times New Roman" w:cs="Times New Roman"/>
          <w:sz w:val="24"/>
          <w:szCs w:val="24"/>
        </w:rPr>
        <w:t>Gansmo</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nestleder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MDG</w:t>
      </w:r>
    </w:p>
    <w:p w14:paraId="199FB482" w14:textId="77777777" w:rsidR="00D4265D" w:rsidRDefault="00573C1A">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Astrid Johanne Eggen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medlem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w:t>
      </w:r>
    </w:p>
    <w:p w14:paraId="199FB483" w14:textId="77777777" w:rsidR="00D4265D" w:rsidRDefault="00573C1A">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Rakel Bjarte Larsson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medlem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FrP</w:t>
      </w:r>
    </w:p>
    <w:p w14:paraId="199FB484" w14:textId="77777777" w:rsidR="00D4265D" w:rsidRDefault="00573C1A">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Matz Ulstad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medlem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w:t>
      </w:r>
    </w:p>
    <w:p w14:paraId="199FB485" w14:textId="77777777" w:rsidR="00D4265D" w:rsidRDefault="00573C1A">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Kristin </w:t>
      </w:r>
      <w:proofErr w:type="spellStart"/>
      <w:r>
        <w:rPr>
          <w:rFonts w:ascii="Times New Roman" w:eastAsia="Times New Roman" w:hAnsi="Times New Roman" w:cs="Times New Roman"/>
          <w:sz w:val="24"/>
          <w:szCs w:val="24"/>
        </w:rPr>
        <w:t>Nybrodahl</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medlem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w:t>
      </w:r>
    </w:p>
    <w:p w14:paraId="199FB486" w14:textId="77777777" w:rsidR="00D4265D" w:rsidRDefault="00573C1A">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Håkon Kvåle Gissinger</w:t>
      </w:r>
      <w:r>
        <w:rPr>
          <w:rFonts w:ascii="Times New Roman" w:eastAsia="Times New Roman" w:hAnsi="Times New Roman" w:cs="Times New Roman"/>
          <w:sz w:val="24"/>
          <w:szCs w:val="24"/>
        </w:rPr>
        <w:tab/>
        <w:t>medlem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SV</w:t>
      </w:r>
    </w:p>
    <w:p w14:paraId="199FB487" w14:textId="77777777" w:rsidR="00D4265D" w:rsidRDefault="00573C1A">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Utvalget har i perioden gjennomført 11 møter. </w:t>
      </w:r>
    </w:p>
    <w:p w14:paraId="3A6AB157" w14:textId="77777777" w:rsidR="00646D07" w:rsidRDefault="00573C1A" w:rsidP="00646D07">
      <w:pPr>
        <w:spacing w:after="160" w:line="27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Utvalget har i perioden jobbet med blant annet disse sakene:</w:t>
      </w:r>
    </w:p>
    <w:p w14:paraId="425DDB7D" w14:textId="77777777" w:rsidR="00646D07" w:rsidRPr="00646D07" w:rsidRDefault="00573C1A" w:rsidP="00646D07">
      <w:pPr>
        <w:pStyle w:val="Listeavsnitt"/>
        <w:numPr>
          <w:ilvl w:val="0"/>
          <w:numId w:val="18"/>
        </w:numPr>
        <w:spacing w:after="160" w:line="278" w:lineRule="auto"/>
        <w:rPr>
          <w:rFonts w:ascii="Times New Roman" w:eastAsia="Times New Roman" w:hAnsi="Times New Roman" w:cs="Times New Roman"/>
          <w:b/>
          <w:sz w:val="24"/>
          <w:szCs w:val="24"/>
        </w:rPr>
      </w:pPr>
      <w:r w:rsidRPr="00646D07">
        <w:rPr>
          <w:rFonts w:ascii="Times New Roman" w:eastAsia="Times New Roman" w:hAnsi="Times New Roman" w:cs="Times New Roman"/>
          <w:sz w:val="24"/>
          <w:szCs w:val="24"/>
        </w:rPr>
        <w:t>Førstegangsbehandling av Solstad boligfelt</w:t>
      </w:r>
    </w:p>
    <w:p w14:paraId="650E1E9B" w14:textId="77777777" w:rsidR="00646D07" w:rsidRPr="00646D07" w:rsidRDefault="00573C1A" w:rsidP="00646D07">
      <w:pPr>
        <w:pStyle w:val="Listeavsnitt"/>
        <w:numPr>
          <w:ilvl w:val="0"/>
          <w:numId w:val="18"/>
        </w:numPr>
        <w:spacing w:after="160" w:line="278" w:lineRule="auto"/>
        <w:rPr>
          <w:rFonts w:ascii="Times New Roman" w:eastAsia="Times New Roman" w:hAnsi="Times New Roman" w:cs="Times New Roman"/>
          <w:b/>
          <w:sz w:val="24"/>
          <w:szCs w:val="24"/>
        </w:rPr>
      </w:pPr>
      <w:r w:rsidRPr="00646D07">
        <w:rPr>
          <w:rFonts w:ascii="Times New Roman" w:eastAsia="Times New Roman" w:hAnsi="Times New Roman" w:cs="Times New Roman"/>
          <w:sz w:val="24"/>
          <w:szCs w:val="24"/>
        </w:rPr>
        <w:t>Omsorgsboliger på Sveberg – plassering og første- og andregangsbehandling</w:t>
      </w:r>
    </w:p>
    <w:p w14:paraId="6E261EE2" w14:textId="77777777" w:rsidR="00646D07" w:rsidRPr="00646D07" w:rsidRDefault="00573C1A" w:rsidP="00646D07">
      <w:pPr>
        <w:pStyle w:val="Listeavsnitt"/>
        <w:numPr>
          <w:ilvl w:val="0"/>
          <w:numId w:val="18"/>
        </w:numPr>
        <w:spacing w:after="160" w:line="278" w:lineRule="auto"/>
        <w:rPr>
          <w:rFonts w:ascii="Times New Roman" w:eastAsia="Times New Roman" w:hAnsi="Times New Roman" w:cs="Times New Roman"/>
          <w:b/>
          <w:sz w:val="24"/>
          <w:szCs w:val="24"/>
        </w:rPr>
      </w:pPr>
      <w:r w:rsidRPr="00646D07">
        <w:rPr>
          <w:rFonts w:ascii="Times New Roman" w:eastAsia="Times New Roman" w:hAnsi="Times New Roman" w:cs="Times New Roman"/>
          <w:sz w:val="24"/>
          <w:szCs w:val="24"/>
        </w:rPr>
        <w:t>Orientering om prosessen knyttet til rullering av arealplan</w:t>
      </w:r>
    </w:p>
    <w:p w14:paraId="440A23A9" w14:textId="77777777" w:rsidR="00646D07" w:rsidRPr="00646D07" w:rsidRDefault="00573C1A" w:rsidP="00646D07">
      <w:pPr>
        <w:pStyle w:val="Listeavsnitt"/>
        <w:numPr>
          <w:ilvl w:val="0"/>
          <w:numId w:val="18"/>
        </w:numPr>
        <w:spacing w:after="160" w:line="278" w:lineRule="auto"/>
        <w:rPr>
          <w:rFonts w:ascii="Times New Roman" w:eastAsia="Times New Roman" w:hAnsi="Times New Roman" w:cs="Times New Roman"/>
          <w:b/>
          <w:sz w:val="24"/>
          <w:szCs w:val="24"/>
        </w:rPr>
      </w:pPr>
      <w:r w:rsidRPr="00646D07">
        <w:rPr>
          <w:rFonts w:ascii="Times New Roman" w:eastAsia="Times New Roman" w:hAnsi="Times New Roman" w:cs="Times New Roman"/>
          <w:sz w:val="24"/>
          <w:szCs w:val="24"/>
        </w:rPr>
        <w:t xml:space="preserve">Andregangsbehandling av detaljregulering for </w:t>
      </w:r>
      <w:proofErr w:type="spellStart"/>
      <w:r w:rsidRPr="00646D07">
        <w:rPr>
          <w:rFonts w:ascii="Times New Roman" w:eastAsia="Times New Roman" w:hAnsi="Times New Roman" w:cs="Times New Roman"/>
          <w:sz w:val="24"/>
          <w:szCs w:val="24"/>
        </w:rPr>
        <w:t>Brannlia</w:t>
      </w:r>
      <w:proofErr w:type="spellEnd"/>
      <w:r w:rsidRPr="00646D07">
        <w:rPr>
          <w:rFonts w:ascii="Times New Roman" w:eastAsia="Times New Roman" w:hAnsi="Times New Roman" w:cs="Times New Roman"/>
          <w:sz w:val="24"/>
          <w:szCs w:val="24"/>
        </w:rPr>
        <w:t xml:space="preserve"> steinbrudd og deponi</w:t>
      </w:r>
    </w:p>
    <w:p w14:paraId="3953757F" w14:textId="77777777" w:rsidR="00646D07" w:rsidRPr="00646D07" w:rsidRDefault="00573C1A" w:rsidP="00646D07">
      <w:pPr>
        <w:pStyle w:val="Listeavsnitt"/>
        <w:numPr>
          <w:ilvl w:val="0"/>
          <w:numId w:val="18"/>
        </w:numPr>
        <w:spacing w:after="160" w:line="278" w:lineRule="auto"/>
        <w:rPr>
          <w:rFonts w:ascii="Times New Roman" w:eastAsia="Times New Roman" w:hAnsi="Times New Roman" w:cs="Times New Roman"/>
          <w:b/>
          <w:sz w:val="24"/>
          <w:szCs w:val="24"/>
        </w:rPr>
      </w:pPr>
      <w:proofErr w:type="spellStart"/>
      <w:r w:rsidRPr="00646D07">
        <w:rPr>
          <w:rFonts w:ascii="Times New Roman" w:eastAsia="Times New Roman" w:hAnsi="Times New Roman" w:cs="Times New Roman"/>
          <w:sz w:val="24"/>
          <w:szCs w:val="24"/>
        </w:rPr>
        <w:t>Hesttrøa</w:t>
      </w:r>
      <w:proofErr w:type="spellEnd"/>
      <w:r w:rsidRPr="00646D07">
        <w:rPr>
          <w:rFonts w:ascii="Times New Roman" w:eastAsia="Times New Roman" w:hAnsi="Times New Roman" w:cs="Times New Roman"/>
          <w:sz w:val="24"/>
          <w:szCs w:val="24"/>
        </w:rPr>
        <w:t>/</w:t>
      </w:r>
      <w:proofErr w:type="spellStart"/>
      <w:r w:rsidRPr="00646D07">
        <w:rPr>
          <w:rFonts w:ascii="Times New Roman" w:eastAsia="Times New Roman" w:hAnsi="Times New Roman" w:cs="Times New Roman"/>
          <w:sz w:val="24"/>
          <w:szCs w:val="24"/>
        </w:rPr>
        <w:t>Brannan</w:t>
      </w:r>
      <w:proofErr w:type="spellEnd"/>
      <w:r w:rsidRPr="00646D07">
        <w:rPr>
          <w:rFonts w:ascii="Times New Roman" w:eastAsia="Times New Roman" w:hAnsi="Times New Roman" w:cs="Times New Roman"/>
          <w:sz w:val="24"/>
          <w:szCs w:val="24"/>
        </w:rPr>
        <w:t xml:space="preserve"> – Klage på avslag på søknad om dispensasjon </w:t>
      </w:r>
    </w:p>
    <w:p w14:paraId="71633448" w14:textId="77777777" w:rsidR="00646D07" w:rsidRPr="00646D07" w:rsidRDefault="00573C1A" w:rsidP="00646D07">
      <w:pPr>
        <w:pStyle w:val="Listeavsnitt"/>
        <w:numPr>
          <w:ilvl w:val="0"/>
          <w:numId w:val="18"/>
        </w:numPr>
        <w:spacing w:after="160" w:line="278" w:lineRule="auto"/>
        <w:rPr>
          <w:rFonts w:ascii="Times New Roman" w:eastAsia="Times New Roman" w:hAnsi="Times New Roman" w:cs="Times New Roman"/>
          <w:b/>
          <w:sz w:val="24"/>
          <w:szCs w:val="24"/>
        </w:rPr>
      </w:pPr>
      <w:r w:rsidRPr="00646D07">
        <w:rPr>
          <w:rFonts w:ascii="Times New Roman" w:eastAsia="Times New Roman" w:hAnsi="Times New Roman" w:cs="Times New Roman"/>
          <w:sz w:val="24"/>
          <w:szCs w:val="24"/>
        </w:rPr>
        <w:t>Jordvernstrategi for Malvik kommune</w:t>
      </w:r>
    </w:p>
    <w:p w14:paraId="58615ED0" w14:textId="77777777" w:rsidR="00646D07" w:rsidRPr="00646D07" w:rsidRDefault="00573C1A" w:rsidP="00646D07">
      <w:pPr>
        <w:pStyle w:val="Listeavsnitt"/>
        <w:numPr>
          <w:ilvl w:val="0"/>
          <w:numId w:val="18"/>
        </w:numPr>
        <w:spacing w:after="160" w:line="278" w:lineRule="auto"/>
        <w:rPr>
          <w:rFonts w:ascii="Times New Roman" w:eastAsia="Times New Roman" w:hAnsi="Times New Roman" w:cs="Times New Roman"/>
          <w:b/>
          <w:sz w:val="24"/>
          <w:szCs w:val="24"/>
        </w:rPr>
      </w:pPr>
      <w:r w:rsidRPr="00646D07">
        <w:rPr>
          <w:rFonts w:ascii="Times New Roman" w:eastAsia="Times New Roman" w:hAnsi="Times New Roman" w:cs="Times New Roman"/>
          <w:sz w:val="24"/>
          <w:szCs w:val="24"/>
        </w:rPr>
        <w:t>Trafikksikkerhets- og mobilitetsplan 2024-2027</w:t>
      </w:r>
    </w:p>
    <w:p w14:paraId="199FB490" w14:textId="4D47D91F" w:rsidR="00D4265D" w:rsidRPr="00646D07" w:rsidRDefault="00573C1A" w:rsidP="00646D07">
      <w:pPr>
        <w:pStyle w:val="Listeavsnitt"/>
        <w:numPr>
          <w:ilvl w:val="0"/>
          <w:numId w:val="18"/>
        </w:numPr>
        <w:spacing w:after="160" w:line="278" w:lineRule="auto"/>
        <w:rPr>
          <w:rFonts w:ascii="Times New Roman" w:eastAsia="Times New Roman" w:hAnsi="Times New Roman" w:cs="Times New Roman"/>
          <w:b/>
          <w:sz w:val="24"/>
          <w:szCs w:val="24"/>
        </w:rPr>
      </w:pPr>
      <w:r w:rsidRPr="00646D07">
        <w:rPr>
          <w:rFonts w:ascii="Times New Roman" w:eastAsia="Times New Roman" w:hAnsi="Times New Roman" w:cs="Times New Roman"/>
          <w:sz w:val="24"/>
          <w:szCs w:val="24"/>
        </w:rPr>
        <w:t>Gatelys (Trafikksikkerhetsutvalget)</w:t>
      </w:r>
    </w:p>
    <w:p w14:paraId="199FB491" w14:textId="77777777" w:rsidR="00D4265D" w:rsidRDefault="00573C1A">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rbeiderpartiets representanter ser frem til å fortsette det politiske arbeidet i utvalg for areal- og samfunnsplanlegging.</w:t>
      </w:r>
    </w:p>
    <w:p w14:paraId="199FB492" w14:textId="77777777" w:rsidR="00D4265D" w:rsidRDefault="00573C1A">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Matz Ulstad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Kristin </w:t>
      </w:r>
      <w:proofErr w:type="spellStart"/>
      <w:r>
        <w:rPr>
          <w:rFonts w:ascii="Times New Roman" w:eastAsia="Times New Roman" w:hAnsi="Times New Roman" w:cs="Times New Roman"/>
          <w:sz w:val="24"/>
          <w:szCs w:val="24"/>
        </w:rPr>
        <w:t>Nybrodahl</w:t>
      </w:r>
      <w:proofErr w:type="spellEnd"/>
    </w:p>
    <w:p w14:paraId="199FB493"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rPr>
        <w:br/>
      </w:r>
      <w:r>
        <w:rPr>
          <w:rFonts w:ascii="Times New Roman" w:eastAsia="Times New Roman" w:hAnsi="Times New Roman" w:cs="Times New Roman"/>
          <w:b/>
          <w:sz w:val="24"/>
          <w:szCs w:val="24"/>
          <w:u w:val="single"/>
        </w:rPr>
        <w:t>Innstilling:</w:t>
      </w:r>
      <w:r>
        <w:rPr>
          <w:rFonts w:ascii="Times New Roman" w:eastAsia="Times New Roman" w:hAnsi="Times New Roman" w:cs="Times New Roman"/>
          <w:sz w:val="24"/>
          <w:szCs w:val="24"/>
        </w:rPr>
        <w:t xml:space="preserve"> Beretninga fra utvalget vedtas. </w:t>
      </w:r>
    </w:p>
    <w:p w14:paraId="199FB494" w14:textId="77777777" w:rsidR="00D4265D" w:rsidRPr="00646D07" w:rsidRDefault="00573C1A">
      <w:pPr>
        <w:rPr>
          <w:rFonts w:ascii="Times New Roman" w:eastAsia="Times New Roman" w:hAnsi="Times New Roman" w:cs="Times New Roman"/>
          <w:bCs/>
          <w:i/>
          <w:iCs/>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tab/>
      </w:r>
      <w:proofErr w:type="gramStart"/>
      <w:r w:rsidRPr="00646D07">
        <w:rPr>
          <w:rFonts w:ascii="Times New Roman" w:eastAsia="Times New Roman" w:hAnsi="Times New Roman" w:cs="Times New Roman"/>
          <w:bCs/>
          <w:i/>
          <w:iCs/>
          <w:sz w:val="24"/>
          <w:szCs w:val="24"/>
        </w:rPr>
        <w:t xml:space="preserve">3.5  </w:t>
      </w:r>
      <w:r w:rsidRPr="00646D07">
        <w:rPr>
          <w:rFonts w:ascii="Times New Roman" w:eastAsia="Times New Roman" w:hAnsi="Times New Roman" w:cs="Times New Roman"/>
          <w:bCs/>
          <w:i/>
          <w:iCs/>
          <w:sz w:val="24"/>
          <w:szCs w:val="24"/>
        </w:rPr>
        <w:tab/>
      </w:r>
      <w:proofErr w:type="gramEnd"/>
      <w:r w:rsidRPr="00646D07">
        <w:rPr>
          <w:rFonts w:ascii="Times New Roman" w:eastAsia="Times New Roman" w:hAnsi="Times New Roman" w:cs="Times New Roman"/>
          <w:bCs/>
          <w:i/>
          <w:iCs/>
          <w:sz w:val="24"/>
          <w:szCs w:val="24"/>
        </w:rPr>
        <w:t>Utvalg for helse og velferd</w:t>
      </w:r>
    </w:p>
    <w:p w14:paraId="199FB495" w14:textId="77777777" w:rsidR="00D4265D" w:rsidRDefault="00573C1A">
      <w:pPr>
        <w:spacing w:after="160" w:line="27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Årsberetning Utvalg for Helse og Velferd 2024</w:t>
      </w:r>
    </w:p>
    <w:p w14:paraId="199FB496" w14:textId="77777777" w:rsidR="00D4265D" w:rsidRDefault="00573C1A">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Helse og Velferdsutvalget har hatt 6 møter i 2024. Faste medlemmer i utvalget fra Malvik Arbeiderparti er Turid Eidem Olsen og Espen Holde. Jo Arne Fosmo har møtt som vara i to møter.</w:t>
      </w:r>
    </w:p>
    <w:p w14:paraId="199FB497" w14:textId="77777777" w:rsidR="00D4265D" w:rsidRDefault="00573C1A">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Ettersom Malvik kommune har hatt en utfordrende økonomi i 2024, har utvalget fått en oppdatering på status økonomi på helse -og velferdsområdet i alle møtene.</w:t>
      </w:r>
    </w:p>
    <w:p w14:paraId="199FB498" w14:textId="77777777" w:rsidR="00D4265D" w:rsidRDefault="00573C1A">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Utvalget har behandlet flere politiske saker i 2024:</w:t>
      </w:r>
    </w:p>
    <w:p w14:paraId="199FB499" w14:textId="77777777" w:rsidR="00D4265D" w:rsidRDefault="00573C1A">
      <w:pPr>
        <w:numPr>
          <w:ilvl w:val="0"/>
          <w:numId w:val="4"/>
        </w:numPr>
        <w:spacing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Orientering/avklaring på plassering ROP-boliger Sveberg</w:t>
      </w:r>
    </w:p>
    <w:p w14:paraId="199FB49A" w14:textId="77777777" w:rsidR="00D4265D" w:rsidRDefault="00573C1A">
      <w:pPr>
        <w:numPr>
          <w:ilvl w:val="0"/>
          <w:numId w:val="4"/>
        </w:numPr>
        <w:spacing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Lokale basistilskudd for fastleger</w:t>
      </w:r>
    </w:p>
    <w:p w14:paraId="199FB49B" w14:textId="77777777" w:rsidR="00D4265D" w:rsidRDefault="00573C1A">
      <w:pPr>
        <w:numPr>
          <w:ilvl w:val="0"/>
          <w:numId w:val="4"/>
        </w:numPr>
        <w:spacing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Utskrivningsklare pasienter</w:t>
      </w:r>
    </w:p>
    <w:p w14:paraId="199FB49C" w14:textId="77777777" w:rsidR="00D4265D" w:rsidRDefault="00573C1A">
      <w:pPr>
        <w:numPr>
          <w:ilvl w:val="0"/>
          <w:numId w:val="4"/>
        </w:numPr>
        <w:spacing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Vurdering og anbefaling av produksjonsmetode for varmmat</w:t>
      </w:r>
    </w:p>
    <w:p w14:paraId="199FB49D" w14:textId="77777777" w:rsidR="00D4265D" w:rsidRDefault="00573C1A">
      <w:pPr>
        <w:numPr>
          <w:ilvl w:val="0"/>
          <w:numId w:val="4"/>
        </w:numPr>
        <w:spacing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Forsterkede skjermede sykehjemsplasser</w:t>
      </w:r>
    </w:p>
    <w:p w14:paraId="199FB49E" w14:textId="77777777" w:rsidR="00D4265D" w:rsidRDefault="00573C1A">
      <w:pPr>
        <w:numPr>
          <w:ilvl w:val="0"/>
          <w:numId w:val="4"/>
        </w:numPr>
        <w:spacing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Forslag til betalingsregulativ</w:t>
      </w:r>
    </w:p>
    <w:p w14:paraId="199FB49F" w14:textId="77777777" w:rsidR="00D4265D" w:rsidRDefault="00573C1A">
      <w:pPr>
        <w:numPr>
          <w:ilvl w:val="0"/>
          <w:numId w:val="4"/>
        </w:numPr>
        <w:spacing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Handlings -og økonomiplanen for 2025 -2028</w:t>
      </w:r>
    </w:p>
    <w:p w14:paraId="199FB4A0" w14:textId="77777777" w:rsidR="00D4265D" w:rsidRDefault="00D4265D">
      <w:pPr>
        <w:spacing w:after="160" w:line="278" w:lineRule="auto"/>
        <w:ind w:left="720"/>
        <w:rPr>
          <w:rFonts w:ascii="Times New Roman" w:eastAsia="Times New Roman" w:hAnsi="Times New Roman" w:cs="Times New Roman"/>
          <w:sz w:val="24"/>
          <w:szCs w:val="24"/>
        </w:rPr>
      </w:pPr>
    </w:p>
    <w:p w14:paraId="199FB4A1" w14:textId="77777777" w:rsidR="00D4265D" w:rsidRDefault="00573C1A">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tillegg har vi fått orientering og informasjon om flere saker:</w:t>
      </w:r>
    </w:p>
    <w:p w14:paraId="199FB4A2" w14:textId="77777777" w:rsidR="00D4265D" w:rsidRDefault="00573C1A">
      <w:pPr>
        <w:numPr>
          <w:ilvl w:val="0"/>
          <w:numId w:val="4"/>
        </w:numPr>
        <w:spacing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Informasjon boligtjenesten</w:t>
      </w:r>
    </w:p>
    <w:p w14:paraId="199FB4A3" w14:textId="77777777" w:rsidR="00D4265D" w:rsidRDefault="00573C1A">
      <w:pPr>
        <w:numPr>
          <w:ilvl w:val="0"/>
          <w:numId w:val="4"/>
        </w:numPr>
        <w:spacing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Psykisk helsevern og rus – informasjon</w:t>
      </w:r>
    </w:p>
    <w:p w14:paraId="199FB4A4" w14:textId="77777777" w:rsidR="00D4265D" w:rsidRDefault="00573C1A">
      <w:pPr>
        <w:numPr>
          <w:ilvl w:val="0"/>
          <w:numId w:val="4"/>
        </w:numPr>
        <w:spacing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Status Helseplattformen og videre anskaffelse av elektronisk pasientjournal</w:t>
      </w:r>
    </w:p>
    <w:p w14:paraId="199FB4A5" w14:textId="77777777" w:rsidR="00D4265D" w:rsidRDefault="00573C1A">
      <w:pPr>
        <w:numPr>
          <w:ilvl w:val="0"/>
          <w:numId w:val="4"/>
        </w:numPr>
        <w:spacing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Informasjon om gjennomført boligutredning og prosess for rullering av KPA</w:t>
      </w:r>
    </w:p>
    <w:p w14:paraId="199FB4A6" w14:textId="77777777" w:rsidR="00D4265D" w:rsidRDefault="00573C1A">
      <w:pPr>
        <w:numPr>
          <w:ilvl w:val="0"/>
          <w:numId w:val="4"/>
        </w:numPr>
        <w:spacing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Informasjon fra Husbanken – kommunens ansvar og økonomiske virkemidler fra Husbanken</w:t>
      </w:r>
    </w:p>
    <w:p w14:paraId="199FB4A7" w14:textId="77777777" w:rsidR="00D4265D" w:rsidRDefault="00573C1A">
      <w:pPr>
        <w:numPr>
          <w:ilvl w:val="0"/>
          <w:numId w:val="4"/>
        </w:numPr>
        <w:spacing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Informasjon om mulig boligprosjekt i Malvik for brukere innen Helse og velferdsområdet</w:t>
      </w:r>
    </w:p>
    <w:p w14:paraId="199FB4A8" w14:textId="77777777" w:rsidR="00D4265D" w:rsidRDefault="00573C1A">
      <w:pPr>
        <w:numPr>
          <w:ilvl w:val="0"/>
          <w:numId w:val="4"/>
        </w:numPr>
        <w:spacing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Orientering mulighetsstudie på Saksvik; omsorgsboliger, skole og barnehage</w:t>
      </w:r>
    </w:p>
    <w:p w14:paraId="199FB4A9" w14:textId="77777777" w:rsidR="00D4265D" w:rsidRDefault="00573C1A">
      <w:pPr>
        <w:numPr>
          <w:ilvl w:val="0"/>
          <w:numId w:val="4"/>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Informasjon om pilotprosjekt og inngått innovasjons- og samarbeidsavtale med </w:t>
      </w:r>
      <w:proofErr w:type="spellStart"/>
      <w:r>
        <w:rPr>
          <w:rFonts w:ascii="Times New Roman" w:eastAsia="Times New Roman" w:hAnsi="Times New Roman" w:cs="Times New Roman"/>
          <w:sz w:val="24"/>
          <w:szCs w:val="24"/>
        </w:rPr>
        <w:t>Aidn</w:t>
      </w:r>
      <w:proofErr w:type="spellEnd"/>
    </w:p>
    <w:p w14:paraId="199FB4AA" w14:textId="77777777" w:rsidR="00D4265D" w:rsidRDefault="00573C1A">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Utvalget har også vært på flere befaringer:</w:t>
      </w:r>
    </w:p>
    <w:p w14:paraId="199FB4AB" w14:textId="77777777" w:rsidR="00D4265D" w:rsidRDefault="00573C1A">
      <w:pPr>
        <w:numPr>
          <w:ilvl w:val="0"/>
          <w:numId w:val="4"/>
        </w:numPr>
        <w:spacing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Vikhammer helsetun</w:t>
      </w:r>
    </w:p>
    <w:p w14:paraId="199FB4AC" w14:textId="77777777" w:rsidR="00D4265D" w:rsidRDefault="00573C1A">
      <w:pPr>
        <w:numPr>
          <w:ilvl w:val="0"/>
          <w:numId w:val="4"/>
        </w:numPr>
        <w:spacing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Befaring Hommelvik helsetun – Hjemmesykepleien og Helse og rehabilitering</w:t>
      </w:r>
    </w:p>
    <w:p w14:paraId="199FB4AD" w14:textId="77777777" w:rsidR="00D4265D" w:rsidRDefault="00573C1A">
      <w:pPr>
        <w:numPr>
          <w:ilvl w:val="0"/>
          <w:numId w:val="4"/>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Befaring og informasjon NAV Malvik og integreringsenheten</w:t>
      </w:r>
    </w:p>
    <w:p w14:paraId="199FB4AE" w14:textId="77777777" w:rsidR="00D4265D" w:rsidRDefault="00573C1A">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14.februar 2025</w:t>
      </w:r>
    </w:p>
    <w:p w14:paraId="199FB4AF" w14:textId="77777777" w:rsidR="00D4265D" w:rsidRDefault="00573C1A">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Espen Holde, Turid Eidem Olsen og Jo Arne Fosmo</w:t>
      </w:r>
    </w:p>
    <w:p w14:paraId="199FB4B0"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Innstilling:</w:t>
      </w:r>
      <w:r>
        <w:rPr>
          <w:rFonts w:ascii="Times New Roman" w:eastAsia="Times New Roman" w:hAnsi="Times New Roman" w:cs="Times New Roman"/>
          <w:sz w:val="24"/>
          <w:szCs w:val="24"/>
        </w:rPr>
        <w:t xml:space="preserve"> Beretninga fra utvalget vedtas. </w:t>
      </w:r>
      <w:r>
        <w:rPr>
          <w:rFonts w:ascii="Times New Roman" w:eastAsia="Times New Roman" w:hAnsi="Times New Roman" w:cs="Times New Roman"/>
          <w:sz w:val="24"/>
          <w:szCs w:val="24"/>
        </w:rPr>
        <w:br/>
      </w:r>
    </w:p>
    <w:p w14:paraId="199FB4B1" w14:textId="77777777" w:rsidR="00D4265D" w:rsidRDefault="00573C1A">
      <w:pPr>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3.6. </w:t>
      </w:r>
      <w:r>
        <w:rPr>
          <w:rFonts w:ascii="Times New Roman" w:eastAsia="Times New Roman" w:hAnsi="Times New Roman" w:cs="Times New Roman"/>
          <w:i/>
          <w:sz w:val="24"/>
          <w:szCs w:val="24"/>
        </w:rPr>
        <w:tab/>
        <w:t>Utvalg for oppvekst og kultur</w:t>
      </w:r>
    </w:p>
    <w:p w14:paraId="199FB4B2" w14:textId="77777777" w:rsidR="00D4265D" w:rsidRDefault="00573C1A">
      <w:pPr>
        <w:ind w:right="60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Årsberetning fra Utvalg for oppvekst og kultur</w:t>
      </w:r>
    </w:p>
    <w:p w14:paraId="199FB4B3" w14:textId="77777777" w:rsidR="00D4265D" w:rsidRDefault="00573C1A">
      <w:pPr>
        <w:ind w:right="6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Medlemmer i </w:t>
      </w:r>
      <w:proofErr w:type="spellStart"/>
      <w:r>
        <w:rPr>
          <w:rFonts w:ascii="Times New Roman" w:eastAsia="Times New Roman" w:hAnsi="Times New Roman" w:cs="Times New Roman"/>
          <w:color w:val="222222"/>
          <w:sz w:val="24"/>
          <w:szCs w:val="24"/>
          <w:highlight w:val="white"/>
        </w:rPr>
        <w:t>Oppku</w:t>
      </w:r>
      <w:proofErr w:type="spellEnd"/>
      <w:r>
        <w:rPr>
          <w:rFonts w:ascii="Times New Roman" w:eastAsia="Times New Roman" w:hAnsi="Times New Roman" w:cs="Times New Roman"/>
          <w:color w:val="222222"/>
          <w:sz w:val="24"/>
          <w:szCs w:val="24"/>
          <w:highlight w:val="white"/>
        </w:rPr>
        <w:t>:</w:t>
      </w:r>
    </w:p>
    <w:p w14:paraId="199FB4B4" w14:textId="77777777" w:rsidR="00D4265D" w:rsidRDefault="00573C1A">
      <w:pPr>
        <w:ind w:right="6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Tone Østgaard (H, leder)</w:t>
      </w:r>
    </w:p>
    <w:p w14:paraId="199FB4B5" w14:textId="77777777" w:rsidR="00D4265D" w:rsidRDefault="00573C1A">
      <w:pPr>
        <w:ind w:right="6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Bjørn Olav Westgaard (</w:t>
      </w:r>
      <w:proofErr w:type="spellStart"/>
      <w:r>
        <w:rPr>
          <w:rFonts w:ascii="Times New Roman" w:eastAsia="Times New Roman" w:hAnsi="Times New Roman" w:cs="Times New Roman"/>
          <w:color w:val="222222"/>
          <w:sz w:val="24"/>
          <w:szCs w:val="24"/>
          <w:highlight w:val="white"/>
        </w:rPr>
        <w:t>Pp</w:t>
      </w:r>
      <w:proofErr w:type="spellEnd"/>
      <w:r>
        <w:rPr>
          <w:rFonts w:ascii="Times New Roman" w:eastAsia="Times New Roman" w:hAnsi="Times New Roman" w:cs="Times New Roman"/>
          <w:color w:val="222222"/>
          <w:sz w:val="24"/>
          <w:szCs w:val="24"/>
          <w:highlight w:val="white"/>
        </w:rPr>
        <w:t>)</w:t>
      </w:r>
    </w:p>
    <w:p w14:paraId="199FB4B6" w14:textId="77777777" w:rsidR="00D4265D" w:rsidRDefault="00573C1A">
      <w:pPr>
        <w:ind w:right="6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Paul </w:t>
      </w:r>
      <w:proofErr w:type="spellStart"/>
      <w:r>
        <w:rPr>
          <w:rFonts w:ascii="Times New Roman" w:eastAsia="Times New Roman" w:hAnsi="Times New Roman" w:cs="Times New Roman"/>
          <w:color w:val="222222"/>
          <w:sz w:val="24"/>
          <w:szCs w:val="24"/>
          <w:highlight w:val="white"/>
        </w:rPr>
        <w:t>Ujiting</w:t>
      </w:r>
      <w:proofErr w:type="spellEnd"/>
      <w:r>
        <w:rPr>
          <w:rFonts w:ascii="Times New Roman" w:eastAsia="Times New Roman" w:hAnsi="Times New Roman" w:cs="Times New Roman"/>
          <w:color w:val="222222"/>
          <w:sz w:val="24"/>
          <w:szCs w:val="24"/>
          <w:highlight w:val="white"/>
        </w:rPr>
        <w:t xml:space="preserve"> (H)</w:t>
      </w:r>
    </w:p>
    <w:p w14:paraId="199FB4B7" w14:textId="77777777" w:rsidR="00D4265D" w:rsidRDefault="00573C1A">
      <w:pPr>
        <w:ind w:right="6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Heidi </w:t>
      </w:r>
      <w:proofErr w:type="spellStart"/>
      <w:r>
        <w:rPr>
          <w:rFonts w:ascii="Times New Roman" w:eastAsia="Times New Roman" w:hAnsi="Times New Roman" w:cs="Times New Roman"/>
          <w:color w:val="222222"/>
          <w:sz w:val="24"/>
          <w:szCs w:val="24"/>
          <w:highlight w:val="white"/>
        </w:rPr>
        <w:t>Brøseth</w:t>
      </w:r>
      <w:proofErr w:type="spellEnd"/>
      <w:r>
        <w:rPr>
          <w:rFonts w:ascii="Times New Roman" w:eastAsia="Times New Roman" w:hAnsi="Times New Roman" w:cs="Times New Roman"/>
          <w:color w:val="222222"/>
          <w:sz w:val="24"/>
          <w:szCs w:val="24"/>
          <w:highlight w:val="white"/>
        </w:rPr>
        <w:t xml:space="preserve"> (MDG)</w:t>
      </w:r>
    </w:p>
    <w:p w14:paraId="199FB4B8" w14:textId="77777777" w:rsidR="00D4265D" w:rsidRDefault="00573C1A">
      <w:pPr>
        <w:ind w:right="6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Rakel Trondal (SV)</w:t>
      </w:r>
    </w:p>
    <w:p w14:paraId="199FB4B9" w14:textId="77777777" w:rsidR="00D4265D" w:rsidRDefault="00573C1A">
      <w:pPr>
        <w:ind w:right="6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Terje Talsnes (Ap)</w:t>
      </w:r>
    </w:p>
    <w:p w14:paraId="199FB4BA" w14:textId="77777777" w:rsidR="00D4265D" w:rsidRDefault="00573C1A">
      <w:pPr>
        <w:ind w:right="6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Kjersti Garnes Overvik (Ap)</w:t>
      </w:r>
    </w:p>
    <w:p w14:paraId="199FB4BB" w14:textId="77777777" w:rsidR="00D4265D" w:rsidRDefault="00573C1A">
      <w:pPr>
        <w:ind w:right="6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Vara for Overvik har vært:</w:t>
      </w:r>
    </w:p>
    <w:p w14:paraId="199FB4BC" w14:textId="77777777" w:rsidR="00D4265D" w:rsidRDefault="00573C1A">
      <w:pPr>
        <w:ind w:right="6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Ida </w:t>
      </w:r>
      <w:proofErr w:type="spellStart"/>
      <w:r>
        <w:rPr>
          <w:rFonts w:ascii="Times New Roman" w:eastAsia="Times New Roman" w:hAnsi="Times New Roman" w:cs="Times New Roman"/>
          <w:color w:val="222222"/>
          <w:sz w:val="24"/>
          <w:szCs w:val="24"/>
          <w:highlight w:val="white"/>
        </w:rPr>
        <w:t>Vetleseter</w:t>
      </w:r>
      <w:proofErr w:type="spellEnd"/>
      <w:r>
        <w:rPr>
          <w:rFonts w:ascii="Times New Roman" w:eastAsia="Times New Roman" w:hAnsi="Times New Roman" w:cs="Times New Roman"/>
          <w:color w:val="222222"/>
          <w:sz w:val="24"/>
          <w:szCs w:val="24"/>
          <w:highlight w:val="white"/>
        </w:rPr>
        <w:t xml:space="preserve"> Bøe </w:t>
      </w:r>
      <w:proofErr w:type="gramStart"/>
      <w:r>
        <w:rPr>
          <w:rFonts w:ascii="Times New Roman" w:eastAsia="Times New Roman" w:hAnsi="Times New Roman" w:cs="Times New Roman"/>
          <w:color w:val="222222"/>
          <w:sz w:val="24"/>
          <w:szCs w:val="24"/>
          <w:highlight w:val="white"/>
        </w:rPr>
        <w:t>( Sp</w:t>
      </w:r>
      <w:proofErr w:type="gramEnd"/>
      <w:r>
        <w:rPr>
          <w:rFonts w:ascii="Times New Roman" w:eastAsia="Times New Roman" w:hAnsi="Times New Roman" w:cs="Times New Roman"/>
          <w:color w:val="222222"/>
          <w:sz w:val="24"/>
          <w:szCs w:val="24"/>
          <w:highlight w:val="white"/>
        </w:rPr>
        <w:t xml:space="preserve"> ) Jo Arne Fosmo (Ap) og Kristine Holden (Ap)</w:t>
      </w:r>
    </w:p>
    <w:p w14:paraId="199FB4BD" w14:textId="77777777" w:rsidR="00D4265D" w:rsidRDefault="00D4265D">
      <w:pPr>
        <w:ind w:left="600" w:right="600"/>
        <w:rPr>
          <w:rFonts w:ascii="Times New Roman" w:eastAsia="Times New Roman" w:hAnsi="Times New Roman" w:cs="Times New Roman"/>
          <w:color w:val="222222"/>
          <w:sz w:val="24"/>
          <w:szCs w:val="24"/>
          <w:highlight w:val="white"/>
        </w:rPr>
      </w:pPr>
    </w:p>
    <w:p w14:paraId="199FB4BE" w14:textId="77777777" w:rsidR="00D4265D" w:rsidRDefault="00573C1A">
      <w:pPr>
        <w:ind w:right="6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Det er blitt avholdt seks møter i Utvalg for oppvekst og kultur. Flertallet har bestått av Høyre, </w:t>
      </w:r>
      <w:proofErr w:type="spellStart"/>
      <w:r>
        <w:rPr>
          <w:rFonts w:ascii="Times New Roman" w:eastAsia="Times New Roman" w:hAnsi="Times New Roman" w:cs="Times New Roman"/>
          <w:color w:val="222222"/>
          <w:sz w:val="24"/>
          <w:szCs w:val="24"/>
          <w:highlight w:val="white"/>
        </w:rPr>
        <w:t>Pp</w:t>
      </w:r>
      <w:proofErr w:type="spellEnd"/>
      <w:r>
        <w:rPr>
          <w:rFonts w:ascii="Times New Roman" w:eastAsia="Times New Roman" w:hAnsi="Times New Roman" w:cs="Times New Roman"/>
          <w:color w:val="222222"/>
          <w:sz w:val="24"/>
          <w:szCs w:val="24"/>
          <w:highlight w:val="white"/>
        </w:rPr>
        <w:t xml:space="preserve"> og MDG.</w:t>
      </w:r>
    </w:p>
    <w:p w14:paraId="199FB4BF" w14:textId="77777777" w:rsidR="00D4265D" w:rsidRDefault="00D4265D">
      <w:pPr>
        <w:ind w:left="600" w:right="600"/>
        <w:rPr>
          <w:rFonts w:ascii="Times New Roman" w:eastAsia="Times New Roman" w:hAnsi="Times New Roman" w:cs="Times New Roman"/>
          <w:color w:val="222222"/>
          <w:sz w:val="24"/>
          <w:szCs w:val="24"/>
          <w:highlight w:val="white"/>
        </w:rPr>
      </w:pPr>
    </w:p>
    <w:p w14:paraId="199FB4C0" w14:textId="77777777" w:rsidR="00D4265D" w:rsidRDefault="00573C1A">
      <w:pPr>
        <w:ind w:right="6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Utvalget har gjennom hele året besøkt virksomheter i kommunen og fått innblikk i driften av skoler, barnehager og kulturarenaer: Saksvik skole, Saksvik barnehage, Vikhammer barnehage, Vikhammer skole, Malvik videregående skole og Sveberg skole.</w:t>
      </w:r>
    </w:p>
    <w:p w14:paraId="199FB4C1" w14:textId="77777777" w:rsidR="00D4265D" w:rsidRDefault="00D4265D">
      <w:pPr>
        <w:ind w:right="600"/>
        <w:rPr>
          <w:rFonts w:ascii="Times New Roman" w:eastAsia="Times New Roman" w:hAnsi="Times New Roman" w:cs="Times New Roman"/>
          <w:color w:val="222222"/>
          <w:sz w:val="24"/>
          <w:szCs w:val="24"/>
          <w:highlight w:val="white"/>
        </w:rPr>
      </w:pPr>
    </w:p>
    <w:p w14:paraId="199FB4C2" w14:textId="77777777" w:rsidR="00D4265D" w:rsidRDefault="00573C1A">
      <w:pPr>
        <w:ind w:right="6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Utvalget har fått mange orienteringer fra administrasjonen i kommunen. De er grundige og svært nyttige for oss som politikere:</w:t>
      </w:r>
    </w:p>
    <w:p w14:paraId="199FB4C3" w14:textId="77777777" w:rsidR="00D4265D" w:rsidRDefault="00573C1A">
      <w:pPr>
        <w:ind w:right="600"/>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årmelding</w:t>
      </w:r>
      <w:proofErr w:type="spellEnd"/>
      <w:r>
        <w:rPr>
          <w:rFonts w:ascii="Times New Roman" w:eastAsia="Times New Roman" w:hAnsi="Times New Roman" w:cs="Times New Roman"/>
          <w:color w:val="222222"/>
          <w:sz w:val="24"/>
          <w:szCs w:val="24"/>
          <w:highlight w:val="white"/>
        </w:rPr>
        <w:t xml:space="preserve"> barnehage, informasjon om Vinter-</w:t>
      </w:r>
      <w:proofErr w:type="spellStart"/>
      <w:r>
        <w:rPr>
          <w:rFonts w:ascii="Times New Roman" w:eastAsia="Times New Roman" w:hAnsi="Times New Roman" w:cs="Times New Roman"/>
          <w:color w:val="222222"/>
          <w:sz w:val="24"/>
          <w:szCs w:val="24"/>
          <w:highlight w:val="white"/>
        </w:rPr>
        <w:t>malvik</w:t>
      </w:r>
      <w:proofErr w:type="spellEnd"/>
      <w:r>
        <w:rPr>
          <w:rFonts w:ascii="Times New Roman" w:eastAsia="Times New Roman" w:hAnsi="Times New Roman" w:cs="Times New Roman"/>
          <w:color w:val="222222"/>
          <w:sz w:val="24"/>
          <w:szCs w:val="24"/>
          <w:highlight w:val="white"/>
        </w:rPr>
        <w:t xml:space="preserve">, tilstandsrapport skole, handlingsplan for skolenes arbeid med mobbing, tilstandsrapport barnevern, forskrifter opplæringsloven, opptak i barnehage, Sandfjæra barnehage, Friluftsrådet, Ungdata, </w:t>
      </w:r>
      <w:proofErr w:type="spellStart"/>
      <w:r>
        <w:rPr>
          <w:rFonts w:ascii="Times New Roman" w:eastAsia="Times New Roman" w:hAnsi="Times New Roman" w:cs="Times New Roman"/>
          <w:color w:val="222222"/>
          <w:sz w:val="24"/>
          <w:szCs w:val="24"/>
          <w:highlight w:val="white"/>
        </w:rPr>
        <w:t>Bufdirmidler</w:t>
      </w:r>
      <w:proofErr w:type="spellEnd"/>
      <w:r>
        <w:rPr>
          <w:rFonts w:ascii="Times New Roman" w:eastAsia="Times New Roman" w:hAnsi="Times New Roman" w:cs="Times New Roman"/>
          <w:color w:val="222222"/>
          <w:sz w:val="24"/>
          <w:szCs w:val="24"/>
          <w:highlight w:val="white"/>
        </w:rPr>
        <w:t>, Søksmål i Oslo tingrett (sammen med Oslo, Bergen og Drammen kommuner)</w:t>
      </w:r>
    </w:p>
    <w:p w14:paraId="199FB4C4" w14:textId="77777777" w:rsidR="00D4265D" w:rsidRDefault="00573C1A">
      <w:pPr>
        <w:ind w:right="6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Handlings og økonomiplanen HØP, </w:t>
      </w:r>
      <w:proofErr w:type="spellStart"/>
      <w:r>
        <w:rPr>
          <w:rFonts w:ascii="Times New Roman" w:eastAsia="Times New Roman" w:hAnsi="Times New Roman" w:cs="Times New Roman"/>
          <w:color w:val="222222"/>
          <w:sz w:val="24"/>
          <w:szCs w:val="24"/>
          <w:highlight w:val="white"/>
        </w:rPr>
        <w:t>mulighetstudie</w:t>
      </w:r>
      <w:proofErr w:type="spellEnd"/>
      <w:r>
        <w:rPr>
          <w:rFonts w:ascii="Times New Roman" w:eastAsia="Times New Roman" w:hAnsi="Times New Roman" w:cs="Times New Roman"/>
          <w:color w:val="222222"/>
          <w:sz w:val="24"/>
          <w:szCs w:val="24"/>
          <w:highlight w:val="white"/>
        </w:rPr>
        <w:t xml:space="preserve"> Saksvik (Omsorgsboliger, skole og barnehage), Frivillighets- og inkluderingsfond, økonomisk status 2.tertiær, </w:t>
      </w:r>
      <w:proofErr w:type="spellStart"/>
      <w:r>
        <w:rPr>
          <w:rFonts w:ascii="Times New Roman" w:eastAsia="Times New Roman" w:hAnsi="Times New Roman" w:cs="Times New Roman"/>
          <w:color w:val="222222"/>
          <w:sz w:val="24"/>
          <w:szCs w:val="24"/>
          <w:highlight w:val="white"/>
        </w:rPr>
        <w:t>høringsvar</w:t>
      </w:r>
      <w:proofErr w:type="spellEnd"/>
      <w:r>
        <w:rPr>
          <w:rFonts w:ascii="Times New Roman" w:eastAsia="Times New Roman" w:hAnsi="Times New Roman" w:cs="Times New Roman"/>
          <w:color w:val="222222"/>
          <w:sz w:val="24"/>
          <w:szCs w:val="24"/>
          <w:highlight w:val="white"/>
        </w:rPr>
        <w:t xml:space="preserve"> inntaksordning videregående skoler, møte med skolehelsetjenesten, prioritering av spillemidler, temaplan idrett, fysisk aktivitet og friluftsliv, orientering om skjermbruk, </w:t>
      </w:r>
      <w:proofErr w:type="gramStart"/>
      <w:r>
        <w:rPr>
          <w:rFonts w:ascii="Times New Roman" w:eastAsia="Times New Roman" w:hAnsi="Times New Roman" w:cs="Times New Roman"/>
          <w:color w:val="222222"/>
          <w:sz w:val="24"/>
          <w:szCs w:val="24"/>
          <w:highlight w:val="white"/>
        </w:rPr>
        <w:t>oppvekst  og</w:t>
      </w:r>
      <w:proofErr w:type="gramEnd"/>
      <w:r>
        <w:rPr>
          <w:rFonts w:ascii="Times New Roman" w:eastAsia="Times New Roman" w:hAnsi="Times New Roman" w:cs="Times New Roman"/>
          <w:color w:val="222222"/>
          <w:sz w:val="24"/>
          <w:szCs w:val="24"/>
          <w:highlight w:val="white"/>
        </w:rPr>
        <w:t xml:space="preserve"> miljøteam, alternativ læringsarena, hele familien går i barnehage.</w:t>
      </w:r>
    </w:p>
    <w:p w14:paraId="199FB4C5" w14:textId="77777777" w:rsidR="00D4265D" w:rsidRDefault="00573C1A">
      <w:pPr>
        <w:ind w:left="600" w:right="6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199FB4C6" w14:textId="77777777" w:rsidR="00D4265D" w:rsidRDefault="00573C1A">
      <w:pPr>
        <w:ind w:right="6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Det siste året har vært preget av kommunens svake økonomi. Det er derfor vært lite rom for investeringer. Vi samarbeider både med lokallagene og vår representant i formannskapet, Trond Hoseth. Det har ikke vært stor uenighet mellom flertallet og mindretallet i utvalget. Dessuten blir våre forslag nedstemt i kommunestyret, men det finnes unntak. Vi fikk igjennom Meråpent bibliotek på Vikhammer, fordi flertallet sprakk i saken. Der ligger det muligheter også framover.</w:t>
      </w:r>
    </w:p>
    <w:p w14:paraId="199FB4C7" w14:textId="77777777" w:rsidR="00D4265D" w:rsidRDefault="00D4265D">
      <w:pPr>
        <w:ind w:left="600" w:right="600"/>
        <w:rPr>
          <w:rFonts w:ascii="Times New Roman" w:eastAsia="Times New Roman" w:hAnsi="Times New Roman" w:cs="Times New Roman"/>
          <w:color w:val="222222"/>
          <w:highlight w:val="white"/>
        </w:rPr>
      </w:pPr>
    </w:p>
    <w:p w14:paraId="199FB4C8" w14:textId="77777777" w:rsidR="00D4265D" w:rsidRDefault="00573C1A">
      <w:pPr>
        <w:ind w:right="600"/>
        <w:rPr>
          <w:rFonts w:ascii="Times New Roman" w:eastAsia="Times New Roman" w:hAnsi="Times New Roman" w:cs="Times New Roman"/>
          <w:sz w:val="24"/>
          <w:szCs w:val="24"/>
        </w:rPr>
      </w:pPr>
      <w:r>
        <w:rPr>
          <w:rFonts w:ascii="Times New Roman" w:eastAsia="Times New Roman" w:hAnsi="Times New Roman" w:cs="Times New Roman"/>
          <w:color w:val="222222"/>
          <w:highlight w:val="white"/>
        </w:rPr>
        <w:t>Terje Talsnes</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Kjersti Overvik</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Kristine Holden</w:t>
      </w:r>
    </w:p>
    <w:p w14:paraId="199FB4C9" w14:textId="77777777" w:rsidR="00D4265D" w:rsidRDefault="00D4265D">
      <w:pPr>
        <w:rPr>
          <w:rFonts w:ascii="Times New Roman" w:eastAsia="Times New Roman" w:hAnsi="Times New Roman" w:cs="Times New Roman"/>
          <w:sz w:val="24"/>
          <w:szCs w:val="24"/>
        </w:rPr>
      </w:pPr>
    </w:p>
    <w:p w14:paraId="199FB4CA"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Innstilling:</w:t>
      </w:r>
      <w:r>
        <w:rPr>
          <w:rFonts w:ascii="Times New Roman" w:eastAsia="Times New Roman" w:hAnsi="Times New Roman" w:cs="Times New Roman"/>
          <w:sz w:val="24"/>
          <w:szCs w:val="24"/>
        </w:rPr>
        <w:t xml:space="preserve"> Beretninga fra utvalget vedtas. </w:t>
      </w:r>
      <w:r>
        <w:rPr>
          <w:rFonts w:ascii="Times New Roman" w:eastAsia="Times New Roman" w:hAnsi="Times New Roman" w:cs="Times New Roman"/>
          <w:sz w:val="24"/>
          <w:szCs w:val="24"/>
        </w:rPr>
        <w:br/>
      </w:r>
    </w:p>
    <w:p w14:paraId="199FB4CB" w14:textId="77777777" w:rsidR="00D4265D" w:rsidRDefault="00573C1A">
      <w:pPr>
        <w:ind w:firstLine="720"/>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3.7. </w:t>
      </w:r>
      <w:r>
        <w:rPr>
          <w:rFonts w:ascii="Times New Roman" w:eastAsia="Times New Roman" w:hAnsi="Times New Roman" w:cs="Times New Roman"/>
          <w:i/>
          <w:sz w:val="24"/>
          <w:szCs w:val="24"/>
        </w:rPr>
        <w:tab/>
        <w:t>Kommunestyregruppa</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Årsmelding kommunestyregruppa Malvik AP februar 2024-februar 2025</w:t>
      </w:r>
    </w:p>
    <w:p w14:paraId="199FB4CC" w14:textId="77777777" w:rsidR="00D4265D" w:rsidRDefault="00D4265D">
      <w:pPr>
        <w:spacing w:line="240" w:lineRule="auto"/>
        <w:jc w:val="center"/>
        <w:rPr>
          <w:rFonts w:ascii="Times New Roman" w:eastAsia="Times New Roman" w:hAnsi="Times New Roman" w:cs="Times New Roman"/>
          <w:b/>
          <w:sz w:val="24"/>
          <w:szCs w:val="24"/>
        </w:rPr>
      </w:pPr>
    </w:p>
    <w:p w14:paraId="199FB4CD"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Kommunestyregruppa består av følgende faste medlemmer:</w:t>
      </w:r>
    </w:p>
    <w:p w14:paraId="199FB4CE" w14:textId="77777777" w:rsidR="00D4265D" w:rsidRDefault="00D4265D">
      <w:pPr>
        <w:spacing w:line="240" w:lineRule="auto"/>
        <w:rPr>
          <w:rFonts w:ascii="Times New Roman" w:eastAsia="Times New Roman" w:hAnsi="Times New Roman" w:cs="Times New Roman"/>
          <w:sz w:val="24"/>
          <w:szCs w:val="24"/>
        </w:rPr>
      </w:pPr>
    </w:p>
    <w:p w14:paraId="199FB4CF"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Trond Hoseth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gruppeleder</w:t>
      </w:r>
    </w:p>
    <w:p w14:paraId="199FB4D0"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Kristin </w:t>
      </w:r>
      <w:proofErr w:type="spellStart"/>
      <w:r>
        <w:rPr>
          <w:rFonts w:ascii="Times New Roman" w:eastAsia="Times New Roman" w:hAnsi="Times New Roman" w:cs="Times New Roman"/>
          <w:sz w:val="24"/>
          <w:szCs w:val="24"/>
        </w:rPr>
        <w:t>Nybrodahl</w:t>
      </w:r>
      <w:proofErr w:type="spellEnd"/>
      <w:r>
        <w:rPr>
          <w:rFonts w:ascii="Times New Roman" w:eastAsia="Times New Roman" w:hAnsi="Times New Roman" w:cs="Times New Roman"/>
          <w:sz w:val="24"/>
          <w:szCs w:val="24"/>
        </w:rPr>
        <w:tab/>
      </w:r>
    </w:p>
    <w:p w14:paraId="199FB4D1"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Matz Ulstad</w:t>
      </w:r>
    </w:p>
    <w:p w14:paraId="199FB4D2"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Turid Eidem Olsen</w:t>
      </w:r>
    </w:p>
    <w:p w14:paraId="199FB4D3"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Terje Talsnes</w:t>
      </w:r>
    </w:p>
    <w:p w14:paraId="199FB4D4"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Kjersti Garnes Overvik</w:t>
      </w:r>
      <w:r>
        <w:rPr>
          <w:rFonts w:ascii="Times New Roman" w:eastAsia="Times New Roman" w:hAnsi="Times New Roman" w:cs="Times New Roman"/>
          <w:sz w:val="24"/>
          <w:szCs w:val="24"/>
        </w:rPr>
        <w:tab/>
        <w:t>- permisjon okt.24 t.o.m. mars 25</w:t>
      </w:r>
    </w:p>
    <w:p w14:paraId="199FB4D5"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Espen Holde</w:t>
      </w:r>
    </w:p>
    <w:p w14:paraId="199FB4D6"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Kristine Holden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fast i Kjersti Garnes Overviks permisjon</w:t>
      </w:r>
    </w:p>
    <w:p w14:paraId="199FB4D7" w14:textId="77777777" w:rsidR="00D4265D" w:rsidRDefault="00D4265D">
      <w:pPr>
        <w:spacing w:line="240" w:lineRule="auto"/>
        <w:rPr>
          <w:rFonts w:ascii="Times New Roman" w:eastAsia="Times New Roman" w:hAnsi="Times New Roman" w:cs="Times New Roman"/>
          <w:sz w:val="24"/>
          <w:szCs w:val="24"/>
        </w:rPr>
      </w:pPr>
    </w:p>
    <w:p w14:paraId="199FB4D8"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tillegg har Randi Rasmussen, Liv Aksnes og Jo Arne Fosmo møtt som vara.</w:t>
      </w:r>
    </w:p>
    <w:p w14:paraId="199FB4D9" w14:textId="77777777" w:rsidR="00D4265D" w:rsidRDefault="00D4265D">
      <w:pPr>
        <w:spacing w:line="240" w:lineRule="auto"/>
        <w:rPr>
          <w:rFonts w:ascii="Times New Roman" w:eastAsia="Times New Roman" w:hAnsi="Times New Roman" w:cs="Times New Roman"/>
          <w:sz w:val="24"/>
          <w:szCs w:val="24"/>
        </w:rPr>
      </w:pPr>
    </w:p>
    <w:p w14:paraId="199FB4DA"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Kommunestyrets arbeid har i 2024 vært sterkt preget av de økonomiske utfordringene som kommunen har vært i. Det har vært flere saker til behandling som har gått på tiltak for innsparing.</w:t>
      </w:r>
    </w:p>
    <w:p w14:paraId="199FB4DB"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Arbeiderpartiet var tidlig ute og advarte mot forenklede «ostehøvel»-tiltak for innsparing og stemte derfor mot tiltakene i Plan for økonomisk handlefrihet i april. I ettertid har det vist seg at flere av tiltakene her ikke lot seg gjennomføre og/eller ikke har gitt den innsparingen som var angitt. Selv om det er en krevende prosess er Arbeiderpartiet derfor glade for at kommunedirektør og etter hvert flertallet derfor har begynt en helhetlig gjennomgang av kommunens tjenester for å sikre en solid ytelse a</w:t>
      </w:r>
      <w:r>
        <w:rPr>
          <w:rFonts w:ascii="Times New Roman" w:eastAsia="Times New Roman" w:hAnsi="Times New Roman" w:cs="Times New Roman"/>
          <w:sz w:val="24"/>
          <w:szCs w:val="24"/>
        </w:rPr>
        <w:t>v tjenester i årene som kommer.</w:t>
      </w:r>
    </w:p>
    <w:p w14:paraId="199FB4DC"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 av tiltakene som vi har støttet er at IT-avdelingen går inn i </w:t>
      </w:r>
      <w:proofErr w:type="spellStart"/>
      <w:r>
        <w:rPr>
          <w:rFonts w:ascii="Times New Roman" w:eastAsia="Times New Roman" w:hAnsi="Times New Roman" w:cs="Times New Roman"/>
          <w:sz w:val="24"/>
          <w:szCs w:val="24"/>
        </w:rPr>
        <w:t>Værnesregionen</w:t>
      </w:r>
      <w:proofErr w:type="spellEnd"/>
      <w:r>
        <w:rPr>
          <w:rFonts w:ascii="Times New Roman" w:eastAsia="Times New Roman" w:hAnsi="Times New Roman" w:cs="Times New Roman"/>
          <w:sz w:val="24"/>
          <w:szCs w:val="24"/>
        </w:rPr>
        <w:t xml:space="preserve"> (VARIT). Dette gir ikke innsparing i begynnelsen, men vil lønne seg på sikt. Samtidig virker det å være fornuftig for å sikre en god tjeneste både på kort og ikke minst lengre sikt.</w:t>
      </w:r>
    </w:p>
    <w:p w14:paraId="199FB4DD" w14:textId="77777777" w:rsidR="00D4265D" w:rsidRDefault="00D4265D">
      <w:pPr>
        <w:spacing w:line="240" w:lineRule="auto"/>
        <w:rPr>
          <w:rFonts w:ascii="Times New Roman" w:eastAsia="Times New Roman" w:hAnsi="Times New Roman" w:cs="Times New Roman"/>
          <w:sz w:val="24"/>
          <w:szCs w:val="24"/>
        </w:rPr>
      </w:pPr>
    </w:p>
    <w:p w14:paraId="199FB4DE"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Kommunestyrets flertall vedtok først å selge aksjer i </w:t>
      </w:r>
      <w:proofErr w:type="spellStart"/>
      <w:r>
        <w:rPr>
          <w:rFonts w:ascii="Times New Roman" w:eastAsia="Times New Roman" w:hAnsi="Times New Roman" w:cs="Times New Roman"/>
          <w:sz w:val="24"/>
          <w:szCs w:val="24"/>
        </w:rPr>
        <w:t>TrønderEnergi</w:t>
      </w:r>
      <w:proofErr w:type="spellEnd"/>
      <w:r>
        <w:rPr>
          <w:rFonts w:ascii="Times New Roman" w:eastAsia="Times New Roman" w:hAnsi="Times New Roman" w:cs="Times New Roman"/>
          <w:sz w:val="24"/>
          <w:szCs w:val="24"/>
        </w:rPr>
        <w:t xml:space="preserve"> Vekst </w:t>
      </w:r>
      <w:proofErr w:type="spellStart"/>
      <w:r>
        <w:rPr>
          <w:rFonts w:ascii="Times New Roman" w:eastAsia="Times New Roman" w:hAnsi="Times New Roman" w:cs="Times New Roman"/>
          <w:sz w:val="24"/>
          <w:szCs w:val="24"/>
        </w:rPr>
        <w:t>Holding</w:t>
      </w:r>
      <w:proofErr w:type="spellEnd"/>
      <w:r>
        <w:rPr>
          <w:rFonts w:ascii="Times New Roman" w:eastAsia="Times New Roman" w:hAnsi="Times New Roman" w:cs="Times New Roman"/>
          <w:sz w:val="24"/>
          <w:szCs w:val="24"/>
        </w:rPr>
        <w:t xml:space="preserve"> AS og deretter å bruke inntektene på kortsiktig nedbetaling av gjeld. Dette var vedtak Arbeiderpartiet mener bryter med fornuftig forvaltning av våre energiressurser. Selv om kjøper i denne runden var KLP, mener vi krafta er vår felles arv og ikke skal selges ut av offentlig kontroll. Når dette først var vedtatt var vårt ønske at disse pengene skulle investeres slik at de ga en evig avkastning inn i kommunekassa, men her var flertallet dessverre uenig.</w:t>
      </w:r>
    </w:p>
    <w:p w14:paraId="199FB4DF" w14:textId="77777777" w:rsidR="00D4265D" w:rsidRDefault="00D4265D">
      <w:pPr>
        <w:spacing w:line="240" w:lineRule="auto"/>
        <w:rPr>
          <w:rFonts w:ascii="Times New Roman" w:eastAsia="Times New Roman" w:hAnsi="Times New Roman" w:cs="Times New Roman"/>
          <w:sz w:val="24"/>
          <w:szCs w:val="24"/>
        </w:rPr>
      </w:pPr>
    </w:p>
    <w:p w14:paraId="199FB4E0"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april fulgte kommunestyregruppa opp årsmøtets vedtak i ROP-saken både i utvalg, formannskap og kommunestyre. Dette fikk ikke flertall og en gikk videre med regulering av valgte tomt. I denne prosessen har Malvik Aps representanter vært konstruktive for å påvirke valgene på tomta til et best mulig resultat, samtidig som framdriften ikke stopper. Dessverre valgte flertallet i siste møte å sende denne saken tilbake slik at framdriften nå er i uvisse.</w:t>
      </w:r>
    </w:p>
    <w:p w14:paraId="199FB4E1" w14:textId="77777777" w:rsidR="00D4265D" w:rsidRDefault="00D4265D">
      <w:pPr>
        <w:spacing w:line="240" w:lineRule="auto"/>
        <w:rPr>
          <w:rFonts w:ascii="Times New Roman" w:eastAsia="Times New Roman" w:hAnsi="Times New Roman" w:cs="Times New Roman"/>
          <w:sz w:val="24"/>
          <w:szCs w:val="24"/>
        </w:rPr>
      </w:pPr>
    </w:p>
    <w:p w14:paraId="199FB4E2"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Arbeiderpartiet fremmet et helhetlig alternativt forslag til budsjettet for 2025. Etter tilbakemelding fra medlemsmøtet la vi bl.a. inn en moderat økning av </w:t>
      </w:r>
      <w:proofErr w:type="spellStart"/>
      <w:r>
        <w:rPr>
          <w:rFonts w:ascii="Times New Roman" w:eastAsia="Times New Roman" w:hAnsi="Times New Roman" w:cs="Times New Roman"/>
          <w:sz w:val="24"/>
          <w:szCs w:val="24"/>
        </w:rPr>
        <w:t>eiemdomsskatt</w:t>
      </w:r>
      <w:proofErr w:type="spellEnd"/>
      <w:r>
        <w:rPr>
          <w:rFonts w:ascii="Times New Roman" w:eastAsia="Times New Roman" w:hAnsi="Times New Roman" w:cs="Times New Roman"/>
          <w:sz w:val="24"/>
          <w:szCs w:val="24"/>
        </w:rPr>
        <w:t xml:space="preserve">. Dette bl.a. for å sikre produksjonsmåte for mat, gatelys, gratis lokaler for aktiviteter til de under 20 år og å hindre redusert bemanning innenfor helse og oppvekst. Dette fikk vi på plass gjennom Støre-regjeringens økte tilskudd til kommunene. Noen av disse forslagene hadde også flertallet med og noen flere ble tatt inn mellom behandlingen i formannskapet og i kommunestyret. Meråpent bibliotek ble vedtatt </w:t>
      </w:r>
      <w:proofErr w:type="spellStart"/>
      <w:r>
        <w:rPr>
          <w:rFonts w:ascii="Times New Roman" w:eastAsia="Times New Roman" w:hAnsi="Times New Roman" w:cs="Times New Roman"/>
          <w:sz w:val="24"/>
          <w:szCs w:val="24"/>
        </w:rPr>
        <w:t>vha</w:t>
      </w:r>
      <w:proofErr w:type="spellEnd"/>
      <w:r>
        <w:rPr>
          <w:rFonts w:ascii="Times New Roman" w:eastAsia="Times New Roman" w:hAnsi="Times New Roman" w:cs="Times New Roman"/>
          <w:sz w:val="24"/>
          <w:szCs w:val="24"/>
        </w:rPr>
        <w:t xml:space="preserve"> en stemme fra Pensjonistpartiet slik at dette tiltaket fikk flertall.</w:t>
      </w:r>
    </w:p>
    <w:p w14:paraId="199FB4E3"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Det bekymrer kommunestyregruppa at mange av flertallets «inntektskilder» baserer seg på lette antakelser både for innsparingspotensial, men også f.eks. verdier ved salg, mens økte utgifter ofte tenkes moderert </w:t>
      </w:r>
      <w:proofErr w:type="spellStart"/>
      <w:r>
        <w:rPr>
          <w:rFonts w:ascii="Times New Roman" w:eastAsia="Times New Roman" w:hAnsi="Times New Roman" w:cs="Times New Roman"/>
          <w:sz w:val="24"/>
          <w:szCs w:val="24"/>
        </w:rPr>
        <w:t>vha</w:t>
      </w:r>
      <w:proofErr w:type="spellEnd"/>
      <w:r>
        <w:rPr>
          <w:rFonts w:ascii="Times New Roman" w:eastAsia="Times New Roman" w:hAnsi="Times New Roman" w:cs="Times New Roman"/>
          <w:sz w:val="24"/>
          <w:szCs w:val="24"/>
        </w:rPr>
        <w:t xml:space="preserve"> konkurranseutsetting.</w:t>
      </w:r>
    </w:p>
    <w:p w14:paraId="199FB4E4" w14:textId="77777777" w:rsidR="00D4265D" w:rsidRDefault="00D4265D">
      <w:pPr>
        <w:spacing w:line="240" w:lineRule="auto"/>
        <w:rPr>
          <w:rFonts w:ascii="Times New Roman" w:eastAsia="Times New Roman" w:hAnsi="Times New Roman" w:cs="Times New Roman"/>
          <w:sz w:val="24"/>
          <w:szCs w:val="24"/>
        </w:rPr>
      </w:pPr>
    </w:p>
    <w:p w14:paraId="199FB4E5"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Flertallet har ikke satt i kraft mange av sine planer ennå, men det virker som det vil være økt </w:t>
      </w:r>
      <w:proofErr w:type="gramStart"/>
      <w:r>
        <w:rPr>
          <w:rFonts w:ascii="Times New Roman" w:eastAsia="Times New Roman" w:hAnsi="Times New Roman" w:cs="Times New Roman"/>
          <w:sz w:val="24"/>
          <w:szCs w:val="24"/>
        </w:rPr>
        <w:t>fokus</w:t>
      </w:r>
      <w:proofErr w:type="gramEnd"/>
      <w:r>
        <w:rPr>
          <w:rFonts w:ascii="Times New Roman" w:eastAsia="Times New Roman" w:hAnsi="Times New Roman" w:cs="Times New Roman"/>
          <w:sz w:val="24"/>
          <w:szCs w:val="24"/>
        </w:rPr>
        <w:t xml:space="preserve"> på privatisering i tiden som kommer. Kommunedirektøren har så langt hatt mange gode saksframlegg som peker på svært lite muligheter for innsparing på flere områder, men ideologien «nå må vi prøve noe nytt» virker å være gjennomgående.</w:t>
      </w:r>
    </w:p>
    <w:p w14:paraId="199FB4E6" w14:textId="77777777" w:rsidR="00D4265D" w:rsidRDefault="00D4265D">
      <w:pPr>
        <w:spacing w:line="240" w:lineRule="auto"/>
        <w:rPr>
          <w:rFonts w:ascii="Times New Roman" w:eastAsia="Times New Roman" w:hAnsi="Times New Roman" w:cs="Times New Roman"/>
          <w:sz w:val="24"/>
          <w:szCs w:val="24"/>
        </w:rPr>
      </w:pPr>
    </w:p>
    <w:p w14:paraId="199FB4E7"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Utover vann- og avløpsanlegg har det vært liten framdrift i kommunens investeringer. Arbeiderpartiet har både støttet og fremmet alternative forslag til flertallets investeringsbudsjett, men framdriften har vært liten. Kommunestyregruppa ønsker å ha en involvering av medlemmene i 2025 for å belyse hvilke investeringer Arbeiderpartiet skal fronte i neste handlings- og økonomiplan.</w:t>
      </w:r>
    </w:p>
    <w:p w14:paraId="199FB4E8" w14:textId="77777777" w:rsidR="00D4265D" w:rsidRDefault="00D4265D">
      <w:pPr>
        <w:spacing w:line="240" w:lineRule="auto"/>
        <w:rPr>
          <w:rFonts w:ascii="Times New Roman" w:eastAsia="Times New Roman" w:hAnsi="Times New Roman" w:cs="Times New Roman"/>
          <w:sz w:val="24"/>
          <w:szCs w:val="24"/>
        </w:rPr>
      </w:pPr>
    </w:p>
    <w:p w14:paraId="199FB4E9"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Til sist vil oppstart av rullering av kommuneplanens arealdel sannsynlig starte i 2025. Dette er et viktig arbeid som krever involvering av så vel medlemmer som andre innbyggere. Det er også flere aktører som ønsker å møte kommunestyregruppa og dette vil være et viktig arbeid de kommende årene. Flertallet har stoppet flere planer som allerede er vedtatt og dette bekymrer oss både for forutsigbarhet for aktører og ikke minst de økonomiske konsekvensene for kommunen.</w:t>
      </w:r>
    </w:p>
    <w:p w14:paraId="199FB4EA" w14:textId="77777777" w:rsidR="00D4265D" w:rsidRDefault="00D4265D">
      <w:pPr>
        <w:spacing w:line="240" w:lineRule="auto"/>
        <w:rPr>
          <w:rFonts w:ascii="Times New Roman" w:eastAsia="Times New Roman" w:hAnsi="Times New Roman" w:cs="Times New Roman"/>
          <w:sz w:val="24"/>
          <w:szCs w:val="24"/>
        </w:rPr>
      </w:pPr>
    </w:p>
    <w:p w14:paraId="199FB4EB"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Ellers har flere av våre representanter markert seg med gode spørsmål og interpellasjoner som setter godt </w:t>
      </w:r>
      <w:proofErr w:type="gramStart"/>
      <w:r>
        <w:rPr>
          <w:rFonts w:ascii="Times New Roman" w:eastAsia="Times New Roman" w:hAnsi="Times New Roman" w:cs="Times New Roman"/>
          <w:sz w:val="24"/>
          <w:szCs w:val="24"/>
        </w:rPr>
        <w:t>fokus</w:t>
      </w:r>
      <w:proofErr w:type="gramEnd"/>
      <w:r>
        <w:rPr>
          <w:rFonts w:ascii="Times New Roman" w:eastAsia="Times New Roman" w:hAnsi="Times New Roman" w:cs="Times New Roman"/>
          <w:sz w:val="24"/>
          <w:szCs w:val="24"/>
        </w:rPr>
        <w:t xml:space="preserve"> på mangler som kan rettes for å gi innbyggerne bedre tjenester.</w:t>
      </w:r>
    </w:p>
    <w:p w14:paraId="199FB4EC" w14:textId="77777777" w:rsidR="00D4265D" w:rsidRDefault="00D4265D">
      <w:pPr>
        <w:spacing w:line="240" w:lineRule="auto"/>
        <w:rPr>
          <w:rFonts w:ascii="Times New Roman" w:eastAsia="Times New Roman" w:hAnsi="Times New Roman" w:cs="Times New Roman"/>
          <w:sz w:val="24"/>
          <w:szCs w:val="24"/>
        </w:rPr>
      </w:pPr>
    </w:p>
    <w:p w14:paraId="199FB4ED"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satser derfor på et godt og aktivt år videre som del av mindretallet i Malvik og ser fram til et godt samarbeid med partiets medlemmer også kommende år.</w:t>
      </w:r>
    </w:p>
    <w:p w14:paraId="199FB4EE" w14:textId="77777777" w:rsidR="00D4265D" w:rsidRDefault="00D4265D">
      <w:pPr>
        <w:spacing w:line="240" w:lineRule="auto"/>
        <w:rPr>
          <w:rFonts w:ascii="Times New Roman" w:eastAsia="Times New Roman" w:hAnsi="Times New Roman" w:cs="Times New Roman"/>
          <w:sz w:val="24"/>
          <w:szCs w:val="24"/>
        </w:rPr>
      </w:pPr>
    </w:p>
    <w:p w14:paraId="199FB4EF"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Malvik</w:t>
      </w:r>
    </w:p>
    <w:p w14:paraId="199FB4F0"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9/2-2025</w:t>
      </w:r>
    </w:p>
    <w:p w14:paraId="199FB4F1" w14:textId="77777777" w:rsidR="00D4265D" w:rsidRDefault="00D4265D">
      <w:pPr>
        <w:spacing w:line="240" w:lineRule="auto"/>
        <w:rPr>
          <w:rFonts w:ascii="Times New Roman" w:eastAsia="Times New Roman" w:hAnsi="Times New Roman" w:cs="Times New Roman"/>
          <w:sz w:val="24"/>
          <w:szCs w:val="24"/>
        </w:rPr>
      </w:pPr>
    </w:p>
    <w:p w14:paraId="199FB4F2"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Trond Hoseth</w:t>
      </w:r>
    </w:p>
    <w:p w14:paraId="199FB4F3"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Gruppeleder</w:t>
      </w:r>
    </w:p>
    <w:p w14:paraId="199FB4F4" w14:textId="77777777" w:rsidR="00D4265D" w:rsidRDefault="00D4265D">
      <w:pPr>
        <w:ind w:firstLine="720"/>
        <w:rPr>
          <w:rFonts w:ascii="Times New Roman" w:eastAsia="Times New Roman" w:hAnsi="Times New Roman" w:cs="Times New Roman"/>
          <w:sz w:val="24"/>
          <w:szCs w:val="24"/>
        </w:rPr>
      </w:pPr>
    </w:p>
    <w:p w14:paraId="199FB4F5"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Innstilling:</w:t>
      </w:r>
      <w:r>
        <w:rPr>
          <w:rFonts w:ascii="Times New Roman" w:eastAsia="Times New Roman" w:hAnsi="Times New Roman" w:cs="Times New Roman"/>
          <w:sz w:val="24"/>
          <w:szCs w:val="24"/>
        </w:rPr>
        <w:t xml:space="preserve"> Beretninga fra kommunestyregruppa vedtas. </w:t>
      </w:r>
    </w:p>
    <w:p w14:paraId="199FB4F6" w14:textId="77777777" w:rsidR="00D4265D" w:rsidRDefault="00D4265D">
      <w:pPr>
        <w:rPr>
          <w:rFonts w:ascii="Times New Roman" w:eastAsia="Times New Roman" w:hAnsi="Times New Roman" w:cs="Times New Roman"/>
          <w:sz w:val="24"/>
          <w:szCs w:val="24"/>
        </w:rPr>
      </w:pPr>
    </w:p>
    <w:p w14:paraId="199FB4F7" w14:textId="77777777" w:rsidR="00D4265D" w:rsidRDefault="00573C1A">
      <w:pPr>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3.8. </w:t>
      </w:r>
      <w:r>
        <w:rPr>
          <w:rFonts w:ascii="Times New Roman" w:eastAsia="Times New Roman" w:hAnsi="Times New Roman" w:cs="Times New Roman"/>
          <w:i/>
          <w:sz w:val="24"/>
          <w:szCs w:val="24"/>
        </w:rPr>
        <w:tab/>
        <w:t xml:space="preserve">Malvik Arbeiderparti </w:t>
      </w:r>
    </w:p>
    <w:p w14:paraId="199FB4F8"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Årsberetning for Malvik Arbeiderparti 2024</w:t>
      </w:r>
    </w:p>
    <w:p w14:paraId="199FB4F9"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Styret har hatt følgende sammensetning siden årsmøtet 14.februar 2024:  </w:t>
      </w:r>
    </w:p>
    <w:p w14:paraId="199FB4FA"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Leder: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Randi Rasmussen</w:t>
      </w:r>
    </w:p>
    <w:p w14:paraId="199FB4FB"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Nestleder: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 Arne Fosmo</w:t>
      </w:r>
    </w:p>
    <w:p w14:paraId="199FB4FC"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Sekretær: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Rolf Martin Krey</w:t>
      </w:r>
    </w:p>
    <w:p w14:paraId="199FB4FD"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Kasserer: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Jahn Harry Kristiansen</w:t>
      </w:r>
    </w:p>
    <w:p w14:paraId="199FB4FE"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Medlemsansvarlig:</w:t>
      </w:r>
      <w:r>
        <w:rPr>
          <w:rFonts w:ascii="Times New Roman" w:eastAsia="Times New Roman" w:hAnsi="Times New Roman" w:cs="Times New Roman"/>
          <w:sz w:val="24"/>
          <w:szCs w:val="24"/>
        </w:rPr>
        <w:tab/>
        <w:t>Laila Bøkestad Nilsen</w:t>
      </w:r>
    </w:p>
    <w:p w14:paraId="199FB4FF"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Kvinnekontakt:</w:t>
      </w:r>
      <w:r>
        <w:rPr>
          <w:rFonts w:ascii="Times New Roman" w:eastAsia="Times New Roman" w:hAnsi="Times New Roman" w:cs="Times New Roman"/>
          <w:sz w:val="24"/>
          <w:szCs w:val="24"/>
        </w:rPr>
        <w:tab/>
        <w:t>Kristine Fosmo Holden</w:t>
      </w:r>
    </w:p>
    <w:p w14:paraId="199FB500"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Styremedlem: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Terje Talsnes</w:t>
      </w:r>
    </w:p>
    <w:p w14:paraId="199FB501"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1.vara: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Matz Ulstad</w:t>
      </w:r>
    </w:p>
    <w:p w14:paraId="199FB502"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2.vara: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Kjersti Garnes Overvik</w:t>
      </w:r>
    </w:p>
    <w:p w14:paraId="199FB503"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3.vara: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Ole Ivar Nydal</w:t>
      </w:r>
    </w:p>
    <w:p w14:paraId="199FB504"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Rep fra MAL: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Randi Hansen</w:t>
      </w:r>
    </w:p>
    <w:p w14:paraId="199FB505"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Rep fra HAL: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Anniken Refseth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99FB506"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 fra AUF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Elias Olufsen</w:t>
      </w:r>
    </w:p>
    <w:p w14:paraId="199FB507"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Tiltredende: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Gruppeleder Trond Hoseth </w:t>
      </w:r>
    </w:p>
    <w:p w14:paraId="199FB508" w14:textId="77777777" w:rsidR="00D4265D" w:rsidRDefault="00D4265D">
      <w:pPr>
        <w:rPr>
          <w:rFonts w:ascii="Times New Roman" w:eastAsia="Times New Roman" w:hAnsi="Times New Roman" w:cs="Times New Roman"/>
          <w:sz w:val="24"/>
          <w:szCs w:val="24"/>
        </w:rPr>
      </w:pPr>
    </w:p>
    <w:p w14:paraId="199FB509"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ble en del nye personer som tiltrådte styret etter årsmøtet. Første styremøte ble brukt til å diskutere arbeidsform og til å konstituere seg. Arbeidsutvalget i styret har bestått av leder, nestleder og sekretær og har hatt representanter fra begge arbeiderlagene. Styret har avholdt 11 styremøter og 5 medlemsmøter i perioden. Det har vært stor møteaktivitet i partiet denne perioden og det må spesielt nevnes de tre medlemsmøtene som behandlet valg av kandidater til stortingslista. Det er ikke til å legge </w:t>
      </w:r>
      <w:r>
        <w:rPr>
          <w:rFonts w:ascii="Times New Roman" w:eastAsia="Times New Roman" w:hAnsi="Times New Roman" w:cs="Times New Roman"/>
          <w:sz w:val="24"/>
          <w:szCs w:val="24"/>
        </w:rPr>
        <w:t>skjul på at det har vært til dels kraftig uenigheter om valg av kandidater til stortingslista fra sørdelen av Trøndelag. Den 13.11.24 ble den endelige lista fra Malvik Arbeiderparti vedtatt. Denne saken engasjerte mange medlemmer og det var stort oppmøte på alle møtene som omhandlet nominasjon.</w:t>
      </w:r>
    </w:p>
    <w:p w14:paraId="199FB50A" w14:textId="77777777" w:rsidR="00D4265D" w:rsidRDefault="00D4265D">
      <w:pPr>
        <w:rPr>
          <w:rFonts w:ascii="Times New Roman" w:eastAsia="Times New Roman" w:hAnsi="Times New Roman" w:cs="Times New Roman"/>
          <w:sz w:val="24"/>
          <w:szCs w:val="24"/>
        </w:rPr>
      </w:pPr>
    </w:p>
    <w:p w14:paraId="199FB50B" w14:textId="77777777" w:rsidR="00D4265D" w:rsidRDefault="00D4265D">
      <w:pPr>
        <w:rPr>
          <w:rFonts w:ascii="Times New Roman" w:eastAsia="Times New Roman" w:hAnsi="Times New Roman" w:cs="Times New Roman"/>
          <w:sz w:val="24"/>
          <w:szCs w:val="24"/>
        </w:rPr>
      </w:pPr>
    </w:p>
    <w:p w14:paraId="199FB50C"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Representasjon</w:t>
      </w:r>
    </w:p>
    <w:p w14:paraId="199FB50D"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Malvik AP har i 2024 vært representert i flere styre/utvalg i Trøndelag AP:</w:t>
      </w:r>
    </w:p>
    <w:p w14:paraId="199FB50E"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Kristin </w:t>
      </w:r>
      <w:proofErr w:type="spellStart"/>
      <w:r>
        <w:rPr>
          <w:rFonts w:ascii="Times New Roman" w:eastAsia="Times New Roman" w:hAnsi="Times New Roman" w:cs="Times New Roman"/>
          <w:sz w:val="24"/>
          <w:szCs w:val="24"/>
        </w:rPr>
        <w:t>Nybrodahl</w:t>
      </w:r>
      <w:proofErr w:type="spellEnd"/>
      <w:r>
        <w:rPr>
          <w:rFonts w:ascii="Times New Roman" w:eastAsia="Times New Roman" w:hAnsi="Times New Roman" w:cs="Times New Roman"/>
          <w:sz w:val="24"/>
          <w:szCs w:val="24"/>
        </w:rPr>
        <w:t xml:space="preserve"> er medlemsansvarlig i fylkesstyret</w:t>
      </w:r>
    </w:p>
    <w:p w14:paraId="199FB50F"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Laila Bøkestad Nilsen har vært medlem av medlemsutvalget</w:t>
      </w:r>
    </w:p>
    <w:p w14:paraId="199FB510"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Kristine Fosmo Holden har vært medlem av kvinnenettverket </w:t>
      </w:r>
    </w:p>
    <w:p w14:paraId="199FB511"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Liv Aksnes har vært medlem av seniornettverket</w:t>
      </w:r>
    </w:p>
    <w:p w14:paraId="199FB512" w14:textId="77777777" w:rsidR="00D4265D" w:rsidRDefault="00D4265D">
      <w:pPr>
        <w:rPr>
          <w:rFonts w:ascii="Times New Roman" w:eastAsia="Times New Roman" w:hAnsi="Times New Roman" w:cs="Times New Roman"/>
          <w:sz w:val="24"/>
          <w:szCs w:val="24"/>
        </w:rPr>
      </w:pPr>
    </w:p>
    <w:p w14:paraId="199FB513"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Alle ovenfornevnte har hatt god aktivitet gjennom perioden.</w:t>
      </w:r>
    </w:p>
    <w:p w14:paraId="199FB514" w14:textId="77777777" w:rsidR="00D4265D" w:rsidRDefault="00D4265D">
      <w:pPr>
        <w:rPr>
          <w:rFonts w:ascii="Times New Roman" w:eastAsia="Times New Roman" w:hAnsi="Times New Roman" w:cs="Times New Roman"/>
          <w:sz w:val="24"/>
          <w:szCs w:val="24"/>
        </w:rPr>
      </w:pPr>
    </w:p>
    <w:p w14:paraId="199FB515"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Vi var godt representert på fylkesårsmøtet 2024 med følgende delegater:</w:t>
      </w:r>
    </w:p>
    <w:p w14:paraId="199FB516"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Randi Rasmussen, Laila Bøkestad Nilsen, Jo Arne Fosmo, Randi Hansen, Espen Holde, </w:t>
      </w:r>
      <w:proofErr w:type="spellStart"/>
      <w:r>
        <w:rPr>
          <w:rFonts w:ascii="Times New Roman" w:eastAsia="Times New Roman" w:hAnsi="Times New Roman" w:cs="Times New Roman"/>
          <w:sz w:val="24"/>
          <w:szCs w:val="24"/>
        </w:rPr>
        <w:t>Lizbeth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Bryøen</w:t>
      </w:r>
      <w:proofErr w:type="spellEnd"/>
      <w:r>
        <w:rPr>
          <w:rFonts w:ascii="Times New Roman" w:eastAsia="Times New Roman" w:hAnsi="Times New Roman" w:cs="Times New Roman"/>
          <w:sz w:val="24"/>
          <w:szCs w:val="24"/>
        </w:rPr>
        <w:t xml:space="preserve">, Kristin </w:t>
      </w:r>
      <w:proofErr w:type="spellStart"/>
      <w:r>
        <w:rPr>
          <w:rFonts w:ascii="Times New Roman" w:eastAsia="Times New Roman" w:hAnsi="Times New Roman" w:cs="Times New Roman"/>
          <w:sz w:val="24"/>
          <w:szCs w:val="24"/>
        </w:rPr>
        <w:t>Nybrodahl</w:t>
      </w:r>
      <w:proofErr w:type="spellEnd"/>
      <w:r>
        <w:rPr>
          <w:rFonts w:ascii="Times New Roman" w:eastAsia="Times New Roman" w:hAnsi="Times New Roman" w:cs="Times New Roman"/>
          <w:sz w:val="24"/>
          <w:szCs w:val="24"/>
        </w:rPr>
        <w:t>, Jahn Harry Kristiansen og Frank Pedersen.</w:t>
      </w:r>
    </w:p>
    <w:p w14:paraId="199FB517"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Interessant og godt møte hvor flere av våre forslag ble samordnet med andre likelydende forslag og som ble vedtatt. Flere av våre delegater hadde ordet under møtet og Kristine var godt representert fra AUF.</w:t>
      </w:r>
    </w:p>
    <w:p w14:paraId="199FB518" w14:textId="77777777" w:rsidR="00D4265D" w:rsidRDefault="00D4265D">
      <w:pPr>
        <w:rPr>
          <w:rFonts w:ascii="Times New Roman" w:eastAsia="Times New Roman" w:hAnsi="Times New Roman" w:cs="Times New Roman"/>
          <w:sz w:val="24"/>
          <w:szCs w:val="24"/>
        </w:rPr>
      </w:pPr>
    </w:p>
    <w:p w14:paraId="199FB519"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Randi Rasmussen og Jo Arne Fosmo har vært delegater på to representantskapsmøter i perioden.</w:t>
      </w:r>
    </w:p>
    <w:p w14:paraId="199FB51A" w14:textId="77777777" w:rsidR="00D4265D" w:rsidRDefault="00D4265D">
      <w:pPr>
        <w:rPr>
          <w:rFonts w:ascii="Times New Roman" w:eastAsia="Times New Roman" w:hAnsi="Times New Roman" w:cs="Times New Roman"/>
          <w:sz w:val="24"/>
          <w:szCs w:val="24"/>
        </w:rPr>
      </w:pPr>
    </w:p>
    <w:p w14:paraId="199FB51B"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I mars 24 hadde vi besøk av Fylkestingsgruppa til Arbeiderpartiet. Vi besøkte Malvik Videregående skole, Vikhammer Barnehage og fryselageret på Sveberg. Det var spesielt viktig å få drøftinger med videregående skole.  Kun en uke etter valget i fjor høst slapp fylkesdirektøren for utdanning et dramatisk forslag på ny tilbudsstruktur i Trøndelag noe Arbeiderpartiet gikk kraftig imot.</w:t>
      </w:r>
    </w:p>
    <w:p w14:paraId="199FB51C" w14:textId="77777777" w:rsidR="00D4265D" w:rsidRDefault="00D4265D">
      <w:pPr>
        <w:rPr>
          <w:rFonts w:ascii="Times New Roman" w:eastAsia="Times New Roman" w:hAnsi="Times New Roman" w:cs="Times New Roman"/>
          <w:sz w:val="24"/>
          <w:szCs w:val="24"/>
        </w:rPr>
      </w:pPr>
    </w:p>
    <w:p w14:paraId="199FB51D"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Flere medlemmer har deltatt på kurs i politikk og organisasjon hvor Trondheim AP står som hovedarrangør og Malvik og Skaun som medarrangører.</w:t>
      </w:r>
    </w:p>
    <w:p w14:paraId="199FB51E"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Malvik Arbeiderparti, sammen med flere kommuner, ble invitert fra Trondheim Arbeiderparti til å delta i arbeidet med å utforme forslag til partiprogrammet. Det var flere fra Malvik AP som deltok i arbeidet.</w:t>
      </w:r>
    </w:p>
    <w:p w14:paraId="6B612015" w14:textId="77777777" w:rsidR="003334CD" w:rsidRDefault="003334CD">
      <w:pPr>
        <w:rPr>
          <w:rFonts w:ascii="Times New Roman" w:eastAsia="Times New Roman" w:hAnsi="Times New Roman" w:cs="Times New Roman"/>
          <w:sz w:val="24"/>
          <w:szCs w:val="24"/>
        </w:rPr>
      </w:pPr>
    </w:p>
    <w:p w14:paraId="199FB51F"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Malvik Arbeiderparti har inngått formell avtale med Fagforbundet Malvik avd.360 om faglig politisk samarbeid og organisering av dette arbeidet. Det har vært godt fagligpolitisk samarbeid før også, men nå nedfelt i felles avtale. Vi har hatt flere møter hvor viktige saker for ansatte har blitt drøftet.</w:t>
      </w:r>
    </w:p>
    <w:p w14:paraId="37E91F75" w14:textId="77777777" w:rsidR="003334CD" w:rsidRDefault="003334CD">
      <w:pPr>
        <w:rPr>
          <w:rFonts w:ascii="Times New Roman" w:eastAsia="Times New Roman" w:hAnsi="Times New Roman" w:cs="Times New Roman"/>
          <w:sz w:val="24"/>
          <w:szCs w:val="24"/>
        </w:rPr>
      </w:pPr>
    </w:p>
    <w:p w14:paraId="199FB520"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Tidlig i fjor høst fikk vi tilbud fra Arbeiderpartiet sentralt om å delta i opposisjonsprosjektet. Dette var et tilbud til kommunene som mistet flertallet ved kommunevalget. Det meste av kurset går på teams med noen få samlinger. Spennende og lærerikt så langt og kurset vil gå fram mot kommunevalget.</w:t>
      </w:r>
    </w:p>
    <w:p w14:paraId="199FB521" w14:textId="77777777" w:rsidR="00D4265D" w:rsidRDefault="00D4265D">
      <w:pPr>
        <w:rPr>
          <w:rFonts w:ascii="Times New Roman" w:eastAsia="Times New Roman" w:hAnsi="Times New Roman" w:cs="Times New Roman"/>
          <w:sz w:val="24"/>
          <w:szCs w:val="24"/>
        </w:rPr>
      </w:pPr>
    </w:p>
    <w:p w14:paraId="199FB522"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Medlemmer i Malvik Arbeiderparti</w:t>
      </w:r>
    </w:p>
    <w:p w14:paraId="199FB523"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Malvik Arbeiderparti står registrert med 238 aktive medlemmer. Det er det samme antallet som året før. Det er viktig å starte arbeidet med rekruttering på en systematisk måte og å utarbeide og fastsette mål for arbeidet.</w:t>
      </w:r>
    </w:p>
    <w:p w14:paraId="199FB524" w14:textId="77777777" w:rsidR="00D4265D" w:rsidRDefault="00D4265D">
      <w:pPr>
        <w:rPr>
          <w:rFonts w:ascii="Times New Roman" w:eastAsia="Times New Roman" w:hAnsi="Times New Roman" w:cs="Times New Roman"/>
          <w:b/>
          <w:sz w:val="24"/>
          <w:szCs w:val="24"/>
        </w:rPr>
      </w:pPr>
    </w:p>
    <w:p w14:paraId="199FB525"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Møter</w:t>
      </w:r>
    </w:p>
    <w:p w14:paraId="199FB526"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Styremøter: Som nevnt har vi gjennomført 11 styremøter og alle varamedlemmer har vært invitert til alle møtene. Gruppeleder har vært invitert som tiltredende til møtene. </w:t>
      </w:r>
    </w:p>
    <w:p w14:paraId="199FB527"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Arbeidsutvalget (AU) bestående av leder, nestleder og sekretær, har hatt jevnlige møter både i forkant av styremøter og innimellom hyppigere enn styremøtene tilsier.</w:t>
      </w:r>
    </w:p>
    <w:p w14:paraId="199FB528" w14:textId="77777777" w:rsidR="00D4265D" w:rsidRDefault="00D4265D">
      <w:pPr>
        <w:rPr>
          <w:rFonts w:ascii="Times New Roman" w:eastAsia="Times New Roman" w:hAnsi="Times New Roman" w:cs="Times New Roman"/>
          <w:sz w:val="24"/>
          <w:szCs w:val="24"/>
        </w:rPr>
      </w:pPr>
    </w:p>
    <w:p w14:paraId="1391E803" w14:textId="77777777" w:rsidR="009F276D" w:rsidRPr="00E03368" w:rsidRDefault="00573C1A">
      <w:pPr>
        <w:rPr>
          <w:rFonts w:ascii="Times New Roman" w:eastAsia="Times New Roman" w:hAnsi="Times New Roman" w:cs="Times New Roman"/>
          <w:b/>
          <w:bCs/>
          <w:sz w:val="24"/>
          <w:szCs w:val="24"/>
        </w:rPr>
      </w:pPr>
      <w:r w:rsidRPr="00E03368">
        <w:rPr>
          <w:rFonts w:ascii="Times New Roman" w:eastAsia="Times New Roman" w:hAnsi="Times New Roman" w:cs="Times New Roman"/>
          <w:b/>
          <w:bCs/>
          <w:sz w:val="24"/>
          <w:szCs w:val="24"/>
        </w:rPr>
        <w:t>Saker som styret har jobbet med i perioden har blant annet vært:</w:t>
      </w:r>
    </w:p>
    <w:p w14:paraId="6376A60C" w14:textId="77777777" w:rsidR="009F276D" w:rsidRDefault="00573C1A" w:rsidP="009F276D">
      <w:pPr>
        <w:pStyle w:val="Listeavsnitt"/>
        <w:numPr>
          <w:ilvl w:val="0"/>
          <w:numId w:val="19"/>
        </w:numPr>
        <w:rPr>
          <w:rFonts w:ascii="Times New Roman" w:eastAsia="Times New Roman" w:hAnsi="Times New Roman" w:cs="Times New Roman"/>
          <w:sz w:val="24"/>
          <w:szCs w:val="24"/>
        </w:rPr>
      </w:pPr>
      <w:r w:rsidRPr="009F276D">
        <w:rPr>
          <w:rFonts w:ascii="Times New Roman" w:eastAsia="Times New Roman" w:hAnsi="Times New Roman" w:cs="Times New Roman"/>
          <w:sz w:val="24"/>
          <w:szCs w:val="24"/>
        </w:rPr>
        <w:t xml:space="preserve">Evaluering i etterkant av valget </w:t>
      </w:r>
    </w:p>
    <w:p w14:paraId="713A27E2" w14:textId="77777777" w:rsidR="009F276D" w:rsidRDefault="00573C1A" w:rsidP="009F276D">
      <w:pPr>
        <w:pStyle w:val="Listeavsnitt"/>
        <w:numPr>
          <w:ilvl w:val="0"/>
          <w:numId w:val="19"/>
        </w:numPr>
        <w:rPr>
          <w:rFonts w:ascii="Times New Roman" w:eastAsia="Times New Roman" w:hAnsi="Times New Roman" w:cs="Times New Roman"/>
          <w:sz w:val="24"/>
          <w:szCs w:val="24"/>
        </w:rPr>
      </w:pPr>
      <w:r w:rsidRPr="009F276D">
        <w:rPr>
          <w:rFonts w:ascii="Times New Roman" w:eastAsia="Times New Roman" w:hAnsi="Times New Roman" w:cs="Times New Roman"/>
          <w:sz w:val="24"/>
          <w:szCs w:val="24"/>
        </w:rPr>
        <w:t xml:space="preserve">Oppfølging av årsmøteforslag fra 2024 </w:t>
      </w:r>
    </w:p>
    <w:p w14:paraId="734A1F7E" w14:textId="77777777" w:rsidR="009F276D" w:rsidRDefault="00573C1A" w:rsidP="009F276D">
      <w:pPr>
        <w:pStyle w:val="Listeavsnitt"/>
        <w:numPr>
          <w:ilvl w:val="0"/>
          <w:numId w:val="19"/>
        </w:numPr>
        <w:rPr>
          <w:rFonts w:ascii="Times New Roman" w:eastAsia="Times New Roman" w:hAnsi="Times New Roman" w:cs="Times New Roman"/>
          <w:sz w:val="24"/>
          <w:szCs w:val="24"/>
        </w:rPr>
      </w:pPr>
      <w:r w:rsidRPr="009F276D">
        <w:rPr>
          <w:rFonts w:ascii="Times New Roman" w:eastAsia="Times New Roman" w:hAnsi="Times New Roman" w:cs="Times New Roman"/>
          <w:sz w:val="24"/>
          <w:szCs w:val="24"/>
        </w:rPr>
        <w:t>Oppfølging og gruppearbeid sammen med medlemmer på Sveberg</w:t>
      </w:r>
    </w:p>
    <w:p w14:paraId="1DB2A883" w14:textId="77777777" w:rsidR="009F276D" w:rsidRDefault="00573C1A" w:rsidP="009F276D">
      <w:pPr>
        <w:pStyle w:val="Listeavsnitt"/>
        <w:numPr>
          <w:ilvl w:val="0"/>
          <w:numId w:val="19"/>
        </w:numPr>
        <w:rPr>
          <w:rFonts w:ascii="Times New Roman" w:eastAsia="Times New Roman" w:hAnsi="Times New Roman" w:cs="Times New Roman"/>
          <w:sz w:val="24"/>
          <w:szCs w:val="24"/>
        </w:rPr>
      </w:pPr>
      <w:r w:rsidRPr="009F276D">
        <w:rPr>
          <w:rFonts w:ascii="Times New Roman" w:eastAsia="Times New Roman" w:hAnsi="Times New Roman" w:cs="Times New Roman"/>
          <w:sz w:val="24"/>
          <w:szCs w:val="24"/>
        </w:rPr>
        <w:t>Kommunikasjon/kommunikasjonsgruppen</w:t>
      </w:r>
    </w:p>
    <w:p w14:paraId="378635A5" w14:textId="77777777" w:rsidR="009F276D" w:rsidRDefault="00573C1A" w:rsidP="009F276D">
      <w:pPr>
        <w:pStyle w:val="Listeavsnitt"/>
        <w:numPr>
          <w:ilvl w:val="0"/>
          <w:numId w:val="19"/>
        </w:numPr>
        <w:rPr>
          <w:rFonts w:ascii="Times New Roman" w:eastAsia="Times New Roman" w:hAnsi="Times New Roman" w:cs="Times New Roman"/>
          <w:sz w:val="24"/>
          <w:szCs w:val="24"/>
        </w:rPr>
      </w:pPr>
      <w:r w:rsidRPr="009F276D">
        <w:rPr>
          <w:rFonts w:ascii="Times New Roman" w:eastAsia="Times New Roman" w:hAnsi="Times New Roman" w:cs="Times New Roman"/>
          <w:sz w:val="24"/>
          <w:szCs w:val="24"/>
        </w:rPr>
        <w:t xml:space="preserve">Planlegging og gjennomføring av høstkampanjen </w:t>
      </w:r>
    </w:p>
    <w:p w14:paraId="2FFF5CEE" w14:textId="77777777" w:rsidR="009F276D" w:rsidRDefault="00573C1A" w:rsidP="009F276D">
      <w:pPr>
        <w:pStyle w:val="Listeavsnitt"/>
        <w:numPr>
          <w:ilvl w:val="0"/>
          <w:numId w:val="19"/>
        </w:numPr>
        <w:rPr>
          <w:rFonts w:ascii="Times New Roman" w:eastAsia="Times New Roman" w:hAnsi="Times New Roman" w:cs="Times New Roman"/>
          <w:sz w:val="24"/>
          <w:szCs w:val="24"/>
        </w:rPr>
      </w:pPr>
      <w:r w:rsidRPr="009F276D">
        <w:rPr>
          <w:rFonts w:ascii="Times New Roman" w:eastAsia="Times New Roman" w:hAnsi="Times New Roman" w:cs="Times New Roman"/>
          <w:sz w:val="24"/>
          <w:szCs w:val="24"/>
        </w:rPr>
        <w:t>Nominasjonsprosessen</w:t>
      </w:r>
      <w:r w:rsidRPr="009F276D">
        <w:rPr>
          <w:rFonts w:ascii="Times New Roman" w:eastAsia="Times New Roman" w:hAnsi="Times New Roman" w:cs="Times New Roman"/>
          <w:sz w:val="24"/>
          <w:szCs w:val="24"/>
        </w:rPr>
        <w:tab/>
      </w:r>
    </w:p>
    <w:p w14:paraId="7E9A9F12" w14:textId="77777777" w:rsidR="005D43AA" w:rsidRDefault="00573C1A" w:rsidP="005D43AA">
      <w:pPr>
        <w:pStyle w:val="Listeavsnitt"/>
        <w:numPr>
          <w:ilvl w:val="0"/>
          <w:numId w:val="19"/>
        </w:numPr>
        <w:rPr>
          <w:rFonts w:ascii="Times New Roman" w:eastAsia="Times New Roman" w:hAnsi="Times New Roman" w:cs="Times New Roman"/>
          <w:sz w:val="24"/>
          <w:szCs w:val="24"/>
        </w:rPr>
      </w:pPr>
      <w:r w:rsidRPr="009F276D">
        <w:rPr>
          <w:rFonts w:ascii="Times New Roman" w:eastAsia="Times New Roman" w:hAnsi="Times New Roman" w:cs="Times New Roman"/>
          <w:sz w:val="24"/>
          <w:szCs w:val="24"/>
        </w:rPr>
        <w:t>Kommunens kritiske økonomiske situasjon</w:t>
      </w:r>
      <w:r w:rsidRPr="009F276D">
        <w:rPr>
          <w:rFonts w:ascii="Times New Roman" w:eastAsia="Times New Roman" w:hAnsi="Times New Roman" w:cs="Times New Roman"/>
          <w:sz w:val="24"/>
          <w:szCs w:val="24"/>
        </w:rPr>
        <w:tab/>
      </w:r>
    </w:p>
    <w:p w14:paraId="7355144E" w14:textId="77777777" w:rsidR="005D43AA" w:rsidRDefault="005D43AA" w:rsidP="005D43AA">
      <w:pPr>
        <w:pStyle w:val="Listeavsnitt"/>
        <w:rPr>
          <w:rFonts w:ascii="Times New Roman" w:eastAsia="Times New Roman" w:hAnsi="Times New Roman" w:cs="Times New Roman"/>
          <w:sz w:val="24"/>
          <w:szCs w:val="24"/>
        </w:rPr>
      </w:pPr>
    </w:p>
    <w:p w14:paraId="30A78CA3" w14:textId="289AA3EF" w:rsidR="005D43AA" w:rsidRPr="00E03368" w:rsidRDefault="00573C1A" w:rsidP="00E03368">
      <w:pPr>
        <w:rPr>
          <w:rFonts w:ascii="Times New Roman" w:eastAsia="Times New Roman" w:hAnsi="Times New Roman" w:cs="Times New Roman"/>
          <w:b/>
          <w:bCs/>
          <w:sz w:val="24"/>
          <w:szCs w:val="24"/>
        </w:rPr>
      </w:pPr>
      <w:proofErr w:type="spellStart"/>
      <w:r w:rsidRPr="00E03368">
        <w:rPr>
          <w:rFonts w:ascii="Times New Roman" w:eastAsia="Times New Roman" w:hAnsi="Times New Roman" w:cs="Times New Roman"/>
          <w:b/>
          <w:bCs/>
          <w:sz w:val="24"/>
          <w:szCs w:val="24"/>
        </w:rPr>
        <w:t>Kommunestyresaker</w:t>
      </w:r>
      <w:proofErr w:type="spellEnd"/>
      <w:r w:rsidRPr="00E03368">
        <w:rPr>
          <w:rFonts w:ascii="Times New Roman" w:eastAsia="Times New Roman" w:hAnsi="Times New Roman" w:cs="Times New Roman"/>
          <w:b/>
          <w:bCs/>
          <w:sz w:val="24"/>
          <w:szCs w:val="24"/>
        </w:rPr>
        <w:t xml:space="preserve"> </w:t>
      </w:r>
      <w:r w:rsidR="00E03368" w:rsidRPr="00E03368">
        <w:rPr>
          <w:rFonts w:ascii="Times New Roman" w:eastAsia="Times New Roman" w:hAnsi="Times New Roman" w:cs="Times New Roman"/>
          <w:b/>
          <w:bCs/>
          <w:sz w:val="24"/>
          <w:szCs w:val="24"/>
        </w:rPr>
        <w:t>–</w:t>
      </w:r>
      <w:r w:rsidRPr="00E03368">
        <w:rPr>
          <w:rFonts w:ascii="Times New Roman" w:eastAsia="Times New Roman" w:hAnsi="Times New Roman" w:cs="Times New Roman"/>
          <w:b/>
          <w:bCs/>
          <w:sz w:val="24"/>
          <w:szCs w:val="24"/>
        </w:rPr>
        <w:t xml:space="preserve"> bl</w:t>
      </w:r>
      <w:r w:rsidR="00E03368" w:rsidRPr="00E03368">
        <w:rPr>
          <w:rFonts w:ascii="Times New Roman" w:eastAsia="Times New Roman" w:hAnsi="Times New Roman" w:cs="Times New Roman"/>
          <w:b/>
          <w:bCs/>
          <w:sz w:val="24"/>
          <w:szCs w:val="24"/>
        </w:rPr>
        <w:t>ant annet:</w:t>
      </w:r>
    </w:p>
    <w:p w14:paraId="27CC1E33" w14:textId="77777777" w:rsidR="00E03368" w:rsidRDefault="00573C1A" w:rsidP="00E03368">
      <w:pPr>
        <w:pStyle w:val="Listeavsnitt"/>
        <w:numPr>
          <w:ilvl w:val="0"/>
          <w:numId w:val="19"/>
        </w:numPr>
        <w:rPr>
          <w:rFonts w:ascii="Times New Roman" w:eastAsia="Times New Roman" w:hAnsi="Times New Roman" w:cs="Times New Roman"/>
          <w:sz w:val="24"/>
          <w:szCs w:val="24"/>
        </w:rPr>
      </w:pPr>
      <w:r w:rsidRPr="005D43AA">
        <w:rPr>
          <w:rFonts w:ascii="Times New Roman" w:eastAsia="Times New Roman" w:hAnsi="Times New Roman" w:cs="Times New Roman"/>
          <w:sz w:val="24"/>
          <w:szCs w:val="24"/>
        </w:rPr>
        <w:t>ROP-boliger</w:t>
      </w:r>
    </w:p>
    <w:p w14:paraId="44CBD574" w14:textId="77777777" w:rsidR="00E03368" w:rsidRDefault="00573C1A" w:rsidP="00E03368">
      <w:pPr>
        <w:pStyle w:val="Listeavsnitt"/>
        <w:numPr>
          <w:ilvl w:val="0"/>
          <w:numId w:val="19"/>
        </w:numPr>
        <w:rPr>
          <w:rFonts w:ascii="Times New Roman" w:eastAsia="Times New Roman" w:hAnsi="Times New Roman" w:cs="Times New Roman"/>
          <w:sz w:val="24"/>
          <w:szCs w:val="24"/>
        </w:rPr>
      </w:pPr>
      <w:r w:rsidRPr="00E03368">
        <w:rPr>
          <w:rFonts w:ascii="Times New Roman" w:eastAsia="Times New Roman" w:hAnsi="Times New Roman" w:cs="Times New Roman"/>
          <w:sz w:val="24"/>
          <w:szCs w:val="24"/>
        </w:rPr>
        <w:t xml:space="preserve">E6 – utbyggingen </w:t>
      </w:r>
    </w:p>
    <w:p w14:paraId="3EBC3B96" w14:textId="77777777" w:rsidR="00E03368" w:rsidRDefault="00573C1A" w:rsidP="00E03368">
      <w:pPr>
        <w:pStyle w:val="Listeavsnitt"/>
        <w:numPr>
          <w:ilvl w:val="0"/>
          <w:numId w:val="19"/>
        </w:numPr>
        <w:rPr>
          <w:rFonts w:ascii="Times New Roman" w:eastAsia="Times New Roman" w:hAnsi="Times New Roman" w:cs="Times New Roman"/>
          <w:sz w:val="24"/>
          <w:szCs w:val="24"/>
        </w:rPr>
      </w:pPr>
      <w:r w:rsidRPr="00E03368">
        <w:rPr>
          <w:rFonts w:ascii="Times New Roman" w:eastAsia="Times New Roman" w:hAnsi="Times New Roman" w:cs="Times New Roman"/>
          <w:sz w:val="24"/>
          <w:szCs w:val="24"/>
        </w:rPr>
        <w:t>Utbyggingen på Vikhammerstrand og etablering av butikk</w:t>
      </w:r>
    </w:p>
    <w:p w14:paraId="47D17936" w14:textId="77777777" w:rsidR="00E03368" w:rsidRDefault="00573C1A" w:rsidP="00E03368">
      <w:pPr>
        <w:pStyle w:val="Listeavsnitt"/>
        <w:numPr>
          <w:ilvl w:val="0"/>
          <w:numId w:val="19"/>
        </w:numPr>
        <w:rPr>
          <w:rFonts w:ascii="Times New Roman" w:eastAsia="Times New Roman" w:hAnsi="Times New Roman" w:cs="Times New Roman"/>
          <w:sz w:val="24"/>
          <w:szCs w:val="24"/>
        </w:rPr>
      </w:pPr>
      <w:r w:rsidRPr="00E03368">
        <w:rPr>
          <w:rFonts w:ascii="Times New Roman" w:eastAsia="Times New Roman" w:hAnsi="Times New Roman" w:cs="Times New Roman"/>
          <w:sz w:val="24"/>
          <w:szCs w:val="24"/>
        </w:rPr>
        <w:t>Klubbhuset på Viksletta</w:t>
      </w:r>
    </w:p>
    <w:p w14:paraId="6E3869CA" w14:textId="77777777" w:rsidR="00E03368" w:rsidRDefault="00573C1A" w:rsidP="00E03368">
      <w:pPr>
        <w:pStyle w:val="Listeavsnitt"/>
        <w:numPr>
          <w:ilvl w:val="0"/>
          <w:numId w:val="19"/>
        </w:numPr>
        <w:rPr>
          <w:rFonts w:ascii="Times New Roman" w:eastAsia="Times New Roman" w:hAnsi="Times New Roman" w:cs="Times New Roman"/>
          <w:sz w:val="24"/>
          <w:szCs w:val="24"/>
        </w:rPr>
      </w:pPr>
      <w:r w:rsidRPr="00E03368">
        <w:rPr>
          <w:rFonts w:ascii="Times New Roman" w:eastAsia="Times New Roman" w:hAnsi="Times New Roman" w:cs="Times New Roman"/>
          <w:sz w:val="24"/>
          <w:szCs w:val="24"/>
        </w:rPr>
        <w:t>Barnehagesituasjonen Sandfjæra</w:t>
      </w:r>
    </w:p>
    <w:p w14:paraId="54E680AD" w14:textId="77777777" w:rsidR="00E03368" w:rsidRDefault="00573C1A" w:rsidP="00E03368">
      <w:pPr>
        <w:pStyle w:val="Listeavsnitt"/>
        <w:numPr>
          <w:ilvl w:val="0"/>
          <w:numId w:val="19"/>
        </w:numPr>
        <w:rPr>
          <w:rFonts w:ascii="Times New Roman" w:eastAsia="Times New Roman" w:hAnsi="Times New Roman" w:cs="Times New Roman"/>
          <w:sz w:val="24"/>
          <w:szCs w:val="24"/>
        </w:rPr>
      </w:pPr>
      <w:r w:rsidRPr="00E03368">
        <w:rPr>
          <w:rFonts w:ascii="Times New Roman" w:eastAsia="Times New Roman" w:hAnsi="Times New Roman" w:cs="Times New Roman"/>
          <w:sz w:val="24"/>
          <w:szCs w:val="24"/>
        </w:rPr>
        <w:t>Budsjettsituasjonen og innsparinger i Malvik kommune</w:t>
      </w:r>
    </w:p>
    <w:p w14:paraId="199FB539" w14:textId="0E00EF3C" w:rsidR="00D4265D" w:rsidRPr="00E03368" w:rsidRDefault="00573C1A" w:rsidP="00E03368">
      <w:pPr>
        <w:pStyle w:val="Listeavsnitt"/>
        <w:numPr>
          <w:ilvl w:val="0"/>
          <w:numId w:val="19"/>
        </w:numPr>
        <w:rPr>
          <w:rFonts w:ascii="Times New Roman" w:eastAsia="Times New Roman" w:hAnsi="Times New Roman" w:cs="Times New Roman"/>
          <w:sz w:val="24"/>
          <w:szCs w:val="24"/>
        </w:rPr>
      </w:pPr>
      <w:r w:rsidRPr="00E03368">
        <w:rPr>
          <w:rFonts w:ascii="Times New Roman" w:eastAsia="Times New Roman" w:hAnsi="Times New Roman" w:cs="Times New Roman"/>
          <w:sz w:val="24"/>
          <w:szCs w:val="24"/>
        </w:rPr>
        <w:t>Omstillingsprosessen i Malvik kommune</w:t>
      </w:r>
    </w:p>
    <w:p w14:paraId="199FB53B"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9FB53C"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Medlemsmøter</w:t>
      </w:r>
    </w:p>
    <w:p w14:paraId="199FB53D"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er avholdt 5 medlemsmøter i perioden i regi Malvik AP.  </w:t>
      </w:r>
    </w:p>
    <w:p w14:paraId="39BA34D7" w14:textId="77777777" w:rsidR="00E03368"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første medlemsmøte hadde følgende tema:</w:t>
      </w:r>
      <w:r w:rsidR="00E03368">
        <w:rPr>
          <w:rFonts w:ascii="Times New Roman" w:eastAsia="Times New Roman" w:hAnsi="Times New Roman" w:cs="Times New Roman"/>
          <w:sz w:val="24"/>
          <w:szCs w:val="24"/>
        </w:rPr>
        <w:br/>
      </w:r>
      <w:r>
        <w:rPr>
          <w:rFonts w:ascii="Times New Roman" w:eastAsia="Times New Roman" w:hAnsi="Times New Roman" w:cs="Times New Roman"/>
          <w:sz w:val="24"/>
          <w:szCs w:val="24"/>
        </w:rPr>
        <w:t>1. Veien videre for Malvik Arbeiderparti. Oppsummeringen fra evalueringen av valget og valgkampanjen.</w:t>
      </w:r>
    </w:p>
    <w:p w14:paraId="199FB53E" w14:textId="2E48CBAB"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2. Kommunens økonomiske situasjon. Oppsummeringen viste mange millioner i overforbruk. 3. Endring av partiskatten som skal gjelde ut 2024. Og vedtaket viser at partiskatten ble økt med 75% ut året.</w:t>
      </w:r>
    </w:p>
    <w:p w14:paraId="13B37AC3" w14:textId="77777777" w:rsidR="004B0965"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Tre av møtene omhandlet nominasjonsprosessen og alle tre møtene hadde svært godt oppmøte. Siste nominasjonsmøte som ble holdt den 13. November hadde 81 stemmeberettigede medlemmer.</w:t>
      </w:r>
    </w:p>
    <w:p w14:paraId="31E834A2" w14:textId="77777777" w:rsidR="004B0965" w:rsidRDefault="004B0965">
      <w:pPr>
        <w:rPr>
          <w:rFonts w:ascii="Times New Roman" w:eastAsia="Times New Roman" w:hAnsi="Times New Roman" w:cs="Times New Roman"/>
          <w:sz w:val="24"/>
          <w:szCs w:val="24"/>
        </w:rPr>
      </w:pPr>
    </w:p>
    <w:p w14:paraId="199FB53F" w14:textId="386CD64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nevnes at vi også hadde besøk fra partikontoret av Grete Bækken </w:t>
      </w:r>
      <w:proofErr w:type="spellStart"/>
      <w:r>
        <w:rPr>
          <w:rFonts w:ascii="Times New Roman" w:eastAsia="Times New Roman" w:hAnsi="Times New Roman" w:cs="Times New Roman"/>
          <w:sz w:val="24"/>
          <w:szCs w:val="24"/>
        </w:rPr>
        <w:t>Mollan</w:t>
      </w:r>
      <w:proofErr w:type="spellEnd"/>
      <w:r>
        <w:rPr>
          <w:rFonts w:ascii="Times New Roman" w:eastAsia="Times New Roman" w:hAnsi="Times New Roman" w:cs="Times New Roman"/>
          <w:sz w:val="24"/>
          <w:szCs w:val="24"/>
        </w:rPr>
        <w:t>. Protokollen viser at det ble kraftig debatt og det ble fremmet to forskjellige lister med navn før møtet gikk til avstemming</w:t>
      </w:r>
      <w:r w:rsidR="004B0965">
        <w:rPr>
          <w:rFonts w:ascii="Times New Roman" w:eastAsia="Times New Roman" w:hAnsi="Times New Roman" w:cs="Times New Roman"/>
          <w:sz w:val="24"/>
          <w:szCs w:val="24"/>
        </w:rPr>
        <w:t>.</w:t>
      </w:r>
    </w:p>
    <w:p w14:paraId="3F6E75E1" w14:textId="77777777" w:rsidR="004B0965" w:rsidRDefault="004B0965">
      <w:pPr>
        <w:rPr>
          <w:rFonts w:ascii="Times New Roman" w:eastAsia="Times New Roman" w:hAnsi="Times New Roman" w:cs="Times New Roman"/>
          <w:sz w:val="24"/>
          <w:szCs w:val="24"/>
        </w:rPr>
      </w:pPr>
    </w:p>
    <w:p w14:paraId="199FB540"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Følgende ble valgt: Trond Giske, Anniken Refseth, Per Olav Skurdal </w:t>
      </w:r>
      <w:proofErr w:type="spellStart"/>
      <w:r>
        <w:rPr>
          <w:rFonts w:ascii="Times New Roman" w:eastAsia="Times New Roman" w:hAnsi="Times New Roman" w:cs="Times New Roman"/>
          <w:sz w:val="24"/>
          <w:szCs w:val="24"/>
        </w:rPr>
        <w:t>Hopsø</w:t>
      </w:r>
      <w:proofErr w:type="spellEnd"/>
      <w:r>
        <w:rPr>
          <w:rFonts w:ascii="Times New Roman" w:eastAsia="Times New Roman" w:hAnsi="Times New Roman" w:cs="Times New Roman"/>
          <w:sz w:val="24"/>
          <w:szCs w:val="24"/>
        </w:rPr>
        <w:t xml:space="preserve">, Isak V Busch, Emilie </w:t>
      </w:r>
      <w:proofErr w:type="spellStart"/>
      <w:r>
        <w:rPr>
          <w:rFonts w:ascii="Times New Roman" w:eastAsia="Times New Roman" w:hAnsi="Times New Roman" w:cs="Times New Roman"/>
          <w:sz w:val="24"/>
          <w:szCs w:val="24"/>
        </w:rPr>
        <w:t>Græsli</w:t>
      </w:r>
      <w:proofErr w:type="spellEnd"/>
      <w:r>
        <w:rPr>
          <w:rFonts w:ascii="Times New Roman" w:eastAsia="Times New Roman" w:hAnsi="Times New Roman" w:cs="Times New Roman"/>
          <w:sz w:val="24"/>
          <w:szCs w:val="24"/>
        </w:rPr>
        <w:t xml:space="preserve">, Vibeke Stjern, Håkon </w:t>
      </w:r>
      <w:proofErr w:type="spellStart"/>
      <w:r>
        <w:rPr>
          <w:rFonts w:ascii="Times New Roman" w:eastAsia="Times New Roman" w:hAnsi="Times New Roman" w:cs="Times New Roman"/>
          <w:sz w:val="24"/>
          <w:szCs w:val="24"/>
        </w:rPr>
        <w:t>Einarsve</w:t>
      </w:r>
      <w:proofErr w:type="spellEnd"/>
      <w:r>
        <w:rPr>
          <w:rFonts w:ascii="Times New Roman" w:eastAsia="Times New Roman" w:hAnsi="Times New Roman" w:cs="Times New Roman"/>
          <w:sz w:val="24"/>
          <w:szCs w:val="24"/>
        </w:rPr>
        <w:t xml:space="preserve">, Marit Bjerkås, Tor Snøve, Kristine Solli, Ole Lauritz Haugen, Sandra Åberg </w:t>
      </w:r>
      <w:proofErr w:type="spellStart"/>
      <w:r>
        <w:rPr>
          <w:rFonts w:ascii="Times New Roman" w:eastAsia="Times New Roman" w:hAnsi="Times New Roman" w:cs="Times New Roman"/>
          <w:sz w:val="24"/>
          <w:szCs w:val="24"/>
        </w:rPr>
        <w:t>Leko</w:t>
      </w:r>
      <w:proofErr w:type="spellEnd"/>
      <w:r>
        <w:rPr>
          <w:rFonts w:ascii="Times New Roman" w:eastAsia="Times New Roman" w:hAnsi="Times New Roman" w:cs="Times New Roman"/>
          <w:sz w:val="24"/>
          <w:szCs w:val="24"/>
        </w:rPr>
        <w:t>, Karin Tahir, Berit Flåmo, Emil Raaen, Marit Liabø Sandvik.</w:t>
      </w:r>
    </w:p>
    <w:p w14:paraId="092D2F43" w14:textId="77777777" w:rsidR="004B0965" w:rsidRDefault="004B0965">
      <w:pPr>
        <w:rPr>
          <w:rFonts w:ascii="Times New Roman" w:eastAsia="Times New Roman" w:hAnsi="Times New Roman" w:cs="Times New Roman"/>
          <w:sz w:val="24"/>
          <w:szCs w:val="24"/>
        </w:rPr>
      </w:pPr>
    </w:p>
    <w:p w14:paraId="199FB541"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samme gjaldt for valg av utsendinger til nominasjonsmøtet for sørdelen av fylket. Det ble kraftig debatt og med et knapt flertall ble følgende valgt: Anniken Refseth, Frank Henning </w:t>
      </w:r>
      <w:proofErr w:type="spellStart"/>
      <w:r>
        <w:rPr>
          <w:rFonts w:ascii="Times New Roman" w:eastAsia="Times New Roman" w:hAnsi="Times New Roman" w:cs="Times New Roman"/>
          <w:sz w:val="24"/>
          <w:szCs w:val="24"/>
        </w:rPr>
        <w:t>Pederen</w:t>
      </w:r>
      <w:proofErr w:type="spellEnd"/>
      <w:r>
        <w:rPr>
          <w:rFonts w:ascii="Times New Roman" w:eastAsia="Times New Roman" w:hAnsi="Times New Roman" w:cs="Times New Roman"/>
          <w:sz w:val="24"/>
          <w:szCs w:val="24"/>
        </w:rPr>
        <w:t xml:space="preserve">, Terje Granmo, Espen Holde, Randi Rasmussen, Laila Bøkestad Nilsen, Tor Olav </w:t>
      </w:r>
      <w:proofErr w:type="spellStart"/>
      <w:r>
        <w:rPr>
          <w:rFonts w:ascii="Times New Roman" w:eastAsia="Times New Roman" w:hAnsi="Times New Roman" w:cs="Times New Roman"/>
          <w:sz w:val="24"/>
          <w:szCs w:val="24"/>
        </w:rPr>
        <w:t>Langjord</w:t>
      </w:r>
      <w:proofErr w:type="spellEnd"/>
      <w:r>
        <w:rPr>
          <w:rFonts w:ascii="Times New Roman" w:eastAsia="Times New Roman" w:hAnsi="Times New Roman" w:cs="Times New Roman"/>
          <w:sz w:val="24"/>
          <w:szCs w:val="24"/>
        </w:rPr>
        <w:t xml:space="preserve">. </w:t>
      </w:r>
    </w:p>
    <w:p w14:paraId="72A41F5D" w14:textId="77777777" w:rsidR="004B0965" w:rsidRDefault="004B0965">
      <w:pPr>
        <w:rPr>
          <w:rFonts w:ascii="Times New Roman" w:eastAsia="Times New Roman" w:hAnsi="Times New Roman" w:cs="Times New Roman"/>
          <w:sz w:val="24"/>
          <w:szCs w:val="24"/>
        </w:rPr>
      </w:pPr>
    </w:p>
    <w:p w14:paraId="199FB542"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siste medlemsmøtet ble holdt den 27.november og hadde to viktige temaer.</w:t>
      </w:r>
    </w:p>
    <w:p w14:paraId="199FB543"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Første sak var gjennomgang av Arbeiderpartiets forslag til partiprogram for 2025 – 2029. Det var Emil Raaen fra Trondheim AP som gikk grundig gjennom forslaget. Programforslaget viser løfter til velgerne om hva Arbeiderpartiet lover å få til i neste stortingsperiode. Deretter orienterte gruppeleder Trond Hoseth om kommunedirektørens forslag til økonomi- og handlingsplan for perioden 2025-2028. Det er forslag til endringer i driftsøkonomien for alle fagfelt i kommunen. Møtet hadde godt oppmøte med 31 deltake</w:t>
      </w:r>
      <w:r>
        <w:rPr>
          <w:rFonts w:ascii="Times New Roman" w:eastAsia="Times New Roman" w:hAnsi="Times New Roman" w:cs="Times New Roman"/>
          <w:sz w:val="24"/>
          <w:szCs w:val="24"/>
        </w:rPr>
        <w:t>re.</w:t>
      </w:r>
    </w:p>
    <w:p w14:paraId="199FB544"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9FB545"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Markering 8.mars</w:t>
      </w:r>
    </w:p>
    <w:p w14:paraId="199FB546"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Liv Aksnes var også i 2024 aktivt med i 8.marskomiteen som sto for 8.mars-arrangementet på Pæra på </w:t>
      </w:r>
      <w:proofErr w:type="spellStart"/>
      <w:r>
        <w:rPr>
          <w:rFonts w:ascii="Times New Roman" w:eastAsia="Times New Roman" w:hAnsi="Times New Roman" w:cs="Times New Roman"/>
          <w:sz w:val="24"/>
          <w:szCs w:val="24"/>
        </w:rPr>
        <w:t>Midtsand</w:t>
      </w:r>
      <w:proofErr w:type="spellEnd"/>
      <w:r>
        <w:rPr>
          <w:rFonts w:ascii="Times New Roman" w:eastAsia="Times New Roman" w:hAnsi="Times New Roman" w:cs="Times New Roman"/>
          <w:sz w:val="24"/>
          <w:szCs w:val="24"/>
        </w:rPr>
        <w:t xml:space="preserve">. Arrangementet hadde også denne gangen et bra oppmøte og er et viktig arrangement. </w:t>
      </w:r>
    </w:p>
    <w:p w14:paraId="199FB547" w14:textId="77777777" w:rsidR="00D4265D" w:rsidRDefault="00D4265D">
      <w:pPr>
        <w:rPr>
          <w:rFonts w:ascii="Times New Roman" w:eastAsia="Times New Roman" w:hAnsi="Times New Roman" w:cs="Times New Roman"/>
          <w:sz w:val="24"/>
          <w:szCs w:val="24"/>
        </w:rPr>
      </w:pPr>
    </w:p>
    <w:p w14:paraId="199FB548"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Markering 22.juli</w:t>
      </w:r>
    </w:p>
    <w:p w14:paraId="199FB54A" w14:textId="6316117D"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Malvik Arbeiderparti arrangerte minnemarkering lørdag 22.juli. Støttegruppa etter 22.juli la ned krans. Ordfører Eugen Sørmo holdt tale og la ned krans på vegne av Malvik kommune. AUF v/Kristine Holden holdt appell. Vi fikk sang fra Jo Arne og Rannveig Fosmo Holden. Deretter kom alle fremmøtte fram og la ned rose på minnesmerket. Det var også denne gang veldig godt oppmøte og det ble en verdig markering. </w:t>
      </w:r>
    </w:p>
    <w:p w14:paraId="199FB54B" w14:textId="77777777" w:rsidR="00D4265D" w:rsidRDefault="00D4265D">
      <w:pPr>
        <w:rPr>
          <w:rFonts w:ascii="Times New Roman" w:eastAsia="Times New Roman" w:hAnsi="Times New Roman" w:cs="Times New Roman"/>
          <w:sz w:val="24"/>
          <w:szCs w:val="24"/>
        </w:rPr>
      </w:pPr>
    </w:p>
    <w:p w14:paraId="199FB54C"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Sluttord</w:t>
      </w:r>
    </w:p>
    <w:p w14:paraId="199FB54D"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Styret har hatt høy aktivitet i 2024. Styret setter stor pris på at begge arbeiderlagene har hatt høyt aktivitetsnivå og har gjennomført flere aktiviteter og medlemsmøter i 2024. Dette gir grobunn for gode politiske drøftinger. Året har vært preget av nominasjonsprosessen og den uenigheten som oppsto der. Det har selvfølgelig hatt innvirkning </w:t>
      </w:r>
      <w:r>
        <w:rPr>
          <w:rFonts w:ascii="Times New Roman" w:eastAsia="Times New Roman" w:hAnsi="Times New Roman" w:cs="Times New Roman"/>
          <w:sz w:val="24"/>
          <w:szCs w:val="24"/>
        </w:rPr>
        <w:lastRenderedPageBreak/>
        <w:t xml:space="preserve">på kulturen og samspillet i styret. Styret er av den oppfatning at det er viktig å legge dette bak seg og støtte vedtak som er gjort. Vi kan i alle fall glede oss over at vår listekandidat Anniken Refseth ble enstemmig valgt både på vårt nominasjonsmøte og på nominasjonsmøte på fylket. Vi ønsker Anniken lykke til og heier på henne. Som medlemstallene viser så er det behov for å styrke rekrutteringsarbeidet systematisk. Oversikten viser samme antall medlemmer som året før, men det blir viktig å sette mål om </w:t>
      </w:r>
      <w:r>
        <w:rPr>
          <w:rFonts w:ascii="Times New Roman" w:eastAsia="Times New Roman" w:hAnsi="Times New Roman" w:cs="Times New Roman"/>
          <w:sz w:val="24"/>
          <w:szCs w:val="24"/>
        </w:rPr>
        <w:t>å øke medlemsmassen fremover både mot stortingsvalget og mot neste kommunevalg.</w:t>
      </w:r>
      <w:r>
        <w:rPr>
          <w:rFonts w:ascii="Times New Roman" w:eastAsia="Times New Roman" w:hAnsi="Times New Roman" w:cs="Times New Roman"/>
          <w:sz w:val="24"/>
          <w:szCs w:val="24"/>
        </w:rPr>
        <w:br/>
      </w:r>
    </w:p>
    <w:p w14:paraId="199FB54E"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Til slutt vil vi takke for inneværende periode og ønsker nytt styre lykke til i neste periode. </w:t>
      </w:r>
    </w:p>
    <w:p w14:paraId="199FB54F"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9FB550"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11.februar 2024 </w:t>
      </w:r>
    </w:p>
    <w:p w14:paraId="199FB551"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På vegne av styret</w:t>
      </w:r>
    </w:p>
    <w:p w14:paraId="199FB552"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Randi Rasmussen</w:t>
      </w:r>
    </w:p>
    <w:p w14:paraId="199FB553"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br/>
        <w:t>Innstilling:</w:t>
      </w:r>
      <w:r>
        <w:rPr>
          <w:rFonts w:ascii="Times New Roman" w:eastAsia="Times New Roman" w:hAnsi="Times New Roman" w:cs="Times New Roman"/>
          <w:sz w:val="24"/>
          <w:szCs w:val="24"/>
        </w:rPr>
        <w:t xml:space="preserve"> Beretninga for Malvik Arbeiderparti, vedtas</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p>
    <w:p w14:paraId="199FB554" w14:textId="77777777" w:rsidR="00D4265D" w:rsidRDefault="00D4265D">
      <w:pPr>
        <w:rPr>
          <w:rFonts w:ascii="Times New Roman" w:eastAsia="Times New Roman" w:hAnsi="Times New Roman" w:cs="Times New Roman"/>
          <w:sz w:val="24"/>
          <w:szCs w:val="24"/>
        </w:rPr>
      </w:pPr>
    </w:p>
    <w:p w14:paraId="199FB555"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4/25</w:t>
      </w:r>
      <w:r>
        <w:rPr>
          <w:rFonts w:ascii="Times New Roman" w:eastAsia="Times New Roman" w:hAnsi="Times New Roman" w:cs="Times New Roman"/>
          <w:b/>
          <w:sz w:val="24"/>
          <w:szCs w:val="24"/>
        </w:rPr>
        <w:tab/>
        <w:t>Regnskap</w:t>
      </w:r>
    </w:p>
    <w:p w14:paraId="199FB556" w14:textId="77777777" w:rsidR="00D4265D" w:rsidRDefault="00573C1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 </w:t>
      </w:r>
      <w:r>
        <w:rPr>
          <w:rFonts w:ascii="Times New Roman" w:eastAsia="Times New Roman" w:hAnsi="Times New Roman" w:cs="Times New Roman"/>
          <w:sz w:val="24"/>
          <w:szCs w:val="24"/>
        </w:rPr>
        <w:tab/>
        <w:t>Regnskap 2024</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114300" distB="114300" distL="114300" distR="114300" wp14:anchorId="199FB5EC" wp14:editId="199FB5ED">
            <wp:extent cx="5648325" cy="75628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648325" cy="7562850"/>
                    </a:xfrm>
                    <a:prstGeom prst="rect">
                      <a:avLst/>
                    </a:prstGeom>
                    <a:ln/>
                  </pic:spPr>
                </pic:pic>
              </a:graphicData>
            </a:graphic>
          </wp:inline>
        </w:drawing>
      </w:r>
    </w:p>
    <w:p w14:paraId="199FB557"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199FB5EE" wp14:editId="199FB5EF">
            <wp:extent cx="5731200" cy="57912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31200" cy="5791200"/>
                    </a:xfrm>
                    <a:prstGeom prst="rect">
                      <a:avLst/>
                    </a:prstGeom>
                    <a:ln/>
                  </pic:spPr>
                </pic:pic>
              </a:graphicData>
            </a:graphic>
          </wp:inline>
        </w:drawing>
      </w:r>
      <w:r>
        <w:rPr>
          <w:rFonts w:ascii="Times New Roman" w:eastAsia="Times New Roman" w:hAnsi="Times New Roman" w:cs="Times New Roman"/>
          <w:b/>
          <w:sz w:val="24"/>
          <w:szCs w:val="24"/>
          <w:u w:val="single"/>
        </w:rPr>
        <w:t xml:space="preserve">Innstilling: </w:t>
      </w:r>
      <w:r>
        <w:rPr>
          <w:rFonts w:ascii="Times New Roman" w:eastAsia="Times New Roman" w:hAnsi="Times New Roman" w:cs="Times New Roman"/>
          <w:sz w:val="24"/>
          <w:szCs w:val="24"/>
        </w:rPr>
        <w:t xml:space="preserve">Regnskapet for 2024 godkjennes. </w:t>
      </w:r>
    </w:p>
    <w:p w14:paraId="199FB558" w14:textId="77777777" w:rsidR="00D4265D" w:rsidRDefault="00D4265D">
      <w:pPr>
        <w:rPr>
          <w:rFonts w:ascii="Times New Roman" w:eastAsia="Times New Roman" w:hAnsi="Times New Roman" w:cs="Times New Roman"/>
          <w:sz w:val="24"/>
          <w:szCs w:val="24"/>
        </w:rPr>
      </w:pPr>
    </w:p>
    <w:p w14:paraId="199FB559" w14:textId="77777777" w:rsidR="00D4265D" w:rsidRDefault="00573C1A">
      <w:pPr>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4.2. Revisjonsberetning</w:t>
      </w:r>
    </w:p>
    <w:p w14:paraId="199FB55A" w14:textId="77777777" w:rsidR="00D4265D" w:rsidRDefault="00573C1A">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Revisorenes beretning legges fram i møtet.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ab/>
        <w:t>4.2. Oversikt over betalt partiskatt 2024</w:t>
      </w:r>
    </w:p>
    <w:p w14:paraId="199FB55B"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Oversikten legges fram i møtet. </w:t>
      </w:r>
    </w:p>
    <w:p w14:paraId="199FB55C"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Oversikten som fremlagt tas til orientering. </w:t>
      </w:r>
    </w:p>
    <w:p w14:paraId="199FB55D"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5/25</w:t>
      </w:r>
      <w:r>
        <w:rPr>
          <w:rFonts w:ascii="Times New Roman" w:eastAsia="Times New Roman" w:hAnsi="Times New Roman" w:cs="Times New Roman"/>
          <w:b/>
          <w:sz w:val="24"/>
          <w:szCs w:val="24"/>
        </w:rPr>
        <w:tab/>
        <w:t>Budsjett 2025</w:t>
      </w:r>
    </w:p>
    <w:p w14:paraId="199FB55E"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5.2. </w:t>
      </w:r>
      <w:r>
        <w:rPr>
          <w:rFonts w:ascii="Times New Roman" w:eastAsia="Times New Roman" w:hAnsi="Times New Roman" w:cs="Times New Roman"/>
          <w:sz w:val="24"/>
          <w:szCs w:val="24"/>
        </w:rPr>
        <w:tab/>
        <w:t>Budsjettforslag 2025</w:t>
      </w:r>
    </w:p>
    <w:p w14:paraId="199FB55F"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Styrets forslag til budsjett legges fram i møtet.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Innstilling:</w:t>
      </w:r>
      <w:r>
        <w:rPr>
          <w:rFonts w:ascii="Times New Roman" w:eastAsia="Times New Roman" w:hAnsi="Times New Roman" w:cs="Times New Roman"/>
          <w:sz w:val="24"/>
          <w:szCs w:val="24"/>
        </w:rPr>
        <w:t xml:space="preserve"> Forslag til budsjett for 2025 vedtas. </w:t>
      </w:r>
    </w:p>
    <w:p w14:paraId="199FB560"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6/24</w:t>
      </w:r>
      <w:r>
        <w:rPr>
          <w:rFonts w:ascii="Times New Roman" w:eastAsia="Times New Roman" w:hAnsi="Times New Roman" w:cs="Times New Roman"/>
          <w:b/>
          <w:sz w:val="24"/>
          <w:szCs w:val="24"/>
        </w:rPr>
        <w:tab/>
        <w:t>Innkomne forslag</w:t>
      </w:r>
    </w:p>
    <w:p w14:paraId="199FB561"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6.1 NYGÅRDSVOLLEN SOM EN DEL AV JOHAN </w:t>
      </w:r>
      <w:proofErr w:type="gramStart"/>
      <w:r>
        <w:rPr>
          <w:rFonts w:ascii="Times New Roman" w:eastAsia="Times New Roman" w:hAnsi="Times New Roman" w:cs="Times New Roman"/>
          <w:b/>
          <w:sz w:val="24"/>
          <w:szCs w:val="24"/>
        </w:rPr>
        <w:t>NYGÅRDSVOLD  MUSEUM</w:t>
      </w:r>
      <w:proofErr w:type="gramEnd"/>
      <w:r>
        <w:rPr>
          <w:rFonts w:ascii="Times New Roman" w:eastAsia="Times New Roman" w:hAnsi="Times New Roman" w:cs="Times New Roman"/>
          <w:b/>
          <w:sz w:val="24"/>
          <w:szCs w:val="24"/>
        </w:rPr>
        <w:t xml:space="preserve"> (JNM) - fra årsmøtet i Hommelvik Arbeiderlag</w:t>
      </w:r>
    </w:p>
    <w:p w14:paraId="199FB562"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 </w:t>
      </w:r>
      <w:proofErr w:type="spellStart"/>
      <w:r>
        <w:rPr>
          <w:rFonts w:ascii="Times New Roman" w:eastAsia="Times New Roman" w:hAnsi="Times New Roman" w:cs="Times New Roman"/>
          <w:sz w:val="24"/>
          <w:szCs w:val="24"/>
        </w:rPr>
        <w:t>Nygårdsvold</w:t>
      </w:r>
      <w:proofErr w:type="spellEnd"/>
      <w:r>
        <w:rPr>
          <w:rFonts w:ascii="Times New Roman" w:eastAsia="Times New Roman" w:hAnsi="Times New Roman" w:cs="Times New Roman"/>
          <w:sz w:val="24"/>
          <w:szCs w:val="24"/>
        </w:rPr>
        <w:t xml:space="preserve"> var, og er fortsatt, en av bygdas aller største personer. Det er både en plikt og en ære å ta vare på minnene fra «Gubbens» liv, og gjennom å bevare minnene, videre gjennom å synliggjøre hans </w:t>
      </w:r>
      <w:r>
        <w:rPr>
          <w:rFonts w:ascii="Times New Roman" w:eastAsia="Times New Roman" w:hAnsi="Times New Roman" w:cs="Times New Roman"/>
          <w:sz w:val="24"/>
          <w:szCs w:val="24"/>
        </w:rPr>
        <w:lastRenderedPageBreak/>
        <w:t xml:space="preserve">liv og </w:t>
      </w:r>
      <w:proofErr w:type="spellStart"/>
      <w:proofErr w:type="gramStart"/>
      <w:r>
        <w:rPr>
          <w:rFonts w:ascii="Times New Roman" w:eastAsia="Times New Roman" w:hAnsi="Times New Roman" w:cs="Times New Roman"/>
          <w:sz w:val="24"/>
          <w:szCs w:val="24"/>
        </w:rPr>
        <w:t>levned</w:t>
      </w:r>
      <w:proofErr w:type="spellEnd"/>
      <w:r>
        <w:rPr>
          <w:rFonts w:ascii="Times New Roman" w:eastAsia="Times New Roman" w:hAnsi="Times New Roman" w:cs="Times New Roman"/>
          <w:sz w:val="24"/>
          <w:szCs w:val="24"/>
        </w:rPr>
        <w:t xml:space="preserve">  på</w:t>
      </w:r>
      <w:proofErr w:type="gramEnd"/>
      <w:r>
        <w:rPr>
          <w:rFonts w:ascii="Times New Roman" w:eastAsia="Times New Roman" w:hAnsi="Times New Roman" w:cs="Times New Roman"/>
          <w:sz w:val="24"/>
          <w:szCs w:val="24"/>
        </w:rPr>
        <w:t xml:space="preserve"> en verdig måte. Johan </w:t>
      </w:r>
      <w:proofErr w:type="spellStart"/>
      <w:r>
        <w:rPr>
          <w:rFonts w:ascii="Times New Roman" w:eastAsia="Times New Roman" w:hAnsi="Times New Roman" w:cs="Times New Roman"/>
          <w:sz w:val="24"/>
          <w:szCs w:val="24"/>
        </w:rPr>
        <w:t>Nygårdsvold</w:t>
      </w:r>
      <w:proofErr w:type="spellEnd"/>
      <w:r>
        <w:rPr>
          <w:rFonts w:ascii="Times New Roman" w:eastAsia="Times New Roman" w:hAnsi="Times New Roman" w:cs="Times New Roman"/>
          <w:sz w:val="24"/>
          <w:szCs w:val="24"/>
        </w:rPr>
        <w:t xml:space="preserve"> museum er et godt eksempel på hvordan en tar vare på Gubbens minne, men det er fortsatt mye som kan fortelles om hvordan hans liv var her hjemme i bygda. Gubben vokste opp på husmannsplassen Nygårdsvollen, hvor kommunen nå eier et område på ca. 2 mål. Her </w:t>
      </w:r>
      <w:r>
        <w:rPr>
          <w:rFonts w:ascii="Times New Roman" w:eastAsia="Times New Roman" w:hAnsi="Times New Roman" w:cs="Times New Roman"/>
          <w:sz w:val="24"/>
          <w:szCs w:val="24"/>
        </w:rPr>
        <w:t xml:space="preserve">drives det et enkelt arbeide for å ta vare på vollen. Fra kommunen fikk dette området fra </w:t>
      </w:r>
      <w:proofErr w:type="spellStart"/>
      <w:r>
        <w:rPr>
          <w:rFonts w:ascii="Times New Roman" w:eastAsia="Times New Roman" w:hAnsi="Times New Roman" w:cs="Times New Roman"/>
          <w:sz w:val="24"/>
          <w:szCs w:val="24"/>
        </w:rPr>
        <w:t>Meraker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Brug</w:t>
      </w:r>
      <w:proofErr w:type="spellEnd"/>
      <w:r>
        <w:rPr>
          <w:rFonts w:ascii="Times New Roman" w:eastAsia="Times New Roman" w:hAnsi="Times New Roman" w:cs="Times New Roman"/>
          <w:sz w:val="24"/>
          <w:szCs w:val="24"/>
        </w:rPr>
        <w:t xml:space="preserve"> i 1980, er skogen hogd, stubber fjernet, gresset slått og grunnmuren etter husene er avdekket. </w:t>
      </w:r>
    </w:p>
    <w:p w14:paraId="199FB563"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Husmannsplassen bør vedlikeholdes og utvikles til å bli en del av JNM. Det kan være en løsning å sette ned et utvalg for å jobbe videre med dette, og utvalget bør springe ut fra den politiske og faglige arbeiderbevegelsen i kommunen. </w:t>
      </w:r>
    </w:p>
    <w:p w14:paraId="199FB564" w14:textId="77777777" w:rsidR="00D4265D" w:rsidRDefault="00573C1A">
      <w:pPr>
        <w:spacing w:after="160" w:line="259"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Styrets innstilling: </w:t>
      </w:r>
    </w:p>
    <w:p w14:paraId="199FB565" w14:textId="77777777" w:rsidR="00D4265D" w:rsidRDefault="00573C1A">
      <w:pPr>
        <w:numPr>
          <w:ilvl w:val="0"/>
          <w:numId w:val="1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Forslaget oversendes til det nye styret og oppnevner et utvalg i tråd med forslaget. </w:t>
      </w:r>
    </w:p>
    <w:p w14:paraId="199FB566"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6.2 STOPP HANDEL FRA ULOVLIGE BOSETTINGER I MIDT ØSTEN! - fra årsmøtet i Hommelvik Arbeiderlag</w:t>
      </w:r>
    </w:p>
    <w:p w14:paraId="199FB567"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 ufattelige krigen i Midt Østen fortsetter med uforminsket kraft uten at stormaktene griper inn og stanser galskapen. Daglig blir vi presentert for bilder som er helt umulig å ta innover seg. Er det virkelig mulig at dette skjer? </w:t>
      </w:r>
    </w:p>
    <w:p w14:paraId="199FB568"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Israel respekterer heller ingen som helst vedtak fattet i FN. Israel har over mange år tatt seg til rette, og ulovlig okkupert områder fra palestinerne. Bosettinger etableres og godkjennes uten at det har noen som helst konsekvens. Her godkjenner den israelske regjeringen at disse områdene bosettes under deres beskyttelse. </w:t>
      </w:r>
    </w:p>
    <w:p w14:paraId="199FB569"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Russland gikk til angrep på Ukraina, vedtok hele den vestlige verden umiddelbare sanksjoner mot Russland. Den samme reaksjonen ser vi dessverre ikke i Midt Østen, noe som er helt uforståelig. </w:t>
      </w:r>
    </w:p>
    <w:p w14:paraId="199FB56A"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Nå må Regjeringen og hele det politiske Norge intensivere arbeidet med å få slutt på denne helt umenneskelige krigen. Som en start må det umiddelbart innføres en total boikott av Israelske varer som er produsert i okkuperte områder. </w:t>
      </w:r>
    </w:p>
    <w:p w14:paraId="199FB56B" w14:textId="77777777" w:rsidR="00D4265D" w:rsidRDefault="00573C1A">
      <w:pPr>
        <w:spacing w:after="160" w:line="259"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Styrets innstilling: </w:t>
      </w:r>
    </w:p>
    <w:p w14:paraId="199FB56C" w14:textId="77777777" w:rsidR="00D4265D" w:rsidRDefault="00573C1A">
      <w:pPr>
        <w:numPr>
          <w:ilvl w:val="0"/>
          <w:numId w:val="8"/>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Forslaget støttes og oversendes fylkesårsmøtet i Trøndelag Ap og stortingsgruppa. </w:t>
      </w:r>
    </w:p>
    <w:p w14:paraId="199FB56D"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6.3 FÅ KONTROLL PÅ STRØMMARKEDET - fra årsmøtet i Hommelvik Arbeiderlag</w:t>
      </w:r>
    </w:p>
    <w:p w14:paraId="199FB56E"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Strømmarkedet i Norge må komme under kontroll, og til en akseptabel og forutsigbar pris, både for privatpersoner og næringsliv.</w:t>
      </w:r>
    </w:p>
    <w:p w14:paraId="199FB56F"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Dette må være en prioritert oppgave for våre politikere på Stortinget.</w:t>
      </w:r>
    </w:p>
    <w:p w14:paraId="199FB570"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 er helt uakseptabelt å overlate en så samfunnskritisk oppgave til det frie markedet. Selv mellom de ulike landsdeler i Norge er det i dag enorme prisforskjeller, noe som er veldig krevende.</w:t>
      </w:r>
    </w:p>
    <w:p w14:paraId="199FB571"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et land som produserer mye og ren kraft, burde det være en selvsagt ting at denne kraften benyttes til eget bruk, og så kan overskuddskraft selges til kontinentet. Dagens tiltak som regjeringen stiller opp med er at 95 prosent av prisen over 75 øre dekkes, noe som hjelper en del. Men dette må ses på som en kunstig ordning, og som er basert på markedskreftenes premisser.</w:t>
      </w:r>
    </w:p>
    <w:p w14:paraId="199FB572"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 må faktisk være en forutsetning at samfunnet skal styre og ha kontroll over den kraften vi selv produserer. Markedskreftene kan og vil aldri sette samfunnsmessige forhold før forretningsmessige forhold.</w:t>
      </w:r>
    </w:p>
    <w:p w14:paraId="199FB573"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Styrets innstilling:</w:t>
      </w:r>
      <w:r>
        <w:rPr>
          <w:rFonts w:ascii="Times New Roman" w:eastAsia="Times New Roman" w:hAnsi="Times New Roman" w:cs="Times New Roman"/>
          <w:sz w:val="24"/>
          <w:szCs w:val="24"/>
        </w:rPr>
        <w:t xml:space="preserve"> </w:t>
      </w:r>
    </w:p>
    <w:p w14:paraId="199FB574" w14:textId="77777777" w:rsidR="00D4265D" w:rsidRDefault="00573C1A">
      <w:pPr>
        <w:numPr>
          <w:ilvl w:val="0"/>
          <w:numId w:val="5"/>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Styret støtter intensjonen i forslaget, men ber det nye styret se på justeringer i forslagsteksten sett i lys av ny politikk fra regjeringa - før forslaget eventuelt sendes videre. </w:t>
      </w:r>
    </w:p>
    <w:p w14:paraId="199FB575" w14:textId="77777777" w:rsidR="00D4265D" w:rsidRDefault="00573C1A">
      <w:pPr>
        <w:numPr>
          <w:ilvl w:val="0"/>
          <w:numId w:val="5"/>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Etter nødvendige justeringer kan forslaget sendes til </w:t>
      </w:r>
      <w:proofErr w:type="spellStart"/>
      <w:r>
        <w:rPr>
          <w:rFonts w:ascii="Times New Roman" w:eastAsia="Times New Roman" w:hAnsi="Times New Roman" w:cs="Times New Roman"/>
          <w:sz w:val="24"/>
          <w:szCs w:val="24"/>
        </w:rPr>
        <w:t>årsmøtetet</w:t>
      </w:r>
      <w:proofErr w:type="spellEnd"/>
      <w:r>
        <w:rPr>
          <w:rFonts w:ascii="Times New Roman" w:eastAsia="Times New Roman" w:hAnsi="Times New Roman" w:cs="Times New Roman"/>
          <w:sz w:val="24"/>
          <w:szCs w:val="24"/>
        </w:rPr>
        <w:t xml:space="preserve"> i Trøndelag Ap og stortingsgruppa.</w:t>
      </w:r>
    </w:p>
    <w:p w14:paraId="199FB576" w14:textId="77777777" w:rsidR="00D4265D" w:rsidRDefault="00573C1A">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6.4 BEHOV FOR ØKT STRØMKAPASITET OG MER ENERGI - fra årsmøtet i Hommelvik Arbeiderlag</w:t>
      </w:r>
    </w:p>
    <w:p w14:paraId="199FB577"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Norge står overfor en betydelig økning i etterspørselen etter strøm, med prognoser som indikerer et kraftunderskudd på over 13 </w:t>
      </w:r>
      <w:proofErr w:type="spellStart"/>
      <w:r>
        <w:rPr>
          <w:rFonts w:ascii="Times New Roman" w:eastAsia="Times New Roman" w:hAnsi="Times New Roman" w:cs="Times New Roman"/>
          <w:sz w:val="24"/>
          <w:szCs w:val="24"/>
        </w:rPr>
        <w:t>TWh</w:t>
      </w:r>
      <w:proofErr w:type="spellEnd"/>
      <w:r>
        <w:rPr>
          <w:rFonts w:ascii="Times New Roman" w:eastAsia="Times New Roman" w:hAnsi="Times New Roman" w:cs="Times New Roman"/>
          <w:sz w:val="24"/>
          <w:szCs w:val="24"/>
        </w:rPr>
        <w:t xml:space="preserve"> innen 2030. Dette underskuddet vil ha direkte konsekvenser for husholdninger, industriutvikling og næring lokalt. Som medlemmer av Hommelvik Arbeiderlag og Malvik Arbeiderparti har vi et klart ansvar for å sikre tilstrekkelig strøm og infrastruktur for fremtidige generasjoner og nye næringer, og vi må bidra til positiv næringsutvikling og skape nye arbeidsplasser.</w:t>
      </w:r>
    </w:p>
    <w:p w14:paraId="199FB578" w14:textId="77777777" w:rsidR="00D4265D" w:rsidRDefault="00D4265D">
      <w:pPr>
        <w:spacing w:after="160" w:line="259" w:lineRule="auto"/>
        <w:rPr>
          <w:rFonts w:ascii="Times New Roman" w:eastAsia="Times New Roman" w:hAnsi="Times New Roman" w:cs="Times New Roman"/>
          <w:sz w:val="24"/>
          <w:szCs w:val="24"/>
        </w:rPr>
      </w:pPr>
    </w:p>
    <w:p w14:paraId="199FB579"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 er også viktig å påpeke at vi ikke kan være prinsipielt imot vindkraft, slik vårt nåværende partiprogram legger opp til. Å støtte nødvendigheten av økt energiproduksjon, mens vi samtidig motsetter oss løsninger i vår egen kommune, er en form for dobbeltmoral. Vi må erkjenne at landet går mot et kraftunderskudd, noe som allerede merkes når bedrifter som trenger mer enn 5 MW må stille seg i kø.</w:t>
      </w:r>
    </w:p>
    <w:p w14:paraId="199FB57A" w14:textId="77777777" w:rsidR="00D4265D" w:rsidRDefault="00573C1A">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**Forslag til årsmøtevedtak **</w:t>
      </w:r>
    </w:p>
    <w:p w14:paraId="199FB57B"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å møte det fremtidige strømbehovet, foreslår æ at </w:t>
      </w:r>
      <w:proofErr w:type="spellStart"/>
      <w:r>
        <w:rPr>
          <w:rFonts w:ascii="Times New Roman" w:eastAsia="Times New Roman" w:hAnsi="Times New Roman" w:cs="Times New Roman"/>
          <w:sz w:val="24"/>
          <w:szCs w:val="24"/>
        </w:rPr>
        <w:t>malvik</w:t>
      </w:r>
      <w:proofErr w:type="spellEnd"/>
      <w:r>
        <w:rPr>
          <w:rFonts w:ascii="Times New Roman" w:eastAsia="Times New Roman" w:hAnsi="Times New Roman" w:cs="Times New Roman"/>
          <w:sz w:val="24"/>
          <w:szCs w:val="24"/>
        </w:rPr>
        <w:t xml:space="preserve"> arbeiderparti å støtter </w:t>
      </w:r>
      <w:proofErr w:type="gramStart"/>
      <w:r>
        <w:rPr>
          <w:rFonts w:ascii="Times New Roman" w:eastAsia="Times New Roman" w:hAnsi="Times New Roman" w:cs="Times New Roman"/>
          <w:sz w:val="24"/>
          <w:szCs w:val="24"/>
        </w:rPr>
        <w:t>utredninger  i</w:t>
      </w:r>
      <w:proofErr w:type="gramEnd"/>
      <w:r>
        <w:rPr>
          <w:rFonts w:ascii="Times New Roman" w:eastAsia="Times New Roman" w:hAnsi="Times New Roman" w:cs="Times New Roman"/>
          <w:sz w:val="24"/>
          <w:szCs w:val="24"/>
        </w:rPr>
        <w:t xml:space="preserve"> et mangfold av fornybare energikilder, </w:t>
      </w:r>
      <w:r>
        <w:rPr>
          <w:rFonts w:ascii="Times New Roman" w:eastAsia="Times New Roman" w:hAnsi="Times New Roman" w:cs="Times New Roman"/>
          <w:sz w:val="24"/>
          <w:szCs w:val="24"/>
        </w:rPr>
        <w:lastRenderedPageBreak/>
        <w:t>inkludert solenergi, vannkraft og vindkraft og kjernekraft .Ikke er mot ,Vindkraft men restriktiv og kritisk .</w:t>
      </w:r>
    </w:p>
    <w:p w14:paraId="199FB57C"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1. **Solenergi**:</w:t>
      </w:r>
      <w:r>
        <w:rPr>
          <w:rFonts w:ascii="Times New Roman" w:eastAsia="Times New Roman" w:hAnsi="Times New Roman" w:cs="Times New Roman"/>
          <w:sz w:val="24"/>
          <w:szCs w:val="24"/>
        </w:rPr>
        <w:t xml:space="preserve"> Solcellepaneler kan </w:t>
      </w:r>
      <w:proofErr w:type="gramStart"/>
      <w:r>
        <w:rPr>
          <w:rFonts w:ascii="Times New Roman" w:eastAsia="Times New Roman" w:hAnsi="Times New Roman" w:cs="Times New Roman"/>
          <w:sz w:val="24"/>
          <w:szCs w:val="24"/>
        </w:rPr>
        <w:t>integreres</w:t>
      </w:r>
      <w:proofErr w:type="gramEnd"/>
      <w:r>
        <w:rPr>
          <w:rFonts w:ascii="Times New Roman" w:eastAsia="Times New Roman" w:hAnsi="Times New Roman" w:cs="Times New Roman"/>
          <w:sz w:val="24"/>
          <w:szCs w:val="24"/>
        </w:rPr>
        <w:t xml:space="preserve"> i både kommersielle og private bygninger, noe som vil bidra til lokal energiproduksjon. Dette kan redusere kostnader og øke selvforsyning.</w:t>
      </w:r>
    </w:p>
    <w:p w14:paraId="199FB57D"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2. **Kjernekraft**:</w:t>
      </w:r>
      <w:r>
        <w:rPr>
          <w:rFonts w:ascii="Times New Roman" w:eastAsia="Times New Roman" w:hAnsi="Times New Roman" w:cs="Times New Roman"/>
          <w:sz w:val="24"/>
          <w:szCs w:val="24"/>
        </w:rPr>
        <w:t xml:space="preserve"> Selv om kjernekraft kan tilby en stabil og storskala energikilde, er det viktig å merke seg at utvikling og implementering av kjernekraft er tidkrevende. Teknologiutvikling, reguleringer, sikkerhetsforanstaltninger og offentlig aksept kan ta flere årtier. På grunn av dette, er det viktig å begynne med utredninger og dialog for å vurdere fremtidige muligheter og utfordringer. </w:t>
      </w:r>
    </w:p>
    <w:p w14:paraId="199FB57E"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Ved å investere i disse energikildene, kan vår kommune ikke bare møte sitt eget strømbehov, men også </w:t>
      </w:r>
      <w:proofErr w:type="gramStart"/>
      <w:r>
        <w:rPr>
          <w:rFonts w:ascii="Times New Roman" w:eastAsia="Times New Roman" w:hAnsi="Times New Roman" w:cs="Times New Roman"/>
          <w:sz w:val="24"/>
          <w:szCs w:val="24"/>
        </w:rPr>
        <w:t>generere</w:t>
      </w:r>
      <w:proofErr w:type="gramEnd"/>
      <w:r>
        <w:rPr>
          <w:rFonts w:ascii="Times New Roman" w:eastAsia="Times New Roman" w:hAnsi="Times New Roman" w:cs="Times New Roman"/>
          <w:sz w:val="24"/>
          <w:szCs w:val="24"/>
        </w:rPr>
        <w:t xml:space="preserve"> inntekter. Kommunen kan estimere betydelige inntekter fra skatter på nye energiprosjekter, som vil kunne brukes til å styrke lokale tjenester innen helse, skole og infrastruktur.</w:t>
      </w:r>
    </w:p>
    <w:p w14:paraId="199FB57F" w14:textId="77777777" w:rsidR="00D4265D" w:rsidRDefault="00573C1A">
      <w:pPr>
        <w:spacing w:after="160" w:line="259"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Styrets innstilling: </w:t>
      </w:r>
    </w:p>
    <w:p w14:paraId="199FB580" w14:textId="77777777" w:rsidR="00D4265D" w:rsidRDefault="00573C1A">
      <w:pPr>
        <w:numPr>
          <w:ilvl w:val="0"/>
          <w:numId w:val="10"/>
        </w:numPr>
        <w:spacing w:after="160" w:line="259" w:lineRule="auto"/>
        <w:rPr>
          <w:rFonts w:ascii="Times New Roman" w:eastAsia="Times New Roman" w:hAnsi="Times New Roman" w:cs="Times New Roman"/>
        </w:rPr>
      </w:pPr>
      <w:r>
        <w:rPr>
          <w:rFonts w:ascii="Times New Roman" w:eastAsia="Times New Roman" w:hAnsi="Times New Roman" w:cs="Times New Roman"/>
          <w:sz w:val="24"/>
          <w:szCs w:val="24"/>
        </w:rPr>
        <w:t xml:space="preserve">Forslaget støttes. </w:t>
      </w:r>
      <w:r>
        <w:rPr>
          <w:rFonts w:ascii="Times New Roman" w:eastAsia="Times New Roman" w:hAnsi="Times New Roman" w:cs="Times New Roman"/>
        </w:rPr>
        <w:br/>
      </w:r>
    </w:p>
    <w:p w14:paraId="199FB581" w14:textId="77777777" w:rsidR="00D4265D" w:rsidRDefault="00573C1A">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6.5 ØKT </w:t>
      </w:r>
      <w:proofErr w:type="gramStart"/>
      <w:r>
        <w:rPr>
          <w:rFonts w:ascii="Times New Roman" w:eastAsia="Times New Roman" w:hAnsi="Times New Roman" w:cs="Times New Roman"/>
          <w:b/>
          <w:sz w:val="24"/>
          <w:szCs w:val="24"/>
        </w:rPr>
        <w:t>FOKUS</w:t>
      </w:r>
      <w:proofErr w:type="gramEnd"/>
      <w:r>
        <w:rPr>
          <w:rFonts w:ascii="Times New Roman" w:eastAsia="Times New Roman" w:hAnsi="Times New Roman" w:cs="Times New Roman"/>
          <w:b/>
          <w:sz w:val="24"/>
          <w:szCs w:val="24"/>
        </w:rPr>
        <w:t xml:space="preserve"> PÅ BARNEPERSPEKTIVET I KOMMUNALE SAKER - fra årsmøtet i Hommelvik Arbeiderlag</w:t>
      </w:r>
    </w:p>
    <w:p w14:paraId="199FB582"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henhold til FNs barnekonvensjon er det et grunnleggende prinsipp at hensynet til barns beste alltid skal vurderes i alle handlinger som berører barn. Likevel opplever jeg dette prinsippet ikke alltid blir fulgt opp i kommunale beslutninger og saker som påvirker barn.</w:t>
      </w:r>
    </w:p>
    <w:p w14:paraId="199FB583" w14:textId="77777777" w:rsidR="00D4265D" w:rsidRDefault="00D4265D">
      <w:pPr>
        <w:spacing w:after="160" w:line="259" w:lineRule="auto"/>
        <w:rPr>
          <w:rFonts w:ascii="Times New Roman" w:eastAsia="Times New Roman" w:hAnsi="Times New Roman" w:cs="Times New Roman"/>
          <w:sz w:val="24"/>
          <w:szCs w:val="24"/>
        </w:rPr>
      </w:pPr>
    </w:p>
    <w:p w14:paraId="199FB584"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Saken har som mål å øke bevisstheten rundt barneperspektivet i partiets politikk og beslutninger på alle nivåer, og å sikre at barns stemmer og behov blir tydeligere ivaretatt i kommunale saker.</w:t>
      </w:r>
    </w:p>
    <w:p w14:paraId="199FB585"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Forslag til tiltak:</w:t>
      </w:r>
    </w:p>
    <w:p w14:paraId="199FB586"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Innføre obligatoriske vurderinger av barnets beste i alle </w:t>
      </w:r>
      <w:proofErr w:type="gramStart"/>
      <w:r>
        <w:rPr>
          <w:rFonts w:ascii="Times New Roman" w:eastAsia="Times New Roman" w:hAnsi="Times New Roman" w:cs="Times New Roman"/>
          <w:sz w:val="24"/>
          <w:szCs w:val="24"/>
        </w:rPr>
        <w:t>saksdokumenter:*</w:t>
      </w:r>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barnekonsekvensvurdeing</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barnerettighetvurdering</w:t>
      </w:r>
      <w:proofErr w:type="spellEnd"/>
      <w:r>
        <w:rPr>
          <w:rFonts w:ascii="Times New Roman" w:eastAsia="Times New Roman" w:hAnsi="Times New Roman" w:cs="Times New Roman"/>
          <w:sz w:val="24"/>
          <w:szCs w:val="24"/>
        </w:rPr>
        <w:t xml:space="preserve">  og barns beste på systemnivå i saker som berører barn . </w:t>
      </w:r>
    </w:p>
    <w:p w14:paraId="199FB587"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Kommunene skal legge til rette for at alle saker som berører barn inneholder en vurdering av konsekvenser for barn og unge. Dette kan for eksempel gjøres ved å inkludere "konsekvenser for barn og unge" som et fast vurderingstema i saksbehandlingen.</w:t>
      </w:r>
    </w:p>
    <w:p w14:paraId="199FB588"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**Utpeke / opprette </w:t>
      </w:r>
      <w:proofErr w:type="spellStart"/>
      <w:r>
        <w:rPr>
          <w:rFonts w:ascii="Times New Roman" w:eastAsia="Times New Roman" w:hAnsi="Times New Roman" w:cs="Times New Roman"/>
          <w:sz w:val="24"/>
          <w:szCs w:val="24"/>
        </w:rPr>
        <w:t>Barne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representant ,</w:t>
      </w:r>
      <w:proofErr w:type="gramEnd"/>
      <w:r>
        <w:rPr>
          <w:rFonts w:ascii="Times New Roman" w:eastAsia="Times New Roman" w:hAnsi="Times New Roman" w:cs="Times New Roman"/>
          <w:sz w:val="24"/>
          <w:szCs w:val="24"/>
        </w:rPr>
        <w:t xml:space="preserve"> ifølge  plan- og bygningsloven:** </w:t>
      </w:r>
    </w:p>
    <w:p w14:paraId="199FB589"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I henhold til plan- og bygningsloven § 9-1 skal kommunen peke ut en etatssjef eller en annen tjenestemann som har et særlig ansvar for å ivareta barns interesser når det faste planutvalget behandler forslag til planer. Dette innebærer at en voksen person kan følge opp og fremføre barns synspunkter i saker som berører dem, inkludert plan- og </w:t>
      </w:r>
      <w:proofErr w:type="spellStart"/>
      <w:r>
        <w:rPr>
          <w:rFonts w:ascii="Times New Roman" w:eastAsia="Times New Roman" w:hAnsi="Times New Roman" w:cs="Times New Roman"/>
          <w:sz w:val="24"/>
          <w:szCs w:val="24"/>
        </w:rPr>
        <w:t>byggingssaker</w:t>
      </w:r>
      <w:proofErr w:type="spellEnd"/>
      <w:r>
        <w:rPr>
          <w:rFonts w:ascii="Times New Roman" w:eastAsia="Times New Roman" w:hAnsi="Times New Roman" w:cs="Times New Roman"/>
          <w:sz w:val="24"/>
          <w:szCs w:val="24"/>
        </w:rPr>
        <w:t xml:space="preserve">. </w:t>
      </w:r>
    </w:p>
    <w:p w14:paraId="199FB58A"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**Eksempler på gode </w:t>
      </w:r>
      <w:proofErr w:type="gramStart"/>
      <w:r>
        <w:rPr>
          <w:rFonts w:ascii="Times New Roman" w:eastAsia="Times New Roman" w:hAnsi="Times New Roman" w:cs="Times New Roman"/>
          <w:sz w:val="24"/>
          <w:szCs w:val="24"/>
        </w:rPr>
        <w:t>praksiser:*</w:t>
      </w:r>
      <w:proofErr w:type="gramEnd"/>
      <w:r>
        <w:rPr>
          <w:rFonts w:ascii="Times New Roman" w:eastAsia="Times New Roman" w:hAnsi="Times New Roman" w:cs="Times New Roman"/>
          <w:sz w:val="24"/>
          <w:szCs w:val="24"/>
        </w:rPr>
        <w:t xml:space="preserve">* </w:t>
      </w:r>
    </w:p>
    <w:p w14:paraId="199FB58B"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Oppfordre Malvik </w:t>
      </w:r>
      <w:proofErr w:type="spellStart"/>
      <w:r>
        <w:rPr>
          <w:rFonts w:ascii="Times New Roman" w:eastAsia="Times New Roman" w:hAnsi="Times New Roman" w:cs="Times New Roman"/>
          <w:sz w:val="24"/>
          <w:szCs w:val="24"/>
        </w:rPr>
        <w:t>kommue</w:t>
      </w:r>
      <w:proofErr w:type="spellEnd"/>
      <w:r>
        <w:rPr>
          <w:rFonts w:ascii="Times New Roman" w:eastAsia="Times New Roman" w:hAnsi="Times New Roman" w:cs="Times New Roman"/>
          <w:sz w:val="24"/>
          <w:szCs w:val="24"/>
        </w:rPr>
        <w:t xml:space="preserve"> il å hente inspirasjon fra foregangskommuner, som Larvik, Kristiansand og Øystre Slidre, som aktivt involverer barn i beslutningsprosesser. Larvik kommune har </w:t>
      </w:r>
      <w:proofErr w:type="gramStart"/>
      <w:r>
        <w:rPr>
          <w:rFonts w:ascii="Times New Roman" w:eastAsia="Times New Roman" w:hAnsi="Times New Roman" w:cs="Times New Roman"/>
          <w:sz w:val="24"/>
          <w:szCs w:val="24"/>
        </w:rPr>
        <w:t>implementert</w:t>
      </w:r>
      <w:proofErr w:type="gramEnd"/>
      <w:r>
        <w:rPr>
          <w:rFonts w:ascii="Times New Roman" w:eastAsia="Times New Roman" w:hAnsi="Times New Roman" w:cs="Times New Roman"/>
          <w:sz w:val="24"/>
          <w:szCs w:val="24"/>
        </w:rPr>
        <w:t xml:space="preserve"> en mal for vurdering av barnets beste i alle saker fremmet for kommunestyret.</w:t>
      </w:r>
    </w:p>
    <w:p w14:paraId="199FB58C"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**Opplæring og </w:t>
      </w:r>
      <w:proofErr w:type="gramStart"/>
      <w:r>
        <w:rPr>
          <w:rFonts w:ascii="Times New Roman" w:eastAsia="Times New Roman" w:hAnsi="Times New Roman" w:cs="Times New Roman"/>
          <w:sz w:val="24"/>
          <w:szCs w:val="24"/>
        </w:rPr>
        <w:t>bevisstgjøring:*</w:t>
      </w:r>
      <w:proofErr w:type="gramEnd"/>
      <w:r>
        <w:rPr>
          <w:rFonts w:ascii="Times New Roman" w:eastAsia="Times New Roman" w:hAnsi="Times New Roman" w:cs="Times New Roman"/>
          <w:sz w:val="24"/>
          <w:szCs w:val="24"/>
        </w:rPr>
        <w:t xml:space="preserve">* </w:t>
      </w:r>
    </w:p>
    <w:p w14:paraId="199FB58D"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Arrangere workshops og kurs for partiets medlemmer og kommunalt ansatte om betydningen av barneperspektivet og hvordan dette kan </w:t>
      </w:r>
      <w:proofErr w:type="gramStart"/>
      <w:r>
        <w:rPr>
          <w:rFonts w:ascii="Times New Roman" w:eastAsia="Times New Roman" w:hAnsi="Times New Roman" w:cs="Times New Roman"/>
          <w:sz w:val="24"/>
          <w:szCs w:val="24"/>
        </w:rPr>
        <w:t>implementeres</w:t>
      </w:r>
      <w:proofErr w:type="gramEnd"/>
      <w:r>
        <w:rPr>
          <w:rFonts w:ascii="Times New Roman" w:eastAsia="Times New Roman" w:hAnsi="Times New Roman" w:cs="Times New Roman"/>
          <w:sz w:val="24"/>
          <w:szCs w:val="24"/>
        </w:rPr>
        <w:t xml:space="preserve"> i praksis. Dette vil bidra til en kulturendring i hvordan kommunale saker sees og håndteres med hensyn til barn og </w:t>
      </w:r>
      <w:proofErr w:type="spellStart"/>
      <w:proofErr w:type="gramStart"/>
      <w:r>
        <w:rPr>
          <w:rFonts w:ascii="Times New Roman" w:eastAsia="Times New Roman" w:hAnsi="Times New Roman" w:cs="Times New Roman"/>
          <w:sz w:val="24"/>
          <w:szCs w:val="24"/>
        </w:rPr>
        <w:t>unge.Enkle</w:t>
      </w:r>
      <w:proofErr w:type="spellEnd"/>
      <w:proofErr w:type="gramEnd"/>
      <w:r>
        <w:rPr>
          <w:rFonts w:ascii="Times New Roman" w:eastAsia="Times New Roman" w:hAnsi="Times New Roman" w:cs="Times New Roman"/>
          <w:sz w:val="24"/>
          <w:szCs w:val="24"/>
        </w:rPr>
        <w:t xml:space="preserve"> kurs finnes gratis tilgjengelig på , barneombudet.no</w:t>
      </w:r>
    </w:p>
    <w:p w14:paraId="199FB58E"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**Evaluering av </w:t>
      </w:r>
      <w:proofErr w:type="gramStart"/>
      <w:r>
        <w:rPr>
          <w:rFonts w:ascii="Times New Roman" w:eastAsia="Times New Roman" w:hAnsi="Times New Roman" w:cs="Times New Roman"/>
          <w:sz w:val="24"/>
          <w:szCs w:val="24"/>
        </w:rPr>
        <w:t>tiltak:*</w:t>
      </w:r>
      <w:proofErr w:type="gramEnd"/>
      <w:r>
        <w:rPr>
          <w:rFonts w:ascii="Times New Roman" w:eastAsia="Times New Roman" w:hAnsi="Times New Roman" w:cs="Times New Roman"/>
          <w:sz w:val="24"/>
          <w:szCs w:val="24"/>
        </w:rPr>
        <w:t xml:space="preserve">* </w:t>
      </w:r>
    </w:p>
    <w:p w14:paraId="199FB58F"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Malvik </w:t>
      </w:r>
      <w:proofErr w:type="spellStart"/>
      <w:r>
        <w:rPr>
          <w:rFonts w:ascii="Times New Roman" w:eastAsia="Times New Roman" w:hAnsi="Times New Roman" w:cs="Times New Roman"/>
          <w:sz w:val="24"/>
          <w:szCs w:val="24"/>
        </w:rPr>
        <w:t>Komunne</w:t>
      </w:r>
      <w:proofErr w:type="spellEnd"/>
      <w:r>
        <w:rPr>
          <w:rFonts w:ascii="Times New Roman" w:eastAsia="Times New Roman" w:hAnsi="Times New Roman" w:cs="Times New Roman"/>
          <w:sz w:val="24"/>
          <w:szCs w:val="24"/>
        </w:rPr>
        <w:t xml:space="preserve"> må etablere et system for å evaluere hvordan barneperspektivet er blitt </w:t>
      </w:r>
      <w:proofErr w:type="gramStart"/>
      <w:r>
        <w:rPr>
          <w:rFonts w:ascii="Times New Roman" w:eastAsia="Times New Roman" w:hAnsi="Times New Roman" w:cs="Times New Roman"/>
          <w:sz w:val="24"/>
          <w:szCs w:val="24"/>
        </w:rPr>
        <w:t>implementert</w:t>
      </w:r>
      <w:proofErr w:type="gramEnd"/>
      <w:r>
        <w:rPr>
          <w:rFonts w:ascii="Times New Roman" w:eastAsia="Times New Roman" w:hAnsi="Times New Roman" w:cs="Times New Roman"/>
          <w:sz w:val="24"/>
          <w:szCs w:val="24"/>
        </w:rPr>
        <w:t xml:space="preserve"> i kommunale saker og hvordan dette kan forbedres over tid. Regelmessige vurderinger vil bidra til å holde </w:t>
      </w:r>
      <w:proofErr w:type="gramStart"/>
      <w:r>
        <w:rPr>
          <w:rFonts w:ascii="Times New Roman" w:eastAsia="Times New Roman" w:hAnsi="Times New Roman" w:cs="Times New Roman"/>
          <w:sz w:val="24"/>
          <w:szCs w:val="24"/>
        </w:rPr>
        <w:t>fokus</w:t>
      </w:r>
      <w:proofErr w:type="gramEnd"/>
      <w:r>
        <w:rPr>
          <w:rFonts w:ascii="Times New Roman" w:eastAsia="Times New Roman" w:hAnsi="Times New Roman" w:cs="Times New Roman"/>
          <w:sz w:val="24"/>
          <w:szCs w:val="24"/>
        </w:rPr>
        <w:t xml:space="preserve"> på barnas behov som en prioritert sak i partiet.</w:t>
      </w:r>
      <w:r>
        <w:rPr>
          <w:rFonts w:ascii="Times New Roman" w:eastAsia="Times New Roman" w:hAnsi="Times New Roman" w:cs="Times New Roman"/>
          <w:sz w:val="24"/>
          <w:szCs w:val="24"/>
        </w:rPr>
        <w:br/>
      </w:r>
    </w:p>
    <w:p w14:paraId="199FB590"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Ved å </w:t>
      </w:r>
      <w:proofErr w:type="gramStart"/>
      <w:r>
        <w:rPr>
          <w:rFonts w:ascii="Times New Roman" w:eastAsia="Times New Roman" w:hAnsi="Times New Roman" w:cs="Times New Roman"/>
          <w:sz w:val="24"/>
          <w:szCs w:val="24"/>
        </w:rPr>
        <w:t>implementere</w:t>
      </w:r>
      <w:proofErr w:type="gramEnd"/>
      <w:r>
        <w:rPr>
          <w:rFonts w:ascii="Times New Roman" w:eastAsia="Times New Roman" w:hAnsi="Times New Roman" w:cs="Times New Roman"/>
          <w:sz w:val="24"/>
          <w:szCs w:val="24"/>
        </w:rPr>
        <w:t xml:space="preserve"> disse tiltakene kan vi bidra til et mer inkluderende politisk miljø der barns rettigheter og behov blir prioritert i alle kommunale saker. Dette er ikke bare en forpliktelse overfor barnekonvensjonen, men også en investering i fremtiden for våre barn og unge.</w:t>
      </w:r>
    </w:p>
    <w:p w14:paraId="199FB591" w14:textId="77777777" w:rsidR="00D4265D" w:rsidRDefault="00573C1A">
      <w:pPr>
        <w:spacing w:after="160" w:line="259"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Styrets innstilling: </w:t>
      </w:r>
    </w:p>
    <w:p w14:paraId="199FB592" w14:textId="77777777" w:rsidR="00D4265D" w:rsidRDefault="00573C1A">
      <w:pPr>
        <w:numPr>
          <w:ilvl w:val="0"/>
          <w:numId w:val="7"/>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Intensjonen i forslaget støttes</w:t>
      </w:r>
    </w:p>
    <w:p w14:paraId="199FB593" w14:textId="77777777" w:rsidR="00D4265D" w:rsidRDefault="00573C1A">
      <w:pPr>
        <w:numPr>
          <w:ilvl w:val="0"/>
          <w:numId w:val="7"/>
        </w:numPr>
        <w:spacing w:after="160" w:line="259" w:lineRule="auto"/>
        <w:rPr>
          <w:rFonts w:ascii="Aptos" w:eastAsia="Aptos" w:hAnsi="Aptos" w:cs="Aptos"/>
          <w:sz w:val="24"/>
          <w:szCs w:val="24"/>
        </w:rPr>
      </w:pPr>
      <w:r>
        <w:rPr>
          <w:rFonts w:ascii="Times New Roman" w:eastAsia="Times New Roman" w:hAnsi="Times New Roman" w:cs="Times New Roman"/>
          <w:sz w:val="24"/>
          <w:szCs w:val="24"/>
        </w:rPr>
        <w:t>Forslagene oversendes det nye styret og kommunestyregruppa, og det oppfordres til å ta inn dette i framtidig opplæring av partiets tillitsvalgte i styret og kommunestyre</w:t>
      </w:r>
      <w:r>
        <w:rPr>
          <w:rFonts w:ascii="Times New Roman" w:eastAsia="Times New Roman" w:hAnsi="Times New Roman" w:cs="Times New Roman"/>
          <w:sz w:val="24"/>
          <w:szCs w:val="24"/>
        </w:rPr>
        <w:tab/>
      </w:r>
    </w:p>
    <w:p w14:paraId="199FB594"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6.6 FRITIDSFOND FOR BARN OG UNGE - fra Anniken Refseth og Espen Holde</w:t>
      </w:r>
    </w:p>
    <w:p w14:paraId="199FB595"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Malvik Arbeiderparti tar barn og unge på alvor. Vi ønsker å jobbe med tiltak som forhindrer utenforskap og vil sikre inkludering av barn og unge opp til 18 år tilgang til å være med på firtidsaktivteter på lik linje.</w:t>
      </w:r>
    </w:p>
    <w:p w14:paraId="199FB596"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Etter modell fra Røros foreslås det at det settes av kr. 100.000 i Malvik kommune i et fritidsfond der barn og unge kan få dekt en fritidsaktivitet. Fritidsaktivitet kan være å få dekt en treningsavgift, en kulturaktivitet etc. Modellen har en enkel forvaltning der en saksbehandler, for eksempel kulturkonsulent, får faktura eller kvittering på </w:t>
      </w:r>
      <w:proofErr w:type="gramStart"/>
      <w:r>
        <w:rPr>
          <w:rFonts w:ascii="Times New Roman" w:eastAsia="Times New Roman" w:hAnsi="Times New Roman" w:cs="Times New Roman"/>
          <w:sz w:val="24"/>
          <w:szCs w:val="24"/>
        </w:rPr>
        <w:t>mail</w:t>
      </w:r>
      <w:proofErr w:type="gramEnd"/>
      <w:r>
        <w:rPr>
          <w:rFonts w:ascii="Times New Roman" w:eastAsia="Times New Roman" w:hAnsi="Times New Roman" w:cs="Times New Roman"/>
          <w:sz w:val="24"/>
          <w:szCs w:val="24"/>
        </w:rPr>
        <w:t xml:space="preserve"> og utbetaler dette til søker. </w:t>
      </w:r>
      <w:proofErr w:type="gramStart"/>
      <w:r>
        <w:rPr>
          <w:rFonts w:ascii="Times New Roman" w:eastAsia="Times New Roman" w:hAnsi="Times New Roman" w:cs="Times New Roman"/>
          <w:sz w:val="24"/>
          <w:szCs w:val="24"/>
        </w:rPr>
        <w:t>Hver barn</w:t>
      </w:r>
      <w:proofErr w:type="gramEnd"/>
      <w:r>
        <w:rPr>
          <w:rFonts w:ascii="Times New Roman" w:eastAsia="Times New Roman" w:hAnsi="Times New Roman" w:cs="Times New Roman"/>
          <w:sz w:val="24"/>
          <w:szCs w:val="24"/>
        </w:rPr>
        <w:t xml:space="preserve"> kan søke for en aktivitet pr. halvår. Støtte gis så lenge det er midler igjen.</w:t>
      </w:r>
    </w:p>
    <w:p w14:paraId="199FB597" w14:textId="77777777" w:rsidR="00D4265D" w:rsidRDefault="00D4265D">
      <w:pPr>
        <w:spacing w:after="160" w:line="259" w:lineRule="auto"/>
        <w:rPr>
          <w:rFonts w:ascii="Times New Roman" w:eastAsia="Times New Roman" w:hAnsi="Times New Roman" w:cs="Times New Roman"/>
          <w:sz w:val="24"/>
          <w:szCs w:val="24"/>
        </w:rPr>
      </w:pPr>
    </w:p>
    <w:p w14:paraId="199FB598"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Dette er billig, enkelt og utrolig betydningsfullt for de som får lov til å være en del av et felleskap. Tiltaket vil være med å forhindre utenforskap, og det vil være med å styrke de barn og unges deltakelse og inkludering i et viktig læringsmiljø, som fritidsaktiviteter er.</w:t>
      </w:r>
    </w:p>
    <w:p w14:paraId="199FB599"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kan på sikt jobbes for å få med seg næringslivet til å bidra inn med penger inn til fondet, noe som vil gi enda flere barn og unge en mulighet i Malvik kommune. </w:t>
      </w:r>
    </w:p>
    <w:p w14:paraId="199FB59A"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Forslag: </w:t>
      </w:r>
      <w:r>
        <w:rPr>
          <w:rFonts w:ascii="Times New Roman" w:eastAsia="Times New Roman" w:hAnsi="Times New Roman" w:cs="Times New Roman"/>
          <w:sz w:val="24"/>
          <w:szCs w:val="24"/>
        </w:rPr>
        <w:t xml:space="preserve">Malvik arbeiderparti skal jobbe for at det settes av kr. 100.000 til et fritidsfond i Malvik kommune som skal øremerkes til å betale for barn og unges fritidsaktiviteter. </w:t>
      </w:r>
    </w:p>
    <w:p w14:paraId="199FB59B" w14:textId="77777777" w:rsidR="00D4265D" w:rsidRDefault="00573C1A">
      <w:pPr>
        <w:spacing w:after="160" w:line="259"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Anniken Refseth og Espen Holde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 xml:space="preserve">Styrets innstilling: </w:t>
      </w:r>
    </w:p>
    <w:p w14:paraId="199FB59C" w14:textId="77777777" w:rsidR="00D4265D" w:rsidRDefault="00573C1A">
      <w:pPr>
        <w:numPr>
          <w:ilvl w:val="0"/>
          <w:numId w:val="9"/>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Styret støtter intensjonen i forslaget</w:t>
      </w:r>
    </w:p>
    <w:p w14:paraId="199FB59D" w14:textId="77777777" w:rsidR="00D4265D" w:rsidRDefault="00573C1A">
      <w:pPr>
        <w:numPr>
          <w:ilvl w:val="0"/>
          <w:numId w:val="9"/>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Forslaget sendes til det nye styret som får diskutere og bearbeide forslaget videre</w:t>
      </w:r>
    </w:p>
    <w:p w14:paraId="199FB59E" w14:textId="77777777" w:rsidR="00D4265D" w:rsidRDefault="00573C1A">
      <w:pPr>
        <w:numPr>
          <w:ilvl w:val="0"/>
          <w:numId w:val="9"/>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bør ses på muligheten for behovsprøving slik at det er barn som virkelig trenger det som får nytte av en eventuell slik ordning. </w:t>
      </w:r>
    </w:p>
    <w:p w14:paraId="199FB59F"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14:paraId="199FB5A0"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6.7 ØKOLANDSBY - fra Trond Hoseth</w:t>
      </w:r>
    </w:p>
    <w:p w14:paraId="199FB5A1"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2018/19 var det ønske om å etablere Økolandsby i Malvik og tiltaket var del av behandlingen av kommuneplanens arealdel den gangen. Et nært enstemmig kommunestyre ønsket dette på plass, men dessverre satte Statsforvalteren den gangen foten ned og kom med innsigelse mot prosjektet.</w:t>
      </w:r>
    </w:p>
    <w:p w14:paraId="199FB5A2" w14:textId="77777777" w:rsidR="00D4265D" w:rsidRDefault="00D4265D">
      <w:pPr>
        <w:spacing w:line="240" w:lineRule="auto"/>
        <w:rPr>
          <w:rFonts w:ascii="Times New Roman" w:eastAsia="Times New Roman" w:hAnsi="Times New Roman" w:cs="Times New Roman"/>
          <w:sz w:val="24"/>
          <w:szCs w:val="24"/>
        </w:rPr>
      </w:pPr>
    </w:p>
    <w:p w14:paraId="199FB5A3"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Siden den gang har </w:t>
      </w:r>
      <w:proofErr w:type="gramStart"/>
      <w:r>
        <w:rPr>
          <w:rFonts w:ascii="Times New Roman" w:eastAsia="Times New Roman" w:hAnsi="Times New Roman" w:cs="Times New Roman"/>
          <w:sz w:val="24"/>
          <w:szCs w:val="24"/>
        </w:rPr>
        <w:t>fokuset</w:t>
      </w:r>
      <w:proofErr w:type="gramEnd"/>
      <w:r>
        <w:rPr>
          <w:rFonts w:ascii="Times New Roman" w:eastAsia="Times New Roman" w:hAnsi="Times New Roman" w:cs="Times New Roman"/>
          <w:sz w:val="24"/>
          <w:szCs w:val="24"/>
        </w:rPr>
        <w:t xml:space="preserve"> på økt lokal matproduksjon i </w:t>
      </w:r>
      <w:proofErr w:type="spellStart"/>
      <w:r>
        <w:rPr>
          <w:rFonts w:ascii="Times New Roman" w:eastAsia="Times New Roman" w:hAnsi="Times New Roman" w:cs="Times New Roman"/>
          <w:sz w:val="24"/>
          <w:szCs w:val="24"/>
        </w:rPr>
        <w:t>bærekraftssammenheng</w:t>
      </w:r>
      <w:proofErr w:type="spellEnd"/>
      <w:r>
        <w:rPr>
          <w:rFonts w:ascii="Times New Roman" w:eastAsia="Times New Roman" w:hAnsi="Times New Roman" w:cs="Times New Roman"/>
          <w:sz w:val="24"/>
          <w:szCs w:val="24"/>
        </w:rPr>
        <w:t xml:space="preserve"> fått et helt annet fokus, og de senere år er det blitt enda mer aktuelt som følge av beredskapsbehovet i et uroligere Europa.</w:t>
      </w:r>
    </w:p>
    <w:p w14:paraId="199FB5A4" w14:textId="77777777" w:rsidR="00D4265D" w:rsidRDefault="00D4265D">
      <w:pPr>
        <w:spacing w:line="240" w:lineRule="auto"/>
        <w:rPr>
          <w:rFonts w:ascii="Times New Roman" w:eastAsia="Times New Roman" w:hAnsi="Times New Roman" w:cs="Times New Roman"/>
          <w:sz w:val="24"/>
          <w:szCs w:val="24"/>
        </w:rPr>
      </w:pPr>
    </w:p>
    <w:p w14:paraId="199FB5A5"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Støre-regjeringen har gjennom sine drøye tre år hatt et sterkt </w:t>
      </w:r>
      <w:proofErr w:type="gramStart"/>
      <w:r>
        <w:rPr>
          <w:rFonts w:ascii="Times New Roman" w:eastAsia="Times New Roman" w:hAnsi="Times New Roman" w:cs="Times New Roman"/>
          <w:sz w:val="24"/>
          <w:szCs w:val="24"/>
        </w:rPr>
        <w:t>fokus</w:t>
      </w:r>
      <w:proofErr w:type="gramEnd"/>
      <w:r>
        <w:rPr>
          <w:rFonts w:ascii="Times New Roman" w:eastAsia="Times New Roman" w:hAnsi="Times New Roman" w:cs="Times New Roman"/>
          <w:sz w:val="24"/>
          <w:szCs w:val="24"/>
        </w:rPr>
        <w:t xml:space="preserve"> på en bedre landbrukspolitikk og ikke minst satt seg høye mål for økt matproduksjon i Norge.</w:t>
      </w:r>
    </w:p>
    <w:p w14:paraId="199FB5A6" w14:textId="77777777" w:rsidR="00D4265D" w:rsidRDefault="00D4265D">
      <w:pPr>
        <w:spacing w:line="240" w:lineRule="auto"/>
        <w:rPr>
          <w:rFonts w:ascii="Times New Roman" w:eastAsia="Times New Roman" w:hAnsi="Times New Roman" w:cs="Times New Roman"/>
          <w:sz w:val="24"/>
          <w:szCs w:val="24"/>
        </w:rPr>
      </w:pPr>
    </w:p>
    <w:p w14:paraId="199FB5A7"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Dette har initiativtakeren i Malvik også merket seg og ønsket om å etablere en slik økolandsby ønskes igjen fremmet. Dette ble presentert for kommunestyregruppa </w:t>
      </w:r>
      <w:proofErr w:type="spellStart"/>
      <w:r>
        <w:rPr>
          <w:rFonts w:ascii="Times New Roman" w:eastAsia="Times New Roman" w:hAnsi="Times New Roman" w:cs="Times New Roman"/>
          <w:sz w:val="24"/>
          <w:szCs w:val="24"/>
        </w:rPr>
        <w:t>ifm</w:t>
      </w:r>
      <w:proofErr w:type="spellEnd"/>
      <w:r>
        <w:rPr>
          <w:rFonts w:ascii="Times New Roman" w:eastAsia="Times New Roman" w:hAnsi="Times New Roman" w:cs="Times New Roman"/>
          <w:sz w:val="24"/>
          <w:szCs w:val="24"/>
        </w:rPr>
        <w:t xml:space="preserve"> gruppemøtet i januar. Kommunestyregruppa var da positive til planene og ønsker gjerne å støtte et slikt initiativ.</w:t>
      </w:r>
    </w:p>
    <w:p w14:paraId="199FB5A8" w14:textId="77777777" w:rsidR="00D4265D" w:rsidRDefault="00D4265D">
      <w:pPr>
        <w:spacing w:line="240" w:lineRule="auto"/>
        <w:rPr>
          <w:rFonts w:ascii="Times New Roman" w:eastAsia="Times New Roman" w:hAnsi="Times New Roman" w:cs="Times New Roman"/>
          <w:sz w:val="24"/>
          <w:szCs w:val="24"/>
        </w:rPr>
      </w:pPr>
    </w:p>
    <w:p w14:paraId="199FB5A9"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Tiltakshaver ønsker imidlertid en bredere forankring, da et slikt prosjekt vil være tidkrevende og i verste fall er ikke endelig vedtak på plass før nye valg og nytt kommunestyre er på plass.</w:t>
      </w:r>
    </w:p>
    <w:p w14:paraId="199FB5AA" w14:textId="77777777" w:rsidR="00D4265D" w:rsidRDefault="00D4265D">
      <w:pPr>
        <w:spacing w:line="240" w:lineRule="auto"/>
        <w:rPr>
          <w:rFonts w:ascii="Times New Roman" w:eastAsia="Times New Roman" w:hAnsi="Times New Roman" w:cs="Times New Roman"/>
          <w:sz w:val="24"/>
          <w:szCs w:val="24"/>
        </w:rPr>
      </w:pPr>
    </w:p>
    <w:p w14:paraId="199FB5AB" w14:textId="77777777" w:rsidR="00D4265D" w:rsidRDefault="00573C1A">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Undertegnede</w:t>
      </w:r>
      <w:proofErr w:type="gramEnd"/>
      <w:r>
        <w:rPr>
          <w:rFonts w:ascii="Times New Roman" w:eastAsia="Times New Roman" w:hAnsi="Times New Roman" w:cs="Times New Roman"/>
          <w:sz w:val="24"/>
          <w:szCs w:val="24"/>
        </w:rPr>
        <w:t xml:space="preserve"> tror imidlertid at potensialet for et slikt prosjekt og andre lignende prosjekt i Malvik er stort. Både som følge av de nye trendene med klima og beredskap, men også knyttet til den massive utviklingen av matregionen Trøndelag vi har vært vitne til de siste årene. Forslaget er også langt på vei forankret i vårt program, men det kan gjerne tydeliggjøres at Arbeiderpartiet vil jobbe for økt produksjon og mangfold i landbruket i Malvik. Dette må også ses som en forlengelse av etableringen av fondet for nydyrk</w:t>
      </w:r>
      <w:r>
        <w:rPr>
          <w:rFonts w:ascii="Times New Roman" w:eastAsia="Times New Roman" w:hAnsi="Times New Roman" w:cs="Times New Roman"/>
          <w:sz w:val="24"/>
          <w:szCs w:val="24"/>
        </w:rPr>
        <w:t>ing som vi fikk realisert i forrige kommunestyreperiode.</w:t>
      </w:r>
    </w:p>
    <w:p w14:paraId="199FB5AC" w14:textId="77777777" w:rsidR="00D4265D" w:rsidRDefault="00D4265D">
      <w:pPr>
        <w:spacing w:line="240" w:lineRule="auto"/>
        <w:rPr>
          <w:rFonts w:ascii="Times New Roman" w:eastAsia="Times New Roman" w:hAnsi="Times New Roman" w:cs="Times New Roman"/>
          <w:sz w:val="24"/>
          <w:szCs w:val="24"/>
        </w:rPr>
      </w:pPr>
    </w:p>
    <w:p w14:paraId="199FB5AD" w14:textId="77777777" w:rsidR="00D4265D" w:rsidRDefault="00573C1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Forslag til vedtak:</w:t>
      </w:r>
    </w:p>
    <w:p w14:paraId="199FB5AE"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Malvik Arbeiderparti vil jobbe for at nydyrking og nyetableringer i landbruket ønskes på plass i kommunen. Både samfunnstrendene, beredskapsbehovet og nasjonale føringer legger opp til nytenkning i landbruket. Malvik har store arealer som både ligger brakk, eller kan utnyttes bedre til matproduksjon enn i dag. Malvik Ap vil støtte slike prosjekter og også aktivt jobbe mot overordnede myndigheter for å legge til rette for dette.</w:t>
      </w:r>
    </w:p>
    <w:p w14:paraId="199FB5AF" w14:textId="77777777" w:rsidR="00D4265D" w:rsidRDefault="00D4265D">
      <w:pPr>
        <w:spacing w:line="240" w:lineRule="auto"/>
        <w:rPr>
          <w:rFonts w:ascii="Times New Roman" w:eastAsia="Times New Roman" w:hAnsi="Times New Roman" w:cs="Times New Roman"/>
          <w:sz w:val="24"/>
          <w:szCs w:val="24"/>
        </w:rPr>
      </w:pPr>
    </w:p>
    <w:p w14:paraId="199FB5B0" w14:textId="77777777" w:rsidR="00D4265D" w:rsidRDefault="00573C1A">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Styrets innstilling: </w:t>
      </w:r>
    </w:p>
    <w:p w14:paraId="199FB5B1" w14:textId="77777777" w:rsidR="00D4265D" w:rsidRDefault="00573C1A">
      <w:pPr>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Forslaget tiltredes og oversendes kommunestyregruppa og årsmøtet i Trøndelag Ap.</w:t>
      </w:r>
    </w:p>
    <w:p w14:paraId="199FB5B2"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99FB5B3" w14:textId="77777777" w:rsidR="00D4265D" w:rsidRDefault="00573C1A">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6.8 FORTSATT STØDIG KURS MED JONAS GAHR STØRE SOM PARTILEDER OG STATSMINISTER - fra Torgrim Jacobsen</w:t>
      </w:r>
    </w:p>
    <w:p w14:paraId="199FB5B4"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fleste piler peker nå i retning av en mer ustabil verden, med raske skiftninger, både utenfor og innenfor Norges grenser. Trumps gjeninntreden på den internasjonale politiske arena bare forsterker denne usikkerheten. Det er svært viktig for Norge hvordan slike raske og uventede skiftninger blir håndtert av den til enhver tid sittende regjering. Bl.a. gjelder dette en ikke usannsynlig handelskrig (inkl. tollmurer) mellom EU og USA, som kan få stor negativ innvirkning på norsk næringsliv og økonomi (som ig</w:t>
      </w:r>
      <w:r>
        <w:rPr>
          <w:rFonts w:ascii="Times New Roman" w:eastAsia="Times New Roman" w:hAnsi="Times New Roman" w:cs="Times New Roman"/>
          <w:sz w:val="24"/>
          <w:szCs w:val="24"/>
        </w:rPr>
        <w:t xml:space="preserve">jen vil kunne gå ut over alle oss vanlige nordmenn) om det ikke håndteres på en smart måte. I tillegg til økonomiske implikasjoner har vi så de reine sikkerhetspolitiske utfordringene (Ukraina og Grønland/nordområdene som seiler opp). </w:t>
      </w:r>
      <w:r>
        <w:rPr>
          <w:rFonts w:ascii="Times New Roman" w:eastAsia="Times New Roman" w:hAnsi="Times New Roman" w:cs="Times New Roman"/>
          <w:sz w:val="24"/>
          <w:szCs w:val="24"/>
        </w:rPr>
        <w:lastRenderedPageBreak/>
        <w:t>Hele denne situasjonen, med alle dens enkeltelementer, vil kreve en regjeringsledelse som er topp kompetent og ‘framme i skoa’. Det finnes ikke mange aktuelle personer som vil være bedre til å håndtere alt dette enn vår nåværende statsminister og AP-leder Jonas Gahr Støre. Tot</w:t>
      </w:r>
      <w:r>
        <w:rPr>
          <w:rFonts w:ascii="Times New Roman" w:eastAsia="Times New Roman" w:hAnsi="Times New Roman" w:cs="Times New Roman"/>
          <w:sz w:val="24"/>
          <w:szCs w:val="24"/>
        </w:rPr>
        <w:t>alt sett har han både en faglig kompetanse, et nettverk og en erfaring som er helt unikt.</w:t>
      </w:r>
    </w:p>
    <w:p w14:paraId="199FB5B5"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 internasjonale økonomien og energisituasjonen har nå stabilisert seg etter Ukraina/pandemi-sjokket, og kommet inn i et spor som gjør at vi kan se positive resultater av regjeringas politikk. For første gang på 10 år har vi i 2024 hatt en betydelig reallønnsvekst (ref. SSB), næringslivet går bra (høyt investeringsnivå), arbeidsledigheten er lav, og strømprisene har fortsatt sin nedadgående trend fra 2023. En ny ordning, som vil gi enda lavere strømutgifter for folk flest, er foreslått av regjeringen i di</w:t>
      </w:r>
      <w:r>
        <w:rPr>
          <w:rFonts w:ascii="Times New Roman" w:eastAsia="Times New Roman" w:hAnsi="Times New Roman" w:cs="Times New Roman"/>
          <w:sz w:val="24"/>
          <w:szCs w:val="24"/>
        </w:rPr>
        <w:t>sse dager. Den sittende regjering og partiledelse må bli gitt muligheten til å fortsette sitt arbeid og forsterke denne positive trenden.</w:t>
      </w:r>
    </w:p>
    <w:p w14:paraId="199FB5B6"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Det er nå på tide at alle legger gamle stridigheter til side og trekker i samme retning. Og spesielt til de som sitter på gjerdet: ‘Kom dere ned derfra’. La oss få flertall for en fortsatt AP-regjering etter det kommende valget, og en fortsatt stødig kurs med Jonas Gahr Støre som partileder og statsminister.</w:t>
      </w:r>
    </w:p>
    <w:p w14:paraId="199FB5B7"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Torgrim Jacobsen, Malvik Arbeiderlag (AP)</w:t>
      </w:r>
    </w:p>
    <w:p w14:paraId="199FB5B8" w14:textId="77777777" w:rsidR="00D4265D" w:rsidRDefault="00573C1A">
      <w:pPr>
        <w:spacing w:after="160" w:line="259"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w:t>
      </w:r>
      <w:r>
        <w:rPr>
          <w:rFonts w:ascii="Times New Roman" w:eastAsia="Times New Roman" w:hAnsi="Times New Roman" w:cs="Times New Roman"/>
          <w:b/>
          <w:sz w:val="24"/>
          <w:szCs w:val="24"/>
          <w:u w:val="single"/>
        </w:rPr>
        <w:t xml:space="preserve">Styrets innstilling: </w:t>
      </w:r>
    </w:p>
    <w:p w14:paraId="199FB5B9" w14:textId="77777777" w:rsidR="00D4265D" w:rsidRDefault="00573C1A">
      <w:pPr>
        <w:numPr>
          <w:ilvl w:val="0"/>
          <w:numId w:val="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Uttalelsen tiltredes</w:t>
      </w:r>
    </w:p>
    <w:p w14:paraId="199FB5BA"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6.9 PARTISKATT - fra Trond Hoseth</w:t>
      </w:r>
    </w:p>
    <w:p w14:paraId="199FB5BB"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Fra og med 2024 fjernet Malvik kommune gruppestøtten til kommunestyrets partigrupper. I dialog med flertallet opplevde vi at dette skulle være et engangstiltak for å rette økonomien i 2024. Dermed ble det i mai 2024 på medlemsmøte vedtatt å justere satsene for partiskatt med 75% i 2024.</w:t>
      </w:r>
    </w:p>
    <w:p w14:paraId="199FB5BC" w14:textId="77777777" w:rsidR="00D4265D" w:rsidRDefault="00D4265D">
      <w:pPr>
        <w:spacing w:line="240" w:lineRule="auto"/>
        <w:rPr>
          <w:rFonts w:ascii="Times New Roman" w:eastAsia="Times New Roman" w:hAnsi="Times New Roman" w:cs="Times New Roman"/>
          <w:sz w:val="24"/>
          <w:szCs w:val="24"/>
        </w:rPr>
      </w:pPr>
    </w:p>
    <w:p w14:paraId="199FB5BD"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Ved neste korsvei valgte imidlertid flertallet å ikke gjeninnføre dette i 2025. For å sikre at kommunestyregruppa har nødvendige midler til sitt arbeide, foreslås det derfor at satsene heves med 75% inntil partistøtten gjeninnføres.</w:t>
      </w:r>
    </w:p>
    <w:p w14:paraId="199FB5BE" w14:textId="77777777" w:rsidR="00D4265D" w:rsidRDefault="00D4265D">
      <w:pPr>
        <w:spacing w:line="240" w:lineRule="auto"/>
        <w:rPr>
          <w:rFonts w:ascii="Times New Roman" w:eastAsia="Times New Roman" w:hAnsi="Times New Roman" w:cs="Times New Roman"/>
          <w:sz w:val="24"/>
          <w:szCs w:val="24"/>
        </w:rPr>
      </w:pPr>
    </w:p>
    <w:p w14:paraId="199FB5BF" w14:textId="77777777" w:rsidR="00D4265D" w:rsidRDefault="00573C1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Forslag til vedtak:</w:t>
      </w:r>
    </w:p>
    <w:p w14:paraId="199FB5C0" w14:textId="77777777" w:rsidR="00D4265D" w:rsidRDefault="00573C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å sikre finansiering av kommunestyregruppas aktivitet økes partiskatten med 75% på alle satser. Dersom/når kommunens gruppestønad gjeninnføres bortfaller økningen og styret fremmer nytt forslag til første årsmøte etter dette.</w:t>
      </w:r>
    </w:p>
    <w:p w14:paraId="199FB5C1" w14:textId="77777777" w:rsidR="00D4265D" w:rsidRDefault="00D4265D">
      <w:pPr>
        <w:spacing w:line="240" w:lineRule="auto"/>
        <w:rPr>
          <w:rFonts w:ascii="Times New Roman" w:eastAsia="Times New Roman" w:hAnsi="Times New Roman" w:cs="Times New Roman"/>
          <w:sz w:val="24"/>
          <w:szCs w:val="24"/>
        </w:rPr>
      </w:pPr>
    </w:p>
    <w:p w14:paraId="199FB5C2" w14:textId="77777777" w:rsidR="00D4265D" w:rsidRDefault="00573C1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Styrets innstilling:</w:t>
      </w:r>
      <w:r>
        <w:rPr>
          <w:rFonts w:ascii="Times New Roman" w:eastAsia="Times New Roman" w:hAnsi="Times New Roman" w:cs="Times New Roman"/>
          <w:b/>
          <w:sz w:val="24"/>
          <w:szCs w:val="24"/>
        </w:rPr>
        <w:t xml:space="preserve"> </w:t>
      </w:r>
    </w:p>
    <w:p w14:paraId="199FB5C3" w14:textId="77777777" w:rsidR="00D4265D" w:rsidRDefault="00573C1A">
      <w:pPr>
        <w:numPr>
          <w:ilvl w:val="0"/>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Forslaget vedtas og innarbeides i budsjettet.</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br/>
      </w:r>
    </w:p>
    <w:p w14:paraId="199FB5C4" w14:textId="77777777" w:rsidR="00D4265D" w:rsidRDefault="00573C1A">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6.10 JA TIL EN HUMAN OG KUNNSKAPSBASERT RUSPOLITIKK - fra Torgrim Jacobsen</w:t>
      </w:r>
    </w:p>
    <w:p w14:paraId="199FB5C5"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Ruspolitikken som har vært ført i Norge de siste ti-årene har vært mislykket, stigmatiserende, og ført til at vi er bl.a. de landene i Europa med høyest antall overdoser i forhold til innbyggertall. Den overordnede målsettingen må være å redusere narkotikabruken i samfunnet, bl.a. ved å hjelpe unge uetablerte rusbrukere til å bryte ut tidlig i en ruskarriere. Dagens lovgivning gjør dem i stedet til kriminelle, og leder dem ofte i feil retning. Dette er ikke det norske samfunn verdig. En må bort fra moralism</w:t>
      </w:r>
      <w:r>
        <w:rPr>
          <w:rFonts w:ascii="Times New Roman" w:eastAsia="Times New Roman" w:hAnsi="Times New Roman" w:cs="Times New Roman"/>
          <w:sz w:val="24"/>
          <w:szCs w:val="24"/>
        </w:rPr>
        <w:t>e og over på kunnskapsbasert håndtering av denne utfordringen.</w:t>
      </w:r>
    </w:p>
    <w:p w14:paraId="199FB5C6"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 vil derfor arbeide for en human og kunnskapsbasert ruspolitikk hvor personer med rusmiddelavhengighet først og fremst møtes med god helsehjelp og oppfølging fremfor straff i form av fengsel og bøter. Behandlingen skal være individuelt tilpasset, med reelle alternativer, og pasientene skal ha mulighet til å medvirke i sin egen behandling. En må også styrke tilgang til aktiviteter, arbeidsrettede tilbud og tilrettelagte botilbud for personer med rusmiddelproblemer (ROP-pasienter).</w:t>
      </w:r>
    </w:p>
    <w:p w14:paraId="199FB5C7"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å kunne gi et godt og helhetlig tilbud til denne pasientgruppen er det viktig å opprettholde dagens nivå på langtids døgnplasser, evt. gi økonomisk støtte til ideelle organisasjoner (f.eks. </w:t>
      </w:r>
      <w:proofErr w:type="spellStart"/>
      <w:r>
        <w:rPr>
          <w:rFonts w:ascii="Times New Roman" w:eastAsia="Times New Roman" w:hAnsi="Times New Roman" w:cs="Times New Roman"/>
          <w:sz w:val="24"/>
          <w:szCs w:val="24"/>
        </w:rPr>
        <w:t>Tyrilistiftelsen</w:t>
      </w:r>
      <w:proofErr w:type="spellEnd"/>
      <w:r>
        <w:rPr>
          <w:rFonts w:ascii="Times New Roman" w:eastAsia="Times New Roman" w:hAnsi="Times New Roman" w:cs="Times New Roman"/>
          <w:sz w:val="24"/>
          <w:szCs w:val="24"/>
        </w:rPr>
        <w:t>) for å opprettholde (helst øke) antall langtids døgnplasser.</w:t>
      </w:r>
    </w:p>
    <w:p w14:paraId="199FB5C8"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Torgrim Jacobsen, Malvik Arbeiderlag (AP)</w:t>
      </w:r>
    </w:p>
    <w:p w14:paraId="199FB5C9" w14:textId="77777777" w:rsidR="00D4265D" w:rsidRDefault="00573C1A">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Styrets innstilling:</w:t>
      </w:r>
      <w:r>
        <w:rPr>
          <w:rFonts w:ascii="Times New Roman" w:eastAsia="Times New Roman" w:hAnsi="Times New Roman" w:cs="Times New Roman"/>
          <w:b/>
          <w:sz w:val="24"/>
          <w:szCs w:val="24"/>
        </w:rPr>
        <w:t xml:space="preserve"> </w:t>
      </w:r>
    </w:p>
    <w:p w14:paraId="199FB5CA" w14:textId="77777777" w:rsidR="00D4265D" w:rsidRDefault="00573C1A">
      <w:pPr>
        <w:numPr>
          <w:ilvl w:val="0"/>
          <w:numId w:val="6"/>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Oversendes til det nye styret og ber samtidig om at det arrangeres et temamøte i forbindelse med arbeidet med ny sosialdemokratisk rusreform. </w:t>
      </w:r>
    </w:p>
    <w:p w14:paraId="199FB5CB" w14:textId="77777777" w:rsidR="00D4265D" w:rsidRDefault="00573C1A">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6.11 MALVIK ARBEIDERLAG SKAL TA INNBYGGERNE PÅ ALVOR!</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fra årsmøtet i Malvik Arbeiderlag</w:t>
      </w:r>
    </w:p>
    <w:p w14:paraId="199FB5CC" w14:textId="77777777" w:rsidR="00D4265D" w:rsidRDefault="00573C1A">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er et stort engasjement blant innbyggerne knyttet til kommunale og private reguleringsplaner. Aktivitet på sosiale medier, diskusjonsgrupper og protestgrupper som dannes er eksempler på uttrykk for engasjementet. Det er viktig at MAL er i forkant, både for å få innspill og bekymringer fra innbyggerne tidlig i prosessen, men også for å bidra til en faktabasert debatt og dempe unødige bekymringer. MAL har vært proaktive i flere viktige saker, som ROP-boliger og mulig nedleggelse av </w:t>
      </w:r>
      <w:proofErr w:type="spellStart"/>
      <w:r>
        <w:rPr>
          <w:rFonts w:ascii="Times New Roman" w:eastAsia="Times New Roman" w:hAnsi="Times New Roman" w:cs="Times New Roman"/>
          <w:sz w:val="24"/>
          <w:szCs w:val="24"/>
        </w:rPr>
        <w:t>Grendaskole</w:t>
      </w:r>
      <w:proofErr w:type="spellEnd"/>
      <w:r>
        <w:rPr>
          <w:rFonts w:ascii="Times New Roman" w:eastAsia="Times New Roman" w:hAnsi="Times New Roman" w:cs="Times New Roman"/>
          <w:sz w:val="24"/>
          <w:szCs w:val="24"/>
        </w:rPr>
        <w:t>, med godt hell. Vi ønsker at MAL fort</w:t>
      </w:r>
      <w:r>
        <w:rPr>
          <w:rFonts w:ascii="Times New Roman" w:eastAsia="Times New Roman" w:hAnsi="Times New Roman" w:cs="Times New Roman"/>
          <w:sz w:val="24"/>
          <w:szCs w:val="24"/>
        </w:rPr>
        <w:lastRenderedPageBreak/>
        <w:t>setter å lytte til innbyggerne, være i dialog og arrangere folkemøter ved behov.</w:t>
      </w:r>
    </w:p>
    <w:p w14:paraId="199FB5CD"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Innstilling:</w:t>
      </w:r>
      <w:r>
        <w:rPr>
          <w:rFonts w:ascii="Times New Roman" w:eastAsia="Times New Roman" w:hAnsi="Times New Roman" w:cs="Times New Roman"/>
          <w:sz w:val="24"/>
          <w:szCs w:val="24"/>
        </w:rPr>
        <w:t xml:space="preserve"> Tiltredes og oversendes kommunestyregruppa. Nødvendige redaksjonelle endringer gjøres i endelig vedtak så det gjelder for hele kommunepartiet. </w:t>
      </w:r>
      <w:r>
        <w:rPr>
          <w:rFonts w:ascii="Times New Roman" w:eastAsia="Times New Roman" w:hAnsi="Times New Roman" w:cs="Times New Roman"/>
          <w:sz w:val="24"/>
          <w:szCs w:val="24"/>
        </w:rPr>
        <w:br/>
      </w:r>
    </w:p>
    <w:p w14:paraId="199FB5CE" w14:textId="77777777" w:rsidR="00D4265D" w:rsidRDefault="00573C1A">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6.12 MALVIK ARBEIDERLAG VIL BEVARE OG STYRKE NÆRTUROMRÅDENE TIL KOMMUNESENTER VIKHAMMER OG SAKSVIK - fra årsmøtet i Malvik Arbeiderlag</w:t>
      </w:r>
    </w:p>
    <w:p w14:paraId="199FB5CF" w14:textId="77777777" w:rsidR="00D4265D" w:rsidRDefault="00573C1A">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Malvik kommune er naturen en attraksjon for nye innbyggere, noe vi er stolte av og må forvalte på en klok måte. Mange bor tett og har mye støy rundt seg, og ikke alle ønsker å gå i fjæra, på Midtsandtangen eller på </w:t>
      </w:r>
      <w:proofErr w:type="spellStart"/>
      <w:r>
        <w:rPr>
          <w:rFonts w:ascii="Times New Roman" w:eastAsia="Times New Roman" w:hAnsi="Times New Roman" w:cs="Times New Roman"/>
          <w:sz w:val="24"/>
          <w:szCs w:val="24"/>
        </w:rPr>
        <w:t>Malvikstien</w:t>
      </w:r>
      <w:proofErr w:type="spellEnd"/>
      <w:r>
        <w:rPr>
          <w:rFonts w:ascii="Times New Roman" w:eastAsia="Times New Roman" w:hAnsi="Times New Roman" w:cs="Times New Roman"/>
          <w:sz w:val="24"/>
          <w:szCs w:val="24"/>
        </w:rPr>
        <w:t xml:space="preserve">. Vi må jobbe for å bevare de få nærturområdene som er stille og ikke nødvendigvis så bearbeidet, som for eksempel Ravnåsen, </w:t>
      </w:r>
      <w:proofErr w:type="spellStart"/>
      <w:r>
        <w:rPr>
          <w:rFonts w:ascii="Times New Roman" w:eastAsia="Times New Roman" w:hAnsi="Times New Roman" w:cs="Times New Roman"/>
          <w:sz w:val="24"/>
          <w:szCs w:val="24"/>
        </w:rPr>
        <w:t>Solheimsvåttan</w:t>
      </w:r>
      <w:proofErr w:type="spellEnd"/>
      <w:r>
        <w:rPr>
          <w:rFonts w:ascii="Times New Roman" w:eastAsia="Times New Roman" w:hAnsi="Times New Roman" w:cs="Times New Roman"/>
          <w:sz w:val="24"/>
          <w:szCs w:val="24"/>
        </w:rPr>
        <w:t>, Vollan og Fjølstadtrøa. Unngå å måtte opparbeide parkeringsplasser lenger unna der de fleste bor og som kan gå på bekostning av dyrkamark eller eiendommer. Å ha friluftsområder nær befolkningstette områder er viktig både med tanke på livskvalitet, trivsel, helse og bærekraft.</w:t>
      </w:r>
    </w:p>
    <w:p w14:paraId="199FB5D0" w14:textId="77777777" w:rsidR="00D4265D" w:rsidRDefault="00573C1A">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Innstilling</w:t>
      </w:r>
      <w:r>
        <w:rPr>
          <w:rFonts w:ascii="Times New Roman" w:eastAsia="Times New Roman" w:hAnsi="Times New Roman" w:cs="Times New Roman"/>
          <w:sz w:val="24"/>
          <w:szCs w:val="24"/>
        </w:rPr>
        <w:t xml:space="preserve">: Tiltredes og oversendes kommunestyregruppa. </w:t>
      </w:r>
    </w:p>
    <w:p w14:paraId="199FB5D1" w14:textId="77777777" w:rsidR="00D4265D" w:rsidRDefault="00573C1A">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6.13 MALVIK ARBEIDERLAG MENER AT FRILUFTSOMRÅDER SKAL VEKTES LIKT UAVHENGIG KOMMUNEGRENSE - fra årsmøtet i Malvik Arbeiderlag</w:t>
      </w:r>
    </w:p>
    <w:p w14:paraId="199FB5D2"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Trondheim kommune angir svært viktig friluftsområde mens samme område over kommunegrensen i Malvik er angitt som viktig eller bare Marka. Områder må sees på under ett, ikke avhengig av kommunegrense.</w:t>
      </w:r>
      <w:r>
        <w:rPr>
          <w:rFonts w:ascii="Times New Roman" w:eastAsia="Times New Roman" w:hAnsi="Times New Roman" w:cs="Times New Roman"/>
          <w:sz w:val="24"/>
          <w:szCs w:val="24"/>
        </w:rPr>
        <w:br/>
      </w:r>
    </w:p>
    <w:p w14:paraId="199FB5D3"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Innstilling</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Tiltredes. </w:t>
      </w:r>
    </w:p>
    <w:p w14:paraId="199FB5D4" w14:textId="77777777" w:rsidR="00D4265D" w:rsidRDefault="00D4265D">
      <w:pPr>
        <w:rPr>
          <w:rFonts w:ascii="Times New Roman" w:eastAsia="Times New Roman" w:hAnsi="Times New Roman" w:cs="Times New Roman"/>
          <w:sz w:val="24"/>
          <w:szCs w:val="24"/>
        </w:rPr>
      </w:pPr>
    </w:p>
    <w:p w14:paraId="199FB5D5" w14:textId="77777777" w:rsidR="00D4265D" w:rsidRDefault="00573C1A">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6.14 MALVIK ARBEIDERLAG VIL LEGGE TIL RETTE FOR ALLMENN FERDSEL I OG FRA KOMMUNENS TETTSTEDER - fra årsmøtet i Malvik Arbeiderlag</w:t>
      </w:r>
    </w:p>
    <w:p w14:paraId="199FB5D6" w14:textId="77777777" w:rsidR="00D4265D" w:rsidRDefault="00573C1A">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Malvik arbeiderlag vil legge til rette for allmenn ferdsel i og fra kommunens tettsteder, blant annet gjennom reduserte fartsgrenser og etablering av gang- og sykkelveg. I kommunen er det flere kommunale veger uten fast dekke, med høy fartsgrense, uten lys og fortau som </w:t>
      </w:r>
      <w:proofErr w:type="spellStart"/>
      <w:r>
        <w:rPr>
          <w:rFonts w:ascii="Times New Roman" w:eastAsia="Times New Roman" w:hAnsi="Times New Roman" w:cs="Times New Roman"/>
          <w:sz w:val="24"/>
          <w:szCs w:val="24"/>
        </w:rPr>
        <w:t>Forbordsgrenda</w:t>
      </w:r>
      <w:proofErr w:type="spellEnd"/>
      <w:r>
        <w:rPr>
          <w:rFonts w:ascii="Times New Roman" w:eastAsia="Times New Roman" w:hAnsi="Times New Roman" w:cs="Times New Roman"/>
          <w:sz w:val="24"/>
          <w:szCs w:val="24"/>
        </w:rPr>
        <w:t xml:space="preserve"> og Markabygda. Disse vegene brukes i stor grad av skoleelever, turgåere, syklister og av tungtransport til deponi. Trafikksikkerheten må bedres både for gående og kjørende.</w:t>
      </w:r>
    </w:p>
    <w:p w14:paraId="199FB5D7" w14:textId="77777777" w:rsidR="00D4265D" w:rsidRDefault="00573C1A">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Innstilling:</w:t>
      </w:r>
      <w:r>
        <w:rPr>
          <w:rFonts w:ascii="Times New Roman" w:eastAsia="Times New Roman" w:hAnsi="Times New Roman" w:cs="Times New Roman"/>
          <w:sz w:val="24"/>
          <w:szCs w:val="24"/>
        </w:rPr>
        <w:t xml:space="preserve"> Tiltredes og oversendes kommunestyregruppa.  </w:t>
      </w:r>
      <w:r>
        <w:rPr>
          <w:rFonts w:ascii="Times New Roman" w:eastAsia="Times New Roman" w:hAnsi="Times New Roman" w:cs="Times New Roman"/>
          <w:sz w:val="24"/>
          <w:szCs w:val="24"/>
        </w:rPr>
        <w:br/>
      </w:r>
    </w:p>
    <w:p w14:paraId="199FB5D8" w14:textId="77777777" w:rsidR="00D4265D" w:rsidRDefault="00573C1A">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6.15 MALVIK ARBEIDERLAG VIL VÆRE EN PÅDRIVER FOR Å BEDRE BEHANDLING AV PLAN- OG BYGGESAKER - fra årsmøtet i Malvik Arbeiderlag</w:t>
      </w:r>
    </w:p>
    <w:p w14:paraId="199FB5D9"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Malvik Arbeiderlag vil være en pådriver for å bedre behandling av plan- og byggesaker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ved at utvalgsmedlemmer setter seg godt inn i saker på dagsorden og stiller kritiske spørsmål.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Vi må påse at saken er godt nok utredet og beskrevet, om ikke må planen forbedres, den kan ikke vedtas.  Plan- og byggesaker preges av at berørte parter ikke får god nok informasjon på et tidlig tidspunkt. Dette fører til mange klagesaker fra parter og berørte naboer, noe som er ressurskrevende for kommunedirektøren og som forsinker planprosessen. Angående arealplanen og planer som ikke vedtas bør AP jobbe for </w:t>
      </w:r>
      <w:r>
        <w:rPr>
          <w:rFonts w:ascii="Times New Roman" w:eastAsia="Times New Roman" w:hAnsi="Times New Roman" w:cs="Times New Roman"/>
          <w:sz w:val="24"/>
          <w:szCs w:val="24"/>
        </w:rPr>
        <w:t>at dersom planen ikke er endret i vesentlig grad, så skal den heller ikke kunne tas opp til behandling igjen gang etter gang (Eksempel Vollan deponi og steinbrudd) 2010, 2018, 2021 og 2025 (?). Uforutsigbarheten ved at planer stadig kan tas opp igjen, påvirker folk i nærområdet og deres livskvalitet. Det blir som en stor svart sky og det må vi ta på alvor.</w:t>
      </w:r>
      <w:r>
        <w:rPr>
          <w:rFonts w:ascii="Times New Roman" w:eastAsia="Times New Roman" w:hAnsi="Times New Roman" w:cs="Times New Roman"/>
          <w:sz w:val="24"/>
          <w:szCs w:val="24"/>
        </w:rPr>
        <w:br/>
        <w:t xml:space="preserve"> </w:t>
      </w:r>
    </w:p>
    <w:p w14:paraId="199FB5DA" w14:textId="77777777" w:rsidR="00D4265D" w:rsidRDefault="00573C1A">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Innstilling: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Tiltredes og oversendes kommunestyregruppa. </w:t>
      </w:r>
    </w:p>
    <w:p w14:paraId="199FB5DB" w14:textId="77777777" w:rsidR="00D4265D" w:rsidRDefault="00573C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9FB5DC" w14:textId="77777777" w:rsidR="00D4265D" w:rsidRDefault="00D4265D">
      <w:pPr>
        <w:rPr>
          <w:rFonts w:ascii="Times New Roman" w:eastAsia="Times New Roman" w:hAnsi="Times New Roman" w:cs="Times New Roman"/>
          <w:sz w:val="24"/>
          <w:szCs w:val="24"/>
        </w:rPr>
      </w:pPr>
    </w:p>
    <w:p w14:paraId="199FB5DD" w14:textId="77777777" w:rsidR="00D4265D" w:rsidRDefault="00D4265D">
      <w:pPr>
        <w:rPr>
          <w:rFonts w:ascii="Times New Roman" w:eastAsia="Times New Roman" w:hAnsi="Times New Roman" w:cs="Times New Roman"/>
          <w:sz w:val="24"/>
          <w:szCs w:val="24"/>
        </w:rPr>
      </w:pPr>
    </w:p>
    <w:p w14:paraId="199FB5DE"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6.16. STORTINGSVALGKAMPEN 2025 - fra Frank Pedersen og Terje B. Granmo</w:t>
      </w:r>
    </w:p>
    <w:p w14:paraId="199FB5DF"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Malvik Arbeiderparti er så heldige at vi til Stortingsvalget 2025 har en kandidat til Stortinget som er nominert på «sikker» 2dre plass, Anniken Refseth.</w:t>
      </w:r>
    </w:p>
    <w:p w14:paraId="199FB5E0"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i Malvik Arbeiderparti vil gi vår kandidat all støtte i valgkampen og vil profilere henne på best mulig måte. Det forventes at Malvik Arbeiderlag, Hommelvik Arbeiderlag og AUF deltar sammen med kommunepartiet aktivt i valgkampen. Styrene i de enkelte lag utgjør valgkamputvalget i Malvik og disse konstituerer seg snarest. Valgkamputvalget vil ta hovedansvaret for valgkampen og rekrutterer inn medlemmer for å delta på stands, husbesøk og distribusjon av valgkampmaterialer +++</w:t>
      </w:r>
    </w:p>
    <w:p w14:paraId="199FB5E1"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å dekke nødvendige utgifter i valgkampen, oppfordres alle lag og foreninger med tillitsverv i Malvik Arbeiderparti å avsette midler til valgkampen som disponeres etter søknad fra valgkamp utvalget. </w:t>
      </w:r>
    </w:p>
    <w:p w14:paraId="199FB5E2"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Malvik Arbeiderparti, Malvik Arbeiderlag og Hommelvik Arbeiderlag har alle hjemmesider på Facebook, disse har til sammen ca. 2100 </w:t>
      </w:r>
      <w:proofErr w:type="spellStart"/>
      <w:r>
        <w:rPr>
          <w:rFonts w:ascii="Times New Roman" w:eastAsia="Times New Roman" w:hAnsi="Times New Roman" w:cs="Times New Roman"/>
          <w:sz w:val="24"/>
          <w:szCs w:val="24"/>
        </w:rPr>
        <w:t>følgere</w:t>
      </w:r>
      <w:proofErr w:type="spellEnd"/>
      <w:r>
        <w:rPr>
          <w:rFonts w:ascii="Times New Roman" w:eastAsia="Times New Roman" w:hAnsi="Times New Roman" w:cs="Times New Roman"/>
          <w:sz w:val="24"/>
          <w:szCs w:val="24"/>
        </w:rPr>
        <w:t xml:space="preserve"> og er et potensiale for å få ut aktuelle ferske saker i Stortingsvalgkampen. For at Facebook sidene i det enkelte lag til enhver tid skal være oppdatert i valgkampen, oppnevner hvert styre i nevnte partiorganisasjoner minimum 3 administratorer til sine Facebook sider. Fram til Stortingsvalget vil Arbeiderpartiets politikk nasjonalt og Annikens valgkamp i Sør-Trøndelag være hovedfokus på Facebook. </w:t>
      </w:r>
    </w:p>
    <w:p w14:paraId="199FB5E3" w14:textId="77777777" w:rsidR="00D4265D" w:rsidRDefault="00573C1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Valgresultatet for Arbeiderpartiet nasjonalt og i Sør-Trøndelag er avhengig av at vi som medlemmer og organisasjon gjør partiet sin politikk synlig i enhver sammenheng. Vi ønsker oss til lykke med Stortingsvalgkampen 2025.</w:t>
      </w:r>
    </w:p>
    <w:p w14:paraId="199FB5E4" w14:textId="77777777" w:rsidR="00D4265D" w:rsidRDefault="00573C1A">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Frank Pedersen                                                      Terje Bremnes Granmo</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Styrets innstilling:</w:t>
      </w:r>
      <w:r>
        <w:rPr>
          <w:rFonts w:ascii="Times New Roman" w:eastAsia="Times New Roman" w:hAnsi="Times New Roman" w:cs="Times New Roman"/>
          <w:b/>
          <w:sz w:val="24"/>
          <w:szCs w:val="24"/>
        </w:rPr>
        <w:t xml:space="preserve"> </w:t>
      </w:r>
    </w:p>
    <w:p w14:paraId="199FB5E5" w14:textId="77777777" w:rsidR="00D4265D" w:rsidRDefault="00573C1A">
      <w:pPr>
        <w:numPr>
          <w:ilvl w:val="0"/>
          <w:numId w:val="13"/>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Forslaget avvises</w:t>
      </w:r>
    </w:p>
    <w:p w14:paraId="199FB5E6" w14:textId="54E5E1F0" w:rsidR="00D4265D" w:rsidRDefault="00573C1A">
      <w:pPr>
        <w:numPr>
          <w:ilvl w:val="0"/>
          <w:numId w:val="1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Valgkamp ved stortingsvalg gjøres slik har vært in</w:t>
      </w:r>
      <w:r w:rsidR="00331690">
        <w:rPr>
          <w:rFonts w:ascii="Times New Roman" w:eastAsia="Times New Roman" w:hAnsi="Times New Roman" w:cs="Times New Roman"/>
          <w:sz w:val="24"/>
          <w:szCs w:val="24"/>
        </w:rPr>
        <w:t>n</w:t>
      </w:r>
      <w:r>
        <w:rPr>
          <w:rFonts w:ascii="Times New Roman" w:eastAsia="Times New Roman" w:hAnsi="Times New Roman" w:cs="Times New Roman"/>
          <w:sz w:val="24"/>
          <w:szCs w:val="24"/>
        </w:rPr>
        <w:t>arbeidet praksis</w:t>
      </w:r>
    </w:p>
    <w:p w14:paraId="199FB5E7" w14:textId="77777777" w:rsidR="00D4265D" w:rsidRDefault="00D4265D">
      <w:pPr>
        <w:rPr>
          <w:rFonts w:ascii="Times New Roman" w:eastAsia="Times New Roman" w:hAnsi="Times New Roman" w:cs="Times New Roman"/>
          <w:sz w:val="24"/>
          <w:szCs w:val="24"/>
        </w:rPr>
      </w:pPr>
    </w:p>
    <w:p w14:paraId="199FB5E8" w14:textId="77777777" w:rsidR="00D4265D" w:rsidRDefault="00573C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7/25</w:t>
      </w:r>
      <w:r>
        <w:rPr>
          <w:rFonts w:ascii="Times New Roman" w:eastAsia="Times New Roman" w:hAnsi="Times New Roman" w:cs="Times New Roman"/>
          <w:b/>
          <w:sz w:val="24"/>
          <w:szCs w:val="24"/>
        </w:rPr>
        <w:tab/>
        <w:t>Valg</w:t>
      </w:r>
    </w:p>
    <w:p w14:paraId="199FB5E9" w14:textId="77777777" w:rsidR="00D4265D" w:rsidRDefault="00573C1A">
      <w:pPr>
        <w:rPr>
          <w:rFonts w:ascii="Times New Roman" w:eastAsia="Times New Roman" w:hAnsi="Times New Roman" w:cs="Times New Roman"/>
        </w:rPr>
      </w:pPr>
      <w:r>
        <w:rPr>
          <w:rFonts w:ascii="Times New Roman" w:eastAsia="Times New Roman" w:hAnsi="Times New Roman" w:cs="Times New Roman"/>
          <w:sz w:val="24"/>
          <w:szCs w:val="24"/>
        </w:rPr>
        <w:t xml:space="preserve">Valgkomiteens innstilling legges fram i møtet. </w:t>
      </w:r>
    </w:p>
    <w:p w14:paraId="199FB5EA" w14:textId="77777777" w:rsidR="00D4265D" w:rsidRDefault="00D4265D">
      <w:pPr>
        <w:rPr>
          <w:rFonts w:ascii="Times New Roman" w:eastAsia="Times New Roman" w:hAnsi="Times New Roman" w:cs="Times New Roman"/>
        </w:rPr>
      </w:pPr>
    </w:p>
    <w:p w14:paraId="199FB5EB" w14:textId="77777777" w:rsidR="00D4265D" w:rsidRDefault="00D4265D">
      <w:pPr>
        <w:rPr>
          <w:rFonts w:ascii="Times New Roman" w:eastAsia="Times New Roman" w:hAnsi="Times New Roman" w:cs="Times New Roman"/>
        </w:rPr>
      </w:pPr>
    </w:p>
    <w:sectPr w:rsidR="00D4265D">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B5F5" w14:textId="77777777" w:rsidR="00573C1A" w:rsidRDefault="00573C1A">
      <w:pPr>
        <w:spacing w:line="240" w:lineRule="auto"/>
      </w:pPr>
      <w:r>
        <w:separator/>
      </w:r>
    </w:p>
  </w:endnote>
  <w:endnote w:type="continuationSeparator" w:id="0">
    <w:p w14:paraId="199FB5F7" w14:textId="77777777" w:rsidR="00573C1A" w:rsidRDefault="00573C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C177" w14:textId="2B0CE3A7" w:rsidR="00331690" w:rsidRDefault="0033169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08D2" w14:textId="4408D224" w:rsidR="00331690" w:rsidRDefault="0033169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32EF" w14:textId="304490E1" w:rsidR="00331690" w:rsidRDefault="0033169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B5F1" w14:textId="77777777" w:rsidR="00573C1A" w:rsidRDefault="00573C1A">
      <w:pPr>
        <w:spacing w:line="240" w:lineRule="auto"/>
      </w:pPr>
      <w:r>
        <w:separator/>
      </w:r>
    </w:p>
  </w:footnote>
  <w:footnote w:type="continuationSeparator" w:id="0">
    <w:p w14:paraId="199FB5F3" w14:textId="77777777" w:rsidR="00573C1A" w:rsidRDefault="00573C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C8B8" w14:textId="5D5D6BF4" w:rsidR="00331690" w:rsidRDefault="0033169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B5F0" w14:textId="495EFD3C" w:rsidR="00D4265D" w:rsidRDefault="00573C1A">
    <w:r>
      <w:rPr>
        <w:noProof/>
      </w:rPr>
      <w:drawing>
        <wp:anchor distT="0" distB="0" distL="114300" distR="114300" simplePos="0" relativeHeight="251658240" behindDoc="0" locked="0" layoutInCell="1" hidden="0" allowOverlap="1" wp14:anchorId="199FB5F1" wp14:editId="199FB5F2">
          <wp:simplePos x="0" y="0"/>
          <wp:positionH relativeFrom="column">
            <wp:posOffset>5781675</wp:posOffset>
          </wp:positionH>
          <wp:positionV relativeFrom="paragraph">
            <wp:posOffset>-276224</wp:posOffset>
          </wp:positionV>
          <wp:extent cx="564414" cy="614363"/>
          <wp:effectExtent l="0" t="0" r="0" b="0"/>
          <wp:wrapNone/>
          <wp:docPr id="1" name="image1.jpg" descr="Arbeiderpartiet (A) - stortinget.no"/>
          <wp:cNvGraphicFramePr/>
          <a:graphic xmlns:a="http://schemas.openxmlformats.org/drawingml/2006/main">
            <a:graphicData uri="http://schemas.openxmlformats.org/drawingml/2006/picture">
              <pic:pic xmlns:pic="http://schemas.openxmlformats.org/drawingml/2006/picture">
                <pic:nvPicPr>
                  <pic:cNvPr id="0" name="image1.jpg" descr="Arbeiderpartiet (A) - stortinget.no"/>
                  <pic:cNvPicPr preferRelativeResize="0"/>
                </pic:nvPicPr>
                <pic:blipFill>
                  <a:blip r:embed="rId1"/>
                  <a:srcRect/>
                  <a:stretch>
                    <a:fillRect/>
                  </a:stretch>
                </pic:blipFill>
                <pic:spPr>
                  <a:xfrm>
                    <a:off x="0" y="0"/>
                    <a:ext cx="564414" cy="61436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3865" w14:textId="7511BC13" w:rsidR="00331690" w:rsidRDefault="0033169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A1B"/>
    <w:multiLevelType w:val="multilevel"/>
    <w:tmpl w:val="FC8E8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925332"/>
    <w:multiLevelType w:val="multilevel"/>
    <w:tmpl w:val="F1DC2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675460"/>
    <w:multiLevelType w:val="multilevel"/>
    <w:tmpl w:val="6284F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F77C30"/>
    <w:multiLevelType w:val="multilevel"/>
    <w:tmpl w:val="23467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CB55A4"/>
    <w:multiLevelType w:val="hybridMultilevel"/>
    <w:tmpl w:val="5D447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EBB31FB"/>
    <w:multiLevelType w:val="multilevel"/>
    <w:tmpl w:val="719E5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CF3672"/>
    <w:multiLevelType w:val="multilevel"/>
    <w:tmpl w:val="EE887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664CCA"/>
    <w:multiLevelType w:val="multilevel"/>
    <w:tmpl w:val="65A62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F96612"/>
    <w:multiLevelType w:val="multilevel"/>
    <w:tmpl w:val="2648F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315A9A"/>
    <w:multiLevelType w:val="hybridMultilevel"/>
    <w:tmpl w:val="244E18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195148F"/>
    <w:multiLevelType w:val="multilevel"/>
    <w:tmpl w:val="B454989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D05A03"/>
    <w:multiLevelType w:val="multilevel"/>
    <w:tmpl w:val="F94C7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DB31B0"/>
    <w:multiLevelType w:val="hybridMultilevel"/>
    <w:tmpl w:val="AF2844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94A3386"/>
    <w:multiLevelType w:val="multilevel"/>
    <w:tmpl w:val="8E8064B2"/>
    <w:lvl w:ilv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655236"/>
    <w:multiLevelType w:val="multilevel"/>
    <w:tmpl w:val="33A24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EC9753E"/>
    <w:multiLevelType w:val="multilevel"/>
    <w:tmpl w:val="2D966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5771ED6"/>
    <w:multiLevelType w:val="hybridMultilevel"/>
    <w:tmpl w:val="684A35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B664207"/>
    <w:multiLevelType w:val="multilevel"/>
    <w:tmpl w:val="B5B2E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ECA681A"/>
    <w:multiLevelType w:val="multilevel"/>
    <w:tmpl w:val="E892B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059262">
    <w:abstractNumId w:val="5"/>
  </w:num>
  <w:num w:numId="2" w16cid:durableId="1261067574">
    <w:abstractNumId w:val="18"/>
  </w:num>
  <w:num w:numId="3" w16cid:durableId="284698066">
    <w:abstractNumId w:val="10"/>
  </w:num>
  <w:num w:numId="4" w16cid:durableId="604844184">
    <w:abstractNumId w:val="13"/>
  </w:num>
  <w:num w:numId="5" w16cid:durableId="1398822025">
    <w:abstractNumId w:val="0"/>
  </w:num>
  <w:num w:numId="6" w16cid:durableId="963927731">
    <w:abstractNumId w:val="6"/>
  </w:num>
  <w:num w:numId="7" w16cid:durableId="2124494253">
    <w:abstractNumId w:val="8"/>
  </w:num>
  <w:num w:numId="8" w16cid:durableId="2130587227">
    <w:abstractNumId w:val="3"/>
  </w:num>
  <w:num w:numId="9" w16cid:durableId="1901744044">
    <w:abstractNumId w:val="17"/>
  </w:num>
  <w:num w:numId="10" w16cid:durableId="1779913735">
    <w:abstractNumId w:val="11"/>
  </w:num>
  <w:num w:numId="11" w16cid:durableId="1105224432">
    <w:abstractNumId w:val="7"/>
  </w:num>
  <w:num w:numId="12" w16cid:durableId="1221943003">
    <w:abstractNumId w:val="15"/>
  </w:num>
  <w:num w:numId="13" w16cid:durableId="2050445266">
    <w:abstractNumId w:val="14"/>
  </w:num>
  <w:num w:numId="14" w16cid:durableId="86658022">
    <w:abstractNumId w:val="1"/>
  </w:num>
  <w:num w:numId="15" w16cid:durableId="749498792">
    <w:abstractNumId w:val="2"/>
  </w:num>
  <w:num w:numId="16" w16cid:durableId="1146312102">
    <w:abstractNumId w:val="4"/>
  </w:num>
  <w:num w:numId="17" w16cid:durableId="94323511">
    <w:abstractNumId w:val="12"/>
  </w:num>
  <w:num w:numId="18" w16cid:durableId="1062756356">
    <w:abstractNumId w:val="9"/>
  </w:num>
  <w:num w:numId="19" w16cid:durableId="5397115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65D"/>
    <w:rsid w:val="002E0AA9"/>
    <w:rsid w:val="00331690"/>
    <w:rsid w:val="003334CD"/>
    <w:rsid w:val="004B0965"/>
    <w:rsid w:val="00573C1A"/>
    <w:rsid w:val="005D43AA"/>
    <w:rsid w:val="00646D07"/>
    <w:rsid w:val="0081012D"/>
    <w:rsid w:val="009F276D"/>
    <w:rsid w:val="00D4265D"/>
    <w:rsid w:val="00DF1180"/>
    <w:rsid w:val="00E033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B3A9"/>
  <w15:docId w15:val="{F2DD8801-8D31-4B18-BFC2-F5E43572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paragraph" w:styleId="Topptekst">
    <w:name w:val="header"/>
    <w:basedOn w:val="Normal"/>
    <w:link w:val="TopptekstTegn"/>
    <w:uiPriority w:val="99"/>
    <w:unhideWhenUsed/>
    <w:rsid w:val="0033169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331690"/>
  </w:style>
  <w:style w:type="paragraph" w:styleId="Bunntekst">
    <w:name w:val="footer"/>
    <w:basedOn w:val="Normal"/>
    <w:link w:val="BunntekstTegn"/>
    <w:uiPriority w:val="99"/>
    <w:unhideWhenUsed/>
    <w:rsid w:val="0033169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331690"/>
  </w:style>
  <w:style w:type="paragraph" w:styleId="Listeavsnitt">
    <w:name w:val="List Paragraph"/>
    <w:basedOn w:val="Normal"/>
    <w:uiPriority w:val="34"/>
    <w:qFormat/>
    <w:rsid w:val="002E0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9042</Words>
  <Characters>47928</Characters>
  <Application>Microsoft Office Word</Application>
  <DocSecurity>0</DocSecurity>
  <Lines>399</Lines>
  <Paragraphs>113</Paragraphs>
  <ScaleCrop>false</ScaleCrop>
  <Company/>
  <LinksUpToDate>false</LinksUpToDate>
  <CharactersWithSpaces>56857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Krey Rolf Martin Karstensen</cp:lastModifiedBy>
  <cp:revision>12</cp:revision>
  <dcterms:created xsi:type="dcterms:W3CDTF">2025-02-17T08:29:00Z</dcterms:created>
  <dcterms:modified xsi:type="dcterms:W3CDTF">2025-02-17T08:38:00Z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16b774-2437-465d-837f-7d8f9801ccb7_Enabled">
    <vt:lpwstr>true</vt:lpwstr>
  </property>
  <property fmtid="{D5CDD505-2E9C-101B-9397-08002B2CF9AE}" pid="3" name="MSIP_Label_a916b774-2437-465d-837f-7d8f9801ccb7_SetDate">
    <vt:lpwstr>2025-02-17T08:38:57Z</vt:lpwstr>
  </property>
  <property fmtid="{D5CDD505-2E9C-101B-9397-08002B2CF9AE}" pid="4" name="MSIP_Label_a916b774-2437-465d-837f-7d8f9801ccb7_Method">
    <vt:lpwstr>Privileged</vt:lpwstr>
  </property>
  <property fmtid="{D5CDD505-2E9C-101B-9397-08002B2CF9AE}" pid="5" name="MSIP_Label_a916b774-2437-465d-837f-7d8f9801ccb7_Name">
    <vt:lpwstr>a916b774-2437-465d-837f-7d8f9801ccb7</vt:lpwstr>
  </property>
  <property fmtid="{D5CDD505-2E9C-101B-9397-08002B2CF9AE}" pid="6" name="MSIP_Label_a916b774-2437-465d-837f-7d8f9801ccb7_SiteId">
    <vt:lpwstr>6ee535f2-3064-4ac9-81d8-4ceb2ff790c6</vt:lpwstr>
  </property>
  <property fmtid="{D5CDD505-2E9C-101B-9397-08002B2CF9AE}" pid="7" name="MSIP_Label_a916b774-2437-465d-837f-7d8f9801ccb7_ActionId">
    <vt:lpwstr>afc411a3-923c-4ec2-bce6-6532d03e5b4f</vt:lpwstr>
  </property>
  <property fmtid="{D5CDD505-2E9C-101B-9397-08002B2CF9AE}" pid="8" name="MSIP_Label_a916b774-2437-465d-837f-7d8f9801ccb7_ContentBits">
    <vt:lpwstr>0</vt:lpwstr>
  </property>
</Properties>
</file>