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20CC" w14:textId="76501B02" w:rsidR="003646BF" w:rsidRPr="00A60BF2" w:rsidRDefault="0068571E" w:rsidP="0068571E">
      <w:pPr>
        <w:pStyle w:val="Ingenmellomrom"/>
        <w:rPr>
          <w:b/>
          <w:bCs/>
          <w:sz w:val="32"/>
          <w:szCs w:val="32"/>
        </w:rPr>
      </w:pPr>
      <w:r w:rsidRPr="00A60BF2">
        <w:rPr>
          <w:b/>
          <w:bCs/>
          <w:sz w:val="32"/>
          <w:szCs w:val="32"/>
        </w:rPr>
        <w:t>Valgkomiteens innstilling</w:t>
      </w:r>
    </w:p>
    <w:p w14:paraId="1646A974" w14:textId="77777777" w:rsidR="0068571E" w:rsidRDefault="0068571E" w:rsidP="0068571E">
      <w:pPr>
        <w:pStyle w:val="Ingenmellomrom"/>
      </w:pPr>
    </w:p>
    <w:p w14:paraId="402F4E54" w14:textId="73DA52EB" w:rsidR="0068571E" w:rsidRDefault="0068571E" w:rsidP="0068571E">
      <w:pPr>
        <w:pStyle w:val="Ingenmellomrom"/>
      </w:pPr>
      <w:r>
        <w:t xml:space="preserve">Valgkomiteen har </w:t>
      </w:r>
      <w:r w:rsidR="005F3D10">
        <w:t xml:space="preserve">bestått av Børge Ånesen, Kristin Sæther og Kristian Tangen og har </w:t>
      </w:r>
      <w:r>
        <w:t xml:space="preserve">hatt et </w:t>
      </w:r>
      <w:proofErr w:type="spellStart"/>
      <w:r>
        <w:t>teamsmøte</w:t>
      </w:r>
      <w:proofErr w:type="spellEnd"/>
      <w:r>
        <w:t xml:space="preserve"> og funnet det vanskelig å møtes. Vi kom i gang alt for sent, men har delvis landet på følgende: </w:t>
      </w:r>
    </w:p>
    <w:p w14:paraId="61ACCBA8" w14:textId="77777777" w:rsidR="00A60BF2" w:rsidRDefault="00A60BF2" w:rsidP="0068571E">
      <w:pPr>
        <w:pStyle w:val="Ingenmellomrom"/>
      </w:pPr>
    </w:p>
    <w:p w14:paraId="55ABDF54" w14:textId="4BC6A625" w:rsidR="00A60BF2" w:rsidRDefault="00A60BF2" w:rsidP="0068571E">
      <w:pPr>
        <w:pStyle w:val="Ingenmellomrom"/>
      </w:pPr>
      <w:r>
        <w:t>Vi har pratet med Ståle Lund som er ny på varalista til lagets styre. Han er leder i Fellesforbundet avd. 12</w:t>
      </w:r>
      <w:r w:rsidR="0099763F">
        <w:t xml:space="preserve"> og har takket ja. Jamfør vedtektene skal styret også ha en kvinnekontakt nå. Vi foreslår derfor å flytte Hege Rovik opp fra varalista til vervet som kvinnekontakt. </w:t>
      </w:r>
    </w:p>
    <w:p w14:paraId="301662A1" w14:textId="77777777" w:rsidR="0099763F" w:rsidRDefault="0099763F" w:rsidP="0068571E">
      <w:pPr>
        <w:pStyle w:val="Ingenmellomrom"/>
      </w:pPr>
    </w:p>
    <w:p w14:paraId="5632FE7F" w14:textId="782EDC9F" w:rsidR="0099763F" w:rsidRDefault="0099763F" w:rsidP="0068571E">
      <w:pPr>
        <w:pStyle w:val="Ingenmellomrom"/>
      </w:pPr>
      <w:r>
        <w:t xml:space="preserve">Ingen av de som er foreslått på gjenvalg ellers er spurt på forhånd om de tar gjenvalg. Det tar valgkomiteen selvkritikk på, men forklaringen er så enkel som at komiteen ikke kom i gang med sitt arbeid før etter nyttår og har </w:t>
      </w:r>
      <w:proofErr w:type="gramStart"/>
      <w:r>
        <w:t>således</w:t>
      </w:r>
      <w:proofErr w:type="gramEnd"/>
      <w:r>
        <w:t xml:space="preserve"> ikke klart å sette av nok tid. VI har heller ikke tilgang til medlemslisten, slik at det ble vanskelig for oss å gjøre et bedre arbeid. </w:t>
      </w:r>
    </w:p>
    <w:p w14:paraId="07B3BD23" w14:textId="77777777" w:rsidR="0099763F" w:rsidRDefault="0099763F" w:rsidP="0068571E">
      <w:pPr>
        <w:pStyle w:val="Ingenmellomrom"/>
      </w:pPr>
    </w:p>
    <w:p w14:paraId="5C641604" w14:textId="3D408E5E" w:rsidR="0099763F" w:rsidRDefault="0099763F" w:rsidP="0068571E">
      <w:pPr>
        <w:pStyle w:val="Ingenmellomrom"/>
      </w:pPr>
      <w:r>
        <w:t xml:space="preserve">Vi erkjenner at vi kunne gjort ting annerledes, men mener likevel, basert på </w:t>
      </w:r>
      <w:r w:rsidR="005F3D10">
        <w:t>tilbakemeldingen fra leder, at styret som det er, med de endringer vi foreslår, til det beste for Faglig Arbeiderlag i perioden som kommer.</w:t>
      </w:r>
    </w:p>
    <w:p w14:paraId="241AE481" w14:textId="77777777" w:rsidR="0068571E" w:rsidRDefault="0068571E" w:rsidP="0068571E">
      <w:pPr>
        <w:pStyle w:val="Ingenmellomrom"/>
      </w:pPr>
    </w:p>
    <w:p w14:paraId="0BAA8A3D" w14:textId="354BA6CE" w:rsidR="0068571E" w:rsidRDefault="0068571E" w:rsidP="0068571E">
      <w:pPr>
        <w:pStyle w:val="Ingenmellomrom"/>
      </w:pPr>
      <w:r>
        <w:t>Leder:</w:t>
      </w:r>
      <w:r>
        <w:tab/>
        <w:t>Tarjei Leistad</w:t>
      </w:r>
      <w:r>
        <w:tab/>
      </w:r>
      <w:r>
        <w:tab/>
      </w:r>
      <w:r>
        <w:tab/>
        <w:t>(</w:t>
      </w:r>
      <w:r w:rsidR="001C0529">
        <w:t>Gjenvalg 2 år</w:t>
      </w:r>
      <w:r>
        <w:t>)</w:t>
      </w:r>
    </w:p>
    <w:p w14:paraId="4412C9EF" w14:textId="51825E8F" w:rsidR="0068571E" w:rsidRDefault="0068571E" w:rsidP="0068571E">
      <w:pPr>
        <w:pStyle w:val="Ingenmellomrom"/>
      </w:pPr>
      <w:r>
        <w:t>Nestleder: Heidi Klokkervold</w:t>
      </w:r>
      <w:r>
        <w:tab/>
      </w:r>
      <w:r>
        <w:tab/>
        <w:t>(</w:t>
      </w:r>
      <w:r w:rsidR="001C0529">
        <w:t>ikke på valg</w:t>
      </w:r>
      <w:r>
        <w:t>)</w:t>
      </w:r>
    </w:p>
    <w:p w14:paraId="0558B88E" w14:textId="03E5DAC7" w:rsidR="0068571E" w:rsidRDefault="0068571E" w:rsidP="0068571E">
      <w:pPr>
        <w:pStyle w:val="Ingenmellomrom"/>
      </w:pPr>
      <w:r>
        <w:t>Sekretær: Trond E. Reitan</w:t>
      </w:r>
      <w:r>
        <w:tab/>
      </w:r>
      <w:r>
        <w:tab/>
        <w:t>(</w:t>
      </w:r>
      <w:r w:rsidR="001C0529">
        <w:t>Gjenvalg 2 år</w:t>
      </w:r>
      <w:r>
        <w:t>)</w:t>
      </w:r>
    </w:p>
    <w:p w14:paraId="00C6B010" w14:textId="6AFFE08D" w:rsidR="0068571E" w:rsidRDefault="0068571E" w:rsidP="0068571E">
      <w:pPr>
        <w:pStyle w:val="Ingenmellomrom"/>
      </w:pPr>
      <w:r>
        <w:t>Kasserer: Tina Rønning</w:t>
      </w:r>
      <w:r>
        <w:tab/>
      </w:r>
      <w:r>
        <w:tab/>
      </w:r>
      <w:r>
        <w:tab/>
        <w:t>(</w:t>
      </w:r>
      <w:r w:rsidR="001C0529">
        <w:t>Gjenvalg 2 år</w:t>
      </w:r>
      <w:r>
        <w:t>)</w:t>
      </w:r>
    </w:p>
    <w:p w14:paraId="65EEE036" w14:textId="7AF92309" w:rsidR="0068571E" w:rsidRDefault="0068571E" w:rsidP="0068571E">
      <w:pPr>
        <w:pStyle w:val="Ingenmellomrom"/>
      </w:pPr>
      <w:r>
        <w:t>Medlemsansvarlig: Sonia Tangen</w:t>
      </w:r>
      <w:r>
        <w:tab/>
        <w:t>(</w:t>
      </w:r>
      <w:r w:rsidR="001C0529">
        <w:t>ikke på valg</w:t>
      </w:r>
      <w:r>
        <w:t>)</w:t>
      </w:r>
    </w:p>
    <w:p w14:paraId="2B84DD5C" w14:textId="477B1A23" w:rsidR="0068571E" w:rsidRDefault="0068571E" w:rsidP="0068571E">
      <w:pPr>
        <w:pStyle w:val="Ingenmellomrom"/>
      </w:pPr>
      <w:r>
        <w:t>Kvinnekontakt: Hege Rovik</w:t>
      </w:r>
      <w:r>
        <w:tab/>
      </w:r>
      <w:r>
        <w:tab/>
        <w:t>(ny for to år)</w:t>
      </w:r>
    </w:p>
    <w:p w14:paraId="0937EE96" w14:textId="2E5C3BE3" w:rsidR="0068571E" w:rsidRDefault="0068571E" w:rsidP="0068571E">
      <w:pPr>
        <w:pStyle w:val="Ingenmellomrom"/>
      </w:pPr>
      <w:r>
        <w:t>Første styremedlem:</w:t>
      </w:r>
      <w:r w:rsidR="00777ED7">
        <w:t xml:space="preserve"> Martin Morken</w:t>
      </w:r>
      <w:r w:rsidR="00777ED7">
        <w:tab/>
        <w:t>(</w:t>
      </w:r>
      <w:r w:rsidR="001C0529">
        <w:t>ikke på valg</w:t>
      </w:r>
      <w:r w:rsidR="00777ED7">
        <w:t>)</w:t>
      </w:r>
    </w:p>
    <w:p w14:paraId="377A680E" w14:textId="2FCFE3E1" w:rsidR="00777ED7" w:rsidRDefault="00777ED7" w:rsidP="0068571E">
      <w:pPr>
        <w:pStyle w:val="Ingenmellomrom"/>
      </w:pPr>
      <w:r>
        <w:t>Andre styremedlem: Unn Kristin Ekle</w:t>
      </w:r>
      <w:r>
        <w:tab/>
        <w:t>(</w:t>
      </w:r>
      <w:r w:rsidR="001C0529">
        <w:t>gjenvalg 2 år</w:t>
      </w:r>
      <w:r>
        <w:t>)</w:t>
      </w:r>
    </w:p>
    <w:p w14:paraId="11A716B5" w14:textId="3C58B4F8" w:rsidR="00777ED7" w:rsidRDefault="00777ED7" w:rsidP="0068571E">
      <w:pPr>
        <w:pStyle w:val="Ingenmellomrom"/>
      </w:pPr>
      <w:r>
        <w:t xml:space="preserve">Tredje styremedlem: Annar </w:t>
      </w:r>
      <w:proofErr w:type="spellStart"/>
      <w:r>
        <w:t>Gravråk</w:t>
      </w:r>
      <w:proofErr w:type="spellEnd"/>
      <w:r>
        <w:tab/>
        <w:t>(</w:t>
      </w:r>
      <w:r w:rsidR="001C0529">
        <w:t>gjenvalg 2 år</w:t>
      </w:r>
      <w:r>
        <w:t>)</w:t>
      </w:r>
    </w:p>
    <w:p w14:paraId="7DBFBE62" w14:textId="296A9444" w:rsidR="00A60BF2" w:rsidRDefault="00A60BF2" w:rsidP="0068571E">
      <w:pPr>
        <w:pStyle w:val="Ingenmellomrom"/>
        <w:rPr>
          <w:lang w:val="sv-SE"/>
        </w:rPr>
      </w:pPr>
      <w:r w:rsidRPr="00A60BF2">
        <w:rPr>
          <w:lang w:val="sv-SE"/>
        </w:rPr>
        <w:t>1.vara: Svetlana Shapikova</w:t>
      </w:r>
      <w:r w:rsidRPr="00A60BF2">
        <w:rPr>
          <w:lang w:val="sv-SE"/>
        </w:rPr>
        <w:tab/>
      </w:r>
      <w:r w:rsidRPr="00A60BF2">
        <w:rPr>
          <w:lang w:val="sv-SE"/>
        </w:rPr>
        <w:tab/>
        <w:t>(gjenvalg 1 år)</w:t>
      </w:r>
    </w:p>
    <w:p w14:paraId="79F20A13" w14:textId="64ACDD20" w:rsidR="00A60BF2" w:rsidRDefault="00A60BF2" w:rsidP="0068571E">
      <w:pPr>
        <w:pStyle w:val="Ingenmellomrom"/>
      </w:pPr>
      <w:r w:rsidRPr="00A60BF2">
        <w:t xml:space="preserve">2.vara: </w:t>
      </w:r>
      <w:proofErr w:type="gramStart"/>
      <w:r w:rsidRPr="00A60BF2">
        <w:t>Sondre  Henriksen</w:t>
      </w:r>
      <w:proofErr w:type="gramEnd"/>
      <w:r w:rsidRPr="00A60BF2">
        <w:tab/>
      </w:r>
      <w:r w:rsidRPr="00A60BF2">
        <w:tab/>
        <w:t>(gjenvalg 1 år)</w:t>
      </w:r>
    </w:p>
    <w:p w14:paraId="1E974981" w14:textId="597EEE4B" w:rsidR="00A60BF2" w:rsidRDefault="00A60BF2" w:rsidP="0068571E">
      <w:pPr>
        <w:pStyle w:val="Ingenmellomrom"/>
      </w:pPr>
      <w:r>
        <w:t>3.vara: Ståle Lund</w:t>
      </w:r>
      <w:r>
        <w:tab/>
      </w:r>
      <w:r>
        <w:tab/>
      </w:r>
      <w:r>
        <w:tab/>
        <w:t>(ny for 1 år)</w:t>
      </w:r>
    </w:p>
    <w:p w14:paraId="1279B817" w14:textId="433ED2F2" w:rsidR="00A60BF2" w:rsidRDefault="00A60BF2" w:rsidP="0068571E">
      <w:pPr>
        <w:pStyle w:val="Ingenmellomrom"/>
      </w:pPr>
      <w:r>
        <w:t xml:space="preserve">4.vara: Tobias </w:t>
      </w:r>
      <w:proofErr w:type="spellStart"/>
      <w:r>
        <w:t>Dragsjø</w:t>
      </w:r>
      <w:proofErr w:type="spellEnd"/>
      <w:r>
        <w:tab/>
      </w:r>
      <w:r>
        <w:tab/>
      </w:r>
      <w:r>
        <w:tab/>
        <w:t>(gjenvalg 1 år)</w:t>
      </w:r>
    </w:p>
    <w:p w14:paraId="1FB23F8C" w14:textId="77777777" w:rsidR="00A60BF2" w:rsidRDefault="00A60BF2" w:rsidP="0068571E">
      <w:pPr>
        <w:pStyle w:val="Ingenmellomrom"/>
      </w:pPr>
    </w:p>
    <w:p w14:paraId="77C4E6AE" w14:textId="31B9963D" w:rsidR="00A60BF2" w:rsidRDefault="00A60BF2" w:rsidP="0068571E">
      <w:pPr>
        <w:pStyle w:val="Ingenmellomrom"/>
      </w:pPr>
      <w:r>
        <w:t xml:space="preserve">Representanter til Trondheim Arbeiderpartis representantskapsmøte: </w:t>
      </w:r>
    </w:p>
    <w:p w14:paraId="29BDB104" w14:textId="3D0E5F3D" w:rsidR="00A60BF2" w:rsidRDefault="00A60BF2" w:rsidP="0068571E">
      <w:pPr>
        <w:pStyle w:val="Ingenmellomrom"/>
      </w:pPr>
      <w:r>
        <w:t>Tarjei Leistad</w:t>
      </w:r>
    </w:p>
    <w:p w14:paraId="20976C4A" w14:textId="24981E0E" w:rsidR="00A60BF2" w:rsidRDefault="00A60BF2" w:rsidP="0068571E">
      <w:pPr>
        <w:pStyle w:val="Ingenmellomrom"/>
      </w:pPr>
      <w:r>
        <w:t>Heidi Klokkervold</w:t>
      </w:r>
    </w:p>
    <w:p w14:paraId="10A1AA7C" w14:textId="3A44E89B" w:rsidR="00A60BF2" w:rsidRDefault="00A60BF2" w:rsidP="0068571E">
      <w:pPr>
        <w:pStyle w:val="Ingenmellomrom"/>
      </w:pPr>
      <w:r>
        <w:t>Trond E. Reitan</w:t>
      </w:r>
    </w:p>
    <w:p w14:paraId="0AE0DFF6" w14:textId="77777777" w:rsidR="00A60BF2" w:rsidRDefault="00A60BF2" w:rsidP="0068571E">
      <w:pPr>
        <w:pStyle w:val="Ingenmellomrom"/>
      </w:pPr>
    </w:p>
    <w:p w14:paraId="48505C2D" w14:textId="2AAC5558" w:rsidR="00A60BF2" w:rsidRDefault="00A60BF2" w:rsidP="0068571E">
      <w:pPr>
        <w:pStyle w:val="Ingenmellomrom"/>
      </w:pPr>
      <w:r>
        <w:t xml:space="preserve">Vara: </w:t>
      </w:r>
    </w:p>
    <w:p w14:paraId="7765E01C" w14:textId="218A30E8" w:rsidR="00A60BF2" w:rsidRDefault="00A60BF2" w:rsidP="0068571E">
      <w:pPr>
        <w:pStyle w:val="Ingenmellomrom"/>
      </w:pPr>
      <w:r>
        <w:t>Tina Rønning</w:t>
      </w:r>
    </w:p>
    <w:p w14:paraId="367CBB8C" w14:textId="3808C7C5" w:rsidR="00A60BF2" w:rsidRDefault="00A60BF2" w:rsidP="0068571E">
      <w:pPr>
        <w:pStyle w:val="Ingenmellomrom"/>
      </w:pPr>
      <w:r>
        <w:t>Sonia Tangen</w:t>
      </w:r>
    </w:p>
    <w:p w14:paraId="33288EF5" w14:textId="6196B811" w:rsidR="00A60BF2" w:rsidRDefault="00A60BF2" w:rsidP="0068571E">
      <w:pPr>
        <w:pStyle w:val="Ingenmellomrom"/>
      </w:pPr>
      <w:r>
        <w:t>Martin Morken</w:t>
      </w:r>
    </w:p>
    <w:p w14:paraId="6B503F07" w14:textId="6DBADC1D" w:rsidR="00A60BF2" w:rsidRDefault="00A60BF2" w:rsidP="0068571E">
      <w:pPr>
        <w:pStyle w:val="Ingenmellomrom"/>
      </w:pPr>
      <w:r>
        <w:t>Unn Kristin Ekle</w:t>
      </w:r>
    </w:p>
    <w:p w14:paraId="3F5EC9CF" w14:textId="1801E6FE" w:rsidR="00A60BF2" w:rsidRDefault="00A60BF2" w:rsidP="0068571E">
      <w:pPr>
        <w:pStyle w:val="Ingenmellomrom"/>
      </w:pPr>
      <w:r>
        <w:t xml:space="preserve">Annar </w:t>
      </w:r>
      <w:proofErr w:type="spellStart"/>
      <w:r>
        <w:t>Gravråk</w:t>
      </w:r>
      <w:proofErr w:type="spellEnd"/>
    </w:p>
    <w:p w14:paraId="5F2B8C2E" w14:textId="2DB342E4" w:rsidR="00A60BF2" w:rsidRDefault="00A60BF2" w:rsidP="0068571E">
      <w:pPr>
        <w:pStyle w:val="Ingenmellomrom"/>
      </w:pPr>
      <w:r>
        <w:t xml:space="preserve">Svetlana </w:t>
      </w:r>
      <w:proofErr w:type="spellStart"/>
      <w:r>
        <w:t>Shapikova</w:t>
      </w:r>
      <w:proofErr w:type="spellEnd"/>
    </w:p>
    <w:p w14:paraId="6DBBD2BF" w14:textId="5A525984" w:rsidR="00A60BF2" w:rsidRDefault="00A60BF2" w:rsidP="0068571E">
      <w:pPr>
        <w:pStyle w:val="Ingenmellomrom"/>
      </w:pPr>
      <w:r>
        <w:t>Hege Rovik</w:t>
      </w:r>
    </w:p>
    <w:p w14:paraId="6A9C232D" w14:textId="5EBC727C" w:rsidR="00A60BF2" w:rsidRDefault="00A60BF2" w:rsidP="0068571E">
      <w:pPr>
        <w:pStyle w:val="Ingenmellomrom"/>
      </w:pPr>
      <w:r>
        <w:t xml:space="preserve">Tobias </w:t>
      </w:r>
      <w:proofErr w:type="spellStart"/>
      <w:r>
        <w:t>Dragsjø</w:t>
      </w:r>
      <w:proofErr w:type="spellEnd"/>
    </w:p>
    <w:p w14:paraId="3288918F" w14:textId="6C3E85A2" w:rsidR="00A60BF2" w:rsidRDefault="00A60BF2" w:rsidP="0068571E">
      <w:pPr>
        <w:pStyle w:val="Ingenmellomrom"/>
      </w:pPr>
      <w:r>
        <w:t>Sondre Henriksen</w:t>
      </w:r>
    </w:p>
    <w:p w14:paraId="5DB941DF" w14:textId="77777777" w:rsidR="00A60BF2" w:rsidRDefault="00A60BF2" w:rsidP="0068571E">
      <w:pPr>
        <w:pStyle w:val="Ingenmellomrom"/>
      </w:pPr>
    </w:p>
    <w:p w14:paraId="333D5D1A" w14:textId="17062A53" w:rsidR="00A60BF2" w:rsidRDefault="00A60BF2" w:rsidP="0068571E">
      <w:pPr>
        <w:pStyle w:val="Ingenmellomrom"/>
      </w:pPr>
      <w:r>
        <w:t xml:space="preserve">Representant AØF: </w:t>
      </w:r>
    </w:p>
    <w:p w14:paraId="47C43194" w14:textId="19ABFEE1" w:rsidR="005F3D10" w:rsidRPr="00A60BF2" w:rsidRDefault="00A60BF2" w:rsidP="0068571E">
      <w:pPr>
        <w:pStyle w:val="Ingenmellomrom"/>
        <w:rPr>
          <w:lang w:val="fi-FI"/>
        </w:rPr>
      </w:pPr>
      <w:r w:rsidRPr="00A60BF2">
        <w:rPr>
          <w:lang w:val="fi-FI"/>
        </w:rPr>
        <w:t>Tarjei Leistad – Trond E. Reitan (</w:t>
      </w:r>
      <w:r>
        <w:rPr>
          <w:lang w:val="fi-FI"/>
        </w:rPr>
        <w:t>vara)</w:t>
      </w:r>
    </w:p>
    <w:sectPr w:rsidR="005F3D10" w:rsidRPr="00A60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74DBE"/>
    <w:multiLevelType w:val="hybridMultilevel"/>
    <w:tmpl w:val="95F428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7591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1E"/>
    <w:rsid w:val="00184B06"/>
    <w:rsid w:val="001C0529"/>
    <w:rsid w:val="001E55D9"/>
    <w:rsid w:val="003646BF"/>
    <w:rsid w:val="005F3D10"/>
    <w:rsid w:val="0068571E"/>
    <w:rsid w:val="00777ED7"/>
    <w:rsid w:val="0099763F"/>
    <w:rsid w:val="00A60B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BD1B"/>
  <w15:chartTrackingRefBased/>
  <w15:docId w15:val="{89D87B69-3683-4C1C-B14F-29471F7D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6857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1667</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Børge Ånesen</dc:creator>
  <cp:keywords/>
  <dc:description/>
  <cp:lastModifiedBy>Leistad, Tarjei</cp:lastModifiedBy>
  <cp:revision>2</cp:revision>
  <dcterms:created xsi:type="dcterms:W3CDTF">2024-01-15T10:53:00Z</dcterms:created>
  <dcterms:modified xsi:type="dcterms:W3CDTF">2024-01-15T10:53:00Z</dcterms:modified>
</cp:coreProperties>
</file>