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1232" w14:textId="77777777" w:rsidR="007159B8" w:rsidRDefault="007159B8" w:rsidP="0029710A">
      <w:pPr>
        <w:rPr>
          <w:b/>
          <w:sz w:val="28"/>
          <w:szCs w:val="28"/>
        </w:rPr>
      </w:pPr>
    </w:p>
    <w:p w14:paraId="1140EC1F" w14:textId="77777777" w:rsidR="007159B8" w:rsidRDefault="007159B8" w:rsidP="0029710A">
      <w:pPr>
        <w:rPr>
          <w:b/>
          <w:sz w:val="28"/>
          <w:szCs w:val="28"/>
        </w:rPr>
      </w:pPr>
    </w:p>
    <w:p w14:paraId="5383732D" w14:textId="37ED6C64" w:rsidR="0029710A" w:rsidRPr="0029710A" w:rsidRDefault="007159B8" w:rsidP="0029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 å</w:t>
      </w:r>
      <w:r w:rsidR="0029710A" w:rsidRPr="0029710A">
        <w:rPr>
          <w:b/>
          <w:sz w:val="28"/>
          <w:szCs w:val="28"/>
        </w:rPr>
        <w:t xml:space="preserve">rsberetning for </w:t>
      </w:r>
      <w:r w:rsidR="005D7993">
        <w:rPr>
          <w:b/>
          <w:sz w:val="28"/>
          <w:szCs w:val="28"/>
        </w:rPr>
        <w:t>region</w:t>
      </w:r>
    </w:p>
    <w:p w14:paraId="74E670DE" w14:textId="77777777" w:rsidR="0029710A" w:rsidRDefault="0029710A" w:rsidP="0029710A"/>
    <w:p w14:paraId="6C07A2C4" w14:textId="6B04DC29" w:rsidR="0029710A" w:rsidRPr="00822706" w:rsidRDefault="007159B8" w:rsidP="0029710A">
      <w:pPr>
        <w:rPr>
          <w:sz w:val="28"/>
        </w:rPr>
      </w:pPr>
      <w:r w:rsidRPr="00822706">
        <w:rPr>
          <w:sz w:val="28"/>
          <w:u w:val="single"/>
        </w:rPr>
        <w:t>Pliktige punkter</w:t>
      </w:r>
    </w:p>
    <w:p w14:paraId="1E8723A2" w14:textId="77777777" w:rsidR="007159B8" w:rsidRPr="00822706" w:rsidRDefault="007159B8" w:rsidP="0029710A">
      <w:pPr>
        <w:rPr>
          <w:sz w:val="28"/>
        </w:rPr>
      </w:pPr>
    </w:p>
    <w:p w14:paraId="7BFC271F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Leders tilbakeblikk</w:t>
      </w:r>
    </w:p>
    <w:p w14:paraId="1375BC16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Oversikt over styrets sammensetning</w:t>
      </w:r>
    </w:p>
    <w:p w14:paraId="26BD5A28" w14:textId="528420B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Omtale av viktige mål etter </w:t>
      </w:r>
      <w:r w:rsidR="002B2AC4">
        <w:rPr>
          <w:sz w:val="28"/>
        </w:rPr>
        <w:t>regionens</w:t>
      </w:r>
      <w:r w:rsidRPr="00822706">
        <w:rPr>
          <w:sz w:val="28"/>
        </w:rPr>
        <w:t xml:space="preserve"> virksomhetsplan, herunder kort om måloppnåelse</w:t>
      </w:r>
    </w:p>
    <w:p w14:paraId="493872EB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Kort omtale av medlemsaktiviteter</w:t>
      </w:r>
    </w:p>
    <w:p w14:paraId="159D78AA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Kort omtale av tillitsvalgtkonferanser, eventuelt andre konferanser</w:t>
      </w:r>
      <w:r w:rsidRPr="00822706">
        <w:rPr>
          <w:sz w:val="28"/>
        </w:rPr>
        <w:br/>
        <w:t>Omtale av fagpolitikk og næringspolitikk</w:t>
      </w:r>
    </w:p>
    <w:p w14:paraId="552ADCAF" w14:textId="0ED6CA78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Omtale av nettverk i </w:t>
      </w:r>
      <w:r w:rsidR="002B2AC4">
        <w:rPr>
          <w:sz w:val="28"/>
        </w:rPr>
        <w:t>regionen</w:t>
      </w:r>
    </w:p>
    <w:p w14:paraId="686117FD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Økonomi herunder kommentarer om budsjett og regnskap og eventuelt medlemsfond</w:t>
      </w:r>
    </w:p>
    <w:p w14:paraId="6FE22CC2" w14:textId="77777777" w:rsidR="0029710A" w:rsidRPr="00822706" w:rsidRDefault="0029710A" w:rsidP="0029710A">
      <w:pPr>
        <w:rPr>
          <w:sz w:val="28"/>
        </w:rPr>
      </w:pPr>
    </w:p>
    <w:p w14:paraId="52DC053D" w14:textId="03975A2E" w:rsidR="0029710A" w:rsidRPr="00822706" w:rsidRDefault="007159B8" w:rsidP="0029710A">
      <w:pPr>
        <w:rPr>
          <w:sz w:val="28"/>
        </w:rPr>
      </w:pPr>
      <w:r w:rsidRPr="00822706">
        <w:rPr>
          <w:sz w:val="28"/>
          <w:u w:val="single"/>
        </w:rPr>
        <w:t>Dette kan være med som</w:t>
      </w:r>
      <w:r w:rsidR="0029710A" w:rsidRPr="00822706">
        <w:rPr>
          <w:sz w:val="28"/>
          <w:u w:val="single"/>
        </w:rPr>
        <w:t xml:space="preserve"> vedlegg</w:t>
      </w:r>
      <w:r w:rsidR="0029710A" w:rsidRPr="00822706">
        <w:rPr>
          <w:sz w:val="28"/>
        </w:rPr>
        <w:t>:</w:t>
      </w:r>
    </w:p>
    <w:p w14:paraId="5DC1CB40" w14:textId="77777777" w:rsidR="0029710A" w:rsidRPr="00822706" w:rsidRDefault="0029710A" w:rsidP="0029710A">
      <w:pPr>
        <w:rPr>
          <w:sz w:val="28"/>
        </w:rPr>
      </w:pPr>
      <w:r w:rsidRPr="00822706">
        <w:rPr>
          <w:sz w:val="28"/>
        </w:rPr>
        <w:t>Oversikt over kurs og konferansedeltakere</w:t>
      </w:r>
    </w:p>
    <w:p w14:paraId="02AF2095" w14:textId="77777777" w:rsidR="007159B8" w:rsidRPr="00822706" w:rsidRDefault="0029710A" w:rsidP="0029710A">
      <w:pPr>
        <w:rPr>
          <w:sz w:val="28"/>
        </w:rPr>
      </w:pPr>
      <w:r w:rsidRPr="00822706">
        <w:rPr>
          <w:sz w:val="28"/>
        </w:rPr>
        <w:t xml:space="preserve">Egne beretninger for lokalutvalg og underutvalg </w:t>
      </w:r>
      <w:r w:rsidRPr="00822706">
        <w:rPr>
          <w:sz w:val="28"/>
        </w:rPr>
        <w:br/>
      </w:r>
    </w:p>
    <w:p w14:paraId="6D13B8FE" w14:textId="77777777" w:rsidR="007159B8" w:rsidRDefault="007159B8" w:rsidP="0029710A"/>
    <w:p w14:paraId="48A67529" w14:textId="192DDC96" w:rsidR="0029710A" w:rsidRDefault="007159B8" w:rsidP="007159B8">
      <w:r>
        <w:t>-----------------------------------------------------------------------------------------------------------------</w:t>
      </w:r>
      <w:r w:rsidR="0029710A">
        <w:br/>
      </w:r>
    </w:p>
    <w:p w14:paraId="34E970AD" w14:textId="77777777" w:rsidR="000C691D" w:rsidRDefault="000C691D"/>
    <w:sectPr w:rsidR="000C69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2D34" w14:textId="77777777" w:rsidR="00C574D0" w:rsidRDefault="00C574D0" w:rsidP="007159B8">
      <w:r>
        <w:separator/>
      </w:r>
    </w:p>
  </w:endnote>
  <w:endnote w:type="continuationSeparator" w:id="0">
    <w:p w14:paraId="231FF888" w14:textId="77777777" w:rsidR="00C574D0" w:rsidRDefault="00C574D0" w:rsidP="0071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46CF" w14:textId="77777777" w:rsidR="00C574D0" w:rsidRDefault="00C574D0" w:rsidP="007159B8">
      <w:r>
        <w:separator/>
      </w:r>
    </w:p>
  </w:footnote>
  <w:footnote w:type="continuationSeparator" w:id="0">
    <w:p w14:paraId="7A46B2E9" w14:textId="77777777" w:rsidR="00C574D0" w:rsidRDefault="00C574D0" w:rsidP="0071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F8F1" w14:textId="58115C60" w:rsidR="007159B8" w:rsidRDefault="00BA7404">
    <w:pPr>
      <w:pStyle w:val="Topptekst"/>
    </w:pPr>
    <w:r>
      <w:rPr>
        <w:noProof/>
        <w:lang w:eastAsia="nb-NO"/>
      </w:rPr>
      <w:drawing>
        <wp:inline distT="0" distB="0" distL="0" distR="0" wp14:anchorId="2D11C0D8" wp14:editId="73624573">
          <wp:extent cx="1534372" cy="426512"/>
          <wp:effectExtent l="0" t="0" r="0" b="0"/>
          <wp:docPr id="6" name="Bilde 6" descr="Et bilde som inneholder Font, Grafikk, skjermbilde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 descr="Et bilde som inneholder Font, Grafikk, skjermbilde,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33" cy="44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311BC"/>
    <w:multiLevelType w:val="hybridMultilevel"/>
    <w:tmpl w:val="F2A427C2"/>
    <w:lvl w:ilvl="0" w:tplc="1F80DE8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0A"/>
    <w:rsid w:val="000C691D"/>
    <w:rsid w:val="0029710A"/>
    <w:rsid w:val="002B2AC4"/>
    <w:rsid w:val="002D0B37"/>
    <w:rsid w:val="003333EE"/>
    <w:rsid w:val="00412549"/>
    <w:rsid w:val="00422E0C"/>
    <w:rsid w:val="005D7993"/>
    <w:rsid w:val="007159B8"/>
    <w:rsid w:val="00752C92"/>
    <w:rsid w:val="00822706"/>
    <w:rsid w:val="00A14B6F"/>
    <w:rsid w:val="00BA7404"/>
    <w:rsid w:val="00C574D0"/>
    <w:rsid w:val="00CF5E95"/>
    <w:rsid w:val="00D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74C1"/>
  <w15:chartTrackingRefBased/>
  <w15:docId w15:val="{F997FFA0-96E5-4C05-AC9F-6BD04AA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0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ak">
    <w:name w:val="Sak"/>
    <w:basedOn w:val="Normal"/>
    <w:next w:val="Normal"/>
    <w:rsid w:val="0029710A"/>
    <w:rPr>
      <w:rFonts w:ascii="Times New Roman" w:eastAsia="Times New Roman" w:hAnsi="Times New Roman"/>
      <w:b/>
      <w:caps/>
      <w:sz w:val="24"/>
      <w:szCs w:val="2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159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159B8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59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159B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B248EFAA7D7494C8DE084F26E9DD325008061078B93FEFE49A83F27DCD94D33C1" ma:contentTypeVersion="12" ma:contentTypeDescription="Opprett et nytt dokument." ma:contentTypeScope="" ma:versionID="d5850ac374c3989fea28a537db1e723c">
  <xsd:schema xmlns:xsd="http://www.w3.org/2001/XMLSchema" xmlns:xs="http://www.w3.org/2001/XMLSchema" xmlns:p="http://schemas.microsoft.com/office/2006/metadata/properties" xmlns:ns2="4fb5f194-34a8-4fec-8573-2e0c21da76d4" xmlns:ns3="29fbee57-7e3b-498c-aab5-bb93d9c22607" targetNamespace="http://schemas.microsoft.com/office/2006/metadata/properties" ma:root="true" ma:fieldsID="1c2d307d6d149aecbc5368fc72fc98b1" ns2:_="" ns3:_="">
    <xsd:import namespace="4fb5f194-34a8-4fec-8573-2e0c21da76d4"/>
    <xsd:import namespace="29fbee57-7e3b-498c-aab5-bb93d9c22607"/>
    <xsd:element name="properties">
      <xsd:complexType>
        <xsd:sequence>
          <xsd:element name="documentManagement">
            <xsd:complexType>
              <xsd:all>
                <xsd:element ref="ns2:AGSCategory" minOccurs="0"/>
                <xsd:element ref="ns2:AGSUnderCategory" minOccurs="0"/>
                <xsd:element ref="ns2:AGS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f194-34a8-4fec-8573-2e0c21da76d4" elementFormDefault="qualified">
    <xsd:import namespace="http://schemas.microsoft.com/office/2006/documentManagement/types"/>
    <xsd:import namespace="http://schemas.microsoft.com/office/infopath/2007/PartnerControls"/>
    <xsd:element name="AGSCategory" ma:index="8" nillable="true" ma:displayName="Kategori" ma:internalName="AGSCategory" ma:readOnly="false">
      <xsd:simpleType>
        <xsd:restriction base="dms:Text"/>
      </xsd:simpleType>
    </xsd:element>
    <xsd:element name="AGSUnderCategory" ma:index="9" nillable="true" ma:displayName="Underkategori" ma:internalName="AGSUnderCategory" ma:readOnly="false">
      <xsd:simpleType>
        <xsd:restriction base="dms:Text"/>
      </xsd:simpleType>
    </xsd:element>
    <xsd:element name="AGSDescription" ma:index="10" nillable="true" ma:displayName="Beskrivelse" ma:internalName="AGSDescription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bee57-7e3b-498c-aab5-bb93d9c2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SCategory xmlns="4fb5f194-34a8-4fec-8573-2e0c21da76d4">Kompetanse</AGSCategory>
    <AGSDescription xmlns="4fb5f194-34a8-4fec-8573-2e0c21da76d4" xsi:nil="true"/>
    <AGSUnderCategory xmlns="4fb5f194-34a8-4fec-8573-2e0c21da76d4">Digital opplæring</AGSUnder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07941-BFD4-4271-ABB2-4ECF97B0039C}"/>
</file>

<file path=customXml/itemProps2.xml><?xml version="1.0" encoding="utf-8"?>
<ds:datastoreItem xmlns:ds="http://schemas.openxmlformats.org/officeDocument/2006/customXml" ds:itemID="{7396C73F-A01C-4BD2-923E-5BB481DFB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E1C27A-F14F-4A6E-BADE-9FF90BEE8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Brit Staurland Strøm</dc:creator>
  <cp:keywords/>
  <dc:description/>
  <cp:lastModifiedBy>Mai Brit Staurland Strøm</cp:lastModifiedBy>
  <cp:revision>2</cp:revision>
  <dcterms:created xsi:type="dcterms:W3CDTF">2024-11-22T11:05:00Z</dcterms:created>
  <dcterms:modified xsi:type="dcterms:W3CDTF">2024-11-22T11:05:00Z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0x010100BB248EFAA7D7494C8DE084F26E9DD325008061078B93FEFE49A83F27DCD94D33C1</vt:lpwstr>
  </property>
</Properties>
</file>