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90" w:rsidRDefault="00AD26DE">
      <w:pPr>
        <w:spacing w:after="0"/>
        <w:ind w:left="850"/>
      </w:pPr>
      <w:r>
        <w:rPr>
          <w:b/>
          <w:color w:val="888888"/>
          <w:sz w:val="26"/>
        </w:rPr>
        <w:t>Plan żywieniowy: Szkoła podstawowa 10-14.03.2025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A83390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</w:pPr>
            <w:r>
              <w:rPr>
                <w:sz w:val="14"/>
              </w:rPr>
              <w:t>5</w:t>
            </w:r>
          </w:p>
        </w:tc>
      </w:tr>
      <w:tr w:rsidR="00A83390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83390" w:rsidRDefault="00AD26DE">
            <w:pPr>
              <w:spacing w:after="0"/>
            </w:pPr>
            <w:r>
              <w:rPr>
                <w:sz w:val="14"/>
              </w:rPr>
              <w:t>2025-03-10</w:t>
            </w:r>
          </w:p>
        </w:tc>
      </w:tr>
      <w:tr w:rsidR="00A83390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</w:pPr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obiad</w:t>
            </w:r>
          </w:p>
        </w:tc>
      </w:tr>
      <w:tr w:rsidR="00A83390">
        <w:trPr>
          <w:trHeight w:val="11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83390" w:rsidRDefault="00AD26DE">
            <w:pPr>
              <w:spacing w:after="0"/>
            </w:pPr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 xml:space="preserve">Szkoła Podstawowa 2024/2025 (grupa) [właściciel: </w:t>
            </w:r>
            <w:proofErr w:type="spellStart"/>
            <w:r>
              <w:rPr>
                <w:b/>
                <w:sz w:val="14"/>
              </w:rPr>
              <w:t>zpociecierzyn</w:t>
            </w:r>
            <w:proofErr w:type="spellEnd"/>
            <w:r>
              <w:rPr>
                <w:b/>
                <w:sz w:val="14"/>
              </w:rPr>
              <w:t>]</w:t>
            </w:r>
          </w:p>
          <w:p w:rsidR="00A83390" w:rsidRDefault="00AD26DE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7 - 9; liczba: 104)</w:t>
            </w:r>
          </w:p>
          <w:p w:rsidR="00A83390" w:rsidRDefault="00AD26DE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Chłopcy (wiek: 10 - 12; liczba: 39)</w:t>
            </w:r>
          </w:p>
          <w:p w:rsidR="00A83390" w:rsidRDefault="00AD26DE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Dziewczęta (wiek: 10 - 12; liczba: 28)</w:t>
            </w:r>
          </w:p>
          <w:p w:rsidR="00A83390" w:rsidRDefault="00AD26DE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Chłopcy (wiek: 13 - 15; liczba: 11)</w:t>
            </w:r>
          </w:p>
          <w:p w:rsidR="00A83390" w:rsidRDefault="00AD26DE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Chłopcy (wiek: 13 - 15; liczba: 2)</w:t>
            </w:r>
          </w:p>
        </w:tc>
      </w:tr>
      <w:tr w:rsidR="00A83390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</w:pPr>
            <w:r>
              <w:rPr>
                <w:sz w:val="14"/>
              </w:rPr>
              <w:t>2057.61 Kcal</w:t>
            </w:r>
          </w:p>
        </w:tc>
      </w:tr>
      <w:tr w:rsidR="00A83390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83390" w:rsidRDefault="00AD26DE">
            <w:pPr>
              <w:spacing w:after="0"/>
            </w:pPr>
            <w:r>
              <w:rPr>
                <w:sz w:val="14"/>
              </w:rPr>
              <w:t>35%</w:t>
            </w:r>
          </w:p>
        </w:tc>
      </w:tr>
      <w:tr w:rsidR="00A83390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</w:pPr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60%,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25%</w:t>
            </w:r>
          </w:p>
        </w:tc>
      </w:tr>
    </w:tbl>
    <w:p w:rsidR="00A83390" w:rsidRDefault="00AD26DE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211" w:type="dxa"/>
        </w:tblCellMar>
        <w:tblLook w:val="04A0" w:firstRow="1" w:lastRow="0" w:firstColumn="1" w:lastColumn="0" w:noHBand="0" w:noVBand="1"/>
      </w:tblPr>
      <w:tblGrid>
        <w:gridCol w:w="15000"/>
      </w:tblGrid>
      <w:tr w:rsidR="00A83390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right="220"/>
              <w:jc w:val="center"/>
            </w:pPr>
            <w:r>
              <w:rPr>
                <w:b/>
                <w:sz w:val="14"/>
              </w:rPr>
              <w:t>Dzień: 1 - Poniedziałek, 2025-03-10</w:t>
            </w:r>
          </w:p>
        </w:tc>
      </w:tr>
      <w:tr w:rsidR="00A83390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right="220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A83390">
        <w:trPr>
          <w:trHeight w:val="148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83390" w:rsidRDefault="00075C11" w:rsidP="00C169D7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 xml:space="preserve">Barszcz ukraiński </w:t>
            </w:r>
            <w:r w:rsidR="00AD26DE">
              <w:rPr>
                <w:sz w:val="14"/>
              </w:rPr>
              <w:t xml:space="preserve"> </w:t>
            </w:r>
            <w:r>
              <w:rPr>
                <w:sz w:val="14"/>
              </w:rPr>
              <w:t>składniki: Ziemniaki, Burak czerwony, Marchew</w:t>
            </w:r>
            <w:r w:rsidR="00AD26DE">
              <w:rPr>
                <w:sz w:val="14"/>
              </w:rPr>
              <w:t xml:space="preserve">, </w:t>
            </w:r>
            <w:r>
              <w:rPr>
                <w:sz w:val="14"/>
              </w:rPr>
              <w:t>udo z kurczaka, Pietruszka korzeń</w:t>
            </w:r>
            <w:r w:rsidR="00AD26DE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>, Koper ogrodowy, Kapusta biała</w:t>
            </w:r>
            <w:r w:rsidR="00AD26DE">
              <w:rPr>
                <w:sz w:val="14"/>
              </w:rPr>
              <w:t xml:space="preserve">, Fasola biała </w:t>
            </w:r>
          </w:p>
          <w:p w:rsidR="00C169D7" w:rsidRDefault="00C169D7" w:rsidP="00C169D7">
            <w:pPr>
              <w:numPr>
                <w:ilvl w:val="0"/>
                <w:numId w:val="2"/>
              </w:numPr>
              <w:spacing w:after="0" w:line="240" w:lineRule="auto"/>
              <w:ind w:hanging="272"/>
            </w:pPr>
            <w:r>
              <w:rPr>
                <w:b/>
                <w:sz w:val="14"/>
              </w:rPr>
              <w:t>Chleb razowy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kwas askorbinowy),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 xml:space="preserve">, woda, regulator kwasowości: kwas cytrynowy, aromat), sól, ekstrakt słodowy </w:t>
            </w:r>
            <w:r>
              <w:rPr>
                <w:b/>
                <w:sz w:val="14"/>
              </w:rPr>
              <w:t>jęczmienny, jaja, orzechy, sezam</w:t>
            </w:r>
          </w:p>
          <w:p w:rsidR="00A83390" w:rsidRDefault="00C169D7" w:rsidP="00C169D7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sz w:val="14"/>
              </w:rPr>
              <w:t>Herbata owocowa składniki: Woda wodociągowa, Herbata owocowa, Cukier</w:t>
            </w:r>
          </w:p>
          <w:p w:rsidR="00A83390" w:rsidRDefault="00AD26DE" w:rsidP="00C169D7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Ciastka</w:t>
            </w:r>
            <w:r w:rsidR="00C169D7">
              <w:rPr>
                <w:b/>
                <w:sz w:val="14"/>
              </w:rPr>
              <w:t xml:space="preserve"> zbożowe</w:t>
            </w:r>
            <w:r>
              <w:rPr>
                <w:sz w:val="14"/>
              </w:rPr>
              <w:t xml:space="preserve"> [składniki: </w:t>
            </w:r>
            <w:r w:rsidR="00C169D7">
              <w:rPr>
                <w:sz w:val="14"/>
              </w:rPr>
              <w:t>Produkty pochodzące ze zbóż</w:t>
            </w:r>
            <w:r>
              <w:rPr>
                <w:sz w:val="14"/>
              </w:rPr>
              <w:t xml:space="preserve">, (mąka: </w:t>
            </w:r>
            <w:r>
              <w:rPr>
                <w:b/>
                <w:sz w:val="14"/>
              </w:rPr>
              <w:t>pszenna, pełnoziarnista, żytnia, jęczmienna;</w:t>
            </w:r>
            <w:r>
              <w:rPr>
                <w:sz w:val="14"/>
              </w:rPr>
              <w:t xml:space="preserve"> pełnoziarni</w:t>
            </w:r>
            <w:r>
              <w:rPr>
                <w:sz w:val="14"/>
              </w:rPr>
              <w:t xml:space="preserve">ste płatki : </w:t>
            </w:r>
            <w:r>
              <w:rPr>
                <w:b/>
                <w:sz w:val="14"/>
              </w:rPr>
              <w:t>owsiane, orkiszowe</w:t>
            </w:r>
            <w:r>
              <w:rPr>
                <w:sz w:val="14"/>
              </w:rPr>
              <w:t xml:space="preserve">), substancja słodząca: </w:t>
            </w:r>
            <w:proofErr w:type="spellStart"/>
            <w:r>
              <w:rPr>
                <w:sz w:val="14"/>
              </w:rPr>
              <w:t>maltitole</w:t>
            </w:r>
            <w:proofErr w:type="spellEnd"/>
            <w:r>
              <w:rPr>
                <w:sz w:val="14"/>
              </w:rPr>
              <w:t xml:space="preserve">, olej </w:t>
            </w:r>
            <w:r w:rsidR="00C169D7">
              <w:rPr>
                <w:sz w:val="14"/>
              </w:rPr>
              <w:t>słonecznikowy, morela suszona</w:t>
            </w:r>
            <w:r>
              <w:rPr>
                <w:sz w:val="14"/>
              </w:rPr>
              <w:t xml:space="preserve"> (morela, mąka ryżowa), serwatka w proszku (z</w:t>
            </w:r>
            <w:r>
              <w:rPr>
                <w:b/>
                <w:sz w:val="14"/>
              </w:rPr>
              <w:t xml:space="preserve"> mleka</w:t>
            </w:r>
            <w:r>
              <w:rPr>
                <w:sz w:val="14"/>
              </w:rPr>
              <w:t xml:space="preserve">), substancje </w:t>
            </w:r>
            <w:proofErr w:type="spellStart"/>
            <w:r>
              <w:rPr>
                <w:sz w:val="14"/>
              </w:rPr>
              <w:t>spulchniajace</w:t>
            </w:r>
            <w:proofErr w:type="spellEnd"/>
            <w:r>
              <w:rPr>
                <w:sz w:val="14"/>
              </w:rPr>
              <w:t>: węglany sodu, węglany amonu, sól morska, aromaty. Produkt może zawierać</w:t>
            </w:r>
            <w:r>
              <w:rPr>
                <w:b/>
                <w:sz w:val="14"/>
              </w:rPr>
              <w:t xml:space="preserve"> s</w:t>
            </w:r>
            <w:r>
              <w:rPr>
                <w:b/>
                <w:sz w:val="14"/>
              </w:rPr>
              <w:t>oję</w:t>
            </w:r>
            <w:r>
              <w:rPr>
                <w:sz w:val="14"/>
              </w:rPr>
              <w:t xml:space="preserve"> oraz </w:t>
            </w:r>
            <w:r>
              <w:rPr>
                <w:b/>
                <w:sz w:val="14"/>
              </w:rPr>
              <w:t>orzechy.</w:t>
            </w:r>
            <w:r>
              <w:rPr>
                <w:sz w:val="14"/>
              </w:rPr>
              <w:t>]</w:t>
            </w:r>
          </w:p>
          <w:p w:rsidR="00A83390" w:rsidRDefault="00C169D7" w:rsidP="00C169D7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 xml:space="preserve"># sok owocowy 200ml </w:t>
            </w:r>
          </w:p>
        </w:tc>
      </w:tr>
      <w:tr w:rsidR="00A83390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right="220"/>
              <w:jc w:val="center"/>
            </w:pPr>
            <w:r>
              <w:rPr>
                <w:b/>
                <w:sz w:val="14"/>
              </w:rPr>
              <w:t>Dzień: 2 - Wtorek, 2025-03-11</w:t>
            </w:r>
          </w:p>
        </w:tc>
      </w:tr>
      <w:tr w:rsidR="00A83390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right="220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A83390">
        <w:trPr>
          <w:trHeight w:val="78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83390" w:rsidRDefault="00C169D7">
            <w:pPr>
              <w:numPr>
                <w:ilvl w:val="0"/>
                <w:numId w:val="3"/>
              </w:numPr>
              <w:spacing w:after="0"/>
              <w:ind w:right="2246"/>
            </w:pPr>
            <w:r>
              <w:rPr>
                <w:b/>
                <w:sz w:val="14"/>
              </w:rPr>
              <w:t>Gulasz wieprzowy</w:t>
            </w:r>
            <w:r w:rsidR="00AD26DE">
              <w:rPr>
                <w:sz w:val="14"/>
              </w:rPr>
              <w:t xml:space="preserve"> składniki</w:t>
            </w:r>
            <w:r>
              <w:rPr>
                <w:sz w:val="14"/>
              </w:rPr>
              <w:t>: łopatka wieprzowa, Cebula</w:t>
            </w:r>
            <w:r w:rsidR="00AD26DE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>, Olej rzepakowy uniwersalny</w:t>
            </w:r>
          </w:p>
          <w:p w:rsidR="00C169D7" w:rsidRPr="00C169D7" w:rsidRDefault="00AD26DE">
            <w:pPr>
              <w:numPr>
                <w:ilvl w:val="0"/>
                <w:numId w:val="3"/>
              </w:numPr>
              <w:spacing w:after="0" w:line="246" w:lineRule="auto"/>
              <w:ind w:right="2246"/>
            </w:pPr>
            <w:r>
              <w:rPr>
                <w:sz w:val="14"/>
              </w:rPr>
              <w:t xml:space="preserve">Kompot </w:t>
            </w:r>
            <w:r w:rsidR="00C169D7">
              <w:rPr>
                <w:sz w:val="14"/>
              </w:rPr>
              <w:t>z owoców mieszanych składniki: Woda wodociągowa</w:t>
            </w:r>
            <w:r>
              <w:rPr>
                <w:sz w:val="14"/>
              </w:rPr>
              <w:t>, MIESZANKA K</w:t>
            </w:r>
            <w:r w:rsidR="00C169D7">
              <w:rPr>
                <w:sz w:val="14"/>
              </w:rPr>
              <w:t>OMPOTOWA</w:t>
            </w:r>
            <w:r>
              <w:rPr>
                <w:sz w:val="14"/>
              </w:rPr>
              <w:t xml:space="preserve">  </w:t>
            </w:r>
          </w:p>
          <w:p w:rsidR="00A83390" w:rsidRDefault="00C169D7">
            <w:pPr>
              <w:numPr>
                <w:ilvl w:val="0"/>
                <w:numId w:val="3"/>
              </w:numPr>
              <w:spacing w:after="0" w:line="246" w:lineRule="auto"/>
              <w:ind w:right="2246"/>
            </w:pPr>
            <w:r>
              <w:rPr>
                <w:b/>
                <w:sz w:val="14"/>
              </w:rPr>
              <w:t># kasza jęczmienna pęczak</w:t>
            </w:r>
          </w:p>
          <w:p w:rsidR="00A83390" w:rsidRDefault="00AD26DE">
            <w:pPr>
              <w:spacing w:after="0"/>
            </w:pPr>
            <w:r>
              <w:rPr>
                <w:sz w:val="14"/>
              </w:rPr>
              <w:t xml:space="preserve">4. </w:t>
            </w:r>
            <w:r w:rsidR="00C169D7">
              <w:rPr>
                <w:sz w:val="14"/>
              </w:rPr>
              <w:t xml:space="preserve">                  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Surówka</w:t>
            </w:r>
            <w:r w:rsidR="00C169D7">
              <w:rPr>
                <w:b/>
                <w:sz w:val="14"/>
              </w:rPr>
              <w:t xml:space="preserve"> z ogórków kiszonych</w:t>
            </w:r>
            <w:r w:rsidR="00C169D7">
              <w:rPr>
                <w:sz w:val="14"/>
              </w:rPr>
              <w:t xml:space="preserve"> składniki: Ogórek kwaszony, Cebula, Olej rzepakowy uniwersalny</w:t>
            </w:r>
            <w:r>
              <w:rPr>
                <w:sz w:val="14"/>
              </w:rPr>
              <w:t xml:space="preserve">, </w:t>
            </w:r>
            <w:r w:rsidR="00C169D7">
              <w:rPr>
                <w:b/>
                <w:sz w:val="14"/>
              </w:rPr>
              <w:t>Musztarda</w:t>
            </w:r>
            <w:r w:rsidR="00C169D7">
              <w:rPr>
                <w:sz w:val="14"/>
              </w:rPr>
              <w:t>, Koper ogrodowy, Pieprz czarny MIELONY</w:t>
            </w:r>
          </w:p>
        </w:tc>
      </w:tr>
      <w:tr w:rsidR="00A83390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right="220"/>
              <w:jc w:val="center"/>
            </w:pPr>
            <w:r>
              <w:rPr>
                <w:b/>
                <w:sz w:val="14"/>
              </w:rPr>
              <w:t>Dzień: 3 - Środa, 2025-03-12</w:t>
            </w:r>
          </w:p>
        </w:tc>
      </w:tr>
      <w:tr w:rsidR="00A83390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right="220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A83390" w:rsidTr="00986F1A">
        <w:trPr>
          <w:trHeight w:val="1278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83390" w:rsidRDefault="00986F1A" w:rsidP="00827E90">
            <w:pPr>
              <w:numPr>
                <w:ilvl w:val="0"/>
                <w:numId w:val="4"/>
              </w:numPr>
              <w:spacing w:after="0"/>
              <w:ind w:left="183" w:hanging="272"/>
            </w:pPr>
            <w:r w:rsidRPr="00986F1A">
              <w:rPr>
                <w:b/>
                <w:sz w:val="14"/>
              </w:rPr>
              <w:t>Gołąbki siekane</w:t>
            </w:r>
            <w:r w:rsidRPr="00986F1A">
              <w:rPr>
                <w:sz w:val="14"/>
              </w:rPr>
              <w:t xml:space="preserve"> składniki: Kapusta biała, Wieprzowina łopatka, Koncentrat pomidorowy 30%</w:t>
            </w:r>
            <w:r w:rsidR="00AD26DE" w:rsidRPr="00986F1A">
              <w:rPr>
                <w:sz w:val="14"/>
              </w:rPr>
              <w:t xml:space="preserve">, </w:t>
            </w:r>
            <w:r w:rsidRPr="00986F1A">
              <w:rPr>
                <w:b/>
                <w:sz w:val="14"/>
              </w:rPr>
              <w:t>Mąka pszenna typ 500</w:t>
            </w:r>
            <w:r w:rsidR="00AD26DE" w:rsidRPr="00986F1A">
              <w:rPr>
                <w:sz w:val="14"/>
              </w:rPr>
              <w:t xml:space="preserve">, </w:t>
            </w:r>
            <w:r w:rsidR="00AD26DE" w:rsidRPr="00986F1A">
              <w:rPr>
                <w:b/>
                <w:sz w:val="14"/>
              </w:rPr>
              <w:t>Bułka tarta</w:t>
            </w:r>
            <w:r w:rsidR="00AD26DE" w:rsidRPr="00986F1A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>, Pieprz czarny MIELONY</w:t>
            </w:r>
          </w:p>
          <w:p w:rsidR="00986F1A" w:rsidRDefault="00986F1A" w:rsidP="00986F1A">
            <w:pPr>
              <w:numPr>
                <w:ilvl w:val="0"/>
                <w:numId w:val="4"/>
              </w:numPr>
              <w:spacing w:after="0" w:line="246" w:lineRule="auto"/>
              <w:ind w:hanging="272"/>
            </w:pPr>
            <w:r>
              <w:rPr>
                <w:sz w:val="14"/>
              </w:rPr>
              <w:t>Herbata owocowa składniki: Woda wodociągowa, Herbata owocowa, Cukier</w:t>
            </w:r>
          </w:p>
          <w:p w:rsidR="00A83390" w:rsidRDefault="00986F1A" w:rsidP="00986F1A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Ziemniaki puree </w:t>
            </w:r>
            <w:r>
              <w:rPr>
                <w:sz w:val="14"/>
              </w:rPr>
              <w:t>składniki: ziemniaki, masło ekstra</w:t>
            </w:r>
          </w:p>
        </w:tc>
      </w:tr>
    </w:tbl>
    <w:p w:rsidR="00A83390" w:rsidRDefault="00A83390">
      <w:pPr>
        <w:spacing w:after="0"/>
        <w:ind w:left="-57" w:right="862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00"/>
      </w:tblGrid>
      <w:tr w:rsidR="00A83390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right="316"/>
              <w:jc w:val="center"/>
            </w:pPr>
            <w:r>
              <w:rPr>
                <w:b/>
                <w:sz w:val="14"/>
              </w:rPr>
              <w:lastRenderedPageBreak/>
              <w:t>Dzień: 4 - Czwartek, 2025-03-13</w:t>
            </w:r>
          </w:p>
        </w:tc>
      </w:tr>
      <w:tr w:rsidR="00A83390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right="316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A83390">
        <w:trPr>
          <w:trHeight w:val="9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83390" w:rsidRDefault="00AD26DE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Dorsz. filety p</w:t>
            </w:r>
            <w:r w:rsidR="00986F1A">
              <w:rPr>
                <w:b/>
                <w:sz w:val="14"/>
              </w:rPr>
              <w:t>anierowane. smażone</w:t>
            </w:r>
            <w:r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>D</w:t>
            </w:r>
            <w:r w:rsidR="00986F1A">
              <w:rPr>
                <w:b/>
                <w:sz w:val="14"/>
              </w:rPr>
              <w:t>orsz filety bez skóry</w:t>
            </w:r>
            <w:r w:rsidR="00986F1A">
              <w:rPr>
                <w:sz w:val="14"/>
              </w:rPr>
              <w:t>, Olej rzepakowy uniwersalny</w:t>
            </w:r>
            <w:r>
              <w:rPr>
                <w:sz w:val="14"/>
              </w:rPr>
              <w:t xml:space="preserve">, </w:t>
            </w:r>
            <w:r w:rsidR="00986F1A">
              <w:rPr>
                <w:b/>
                <w:sz w:val="14"/>
              </w:rPr>
              <w:t>Bułka tarta</w:t>
            </w:r>
            <w:r>
              <w:rPr>
                <w:sz w:val="14"/>
              </w:rPr>
              <w:t xml:space="preserve">, </w:t>
            </w:r>
            <w:r w:rsidR="00986F1A"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 xml:space="preserve">, </w:t>
            </w:r>
            <w:r w:rsidR="00986F1A">
              <w:rPr>
                <w:b/>
                <w:sz w:val="14"/>
              </w:rPr>
              <w:t>Mąka pszenna typ 500</w:t>
            </w:r>
          </w:p>
          <w:p w:rsidR="00A83390" w:rsidRDefault="00AD26DE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b/>
                <w:sz w:val="14"/>
              </w:rPr>
              <w:t>Ziem</w:t>
            </w:r>
            <w:r w:rsidR="00986F1A">
              <w:rPr>
                <w:b/>
                <w:sz w:val="14"/>
              </w:rPr>
              <w:t xml:space="preserve">niaki puree z masłem </w:t>
            </w:r>
            <w:r>
              <w:rPr>
                <w:sz w:val="14"/>
              </w:rPr>
              <w:t xml:space="preserve"> </w:t>
            </w:r>
            <w:r w:rsidR="00986F1A">
              <w:rPr>
                <w:sz w:val="14"/>
              </w:rPr>
              <w:t>składniki: Ziemniaki</w:t>
            </w:r>
            <w:r>
              <w:rPr>
                <w:sz w:val="14"/>
              </w:rPr>
              <w:t xml:space="preserve">, </w:t>
            </w:r>
            <w:r w:rsidR="00986F1A">
              <w:rPr>
                <w:b/>
                <w:sz w:val="14"/>
              </w:rPr>
              <w:t>Mleko spożywcze 2% tłuszczu</w:t>
            </w:r>
            <w:r>
              <w:rPr>
                <w:sz w:val="14"/>
              </w:rPr>
              <w:t xml:space="preserve">, </w:t>
            </w:r>
            <w:r w:rsidR="00986F1A">
              <w:rPr>
                <w:b/>
                <w:sz w:val="14"/>
              </w:rPr>
              <w:t>Masło ekstra</w:t>
            </w:r>
          </w:p>
          <w:p w:rsidR="00A83390" w:rsidRDefault="00AD26DE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sz w:val="14"/>
              </w:rPr>
              <w:t xml:space="preserve">Kompot </w:t>
            </w:r>
            <w:r w:rsidR="00986F1A">
              <w:rPr>
                <w:sz w:val="14"/>
              </w:rPr>
              <w:t>z owoców mieszanych składniki: Woda wodociągowa</w:t>
            </w:r>
            <w:r>
              <w:rPr>
                <w:sz w:val="14"/>
              </w:rPr>
              <w:t>, MIESZANKA</w:t>
            </w:r>
            <w:r w:rsidR="00986F1A">
              <w:rPr>
                <w:sz w:val="14"/>
              </w:rPr>
              <w:t xml:space="preserve"> KOMPOTOWA</w:t>
            </w:r>
          </w:p>
          <w:p w:rsidR="00A83390" w:rsidRDefault="00AD26DE" w:rsidP="00986F1A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sz w:val="14"/>
              </w:rPr>
              <w:t>Surówka</w:t>
            </w:r>
            <w:r w:rsidR="00986F1A">
              <w:rPr>
                <w:sz w:val="14"/>
              </w:rPr>
              <w:t xml:space="preserve"> z kapusty kwaszonej składniki: Kapusta kwaszona, Jabłko</w:t>
            </w:r>
            <w:r>
              <w:rPr>
                <w:sz w:val="14"/>
              </w:rPr>
              <w:t>, Cebul</w:t>
            </w:r>
            <w:r w:rsidR="00986F1A">
              <w:rPr>
                <w:sz w:val="14"/>
              </w:rPr>
              <w:t>a, Olej rzepakowy uniwersalny, Cukier</w:t>
            </w:r>
          </w:p>
        </w:tc>
      </w:tr>
      <w:tr w:rsidR="00A83390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right="316"/>
              <w:jc w:val="center"/>
            </w:pPr>
            <w:r>
              <w:rPr>
                <w:b/>
                <w:sz w:val="14"/>
              </w:rPr>
              <w:t>Dzień: 5 - Piątek, 2025-03-14</w:t>
            </w:r>
          </w:p>
        </w:tc>
      </w:tr>
      <w:tr w:rsidR="00A83390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83390" w:rsidRDefault="00AD26DE">
            <w:pPr>
              <w:spacing w:after="0"/>
              <w:ind w:right="316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A83390">
        <w:trPr>
          <w:trHeight w:val="113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83390" w:rsidRDefault="00AD26DE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b/>
                <w:sz w:val="14"/>
              </w:rPr>
              <w:t>Krupn</w:t>
            </w:r>
            <w:r w:rsidR="00986F1A">
              <w:rPr>
                <w:b/>
                <w:sz w:val="14"/>
              </w:rPr>
              <w:t>ik z kaszy jaglanej</w:t>
            </w:r>
            <w:r>
              <w:rPr>
                <w:sz w:val="14"/>
              </w:rPr>
              <w:t xml:space="preserve"> </w:t>
            </w:r>
            <w:r w:rsidR="00986F1A">
              <w:rPr>
                <w:sz w:val="14"/>
              </w:rPr>
              <w:t>składniki: Ziemniaki, udo z kurczaka, Marchew, Kasza jaglana, Pietruszka korzeń, Por</w:t>
            </w:r>
            <w:r>
              <w:rPr>
                <w:sz w:val="14"/>
              </w:rPr>
              <w:t xml:space="preserve">, </w:t>
            </w:r>
            <w:r w:rsidR="00986F1A">
              <w:rPr>
                <w:b/>
                <w:sz w:val="14"/>
              </w:rPr>
              <w:t>Seler korzeniowy</w:t>
            </w:r>
          </w:p>
          <w:p w:rsidR="00A83390" w:rsidRDefault="00986F1A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pszenny</w:t>
            </w:r>
            <w:r w:rsidR="00AD26DE">
              <w:rPr>
                <w:sz w:val="14"/>
              </w:rPr>
              <w:t xml:space="preserve"> [składniki: mąka </w:t>
            </w:r>
            <w:r w:rsidR="00AD26DE">
              <w:rPr>
                <w:b/>
                <w:sz w:val="14"/>
              </w:rPr>
              <w:t>pszenna</w:t>
            </w:r>
            <w:r w:rsidR="00AD26DE"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A83390" w:rsidRDefault="00986F1A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sz w:val="14"/>
              </w:rPr>
              <w:t>Herbata owocowa składniki: woda wodociągowa, herbata owocowa</w:t>
            </w:r>
          </w:p>
          <w:p w:rsidR="00A83390" w:rsidRDefault="00986F1A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b/>
                <w:sz w:val="14"/>
              </w:rPr>
              <w:t>Jogurt owocowy</w:t>
            </w:r>
            <w:r w:rsidR="00AD26DE">
              <w:rPr>
                <w:sz w:val="14"/>
              </w:rPr>
              <w:t xml:space="preserve"> [składniki: </w:t>
            </w:r>
            <w:r w:rsidR="00AD26DE">
              <w:rPr>
                <w:b/>
                <w:sz w:val="14"/>
              </w:rPr>
              <w:t>Mleko</w:t>
            </w:r>
            <w:r w:rsidR="00AD26DE">
              <w:rPr>
                <w:sz w:val="14"/>
              </w:rPr>
              <w:t>, serwatka odtworzona (z mleka), cukier, owoce, skrobia modyfikowana kukurydziana, żelatyna wieprzowa, koncentrat soku z buraka, aromat, bakterie jogurtowe]</w:t>
            </w:r>
          </w:p>
        </w:tc>
      </w:tr>
    </w:tbl>
    <w:p w:rsidR="00A83390" w:rsidRDefault="00A83390">
      <w:bookmarkStart w:id="0" w:name="_GoBack"/>
      <w:bookmarkEnd w:id="0"/>
    </w:p>
    <w:sectPr w:rsidR="00A83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21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DE" w:rsidRDefault="00AD26DE">
      <w:pPr>
        <w:spacing w:after="0" w:line="240" w:lineRule="auto"/>
      </w:pPr>
      <w:r>
        <w:separator/>
      </w:r>
    </w:p>
  </w:endnote>
  <w:endnote w:type="continuationSeparator" w:id="0">
    <w:p w:rsidR="00AD26DE" w:rsidRDefault="00AD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90" w:rsidRDefault="00AD26DE">
    <w:pPr>
      <w:spacing w:after="0"/>
      <w:ind w:right="-683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042" name="Group 470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043" name="Shape 4704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42" style="width:756.851pt;height:0.85pt;position:absolute;mso-position-horizontal-relative:page;mso-position-horizontal:absolute;margin-left:42.5197pt;mso-position-vertical-relative:page;margin-top:566.93pt;" coordsize="96120,107">
              <v:shape id="Shape 4704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8</w:t>
    </w:r>
    <w:r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90" w:rsidRDefault="00AD26DE">
    <w:pPr>
      <w:spacing w:after="0"/>
      <w:ind w:right="-683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023" name="Group 47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024" name="Shape 4702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23" style="width:756.851pt;height:0.85pt;position:absolute;mso-position-horizontal-relative:page;mso-position-horizontal:absolute;margin-left:42.5197pt;mso-position-vertical-relative:page;margin-top:566.93pt;" coordsize="96120,107">
              <v:shape id="Shape 4702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26BCC" w:rsidRPr="00226BCC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226BCC" w:rsidRPr="00226BCC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90" w:rsidRDefault="00AD26DE">
    <w:pPr>
      <w:spacing w:after="0"/>
      <w:ind w:right="-683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7004" name="Group 47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005" name="Shape 4700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04" style="width:756.851pt;height:0.85pt;position:absolute;mso-position-horizontal-relative:page;mso-position-horizontal:absolute;margin-left:42.5197pt;mso-position-vertical-relative:page;margin-top:566.93pt;" coordsize="96120,107">
              <v:shape id="Shape 4700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8</w:t>
    </w:r>
    <w:r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DE" w:rsidRDefault="00AD26DE">
      <w:pPr>
        <w:spacing w:after="0" w:line="240" w:lineRule="auto"/>
      </w:pPr>
      <w:r>
        <w:separator/>
      </w:r>
    </w:p>
  </w:footnote>
  <w:footnote w:type="continuationSeparator" w:id="0">
    <w:p w:rsidR="00AD26DE" w:rsidRDefault="00AD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90" w:rsidRDefault="00AD26DE">
    <w:pPr>
      <w:spacing w:after="0"/>
      <w:ind w:left="794" w:right="-736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7031" name="Group 470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032" name="Shape 47032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31" style="width:756.851pt;height:0.85pt;position:absolute;mso-position-horizontal-relative:page;mso-position-horizontal:absolute;margin-left:42.5197pt;mso-position-vertical-relative:page;margin-top:42.5197pt;" coordsize="96120,107">
              <v:shape id="Shape 47032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90" w:rsidRDefault="00AD26DE">
    <w:pPr>
      <w:spacing w:after="0"/>
      <w:ind w:left="794" w:right="-736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7012" name="Group 47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7013" name="Shape 47013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12" style="width:756.851pt;height:0.85pt;position:absolute;mso-position-horizontal-relative:page;mso-position-horizontal:absolute;margin-left:42.5197pt;mso-position-vertical-relative:page;margin-top:42.5197pt;" coordsize="96120,107">
              <v:shape id="Shape 47013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90" w:rsidRDefault="00AD26DE">
    <w:pPr>
      <w:spacing w:after="0"/>
      <w:ind w:left="794" w:right="-736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6993" name="Group 46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94" name="Shape 4699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93" style="width:756.851pt;height:0.85pt;position:absolute;mso-position-horizontal-relative:page;mso-position-horizontal:absolute;margin-left:42.5197pt;mso-position-vertical-relative:page;margin-top:42.5197pt;" coordsize="96120,107">
              <v:shape id="Shape 4699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7A0"/>
    <w:multiLevelType w:val="hybridMultilevel"/>
    <w:tmpl w:val="9C1C76FA"/>
    <w:lvl w:ilvl="0" w:tplc="E18C5C6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B64D42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E5E4C5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DEA186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6D0D05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164C0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F0A349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4CACE2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E04C51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28775E"/>
    <w:multiLevelType w:val="hybridMultilevel"/>
    <w:tmpl w:val="485421E6"/>
    <w:lvl w:ilvl="0" w:tplc="C82E15A6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7B2F8EA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334C132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1867ECC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5EE76E2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DCF4C2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72092CC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250C970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0A88C6E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55655"/>
    <w:multiLevelType w:val="hybridMultilevel"/>
    <w:tmpl w:val="63122C5E"/>
    <w:lvl w:ilvl="0" w:tplc="A0B0329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ADA1E6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D42E14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7BAF84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7A626E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81A041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9B6C39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0CCE38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78214C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C2060E"/>
    <w:multiLevelType w:val="hybridMultilevel"/>
    <w:tmpl w:val="D0281F36"/>
    <w:lvl w:ilvl="0" w:tplc="AA8430A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0A6253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856976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95E1AC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A5ED1A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FBE1E0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D8C30B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A1A082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C98E32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6B1DBF"/>
    <w:multiLevelType w:val="hybridMultilevel"/>
    <w:tmpl w:val="AF5017D8"/>
    <w:lvl w:ilvl="0" w:tplc="049076C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1002E4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FF6A79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3B4914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142A7B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662245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85AE23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B36EED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5E273D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D4AB1"/>
    <w:multiLevelType w:val="hybridMultilevel"/>
    <w:tmpl w:val="67D6D9B2"/>
    <w:lvl w:ilvl="0" w:tplc="262A6C7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A66ED28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E8AD96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FB879D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EDE7DF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A2CFB0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29A06E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3CE382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5B05F2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411352"/>
    <w:multiLevelType w:val="hybridMultilevel"/>
    <w:tmpl w:val="EFECC27E"/>
    <w:lvl w:ilvl="0" w:tplc="D9820C9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B66AE3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EC4638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51CD0C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E1E103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5969E6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6629432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D9CA77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3EE736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90"/>
    <w:rsid w:val="00075C11"/>
    <w:rsid w:val="00226BCC"/>
    <w:rsid w:val="00986F1A"/>
    <w:rsid w:val="00A83390"/>
    <w:rsid w:val="00AD26DE"/>
    <w:rsid w:val="00C1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5252"/>
  <w15:docId w15:val="{00B8FA38-4A6E-40A8-AA03-DCB757DC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Szkoła podstawowa 10-14.03.2025</dc:subject>
  <dc:creator>https://kcalkulator.pl</dc:creator>
  <cp:keywords/>
  <cp:lastModifiedBy>Intendent</cp:lastModifiedBy>
  <cp:revision>5</cp:revision>
  <dcterms:created xsi:type="dcterms:W3CDTF">2025-03-06T15:10:00Z</dcterms:created>
  <dcterms:modified xsi:type="dcterms:W3CDTF">2025-03-07T06:32:00Z</dcterms:modified>
</cp:coreProperties>
</file>