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FF" w:rsidRPr="001F269A" w:rsidRDefault="001F269A" w:rsidP="003F02FF">
      <w:pPr>
        <w:jc w:val="center"/>
        <w:rPr>
          <w:b/>
          <w:sz w:val="52"/>
          <w:szCs w:val="52"/>
        </w:rPr>
      </w:pPr>
      <w:r w:rsidRPr="001F269A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5219453</wp:posOffset>
            </wp:positionH>
            <wp:positionV relativeFrom="paragraph">
              <wp:posOffset>-225367</wp:posOffset>
            </wp:positionV>
            <wp:extent cx="1275080" cy="1508125"/>
            <wp:effectExtent l="0" t="0" r="1270" b="0"/>
            <wp:wrapNone/>
            <wp:docPr id="3" name="Picture 3" descr="C:\OLD LAPTOP DATA\Desktop\Dirk Resume\PANOZZO, DIRK            Can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LD LAPTOP DATA\Desktop\Dirk Resume\PANOZZO, DIRK            Cand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66A" w:rsidRPr="001F269A">
        <w:rPr>
          <w:b/>
          <w:sz w:val="52"/>
          <w:szCs w:val="52"/>
        </w:rPr>
        <w:t>DIRK PANOZZO</w:t>
      </w:r>
      <w:r w:rsidRPr="001F269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350D" w:rsidRDefault="007D350D" w:rsidP="007D350D">
      <w:r>
        <w:t>Hair: Brown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350D" w:rsidRDefault="007D350D" w:rsidP="007D350D">
      <w:r>
        <w:t>Eyes: Brown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66A">
        <w:t xml:space="preserve">Email: </w:t>
      </w:r>
      <w:hyperlink r:id="rId6" w:history="1">
        <w:r w:rsidR="00B2766A" w:rsidRPr="002E4A20">
          <w:rPr>
            <w:rStyle w:val="Hyperlink"/>
          </w:rPr>
          <w:t>dirkp1@ymail.com</w:t>
        </w:r>
      </w:hyperlink>
    </w:p>
    <w:p w:rsidR="007D350D" w:rsidRDefault="007D350D" w:rsidP="007D350D">
      <w:r>
        <w:t>Height: 6’ 2”</w:t>
      </w:r>
      <w:r w:rsidR="001F269A">
        <w:tab/>
      </w:r>
      <w:r w:rsidR="001F269A">
        <w:tab/>
      </w:r>
      <w:r w:rsidR="001F269A">
        <w:tab/>
      </w:r>
      <w:r w:rsidR="001F269A">
        <w:tab/>
      </w:r>
      <w:r w:rsidR="001F269A">
        <w:tab/>
      </w:r>
      <w:r w:rsidR="001F269A">
        <w:tab/>
      </w:r>
      <w:r>
        <w:tab/>
      </w:r>
      <w:r w:rsidR="00B2766A">
        <w:t>Cell: (815) 263</w:t>
      </w:r>
      <w:r w:rsidR="00985500">
        <w:t xml:space="preserve"> </w:t>
      </w:r>
      <w:r w:rsidR="00B2766A">
        <w:t>-</w:t>
      </w:r>
      <w:r w:rsidR="00985500">
        <w:t xml:space="preserve"> </w:t>
      </w:r>
      <w:r w:rsidR="00B2766A">
        <w:t>3475</w:t>
      </w:r>
    </w:p>
    <w:p w:rsidR="007D350D" w:rsidRDefault="007D350D" w:rsidP="007D350D">
      <w:r>
        <w:t>Weight: 204 (fit) lbs.</w:t>
      </w:r>
      <w:r w:rsidR="001F269A">
        <w:tab/>
      </w:r>
      <w:r w:rsidR="001F269A">
        <w:tab/>
      </w:r>
      <w:r w:rsidR="001F269A">
        <w:tab/>
      </w:r>
      <w:r w:rsidR="001F269A">
        <w:tab/>
      </w:r>
      <w:r w:rsidR="00B2766A">
        <w:tab/>
      </w:r>
      <w:r w:rsidR="00B2766A">
        <w:tab/>
      </w:r>
      <w:r w:rsidR="00B2766A">
        <w:t>Business: (815) 932</w:t>
      </w:r>
      <w:r w:rsidR="00985500">
        <w:t xml:space="preserve"> </w:t>
      </w:r>
      <w:bookmarkStart w:id="0" w:name="_GoBack"/>
      <w:bookmarkEnd w:id="0"/>
      <w:r w:rsidR="00B2766A">
        <w:t>- 7526</w:t>
      </w:r>
    </w:p>
    <w:p w:rsidR="001F269A" w:rsidRDefault="001F269A" w:rsidP="007D350D"/>
    <w:p w:rsidR="007D350D" w:rsidRPr="001F269A" w:rsidRDefault="007D350D" w:rsidP="007D350D">
      <w:pPr>
        <w:rPr>
          <w:b/>
          <w:sz w:val="28"/>
          <w:szCs w:val="28"/>
          <w:u w:val="single"/>
        </w:rPr>
      </w:pPr>
      <w:r w:rsidRPr="001F269A">
        <w:rPr>
          <w:b/>
          <w:sz w:val="28"/>
          <w:szCs w:val="28"/>
          <w:u w:val="single"/>
        </w:rPr>
        <w:t>FILM/TV/NEWMEDIA</w:t>
      </w:r>
    </w:p>
    <w:p w:rsidR="007D350D" w:rsidRDefault="007D350D" w:rsidP="007D350D">
      <w:r>
        <w:t>The Goat</w:t>
      </w:r>
      <w:r>
        <w:tab/>
      </w:r>
      <w:r>
        <w:tab/>
      </w:r>
      <w:r>
        <w:tab/>
      </w:r>
      <w:r>
        <w:tab/>
        <w:t>Lead</w:t>
      </w:r>
      <w:r>
        <w:tab/>
      </w:r>
      <w:r>
        <w:tab/>
      </w:r>
      <w:r>
        <w:tab/>
      </w:r>
      <w:r>
        <w:tab/>
        <w:t>Dir. Justin Wegner</w:t>
      </w:r>
    </w:p>
    <w:p w:rsidR="007D350D" w:rsidRDefault="007D350D" w:rsidP="007D350D">
      <w:r>
        <w:t>Secret Lover</w:t>
      </w:r>
      <w:r>
        <w:tab/>
      </w:r>
      <w:r>
        <w:tab/>
      </w:r>
      <w:r>
        <w:tab/>
      </w:r>
      <w:r>
        <w:tab/>
        <w:t>Supporting</w:t>
      </w:r>
      <w:r>
        <w:tab/>
      </w:r>
      <w:r>
        <w:tab/>
      </w:r>
      <w:r>
        <w:tab/>
        <w:t>Shad El-Amin / El-Amin Studios</w:t>
      </w:r>
    </w:p>
    <w:p w:rsidR="007D350D" w:rsidRDefault="007D350D" w:rsidP="007D350D">
      <w:r>
        <w:t xml:space="preserve">Chicago P.D. </w:t>
      </w:r>
      <w:r>
        <w:tab/>
      </w:r>
      <w:r>
        <w:tab/>
      </w:r>
      <w:r>
        <w:tab/>
      </w:r>
      <w:r>
        <w:tab/>
        <w:t>Featured</w:t>
      </w:r>
      <w:r>
        <w:tab/>
      </w:r>
      <w:r>
        <w:tab/>
      </w:r>
      <w:r>
        <w:tab/>
        <w:t>Dick Wolf / NBC</w:t>
      </w:r>
    </w:p>
    <w:p w:rsidR="007D350D" w:rsidRDefault="007D350D" w:rsidP="007D350D">
      <w:r>
        <w:t xml:space="preserve">Industrial Cleaning Product- </w:t>
      </w:r>
      <w:r>
        <w:tab/>
      </w:r>
      <w:r>
        <w:tab/>
        <w:t>Lead</w:t>
      </w:r>
      <w:r>
        <w:tab/>
      </w:r>
      <w:r>
        <w:tab/>
      </w:r>
      <w:r>
        <w:tab/>
      </w:r>
      <w:r>
        <w:tab/>
        <w:t>Dir. T. W. Li</w:t>
      </w:r>
    </w:p>
    <w:p w:rsidR="007D350D" w:rsidRDefault="007D350D" w:rsidP="007D350D">
      <w:r>
        <w:t>Commercial</w:t>
      </w:r>
    </w:p>
    <w:p w:rsidR="007D350D" w:rsidRDefault="007D350D" w:rsidP="007D350D"/>
    <w:p w:rsidR="001F269A" w:rsidRDefault="001F269A" w:rsidP="007D350D"/>
    <w:p w:rsidR="007D350D" w:rsidRPr="001F269A" w:rsidRDefault="007D350D" w:rsidP="007D350D">
      <w:pPr>
        <w:rPr>
          <w:b/>
          <w:sz w:val="28"/>
          <w:szCs w:val="28"/>
          <w:u w:val="single"/>
        </w:rPr>
      </w:pPr>
      <w:r w:rsidRPr="001F269A">
        <w:rPr>
          <w:b/>
          <w:sz w:val="28"/>
          <w:szCs w:val="28"/>
          <w:u w:val="single"/>
        </w:rPr>
        <w:t>THEATRE</w:t>
      </w:r>
    </w:p>
    <w:p w:rsidR="007D350D" w:rsidRDefault="007D350D" w:rsidP="007D350D">
      <w:r>
        <w:t xml:space="preserve">“What Lies Beneath” </w:t>
      </w:r>
      <w:r>
        <w:tab/>
      </w:r>
      <w:r>
        <w:tab/>
      </w:r>
      <w:r>
        <w:tab/>
        <w:t>Dad (Supporting)</w:t>
      </w:r>
      <w:r>
        <w:tab/>
        <w:t>Michael Pieper / Second City Chicago</w:t>
      </w:r>
    </w:p>
    <w:p w:rsidR="007D350D" w:rsidRDefault="00321E3F" w:rsidP="007D350D">
      <w:r>
        <w:t>“Critical Condition”</w:t>
      </w:r>
      <w:r>
        <w:tab/>
      </w:r>
      <w:r>
        <w:tab/>
      </w:r>
      <w:r>
        <w:tab/>
        <w:t>John (Lead)</w:t>
      </w:r>
      <w:r>
        <w:tab/>
      </w:r>
      <w:r>
        <w:tab/>
      </w:r>
      <w:r>
        <w:t>Michael Pieper / Second City Chicago</w:t>
      </w:r>
    </w:p>
    <w:p w:rsidR="00321E3F" w:rsidRDefault="00321E3F" w:rsidP="007D350D">
      <w:r>
        <w:t>“Lights Out”</w:t>
      </w:r>
      <w:r>
        <w:tab/>
      </w:r>
      <w:r>
        <w:tab/>
      </w:r>
      <w:r>
        <w:tab/>
      </w:r>
      <w:r>
        <w:tab/>
        <w:t>Wilmer Price (Lead)</w:t>
      </w:r>
      <w:r>
        <w:tab/>
      </w:r>
      <w:r>
        <w:t>Michael Pieper / Second City Chicago</w:t>
      </w:r>
    </w:p>
    <w:p w:rsidR="00321E3F" w:rsidRDefault="00321E3F" w:rsidP="007D350D"/>
    <w:p w:rsidR="001F269A" w:rsidRDefault="001F269A" w:rsidP="007D350D"/>
    <w:p w:rsidR="00321E3F" w:rsidRPr="001F269A" w:rsidRDefault="00321E3F" w:rsidP="007D350D">
      <w:pPr>
        <w:rPr>
          <w:b/>
          <w:sz w:val="28"/>
          <w:szCs w:val="28"/>
          <w:u w:val="single"/>
        </w:rPr>
      </w:pPr>
      <w:r w:rsidRPr="001F269A">
        <w:rPr>
          <w:b/>
          <w:sz w:val="28"/>
          <w:szCs w:val="28"/>
          <w:u w:val="single"/>
        </w:rPr>
        <w:t>TRAINING</w:t>
      </w:r>
    </w:p>
    <w:p w:rsidR="00321E3F" w:rsidRDefault="00321E3F" w:rsidP="007D350D">
      <w:r>
        <w:t>Acting</w:t>
      </w:r>
      <w:r>
        <w:tab/>
      </w:r>
      <w:r>
        <w:tab/>
      </w:r>
      <w:r>
        <w:tab/>
      </w:r>
      <w:r>
        <w:tab/>
      </w:r>
      <w:r>
        <w:tab/>
        <w:t xml:space="preserve">Hank </w:t>
      </w:r>
      <w:proofErr w:type="spellStart"/>
      <w:r>
        <w:t>Hilberth</w:t>
      </w:r>
      <w:proofErr w:type="spellEnd"/>
      <w:r>
        <w:t xml:space="preserve">, </w:t>
      </w:r>
      <w:r>
        <w:t>Mich</w:t>
      </w:r>
      <w:r>
        <w:t xml:space="preserve">ael Pieper </w:t>
      </w:r>
    </w:p>
    <w:p w:rsidR="00321E3F" w:rsidRDefault="00321E3F" w:rsidP="007D350D">
      <w:proofErr w:type="spellStart"/>
      <w:r>
        <w:t>Improv</w:t>
      </w:r>
      <w:proofErr w:type="spellEnd"/>
      <w:r>
        <w:tab/>
      </w:r>
      <w:r>
        <w:tab/>
      </w:r>
      <w:r>
        <w:tab/>
      </w:r>
      <w:r>
        <w:tab/>
      </w:r>
      <w:r>
        <w:tab/>
        <w:t>Brian Posen</w:t>
      </w:r>
    </w:p>
    <w:p w:rsidR="00321E3F" w:rsidRDefault="00321E3F" w:rsidP="007D350D">
      <w:r>
        <w:t>Physical Comedy</w:t>
      </w:r>
      <w:r>
        <w:tab/>
      </w:r>
      <w:r>
        <w:tab/>
      </w:r>
      <w:r>
        <w:tab/>
        <w:t xml:space="preserve">Anne </w:t>
      </w:r>
      <w:proofErr w:type="spellStart"/>
      <w:r>
        <w:t>Libera</w:t>
      </w:r>
      <w:proofErr w:type="spellEnd"/>
    </w:p>
    <w:p w:rsidR="00321E3F" w:rsidRDefault="00321E3F" w:rsidP="007D350D"/>
    <w:p w:rsidR="001F269A" w:rsidRDefault="001F269A" w:rsidP="007D350D"/>
    <w:p w:rsidR="00321E3F" w:rsidRPr="001F269A" w:rsidRDefault="00321E3F" w:rsidP="007D350D">
      <w:pPr>
        <w:rPr>
          <w:b/>
          <w:sz w:val="28"/>
          <w:szCs w:val="28"/>
          <w:u w:val="single"/>
        </w:rPr>
      </w:pPr>
      <w:r w:rsidRPr="001F269A">
        <w:rPr>
          <w:b/>
          <w:sz w:val="28"/>
          <w:szCs w:val="28"/>
          <w:u w:val="single"/>
        </w:rPr>
        <w:t>SPECIAL SKILLS</w:t>
      </w:r>
    </w:p>
    <w:p w:rsidR="00321E3F" w:rsidRPr="00321E3F" w:rsidRDefault="00321E3F" w:rsidP="001F269A">
      <w:pPr>
        <w:spacing w:line="360" w:lineRule="auto"/>
      </w:pPr>
      <w:r>
        <w:t xml:space="preserve">Boxing, Martial Arts, Can Impersonate People, Animals, &amp; Sounds, Physically Fit, Many Odd Physical Anomalies (i.e. wiggle ears, extend shoulder blades, burp on command, &amp; many more), Very Animated Expressions, Horseback Riding, Amateur Bodybuilding (steroid-free), Bartending, Bartender Flair, Special FX (applying &amp; wearing), Can Drive Manual Transmission, Kayak, Karaoke, Intermediate Guitar, </w:t>
      </w:r>
      <w:r w:rsidR="00457683">
        <w:t xml:space="preserve">Move &amp; Speak </w:t>
      </w:r>
      <w:r w:rsidR="001F269A">
        <w:t>Like Elvis Presley.</w:t>
      </w:r>
    </w:p>
    <w:sectPr w:rsidR="00321E3F" w:rsidRPr="00321E3F" w:rsidSect="003F0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0D"/>
    <w:rsid w:val="000153DC"/>
    <w:rsid w:val="000C2064"/>
    <w:rsid w:val="000C5325"/>
    <w:rsid w:val="001121FC"/>
    <w:rsid w:val="001E4A31"/>
    <w:rsid w:val="001F269A"/>
    <w:rsid w:val="001F556D"/>
    <w:rsid w:val="00321E3F"/>
    <w:rsid w:val="003374DD"/>
    <w:rsid w:val="00350B2F"/>
    <w:rsid w:val="003703C3"/>
    <w:rsid w:val="0037217A"/>
    <w:rsid w:val="003D330A"/>
    <w:rsid w:val="003F02FF"/>
    <w:rsid w:val="00406828"/>
    <w:rsid w:val="00414770"/>
    <w:rsid w:val="00457683"/>
    <w:rsid w:val="004736C4"/>
    <w:rsid w:val="00523C8E"/>
    <w:rsid w:val="00540A87"/>
    <w:rsid w:val="005C5326"/>
    <w:rsid w:val="00610CDC"/>
    <w:rsid w:val="00643F99"/>
    <w:rsid w:val="0064674D"/>
    <w:rsid w:val="006B5922"/>
    <w:rsid w:val="00746906"/>
    <w:rsid w:val="007D350D"/>
    <w:rsid w:val="00856E80"/>
    <w:rsid w:val="008E1302"/>
    <w:rsid w:val="008F07C6"/>
    <w:rsid w:val="008F6723"/>
    <w:rsid w:val="00966977"/>
    <w:rsid w:val="00985500"/>
    <w:rsid w:val="0099545F"/>
    <w:rsid w:val="009C55EB"/>
    <w:rsid w:val="00AA42E5"/>
    <w:rsid w:val="00B03D52"/>
    <w:rsid w:val="00B13620"/>
    <w:rsid w:val="00B2766A"/>
    <w:rsid w:val="00B81FF2"/>
    <w:rsid w:val="00CB247A"/>
    <w:rsid w:val="00CC69C6"/>
    <w:rsid w:val="00CE4604"/>
    <w:rsid w:val="00D469C1"/>
    <w:rsid w:val="00D808B3"/>
    <w:rsid w:val="00DC1F62"/>
    <w:rsid w:val="00E32C69"/>
    <w:rsid w:val="00E65346"/>
    <w:rsid w:val="00ED50B8"/>
    <w:rsid w:val="00EF2DD1"/>
    <w:rsid w:val="00F13662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6D940-0AEE-43D6-8C39-42CEE3B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kp1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6FF3-BA54-41DA-8CCD-8FCEDF38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Benefit Administrative Systems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</dc:creator>
  <cp:keywords/>
  <dc:description/>
  <cp:lastModifiedBy>Gabby</cp:lastModifiedBy>
  <cp:revision>2</cp:revision>
  <dcterms:created xsi:type="dcterms:W3CDTF">2017-11-04T10:04:00Z</dcterms:created>
  <dcterms:modified xsi:type="dcterms:W3CDTF">2017-11-04T11:20:00Z</dcterms:modified>
</cp:coreProperties>
</file>