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An experienced Administrative Specialist, highly motivated, talented, and excited upcoming  professional eager to apply learned classroom concepts to real world scenarios.  An experienced, well-rounded team member with over 20 years demonstrating innovative thinking and precision application to reach organizational goals.  Broad academic knowledge base primed for continued growth and development. 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Education and Certifications: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Information Systems, Networking Administration and Support Certified, 2000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Information Systems, Software Applications Certified, 2000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Technical Skills 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ab/>
        <w:t xml:space="preserve">Windows XP/7/8/10  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ab/>
        <w:t xml:space="preserve">Microsoft Office Suite/O365 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ab/>
        <w:t xml:space="preserve">Cisco Phones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ab/>
        <w:t xml:space="preserve">Kronos TimeKeeping System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ab/>
        <w:t xml:space="preserve">Fax, Copiers, Printers, Label/Armband Makers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Professional Experience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Wayne Community College, Goldsboro, NC 1998-2002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Student, Information Systems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•</w:t>
        <w:tab/>
        <w:t xml:space="preserve">Data Communications/Networking with Advanced Word/Information Processing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•</w:t>
        <w:tab/>
        <w:t xml:space="preserve">Network Systems Manager I &amp; Network Management I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•</w:t>
        <w:tab/>
        <w:t xml:space="preserve">Hardware Install/Maintaince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•</w:t>
        <w:tab/>
        <w:t xml:space="preserve">Database Concepts &amp; Apps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Liberty University, Lynchburg VM: 2017 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Online Student, Information Systems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•</w:t>
        <w:tab/>
        <w:t xml:space="preserve">Studying network and server infrastructures in physical/virtual environments; 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Cherry Hospital, Goldsboro NC: Jan 2017 – Jan 2024 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Administrative Specialist I, Screening &amp; Admissions Unit</w:t>
        <w:tab/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•</w:t>
        <w:tab/>
        <w:t xml:space="preserve">Obtain patient information from emergency departments, jails, inpatient hospitals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•</w:t>
        <w:tab/>
        <w:t xml:space="preserve">Verify all patient legal documents upon admission to the hospital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Notarized Affidavits for Petitioning patients and other legal documents within the hospital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•</w:t>
        <w:tab/>
        <w:t xml:space="preserve">Able to work under pressure, in stressful conditions and under urgent deadlines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• Assists with office equipment including 5 workstations, printer/copier, IDMX, and 2 fax machines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Maintains positive working relationship with both internal and external staff and patients. 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•</w:t>
        <w:tab/>
        <w:t xml:space="preserve">Maintains data reports for admissions, discharges, movement of patients and leave of absences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Wayne Memorial Hospital, Goldsboro NC: Mar 2013-Jan 2017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Emergency Department Unit Secretary   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Managed over 75+ patients a day keeping charts, admittance/discharge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•</w:t>
        <w:tab/>
        <w:t xml:space="preserve">Sent patients to Xray, CT, US, &amp; MRI in a timely manner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•</w:t>
        <w:tab/>
        <w:t xml:space="preserve">Maintained EKG data in MediTech/Epic system, radiology reports, and admission documentation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•</w:t>
        <w:tab/>
        <w:t xml:space="preserve">Kept working relationships with different hospitals for patient transfers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•</w:t>
        <w:tab/>
        <w:t xml:space="preserve">Efficiently communicated with doctors, hospitalists, customers and patients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•</w:t>
        <w:tab/>
        <w:t xml:space="preserve">Crisis Prevention Institution (CPI) certified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•</w:t>
        <w:tab/>
        <w:t xml:space="preserve">Verified medical records were accurate and organized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•</w:t>
        <w:tab/>
        <w:t xml:space="preserve">Responsible for all faxes, printers, computers &amp; label machines on 5 separate nurse stations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•</w:t>
        <w:tab/>
        <w:t xml:space="preserve">Assisted in transportation of patients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Case Farms Processing, Inc., Goldsboro NC: Mar 2006-Jun 2011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Accounting Production Assistant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•</w:t>
        <w:tab/>
        <w:t xml:space="preserve">Maintained Par Fry Office; worked closely with production supervisors for accurate information 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•</w:t>
        <w:tab/>
        <w:t xml:space="preserve">Collected, prepared and organized production reports for upper management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•</w:t>
        <w:tab/>
        <w:t xml:space="preserve">USDA record keeping for production tracking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•</w:t>
        <w:tab/>
        <w:t xml:space="preserve">Knowledge of Computerway Food System (CFS) used for inventory control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Family Psychiatric Clinic, Goldsboro NC:  Mar 2003 - Mar 2006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Office Manager     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•</w:t>
        <w:tab/>
        <w:t xml:space="preserve">Maintained all office equipment, computers, faxes, copy machines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0" w:firstLine="0"/>
        <w:rPr/>
      </w:pPr>
      <w:r w:rsidDel="00000000" w:rsidR="00000000" w:rsidRPr="00000000">
        <w:rPr>
          <w:rtl w:val="0"/>
        </w:rPr>
        <w:t xml:space="preserve">•</w:t>
        <w:tab/>
        <w:t xml:space="preserve">Managed over 1300 patients and their charts; organized reports for doctors and lawyers per incoming patient appointments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•</w:t>
        <w:tab/>
        <w:t xml:space="preserve">Prepared monthly billing statements for all patients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•</w:t>
        <w:tab/>
        <w:t xml:space="preserve">Scheduled office visits, hospital stays and called in prescriptions;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firstLine="720"/>
        <w:rPr/>
      </w:pPr>
      <w:r w:rsidDel="00000000" w:rsidR="00000000" w:rsidRPr="00000000">
        <w:rPr>
          <w:rtl w:val="0"/>
        </w:rPr>
        <w:t xml:space="preserve"> HIPPA knowledgeable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Family Daycare Center:  Goldsboro, NC: Jan 2012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•</w:t>
        <w:tab/>
        <w:t xml:space="preserve">Implemented IntelliTrak System in Seymour Johnson Air Force Base Family Day Care for better organization and easy access to resources for services provided by home daycares on base and received a Letter of Recommendation from Family Daycare Center.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</w:r>
    </w:p>
    <w:sectPr>
      <w:headerReference r:id="rId6" w:type="first"/>
      <w:headerReference r:id="rId7" w:type="default"/>
      <w:footerReference r:id="rId8" w:type="first"/>
      <w:pgSz w:h="15840" w:w="12240" w:orient="portrait"/>
      <w:pgMar w:bottom="1080" w:top="1080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Lato"/>
  <w:font w:name="Playfair Display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480" w:lineRule="auto"/>
      <w:jc w:val="right"/>
      <w:rPr>
        <w:color w:val="f75d5d"/>
      </w:rPr>
    </w:pPr>
    <w:r w:rsidDel="00000000" w:rsidR="00000000" w:rsidRPr="00000000">
      <w:rPr>
        <w:color w:val="f75d5d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32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ind w:left="-15" w:right="-30" w:firstLine="0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pPr>
      <w:pageBreakBefore w:val="0"/>
      <w:spacing w:before="0" w:line="240" w:lineRule="auto"/>
      <w:ind w:left="-15" w:right="-30" w:firstLine="0"/>
    </w:pPr>
    <w:rPr>
      <w:rFonts w:ascii="Playfair Display" w:cs="Playfair Display" w:eastAsia="Playfair Display" w:hAnsi="Playfair Display"/>
      <w:b w:val="1"/>
      <w:color w:val="000000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200" w:before="0" w:line="240" w:lineRule="auto"/>
      <w:ind w:right="-15"/>
    </w:pPr>
    <w:rPr>
      <w:rFonts w:ascii="Playfair Display" w:cs="Playfair Display" w:eastAsia="Playfair Display" w:hAnsi="Playfair Display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  <w:ind w:right="-30"/>
    </w:pPr>
    <w:rPr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