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720"/>
        <w:gridCol w:w="228"/>
        <w:gridCol w:w="2968"/>
        <w:gridCol w:w="2240"/>
        <w:gridCol w:w="123"/>
        <w:gridCol w:w="2383"/>
        <w:gridCol w:w="223"/>
      </w:tblGrid>
      <w:tr w:rsidR="00BB6362" w:rsidRPr="000B5FE1" w14:paraId="17C647C3" w14:textId="77777777" w:rsidTr="00BC7586">
        <w:trPr>
          <w:gridAfter w:val="1"/>
          <w:wAfter w:w="223" w:type="dxa"/>
          <w:trHeight w:val="226"/>
        </w:trPr>
        <w:tc>
          <w:tcPr>
            <w:tcW w:w="4916" w:type="dxa"/>
            <w:gridSpan w:val="3"/>
          </w:tcPr>
          <w:p w14:paraId="458BA514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746" w:type="dxa"/>
            <w:gridSpan w:val="3"/>
          </w:tcPr>
          <w:p w14:paraId="1948C550" w14:textId="5599F8FE" w:rsidR="00BB6362" w:rsidRPr="000B5FE1" w:rsidRDefault="009D075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174DBD0" wp14:editId="48658583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71120</wp:posOffset>
                  </wp:positionV>
                  <wp:extent cx="2257425" cy="82677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ijinx.org.uk/images/wm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6362" w:rsidRPr="000B5FE1" w14:paraId="06FBAB00" w14:textId="77777777" w:rsidTr="00F66495">
        <w:trPr>
          <w:trHeight w:val="1373"/>
        </w:trPr>
        <w:tc>
          <w:tcPr>
            <w:tcW w:w="7156" w:type="dxa"/>
            <w:gridSpan w:val="4"/>
          </w:tcPr>
          <w:p w14:paraId="2CBBB212" w14:textId="6F743B28" w:rsidR="00BB6362" w:rsidRPr="000B5FE1" w:rsidRDefault="00F66495" w:rsidP="000B5FE1">
            <w:pPr>
              <w:spacing w:after="0"/>
              <w:rPr>
                <w:rFonts w:ascii="Franklin Gothic Demi Cond" w:hAnsi="Franklin Gothic Demi Cond"/>
                <w:sz w:val="60"/>
                <w:szCs w:val="6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60"/>
                <w:szCs w:val="60"/>
                <w:lang w:val="en-GB"/>
              </w:rPr>
              <w:t>Proffil</w:t>
            </w:r>
            <w:proofErr w:type="spellEnd"/>
            <w:r>
              <w:rPr>
                <w:rFonts w:ascii="Franklin Gothic Demi Cond" w:hAnsi="Franklin Gothic Demi Cond"/>
                <w:sz w:val="60"/>
                <w:szCs w:val="60"/>
                <w:lang w:val="en-GB"/>
              </w:rPr>
              <w:t xml:space="preserve"> y </w:t>
            </w:r>
            <w:proofErr w:type="spellStart"/>
            <w:r>
              <w:rPr>
                <w:rFonts w:ascii="Franklin Gothic Demi Cond" w:hAnsi="Franklin Gothic Demi Cond"/>
                <w:sz w:val="60"/>
                <w:szCs w:val="60"/>
                <w:lang w:val="en-GB"/>
              </w:rPr>
              <w:t>Rôl</w:t>
            </w:r>
            <w:proofErr w:type="spellEnd"/>
          </w:p>
          <w:p w14:paraId="37AB3927" w14:textId="68965613" w:rsidR="00BB6362" w:rsidRPr="000B5FE1" w:rsidRDefault="00F66495" w:rsidP="000B5FE1">
            <w:pPr>
              <w:spacing w:after="0"/>
              <w:rPr>
                <w:rFonts w:ascii="Franklin Gothic Book" w:hAnsi="Franklin Gothic Book"/>
                <w:sz w:val="40"/>
                <w:szCs w:val="40"/>
                <w:lang w:val="en-GB"/>
              </w:rPr>
            </w:pPr>
            <w:proofErr w:type="spellStart"/>
            <w:r>
              <w:rPr>
                <w:rFonts w:ascii="Franklin Gothic Book" w:hAnsi="Franklin Gothic Book"/>
                <w:sz w:val="40"/>
                <w:szCs w:val="40"/>
                <w:lang w:val="en-GB"/>
              </w:rPr>
              <w:t>Gweinydd</w:t>
            </w:r>
            <w:proofErr w:type="spellEnd"/>
            <w:r w:rsidR="0092425D"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 (</w:t>
            </w:r>
            <w:proofErr w:type="spellStart"/>
            <w:r>
              <w:rPr>
                <w:rFonts w:ascii="Franklin Gothic Book" w:hAnsi="Franklin Gothic Book"/>
                <w:sz w:val="40"/>
                <w:szCs w:val="40"/>
                <w:lang w:val="en-GB"/>
              </w:rPr>
              <w:t>Bwyd</w:t>
            </w:r>
            <w:proofErr w:type="spellEnd"/>
            <w:r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 a </w:t>
            </w:r>
            <w:proofErr w:type="spellStart"/>
            <w:r>
              <w:rPr>
                <w:rFonts w:ascii="Franklin Gothic Book" w:hAnsi="Franklin Gothic Book"/>
                <w:sz w:val="40"/>
                <w:szCs w:val="40"/>
                <w:lang w:val="en-GB"/>
              </w:rPr>
              <w:t>Diod</w:t>
            </w:r>
            <w:proofErr w:type="spellEnd"/>
            <w:r w:rsidR="0092425D"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) </w:t>
            </w:r>
          </w:p>
          <w:p w14:paraId="3EBC5420" w14:textId="77777777" w:rsidR="00BB6362" w:rsidRPr="000B5FE1" w:rsidRDefault="00BB6362" w:rsidP="00C103B9">
            <w:pPr>
              <w:spacing w:after="0"/>
              <w:rPr>
                <w:rFonts w:ascii="Arial" w:hAnsi="Arial"/>
                <w:color w:val="FF0000"/>
                <w:sz w:val="20"/>
                <w:lang w:val="en-GB"/>
              </w:rPr>
            </w:pPr>
          </w:p>
        </w:tc>
        <w:tc>
          <w:tcPr>
            <w:tcW w:w="2729" w:type="dxa"/>
            <w:gridSpan w:val="3"/>
          </w:tcPr>
          <w:p w14:paraId="59F429FD" w14:textId="3D2BD512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F66495" w:rsidRPr="000B5FE1" w14:paraId="538A7063" w14:textId="77777777" w:rsidTr="00F66495">
        <w:trPr>
          <w:gridAfter w:val="1"/>
          <w:wAfter w:w="223" w:type="dxa"/>
          <w:trHeight w:val="27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DBDB8A" w14:textId="661C9FA9" w:rsidR="00F66495" w:rsidRPr="000B5FE1" w:rsidRDefault="00F66495" w:rsidP="000B5FE1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Teitl</w:t>
            </w:r>
            <w:proofErr w:type="spellEnd"/>
            <w:r>
              <w:rPr>
                <w:rFonts w:ascii="Franklin Gothic Demi Cond" w:hAnsi="Franklin Gothic Demi Cond"/>
                <w:sz w:val="20"/>
                <w:lang w:val="en-GB"/>
              </w:rPr>
              <w:t xml:space="preserve"> y </w:t>
            </w:r>
            <w:proofErr w:type="spellStart"/>
            <w:proofErr w:type="gramStart"/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R</w:t>
            </w:r>
            <w:r w:rsidRPr="00E47ADD"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  <w:t>ô</w:t>
            </w: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l</w:t>
            </w:r>
            <w:proofErr w:type="spellEnd"/>
            <w:r w:rsidRPr="000B5FE1">
              <w:rPr>
                <w:rFonts w:ascii="Franklin Gothic Demi Cond" w:hAnsi="Franklin Gothic Demi Cond"/>
                <w:sz w:val="20"/>
                <w:lang w:val="en-GB"/>
              </w:rPr>
              <w:t xml:space="preserve"> :</w:t>
            </w:r>
            <w:proofErr w:type="gramEnd"/>
          </w:p>
        </w:tc>
        <w:tc>
          <w:tcPr>
            <w:tcW w:w="228" w:type="dxa"/>
            <w:tcBorders>
              <w:left w:val="single" w:sz="4" w:space="0" w:color="auto"/>
            </w:tcBorders>
          </w:tcPr>
          <w:p w14:paraId="30823458" w14:textId="77777777" w:rsidR="00F66495" w:rsidRPr="000B5FE1" w:rsidRDefault="00F66495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0E1EED83" w14:textId="0F7099E8" w:rsidR="00F66495" w:rsidRPr="000B5FE1" w:rsidRDefault="00F66495" w:rsidP="000324AD">
            <w:pPr>
              <w:spacing w:after="0"/>
              <w:rPr>
                <w:rFonts w:ascii="Franklin Gothic Demi Cond" w:hAnsi="Franklin Gothic Demi Cond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lang w:val="en-GB"/>
              </w:rPr>
              <w:t>Gweinydd</w:t>
            </w:r>
            <w:proofErr w:type="spellEnd"/>
            <w:r>
              <w:rPr>
                <w:rFonts w:ascii="Franklin Gothic Demi Cond" w:hAnsi="Franklin Gothic Demi Cond"/>
                <w:lang w:val="en-GB"/>
              </w:rPr>
              <w:t xml:space="preserve"> </w:t>
            </w:r>
          </w:p>
        </w:tc>
      </w:tr>
      <w:tr w:rsidR="00BB6362" w:rsidRPr="000B5FE1" w14:paraId="36BB21A1" w14:textId="77777777" w:rsidTr="00F66495">
        <w:trPr>
          <w:gridAfter w:val="1"/>
          <w:wAfter w:w="223" w:type="dxa"/>
          <w:trHeight w:val="226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01066FD8" w14:textId="77777777" w:rsidR="00BB6362" w:rsidRPr="000B5FE1" w:rsidRDefault="00BB6362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" w:type="dxa"/>
          </w:tcPr>
          <w:p w14:paraId="6EFD57D4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081F6039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F66495" w:rsidRPr="000B5FE1" w14:paraId="0E838F0C" w14:textId="77777777" w:rsidTr="00F66495">
        <w:trPr>
          <w:gridAfter w:val="1"/>
          <w:wAfter w:w="223" w:type="dxa"/>
          <w:trHeight w:val="22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05FCCC" w14:textId="55B13C6D" w:rsidR="00F66495" w:rsidRPr="000B5FE1" w:rsidRDefault="00F66495" w:rsidP="000B5FE1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Rhif</w:t>
            </w:r>
            <w:proofErr w:type="spellEnd"/>
            <w:r>
              <w:rPr>
                <w:rFonts w:ascii="Franklin Gothic Demi Cond" w:hAnsi="Franklin Gothic Demi Cond"/>
                <w:sz w:val="20"/>
                <w:lang w:val="en-GB"/>
              </w:rPr>
              <w:t xml:space="preserve"> y </w:t>
            </w:r>
            <w:proofErr w:type="spellStart"/>
            <w:proofErr w:type="gramStart"/>
            <w:r>
              <w:rPr>
                <w:rFonts w:ascii="Franklin Gothic Demi Cond" w:hAnsi="Franklin Gothic Demi Cond"/>
                <w:sz w:val="20"/>
                <w:lang w:val="en-GB"/>
              </w:rPr>
              <w:t>Swydd</w:t>
            </w:r>
            <w:proofErr w:type="spellEnd"/>
            <w:r>
              <w:rPr>
                <w:rFonts w:ascii="Franklin Gothic Demi Cond" w:hAnsi="Franklin Gothic Demi Cond"/>
                <w:sz w:val="20"/>
                <w:lang w:val="en-GB"/>
              </w:rPr>
              <w:t xml:space="preserve"> :</w:t>
            </w:r>
            <w:proofErr w:type="gramEnd"/>
          </w:p>
        </w:tc>
        <w:tc>
          <w:tcPr>
            <w:tcW w:w="228" w:type="dxa"/>
            <w:tcBorders>
              <w:left w:val="single" w:sz="4" w:space="0" w:color="auto"/>
            </w:tcBorders>
          </w:tcPr>
          <w:p w14:paraId="34BFF9BF" w14:textId="77777777" w:rsidR="00F66495" w:rsidRPr="000B5FE1" w:rsidRDefault="00F66495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43DCF3D8" w14:textId="77777777" w:rsidR="00F66495" w:rsidRPr="000B5FE1" w:rsidRDefault="00F66495" w:rsidP="000B5FE1">
            <w:pPr>
              <w:spacing w:after="0"/>
              <w:rPr>
                <w:rFonts w:ascii="Franklin Gothic Book" w:hAnsi="Franklin Gothic Book"/>
                <w:color w:val="FF0000"/>
                <w:sz w:val="20"/>
                <w:lang w:val="en-GB"/>
              </w:rPr>
            </w:pPr>
          </w:p>
        </w:tc>
      </w:tr>
      <w:tr w:rsidR="00BB6362" w:rsidRPr="000B5FE1" w14:paraId="4B38B2AF" w14:textId="77777777" w:rsidTr="00F66495">
        <w:trPr>
          <w:gridAfter w:val="1"/>
          <w:wAfter w:w="223" w:type="dxa"/>
          <w:trHeight w:val="226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68137036" w14:textId="77777777" w:rsidR="00BB6362" w:rsidRPr="000B5FE1" w:rsidRDefault="00BB6362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" w:type="dxa"/>
          </w:tcPr>
          <w:p w14:paraId="4CC4B1F1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30EB3ABA" w14:textId="77777777" w:rsidR="00BB6362" w:rsidRPr="000B5FE1" w:rsidRDefault="00BB6362" w:rsidP="000B5FE1">
            <w:pPr>
              <w:spacing w:after="0"/>
              <w:rPr>
                <w:rFonts w:ascii="Franklin Gothic Book" w:hAnsi="Franklin Gothic Book"/>
                <w:sz w:val="20"/>
                <w:lang w:val="en-GB"/>
              </w:rPr>
            </w:pPr>
          </w:p>
        </w:tc>
      </w:tr>
      <w:tr w:rsidR="00F66495" w:rsidRPr="000B5FE1" w14:paraId="51D3FECD" w14:textId="77777777" w:rsidTr="00F66495">
        <w:trPr>
          <w:gridAfter w:val="1"/>
          <w:wAfter w:w="223" w:type="dxa"/>
          <w:trHeight w:val="22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2BB77E" w14:textId="4B5B9B70" w:rsidR="00F66495" w:rsidRPr="000B5FE1" w:rsidRDefault="00F66495" w:rsidP="000B5FE1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Teulu’r</w:t>
            </w:r>
            <w:proofErr w:type="spellEnd"/>
            <w:r>
              <w:rPr>
                <w:rFonts w:ascii="Franklin Gothic Demi Cond" w:hAnsi="Franklin Gothic Demi Cond"/>
                <w:sz w:val="20"/>
                <w:lang w:val="en-GB"/>
              </w:rPr>
              <w:t xml:space="preserve"> </w:t>
            </w:r>
            <w:proofErr w:type="spellStart"/>
            <w:proofErr w:type="gramStart"/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R</w:t>
            </w:r>
            <w:r w:rsidRPr="00E47ADD"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  <w:t>ô</w:t>
            </w: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l</w:t>
            </w:r>
            <w:proofErr w:type="spellEnd"/>
            <w:r w:rsidRPr="000B5FE1">
              <w:rPr>
                <w:rFonts w:ascii="Franklin Gothic Demi Cond" w:hAnsi="Franklin Gothic Demi Cond"/>
                <w:sz w:val="20"/>
                <w:lang w:val="en-GB"/>
              </w:rPr>
              <w:t xml:space="preserve"> :</w:t>
            </w:r>
            <w:proofErr w:type="gramEnd"/>
          </w:p>
        </w:tc>
        <w:tc>
          <w:tcPr>
            <w:tcW w:w="228" w:type="dxa"/>
            <w:tcBorders>
              <w:left w:val="single" w:sz="4" w:space="0" w:color="auto"/>
            </w:tcBorders>
          </w:tcPr>
          <w:p w14:paraId="7D2B4765" w14:textId="77777777" w:rsidR="00F66495" w:rsidRPr="000B5FE1" w:rsidRDefault="00F66495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005ED9BE" w14:textId="4052DD3F" w:rsidR="00F66495" w:rsidRPr="000B5FE1" w:rsidRDefault="00F66495" w:rsidP="0092425D">
            <w:pPr>
              <w:spacing w:after="0"/>
              <w:rPr>
                <w:rFonts w:ascii="Franklin Gothic Book" w:hAnsi="Franklin Gothic Book"/>
                <w:sz w:val="20"/>
                <w:lang w:val="en-GB"/>
              </w:rPr>
            </w:pPr>
            <w:proofErr w:type="spellStart"/>
            <w:r>
              <w:rPr>
                <w:rFonts w:ascii="Franklin Gothic Book" w:hAnsi="Franklin Gothic Book"/>
                <w:sz w:val="20"/>
                <w:lang w:val="en-GB"/>
              </w:rPr>
              <w:t>Bwyd</w:t>
            </w:r>
            <w:proofErr w:type="spellEnd"/>
            <w:r>
              <w:rPr>
                <w:rFonts w:ascii="Franklin Gothic Book" w:hAnsi="Franklin Gothic Book"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Franklin Gothic Book" w:hAnsi="Franklin Gothic Book"/>
                <w:sz w:val="20"/>
                <w:lang w:val="en-GB"/>
              </w:rPr>
              <w:t>Diod</w:t>
            </w:r>
            <w:proofErr w:type="spellEnd"/>
            <w:r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</w:p>
        </w:tc>
      </w:tr>
      <w:tr w:rsidR="00F66495" w:rsidRPr="000B5FE1" w14:paraId="36FE64B2" w14:textId="77777777" w:rsidTr="00BC7586">
        <w:trPr>
          <w:gridAfter w:val="2"/>
          <w:wAfter w:w="2606" w:type="dxa"/>
          <w:trHeight w:val="226"/>
        </w:trPr>
        <w:tc>
          <w:tcPr>
            <w:tcW w:w="7279" w:type="dxa"/>
            <w:gridSpan w:val="5"/>
          </w:tcPr>
          <w:p w14:paraId="4CE2E1D4" w14:textId="77777777" w:rsidR="00F66495" w:rsidRPr="000B5FE1" w:rsidRDefault="00F66495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F66495" w:rsidRPr="000B5FE1" w14:paraId="5BF5AF2E" w14:textId="77777777" w:rsidTr="00F66495">
        <w:trPr>
          <w:gridAfter w:val="1"/>
          <w:wAfter w:w="223" w:type="dxa"/>
          <w:trHeight w:val="22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69E2F8" w14:textId="6FE2B892" w:rsidR="00F66495" w:rsidRPr="000B5FE1" w:rsidRDefault="00F66495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Oriau</w:t>
            </w:r>
            <w:proofErr w:type="spellEnd"/>
            <w:r>
              <w:rPr>
                <w:rFonts w:ascii="Franklin Gothic Demi Cond" w:hAnsi="Franklin Gothic Demi Cond"/>
                <w:sz w:val="20"/>
                <w:lang w:val="en-GB"/>
              </w:rPr>
              <w:t xml:space="preserve"> Gwaith</w:t>
            </w: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:</w:t>
            </w:r>
          </w:p>
        </w:tc>
        <w:tc>
          <w:tcPr>
            <w:tcW w:w="228" w:type="dxa"/>
            <w:tcBorders>
              <w:left w:val="single" w:sz="4" w:space="0" w:color="auto"/>
            </w:tcBorders>
          </w:tcPr>
          <w:p w14:paraId="713529EB" w14:textId="77777777" w:rsidR="00F66495" w:rsidRPr="000B5FE1" w:rsidRDefault="00F66495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1F9616CE" w14:textId="4B0EB343" w:rsidR="00F66495" w:rsidRPr="000B5FE1" w:rsidRDefault="00943537" w:rsidP="00EE4B17">
            <w:pPr>
              <w:spacing w:after="0"/>
              <w:jc w:val="both"/>
              <w:rPr>
                <w:rFonts w:ascii="Franklin Gothic Demi Cond" w:hAnsi="Franklin Gothic Demi Cond"/>
                <w:sz w:val="20"/>
                <w:szCs w:val="20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</w:rPr>
              <w:t>Oriau</w:t>
            </w:r>
            <w:proofErr w:type="spellEnd"/>
            <w:r>
              <w:rPr>
                <w:rFonts w:ascii="Franklin Gothic Demi Cond" w:hAnsi="Franklin Gothic Demi Cond"/>
                <w:sz w:val="20"/>
              </w:rPr>
              <w:t xml:space="preserve"> </w:t>
            </w:r>
            <w:proofErr w:type="spellStart"/>
            <w:r>
              <w:rPr>
                <w:rFonts w:ascii="Franklin Gothic Demi Cond" w:hAnsi="Franklin Gothic Demi Cond"/>
                <w:sz w:val="20"/>
              </w:rPr>
              <w:t>Sero</w:t>
            </w:r>
            <w:proofErr w:type="spellEnd"/>
            <w:r w:rsidR="00F66495">
              <w:rPr>
                <w:rFonts w:ascii="Franklin Gothic Demi Cond" w:hAnsi="Franklin Gothic Demi Cond"/>
                <w:sz w:val="20"/>
              </w:rPr>
              <w:t xml:space="preserve"> </w:t>
            </w:r>
          </w:p>
        </w:tc>
      </w:tr>
      <w:tr w:rsidR="00F66495" w:rsidRPr="000B5FE1" w14:paraId="5DBCCBE8" w14:textId="77777777" w:rsidTr="00F66495">
        <w:trPr>
          <w:gridAfter w:val="1"/>
          <w:wAfter w:w="223" w:type="dxa"/>
          <w:trHeight w:val="226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7B4E6973" w14:textId="77777777" w:rsidR="00F66495" w:rsidRPr="000B5FE1" w:rsidRDefault="00F66495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" w:type="dxa"/>
            <w:tcBorders>
              <w:left w:val="nil"/>
            </w:tcBorders>
          </w:tcPr>
          <w:p w14:paraId="0A3056A5" w14:textId="77777777" w:rsidR="00F66495" w:rsidRPr="000B5FE1" w:rsidRDefault="00F66495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7B78A0C6" w14:textId="77777777" w:rsidR="00F66495" w:rsidRPr="000B5FE1" w:rsidRDefault="00F66495" w:rsidP="000B5FE1">
            <w:pPr>
              <w:spacing w:after="0"/>
              <w:jc w:val="both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F66495" w:rsidRPr="000B5FE1" w14:paraId="4EF61E6C" w14:textId="77777777" w:rsidTr="00F66495">
        <w:trPr>
          <w:gridAfter w:val="1"/>
          <w:wAfter w:w="223" w:type="dxa"/>
          <w:trHeight w:val="22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E7666A" w14:textId="4085124F" w:rsidR="00F66495" w:rsidRPr="000B5FE1" w:rsidRDefault="00F66495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Cyflog</w:t>
            </w:r>
            <w:proofErr w:type="spellEnd"/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:</w:t>
            </w:r>
          </w:p>
        </w:tc>
        <w:tc>
          <w:tcPr>
            <w:tcW w:w="228" w:type="dxa"/>
            <w:tcBorders>
              <w:left w:val="single" w:sz="4" w:space="0" w:color="auto"/>
            </w:tcBorders>
          </w:tcPr>
          <w:p w14:paraId="7E50AFE5" w14:textId="77777777" w:rsidR="00F66495" w:rsidRPr="000B5FE1" w:rsidRDefault="00F66495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7878D7A7" w14:textId="116DD169" w:rsidR="00F66495" w:rsidRPr="000B5FE1" w:rsidRDefault="00943537" w:rsidP="009D10E8">
            <w:pPr>
              <w:spacing w:after="0"/>
              <w:jc w:val="both"/>
              <w:rPr>
                <w:rFonts w:ascii="Franklin Gothic Demi Cond" w:hAnsi="Franklin Gothic Demi Cond"/>
                <w:sz w:val="20"/>
                <w:szCs w:val="20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  <w:szCs w:val="20"/>
              </w:rPr>
              <w:t>Cyflog</w:t>
            </w:r>
            <w:proofErr w:type="spellEnd"/>
            <w:r>
              <w:rPr>
                <w:rFonts w:ascii="Franklin Gothic Demi Cond" w:hAnsi="Franklin Gothic Demi C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Demi Cond" w:hAnsi="Franklin Gothic Demi Cond"/>
                <w:sz w:val="20"/>
                <w:szCs w:val="20"/>
              </w:rPr>
              <w:t>byw</w:t>
            </w:r>
            <w:proofErr w:type="spellEnd"/>
            <w:r>
              <w:rPr>
                <w:rFonts w:ascii="Franklin Gothic Demi Cond" w:hAnsi="Franklin Gothic Demi Cond"/>
                <w:sz w:val="20"/>
                <w:szCs w:val="20"/>
              </w:rPr>
              <w:t xml:space="preserve"> go iawn</w:t>
            </w:r>
            <w:bookmarkStart w:id="0" w:name="_GoBack"/>
            <w:bookmarkEnd w:id="0"/>
            <w:r w:rsidR="00F66495">
              <w:rPr>
                <w:rFonts w:ascii="Franklin Gothic Demi Cond" w:hAnsi="Franklin Gothic Demi Cond"/>
                <w:sz w:val="20"/>
                <w:szCs w:val="20"/>
              </w:rPr>
              <w:t xml:space="preserve"> </w:t>
            </w:r>
          </w:p>
        </w:tc>
      </w:tr>
      <w:tr w:rsidR="00BB6362" w:rsidRPr="000B5FE1" w14:paraId="04AC4BFD" w14:textId="77777777" w:rsidTr="00F66495">
        <w:trPr>
          <w:gridAfter w:val="1"/>
          <w:wAfter w:w="223" w:type="dxa"/>
          <w:trHeight w:val="226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52F9FFB5" w14:textId="77777777" w:rsidR="00BB6362" w:rsidRPr="000B5FE1" w:rsidRDefault="00BB6362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" w:type="dxa"/>
            <w:tcBorders>
              <w:left w:val="nil"/>
            </w:tcBorders>
          </w:tcPr>
          <w:p w14:paraId="5BD3A0DD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60CF1D84" w14:textId="77777777" w:rsidR="00BB6362" w:rsidRPr="000B5FE1" w:rsidRDefault="00BB6362" w:rsidP="000B5FE1">
            <w:pPr>
              <w:spacing w:after="0"/>
              <w:jc w:val="both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9D0752" w:rsidRPr="000B5FE1" w14:paraId="10AF4194" w14:textId="77777777" w:rsidTr="002F5AC8">
        <w:trPr>
          <w:gridAfter w:val="1"/>
          <w:wAfter w:w="223" w:type="dxa"/>
          <w:trHeight w:val="226"/>
        </w:trPr>
        <w:tc>
          <w:tcPr>
            <w:tcW w:w="9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738CB4" w14:textId="77777777" w:rsidR="009D0752" w:rsidRDefault="009D0752" w:rsidP="009D0752">
            <w:pPr>
              <w:pStyle w:val="HTMLPreformatted"/>
              <w:jc w:val="center"/>
              <w:rPr>
                <w:rFonts w:ascii="Franklin Gothic Book" w:hAnsi="Franklin Gothic Book"/>
                <w:color w:val="212121"/>
                <w:lang w:val="cy-GB"/>
              </w:rPr>
            </w:pPr>
            <w:r w:rsidRPr="00BD7904">
              <w:rPr>
                <w:rFonts w:ascii="Franklin Gothic Book" w:hAnsi="Franklin Gothic Book"/>
                <w:color w:val="212121"/>
                <w:lang w:val="cy-GB"/>
              </w:rPr>
              <w:t xml:space="preserve">Mae Canolfan Mileniwm Cymru yn gartref i'r celfyddydau yng Nghymru, ac yn </w:t>
            </w:r>
            <w:r>
              <w:rPr>
                <w:rFonts w:ascii="Franklin Gothic Book" w:hAnsi="Franklin Gothic Book"/>
                <w:color w:val="212121"/>
                <w:lang w:val="cy-GB"/>
              </w:rPr>
              <w:t>grochan o g</w:t>
            </w:r>
            <w:r w:rsidRPr="00BD7904">
              <w:rPr>
                <w:rFonts w:ascii="Franklin Gothic Book" w:hAnsi="Franklin Gothic Book"/>
                <w:color w:val="212121"/>
                <w:lang w:val="cy-GB"/>
              </w:rPr>
              <w:t>readigrwydd i'r genedl. Rydym yn tanio</w:t>
            </w:r>
            <w:r>
              <w:rPr>
                <w:rFonts w:ascii="Franklin Gothic Book" w:hAnsi="Franklin Gothic Book"/>
                <w:color w:val="212121"/>
                <w:lang w:val="cy-GB"/>
              </w:rPr>
              <w:t>’r</w:t>
            </w:r>
            <w:r w:rsidRPr="00BD7904">
              <w:rPr>
                <w:rFonts w:ascii="Franklin Gothic Book" w:hAnsi="Franklin Gothic Book"/>
                <w:color w:val="212121"/>
                <w:lang w:val="cy-GB"/>
              </w:rPr>
              <w:t xml:space="preserve"> dychymyg </w:t>
            </w:r>
            <w:r>
              <w:rPr>
                <w:rFonts w:ascii="Franklin Gothic Book" w:hAnsi="Franklin Gothic Book"/>
                <w:color w:val="212121"/>
                <w:lang w:val="cy-GB"/>
              </w:rPr>
              <w:t>d</w:t>
            </w:r>
            <w:r w:rsidRPr="00BD7904">
              <w:rPr>
                <w:rFonts w:ascii="Franklin Gothic Book" w:hAnsi="Franklin Gothic Book"/>
                <w:color w:val="212121"/>
                <w:lang w:val="cy-GB"/>
              </w:rPr>
              <w:t xml:space="preserve">rwy guradu cynyrchiadau teithiol </w:t>
            </w:r>
            <w:r>
              <w:rPr>
                <w:rFonts w:ascii="Franklin Gothic Book" w:hAnsi="Franklin Gothic Book"/>
                <w:color w:val="212121"/>
                <w:lang w:val="cy-GB"/>
              </w:rPr>
              <w:t xml:space="preserve">arobryn </w:t>
            </w:r>
            <w:r w:rsidRPr="00BD7904">
              <w:rPr>
                <w:rFonts w:ascii="Franklin Gothic Book" w:hAnsi="Franklin Gothic Book"/>
                <w:color w:val="212121"/>
                <w:lang w:val="cy-GB"/>
              </w:rPr>
              <w:t>o</w:t>
            </w:r>
            <w:r>
              <w:rPr>
                <w:rFonts w:ascii="Franklin Gothic Book" w:hAnsi="Franklin Gothic Book"/>
                <w:color w:val="212121"/>
                <w:lang w:val="cy-GB"/>
              </w:rPr>
              <w:t>’r radd flaenaf</w:t>
            </w:r>
            <w:r w:rsidRPr="00BD7904">
              <w:rPr>
                <w:rFonts w:ascii="Franklin Gothic Book" w:hAnsi="Franklin Gothic Book"/>
                <w:color w:val="212121"/>
                <w:lang w:val="cy-GB"/>
              </w:rPr>
              <w:t xml:space="preserve">, o </w:t>
            </w:r>
            <w:r>
              <w:rPr>
                <w:rFonts w:ascii="Franklin Gothic Book" w:hAnsi="Franklin Gothic Book"/>
                <w:color w:val="212121"/>
                <w:lang w:val="cy-GB"/>
              </w:rPr>
              <w:t>sioeau cerdd</w:t>
            </w:r>
            <w:r w:rsidRPr="00BD7904">
              <w:rPr>
                <w:rFonts w:ascii="Franklin Gothic Book" w:hAnsi="Franklin Gothic Book"/>
                <w:color w:val="212121"/>
                <w:lang w:val="cy-GB"/>
              </w:rPr>
              <w:t xml:space="preserve"> a chomedi i ddawns, cabaret a gŵyl ryngwladol. Rydym yn </w:t>
            </w:r>
            <w:r>
              <w:rPr>
                <w:rFonts w:ascii="Franklin Gothic Book" w:hAnsi="Franklin Gothic Book"/>
                <w:color w:val="212121"/>
                <w:lang w:val="cy-GB"/>
              </w:rPr>
              <w:t>meithrin</w:t>
            </w:r>
            <w:r w:rsidRPr="00BD7904">
              <w:rPr>
                <w:rFonts w:ascii="Franklin Gothic Book" w:hAnsi="Franklin Gothic Book"/>
                <w:color w:val="212121"/>
                <w:lang w:val="cy-GB"/>
              </w:rPr>
              <w:t xml:space="preserve"> doniau newydd gyda</w:t>
            </w:r>
            <w:r>
              <w:rPr>
                <w:rFonts w:ascii="Franklin Gothic Book" w:hAnsi="Franklin Gothic Book"/>
                <w:color w:val="212121"/>
                <w:lang w:val="cy-GB"/>
              </w:rPr>
              <w:t>’n gweithiau</w:t>
            </w:r>
            <w:r w:rsidRPr="00BD7904">
              <w:rPr>
                <w:rFonts w:ascii="Franklin Gothic Book" w:hAnsi="Franklin Gothic Book"/>
                <w:color w:val="212121"/>
                <w:lang w:val="cy-GB"/>
              </w:rPr>
              <w:t xml:space="preserve"> ffres, pryfoclyd a phoblogaidd</w:t>
            </w:r>
            <w:r>
              <w:rPr>
                <w:rFonts w:ascii="Franklin Gothic Book" w:hAnsi="Franklin Gothic Book"/>
                <w:color w:val="212121"/>
                <w:lang w:val="cy-GB"/>
              </w:rPr>
              <w:t>, wedi eu</w:t>
            </w:r>
            <w:r w:rsidRPr="00BD7904">
              <w:rPr>
                <w:rFonts w:ascii="Franklin Gothic Book" w:hAnsi="Franklin Gothic Book"/>
                <w:color w:val="212121"/>
                <w:lang w:val="cy-GB"/>
              </w:rPr>
              <w:t xml:space="preserve"> gwreiddio yn niwylliant Cymru. Ac rydym yn </w:t>
            </w:r>
            <w:r>
              <w:rPr>
                <w:rFonts w:ascii="Franklin Gothic Book" w:hAnsi="Franklin Gothic Book"/>
                <w:color w:val="212121"/>
                <w:lang w:val="cy-GB"/>
              </w:rPr>
              <w:t xml:space="preserve">ennyn angerdd pobl ifanc dros y </w:t>
            </w:r>
            <w:r w:rsidRPr="00BD7904">
              <w:rPr>
                <w:rFonts w:ascii="Franklin Gothic Book" w:hAnsi="Franklin Gothic Book"/>
                <w:color w:val="212121"/>
                <w:lang w:val="cy-GB"/>
              </w:rPr>
              <w:t>celfyddydau</w:t>
            </w:r>
            <w:r>
              <w:rPr>
                <w:rFonts w:ascii="Franklin Gothic Book" w:hAnsi="Franklin Gothic Book"/>
                <w:color w:val="212121"/>
                <w:lang w:val="cy-GB"/>
              </w:rPr>
              <w:t xml:space="preserve">, gan roi iddynt gyfleoedd </w:t>
            </w:r>
            <w:r w:rsidRPr="00BD7904">
              <w:rPr>
                <w:rFonts w:ascii="Franklin Gothic Book" w:hAnsi="Franklin Gothic Book"/>
                <w:color w:val="212121"/>
                <w:lang w:val="cy-GB"/>
              </w:rPr>
              <w:t>dysgu sy'n newid eu bywydau ac yn rhoi cyfle iddynt ddisgleirio.</w:t>
            </w:r>
          </w:p>
          <w:p w14:paraId="21E9A93D" w14:textId="77777777" w:rsidR="009D0752" w:rsidRDefault="009D0752" w:rsidP="009D0752">
            <w:pPr>
              <w:pStyle w:val="HTMLPreformatted"/>
              <w:jc w:val="center"/>
              <w:rPr>
                <w:rFonts w:ascii="Franklin Gothic Book" w:hAnsi="Franklin Gothic Book"/>
                <w:color w:val="212121"/>
                <w:lang w:val="cy-GB"/>
              </w:rPr>
            </w:pPr>
          </w:p>
          <w:p w14:paraId="1C0E4674" w14:textId="77777777" w:rsidR="009D0752" w:rsidRPr="00B555D4" w:rsidRDefault="009D0752" w:rsidP="009D0752">
            <w:pPr>
              <w:pStyle w:val="HTMLPreformatted"/>
              <w:jc w:val="center"/>
              <w:rPr>
                <w:rFonts w:ascii="Franklin Gothic Book" w:hAnsi="Franklin Gothic Book"/>
                <w:b/>
                <w:color w:val="FF0000"/>
              </w:rPr>
            </w:pPr>
            <w:r w:rsidRPr="00B555D4">
              <w:rPr>
                <w:rFonts w:ascii="Franklin Gothic Book" w:hAnsi="Franklin Gothic Book"/>
                <w:b/>
                <w:color w:val="FF0000"/>
                <w:lang w:val="cy-GB"/>
              </w:rPr>
              <w:t>Ni yw Canolfan Mileniwm Cymru. Tanwydd i’r dychymyg</w:t>
            </w:r>
          </w:p>
          <w:p w14:paraId="63B0CCD7" w14:textId="77777777" w:rsidR="009D0752" w:rsidRPr="000B5FE1" w:rsidRDefault="009D0752" w:rsidP="000B5FE1">
            <w:pPr>
              <w:spacing w:after="0"/>
              <w:jc w:val="both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9D0752" w:rsidRPr="000B5FE1" w14:paraId="3042CF3B" w14:textId="77777777" w:rsidTr="00F66495">
        <w:trPr>
          <w:gridAfter w:val="1"/>
          <w:wAfter w:w="223" w:type="dxa"/>
          <w:trHeight w:val="226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1378664E" w14:textId="77777777" w:rsidR="009D0752" w:rsidRPr="000B5FE1" w:rsidRDefault="009D0752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" w:type="dxa"/>
            <w:tcBorders>
              <w:left w:val="nil"/>
            </w:tcBorders>
          </w:tcPr>
          <w:p w14:paraId="0CF98658" w14:textId="77777777" w:rsidR="009D0752" w:rsidRPr="000B5FE1" w:rsidRDefault="009D075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5BA3A6CC" w14:textId="77777777" w:rsidR="009D0752" w:rsidRPr="000B5FE1" w:rsidRDefault="009D0752" w:rsidP="000B5FE1">
            <w:pPr>
              <w:spacing w:after="0"/>
              <w:jc w:val="both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F66495" w:rsidRPr="000B5FE1" w14:paraId="754F9BE4" w14:textId="77777777" w:rsidTr="00F66495">
        <w:trPr>
          <w:gridAfter w:val="1"/>
          <w:wAfter w:w="223" w:type="dxa"/>
          <w:trHeight w:val="111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EBE620" w14:textId="3F081FC2" w:rsidR="00F66495" w:rsidRPr="000B5FE1" w:rsidRDefault="00F66495" w:rsidP="000B5FE1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  <w:proofErr w:type="spellStart"/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Pri</w:t>
            </w:r>
            <w:r>
              <w:rPr>
                <w:rFonts w:ascii="Franklin Gothic Demi Cond" w:hAnsi="Franklin Gothic Demi Cond"/>
                <w:sz w:val="20"/>
                <w:lang w:val="en-GB"/>
              </w:rPr>
              <w:t>f</w:t>
            </w:r>
            <w:proofErr w:type="spellEnd"/>
            <w:r>
              <w:rPr>
                <w:rFonts w:ascii="Franklin Gothic Demi Cond" w:hAnsi="Franklin Gothic Demi Cond"/>
                <w:sz w:val="2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Franklin Gothic Demi Cond" w:hAnsi="Franklin Gothic Demi Cond"/>
                <w:sz w:val="20"/>
                <w:lang w:val="en-GB"/>
              </w:rPr>
              <w:t>Ddiben</w:t>
            </w:r>
            <w:proofErr w:type="spellEnd"/>
            <w:r w:rsidRPr="000B5FE1">
              <w:rPr>
                <w:rFonts w:ascii="Arial" w:hAnsi="Arial"/>
                <w:b/>
                <w:sz w:val="20"/>
                <w:lang w:val="en-GB"/>
              </w:rPr>
              <w:t xml:space="preserve"> :</w:t>
            </w:r>
            <w:proofErr w:type="gramEnd"/>
          </w:p>
        </w:tc>
        <w:tc>
          <w:tcPr>
            <w:tcW w:w="228" w:type="dxa"/>
            <w:tcBorders>
              <w:left w:val="single" w:sz="4" w:space="0" w:color="auto"/>
            </w:tcBorders>
          </w:tcPr>
          <w:p w14:paraId="54E842D3" w14:textId="77777777" w:rsidR="00F66495" w:rsidRPr="000B5FE1" w:rsidRDefault="00F66495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6D587363" w14:textId="1A389EB1" w:rsidR="00F66495" w:rsidRPr="003D2608" w:rsidRDefault="00E239D6" w:rsidP="00E239D6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Fel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gweinydd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E47AD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byddwch chi'n gyfrifol am ddarparu gwasanaeth effeithlon, gwybodus a chyfeillgar ym mhob </w:t>
            </w:r>
            <w:proofErr w:type="spellStart"/>
            <w:r>
              <w:rPr>
                <w:rFonts w:ascii="Franklin Gothic Book" w:hAnsi="Franklin Gothic Book" w:cs="Franklin Gothic Book"/>
                <w:sz w:val="20"/>
                <w:szCs w:val="20"/>
                <w:lang w:eastAsia="en-GB"/>
              </w:rPr>
              <w:t>rhan</w:t>
            </w:r>
            <w:proofErr w:type="spellEnd"/>
            <w:r>
              <w:rPr>
                <w:rFonts w:ascii="Franklin Gothic Book" w:hAnsi="Franklin Gothic Book" w:cs="Franklin Gothic Book"/>
                <w:sz w:val="20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Franklin Gothic Book" w:hAnsi="Franklin Gothic Book" w:cs="Franklin Gothic Book"/>
                <w:sz w:val="20"/>
                <w:szCs w:val="20"/>
                <w:lang w:eastAsia="en-GB"/>
              </w:rPr>
              <w:t>ddarpariaeth</w:t>
            </w:r>
            <w:proofErr w:type="spellEnd"/>
            <w:r>
              <w:rPr>
                <w:rFonts w:ascii="Franklin Gothic Book" w:hAnsi="Franklin Gothic Book" w:cs="Franklin Gothic Book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Franklin Gothic Book" w:hAnsi="Franklin Gothic Book" w:cs="Franklin Gothic Book"/>
                <w:sz w:val="20"/>
                <w:szCs w:val="20"/>
                <w:lang w:eastAsia="en-GB"/>
              </w:rPr>
              <w:t>fasnachol</w:t>
            </w:r>
            <w:proofErr w:type="spellEnd"/>
            <w:r>
              <w:rPr>
                <w:rFonts w:ascii="Franklin Gothic Book" w:hAnsi="Franklin Gothic Book" w:cs="Franklin Gothic Book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Franklin Gothic Book" w:hAnsi="Franklin Gothic Book" w:cs="Franklin Gothic Book"/>
                <w:sz w:val="20"/>
                <w:szCs w:val="20"/>
                <w:lang w:eastAsia="en-GB"/>
              </w:rPr>
              <w:t>Ganolfan</w:t>
            </w:r>
            <w:proofErr w:type="spellEnd"/>
            <w:r>
              <w:rPr>
                <w:rFonts w:ascii="Franklin Gothic Book" w:hAnsi="Franklin Gothic Book" w:cs="Franklin Gothic Book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Franklin Gothic Book" w:hAnsi="Franklin Gothic Book" w:cs="Franklin Gothic Book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Franklin Gothic Book" w:hAnsi="Franklin Gothic Book" w:cs="Franklin Gothic Book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Franklin Gothic Book" w:hAnsi="Franklin Gothic Book" w:cs="Franklin Gothic Book"/>
                <w:sz w:val="20"/>
                <w:szCs w:val="20"/>
                <w:lang w:eastAsia="en-GB"/>
              </w:rPr>
              <w:t>ôl</w:t>
            </w:r>
            <w:proofErr w:type="spellEnd"/>
            <w:r>
              <w:rPr>
                <w:rFonts w:ascii="Franklin Gothic Book" w:hAnsi="Franklin Gothic Book" w:cs="Franklin Gothic Book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Franklin Gothic Book" w:hAnsi="Franklin Gothic Book" w:cs="Franklin Gothic Book"/>
                <w:sz w:val="20"/>
                <w:szCs w:val="20"/>
                <w:lang w:eastAsia="en-GB"/>
              </w:rPr>
              <w:t>gofyn</w:t>
            </w:r>
            <w:proofErr w:type="spellEnd"/>
            <w:r w:rsidRPr="00E47AD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, yn bennaf wrth weithio yn ein </w:t>
            </w:r>
            <w:r w:rsidR="0008771E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h</w:t>
            </w:r>
            <w:r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ardaloedd bwyta, </w:t>
            </w:r>
            <w:r w:rsidRPr="00E47AD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ond hefyd yn ein </w:t>
            </w:r>
            <w:r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caffi a</w:t>
            </w:r>
            <w:r w:rsidRPr="00E47AD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 </w:t>
            </w:r>
            <w:r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b</w:t>
            </w:r>
            <w:r w:rsidRPr="00E47AD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ariau</w:t>
            </w:r>
            <w:r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’r theatr</w:t>
            </w:r>
            <w:r w:rsidRPr="00E47AD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 </w:t>
            </w:r>
            <w:r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ynghyd </w:t>
            </w:r>
            <w:r w:rsidRPr="00837BBF">
              <w:rPr>
                <w:rFonts w:ascii="Franklin Gothic Book" w:hAnsi="Franklin Gothic Book"/>
                <w:color w:val="212121"/>
                <w:sz w:val="20"/>
                <w:szCs w:val="20"/>
                <w:lang w:val="cy-GB"/>
              </w:rPr>
              <w:t>â</w:t>
            </w:r>
            <w:r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 darparu </w:t>
            </w:r>
            <w:r w:rsidRPr="00E47AD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swyddogaethau Cynhadledd a Gwledda yn ôl yr </w:t>
            </w:r>
            <w:r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angen</w:t>
            </w:r>
            <w:r w:rsidR="00F66495" w:rsidRPr="003C0218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</w:tr>
      <w:tr w:rsidR="00BB6362" w:rsidRPr="000B5FE1" w14:paraId="35A0A8FA" w14:textId="77777777" w:rsidTr="00F66495">
        <w:trPr>
          <w:gridAfter w:val="1"/>
          <w:wAfter w:w="223" w:type="dxa"/>
          <w:trHeight w:val="226"/>
        </w:trPr>
        <w:tc>
          <w:tcPr>
            <w:tcW w:w="1720" w:type="dxa"/>
            <w:tcBorders>
              <w:top w:val="single" w:sz="4" w:space="0" w:color="auto"/>
              <w:bottom w:val="single" w:sz="4" w:space="0" w:color="000000"/>
            </w:tcBorders>
          </w:tcPr>
          <w:p w14:paraId="0A1C6EA5" w14:textId="77777777" w:rsidR="00BB6362" w:rsidRPr="000B5FE1" w:rsidRDefault="00BB6362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" w:type="dxa"/>
          </w:tcPr>
          <w:p w14:paraId="7FCD6A4F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067445A6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BB6362" w:rsidRPr="000B5FE1" w14:paraId="0E2B7F76" w14:textId="77777777" w:rsidTr="00F66495">
        <w:trPr>
          <w:gridAfter w:val="1"/>
          <w:wAfter w:w="223" w:type="dxa"/>
          <w:trHeight w:val="474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7F5715" w14:textId="77777777" w:rsidR="00BB6362" w:rsidRPr="000B5FE1" w:rsidRDefault="00BB6362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  <w:p w14:paraId="0B592D07" w14:textId="77777777" w:rsidR="00E239D6" w:rsidRPr="000B5FE1" w:rsidRDefault="00E239D6" w:rsidP="00E239D6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Atebolrwydd</w:t>
            </w:r>
            <w:proofErr w:type="spellEnd"/>
          </w:p>
          <w:p w14:paraId="77211D49" w14:textId="77777777" w:rsidR="00E239D6" w:rsidRPr="000B5FE1" w:rsidRDefault="00E239D6" w:rsidP="00E239D6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  <w:proofErr w:type="spellStart"/>
            <w:proofErr w:type="gramStart"/>
            <w:r>
              <w:rPr>
                <w:rFonts w:ascii="Franklin Gothic Demi Cond" w:hAnsi="Franklin Gothic Demi Cond"/>
                <w:sz w:val="20"/>
                <w:lang w:val="en-GB"/>
              </w:rPr>
              <w:t>Cyffredinol</w:t>
            </w:r>
            <w:proofErr w:type="spellEnd"/>
            <w:r w:rsidRPr="000B5FE1">
              <w:rPr>
                <w:rFonts w:ascii="Franklin Gothic Demi Cond" w:hAnsi="Franklin Gothic Demi Cond"/>
                <w:sz w:val="20"/>
                <w:lang w:val="en-GB"/>
              </w:rPr>
              <w:t xml:space="preserve"> :</w:t>
            </w:r>
            <w:proofErr w:type="gramEnd"/>
          </w:p>
          <w:p w14:paraId="4C6D7F1E" w14:textId="77777777" w:rsidR="00E239D6" w:rsidRPr="000B5FE1" w:rsidRDefault="00E239D6" w:rsidP="00E239D6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  <w:p w14:paraId="1FB276A5" w14:textId="77777777" w:rsidR="00E239D6" w:rsidRDefault="00E239D6" w:rsidP="00E239D6">
            <w:pPr>
              <w:spacing w:after="0"/>
              <w:rPr>
                <w:rFonts w:ascii="Arial" w:hAnsi="Arial"/>
                <w:i/>
                <w:sz w:val="20"/>
                <w:lang w:val="en-GB"/>
              </w:rPr>
            </w:pPr>
            <w:r w:rsidRPr="00591BEA">
              <w:rPr>
                <w:rFonts w:ascii="Arial" w:hAnsi="Arial" w:cs="Arial"/>
                <w:i/>
                <w:sz w:val="20"/>
                <w:szCs w:val="20"/>
                <w:lang w:val="cy-GB"/>
              </w:rPr>
              <w:t>(amlinelliad / gofynion y rôl ac nid rhestr lawn o</w:t>
            </w:r>
            <w:r>
              <w:rPr>
                <w:rFonts w:ascii="Arial" w:hAnsi="Arial" w:cs="Arial"/>
                <w:i/>
                <w:sz w:val="20"/>
                <w:szCs w:val="20"/>
                <w:lang w:val="cy-GB"/>
              </w:rPr>
              <w:t>'r dyletswyddau / cyfrifoldebau</w:t>
            </w:r>
            <w:r w:rsidRPr="000B5FE1">
              <w:rPr>
                <w:rFonts w:ascii="Arial" w:hAnsi="Arial"/>
                <w:i/>
                <w:sz w:val="20"/>
                <w:lang w:val="en-GB"/>
              </w:rPr>
              <w:t>)</w:t>
            </w:r>
          </w:p>
          <w:p w14:paraId="08AC85D2" w14:textId="035C69F2" w:rsidR="00BB6362" w:rsidRDefault="00902DEE" w:rsidP="000B5FE1">
            <w:pPr>
              <w:spacing w:after="0"/>
              <w:rPr>
                <w:rFonts w:ascii="Arial" w:hAnsi="Arial"/>
                <w:i/>
                <w:sz w:val="20"/>
                <w:lang w:val="en-GB"/>
              </w:rPr>
            </w:pPr>
            <w:r w:rsidRPr="000B5FE1">
              <w:rPr>
                <w:rFonts w:ascii="Arial" w:hAnsi="Arial"/>
                <w:i/>
                <w:sz w:val="20"/>
                <w:lang w:val="en-GB"/>
              </w:rPr>
              <w:t>)</w:t>
            </w:r>
          </w:p>
          <w:p w14:paraId="5D9670ED" w14:textId="77777777" w:rsidR="00902DEE" w:rsidRPr="000B5FE1" w:rsidRDefault="00902DEE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" w:type="dxa"/>
            <w:tcBorders>
              <w:left w:val="single" w:sz="4" w:space="0" w:color="000000"/>
            </w:tcBorders>
          </w:tcPr>
          <w:p w14:paraId="6F77114E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tbl>
            <w:tblPr>
              <w:tblW w:w="7202" w:type="dxa"/>
              <w:tblLook w:val="00A0" w:firstRow="1" w:lastRow="0" w:firstColumn="1" w:lastColumn="0" w:noHBand="0" w:noVBand="0"/>
            </w:tblPr>
            <w:tblGrid>
              <w:gridCol w:w="506"/>
              <w:gridCol w:w="231"/>
              <w:gridCol w:w="6465"/>
            </w:tblGrid>
            <w:tr w:rsidR="00AC6DFB" w:rsidRPr="000B5FE1" w14:paraId="27862D92" w14:textId="77777777" w:rsidTr="00BC7586">
              <w:trPr>
                <w:trHeight w:val="649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5DFDC0A" w14:textId="77777777" w:rsidR="00AC6DFB" w:rsidRPr="000B5FE1" w:rsidRDefault="0092425D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Franklin Gothic Demi Cond" w:hAnsi="Franklin Gothic Demi Cond" w:cs="Verdana"/>
                      <w:sz w:val="20"/>
                    </w:rPr>
                  </w:pPr>
                  <w:r>
                    <w:rPr>
                      <w:rFonts w:ascii="Franklin Gothic Demi Cond" w:hAnsi="Franklin Gothic Demi Cond" w:cs="Verdana"/>
                      <w:sz w:val="20"/>
                      <w:szCs w:val="22"/>
                    </w:rPr>
                    <w:t>1</w:t>
                  </w:r>
                  <w:r w:rsidR="00AC6DFB" w:rsidRPr="000B5FE1">
                    <w:rPr>
                      <w:rFonts w:ascii="Franklin Gothic Demi Cond" w:hAnsi="Franklin Gothic Demi Cond" w:cs="Verdan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31" w:type="dxa"/>
                  <w:tcBorders>
                    <w:left w:val="single" w:sz="4" w:space="0" w:color="auto"/>
                  </w:tcBorders>
                </w:tcPr>
                <w:p w14:paraId="38094B78" w14:textId="77777777" w:rsidR="00AC6DFB" w:rsidRPr="000B5FE1" w:rsidRDefault="00AC6DFB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sz w:val="20"/>
                    </w:rPr>
                  </w:pPr>
                </w:p>
              </w:tc>
              <w:tc>
                <w:tcPr>
                  <w:tcW w:w="6465" w:type="dxa"/>
                </w:tcPr>
                <w:p w14:paraId="36A11CB4" w14:textId="77777777" w:rsidR="00E239D6" w:rsidRDefault="00E239D6" w:rsidP="00E239D6">
                  <w:pPr>
                    <w:pStyle w:val="HTMLPreformatted"/>
                    <w:rPr>
                      <w:rFonts w:ascii="Franklin Gothic Book" w:hAnsi="Franklin Gothic Book"/>
                    </w:rPr>
                  </w:pPr>
                  <w:proofErr w:type="spellStart"/>
                  <w:r>
                    <w:rPr>
                      <w:rFonts w:ascii="Franklin Gothic Book" w:hAnsi="Franklin Gothic Book"/>
                    </w:rPr>
                    <w:t>Rhagoriaeth</w:t>
                  </w:r>
                  <w:proofErr w:type="spellEnd"/>
                  <w:r>
                    <w:rPr>
                      <w:rFonts w:ascii="Franklin Gothic Book" w:hAnsi="Franklin Gothic Book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/>
                    </w:rPr>
                    <w:t>wrth</w:t>
                  </w:r>
                  <w:proofErr w:type="spellEnd"/>
                  <w:r>
                    <w:rPr>
                      <w:rFonts w:ascii="Franklin Gothic Book" w:hAnsi="Franklin Gothic Book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/>
                    </w:rPr>
                    <w:t>ddelio</w:t>
                  </w:r>
                  <w:proofErr w:type="spellEnd"/>
                  <w:r>
                    <w:rPr>
                      <w:rFonts w:ascii="Franklin Gothic Book" w:hAnsi="Franklin Gothic Book"/>
                    </w:rPr>
                    <w:t xml:space="preserve"> </w:t>
                  </w:r>
                  <w:r w:rsidRPr="00837BBF">
                    <w:rPr>
                      <w:rFonts w:ascii="Franklin Gothic Book" w:hAnsi="Franklin Gothic Book"/>
                      <w:color w:val="212121"/>
                      <w:lang w:val="cy-GB"/>
                    </w:rPr>
                    <w:t>â</w:t>
                  </w:r>
                  <w:r>
                    <w:rPr>
                      <w:rFonts w:ascii="Franklin Gothic Book" w:hAnsi="Franklin Gothic Book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/>
                    </w:rPr>
                    <w:t>gwesteion</w:t>
                  </w:r>
                  <w:proofErr w:type="spellEnd"/>
                </w:p>
                <w:p w14:paraId="5DD70080" w14:textId="77777777" w:rsidR="00E239D6" w:rsidRDefault="00E239D6" w:rsidP="00E239D6">
                  <w:pPr>
                    <w:pStyle w:val="HTMLPreformatted"/>
                    <w:rPr>
                      <w:rFonts w:ascii="Franklin Gothic Book" w:hAnsi="Franklin Gothic Book"/>
                    </w:rPr>
                  </w:pPr>
                </w:p>
                <w:p w14:paraId="71E0CDF0" w14:textId="77777777" w:rsidR="00E239D6" w:rsidRPr="007E4959" w:rsidRDefault="00E239D6" w:rsidP="00E239D6">
                  <w:pPr>
                    <w:pStyle w:val="HTMLPreformatted"/>
                    <w:numPr>
                      <w:ilvl w:val="0"/>
                      <w:numId w:val="21"/>
                    </w:numPr>
                    <w:rPr>
                      <w:rFonts w:ascii="Franklin Gothic Book" w:hAnsi="Franklin Gothic Book"/>
                      <w:color w:val="212121"/>
                    </w:rPr>
                  </w:pPr>
                  <w:r w:rsidRPr="007E4959">
                    <w:rPr>
                      <w:rFonts w:ascii="Franklin Gothic Book" w:hAnsi="Franklin Gothic Book"/>
                      <w:color w:val="212121"/>
                      <w:lang w:val="cy-GB"/>
                    </w:rPr>
                    <w:t>Cynorthwyo'r tîm wrth ddarparu anghenion cwsmeriaid yn unol â natur y busnes a amlinellir yn y Gweithdrefnau Gweithredu Safonol</w:t>
                  </w:r>
                </w:p>
                <w:p w14:paraId="58495317" w14:textId="77777777" w:rsidR="00E239D6" w:rsidRPr="007E4959" w:rsidRDefault="00E239D6" w:rsidP="00E239D6">
                  <w:pPr>
                    <w:pStyle w:val="HTMLPreformatted"/>
                    <w:numPr>
                      <w:ilvl w:val="0"/>
                      <w:numId w:val="21"/>
                    </w:numPr>
                    <w:rPr>
                      <w:rFonts w:ascii="Franklin Gothic Book" w:hAnsi="Franklin Gothic Book"/>
                      <w:color w:val="212121"/>
                    </w:rPr>
                  </w:pPr>
                  <w:r w:rsidRPr="007E4959">
                    <w:rPr>
                      <w:rFonts w:ascii="Franklin Gothic Book" w:hAnsi="Franklin Gothic Book"/>
                      <w:color w:val="212121"/>
                      <w:lang w:val="cy-GB"/>
                    </w:rPr>
                    <w:t>Cynnig profiad egnïol a brwdfrydig i’n gwesteion</w:t>
                  </w:r>
                </w:p>
                <w:p w14:paraId="10059092" w14:textId="77777777" w:rsidR="00E239D6" w:rsidRPr="00843C81" w:rsidRDefault="00E239D6" w:rsidP="00E239D6">
                  <w:pPr>
                    <w:pStyle w:val="HTMLPreformatted"/>
                    <w:numPr>
                      <w:ilvl w:val="0"/>
                      <w:numId w:val="21"/>
                    </w:numPr>
                    <w:rPr>
                      <w:rFonts w:ascii="Franklin Gothic Book" w:hAnsi="Franklin Gothic Book"/>
                      <w:color w:val="212121"/>
                    </w:rPr>
                  </w:pPr>
                  <w:r w:rsidRPr="00843C81">
                    <w:rPr>
                      <w:rFonts w:ascii="Franklin Gothic Book" w:hAnsi="Franklin Gothic Book"/>
                      <w:color w:val="212121"/>
                      <w:lang w:val="cy-GB"/>
                    </w:rPr>
                    <w:t>Meddu ar sgiliau cyfathrebu rhagorol</w:t>
                  </w:r>
                </w:p>
                <w:p w14:paraId="4087E424" w14:textId="77777777" w:rsidR="00E239D6" w:rsidRDefault="00E239D6" w:rsidP="00E239D6">
                  <w:pPr>
                    <w:pStyle w:val="HTMLPreformatted"/>
                    <w:numPr>
                      <w:ilvl w:val="0"/>
                      <w:numId w:val="21"/>
                    </w:numPr>
                    <w:rPr>
                      <w:rFonts w:ascii="Franklin Gothic Book" w:hAnsi="Franklin Gothic Book"/>
                      <w:color w:val="212121"/>
                    </w:rPr>
                  </w:pPr>
                  <w:r w:rsidRPr="00843C81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Cyfarch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ein gwesteion, adnabod </w:t>
                  </w:r>
                  <w:r w:rsidRPr="00843C81">
                    <w:rPr>
                      <w:rFonts w:ascii="Franklin Gothic Book" w:hAnsi="Franklin Gothic Book"/>
                      <w:color w:val="212121"/>
                      <w:lang w:val="cy-GB"/>
                    </w:rPr>
                    <w:t>eu hoffterau a bod yn gymwys i wneud argymhellion</w:t>
                  </w:r>
                </w:p>
                <w:p w14:paraId="4F39A7A2" w14:textId="38480E46" w:rsidR="00E239D6" w:rsidRDefault="00E239D6" w:rsidP="00E239D6">
                  <w:pPr>
                    <w:pStyle w:val="HTMLPreformatted"/>
                    <w:numPr>
                      <w:ilvl w:val="0"/>
                      <w:numId w:val="21"/>
                    </w:numPr>
                    <w:rPr>
                      <w:rFonts w:ascii="Franklin Gothic Book" w:hAnsi="Franklin Gothic Book"/>
                    </w:rPr>
                  </w:pPr>
                  <w:proofErr w:type="spellStart"/>
                  <w:r>
                    <w:rPr>
                      <w:rFonts w:ascii="Franklin Gothic Book" w:hAnsi="Franklin Gothic Book"/>
                    </w:rPr>
                    <w:t>Cydymffurfio</w:t>
                  </w:r>
                  <w:proofErr w:type="spellEnd"/>
                  <w:r>
                    <w:rPr>
                      <w:rFonts w:ascii="Franklin Gothic Book" w:hAnsi="Franklin Gothic Book"/>
                    </w:rPr>
                    <w:t xml:space="preserve"> </w:t>
                  </w:r>
                  <w:r w:rsidRPr="000233ED">
                    <w:rPr>
                      <w:rFonts w:ascii="Franklin Gothic Book" w:hAnsi="Franklin Gothic Book"/>
                      <w:color w:val="212121"/>
                      <w:lang w:val="cy-GB"/>
                    </w:rPr>
                    <w:t>â</w:t>
                  </w:r>
                  <w:r>
                    <w:rPr>
                      <w:rFonts w:ascii="Franklin Gothic Book" w:hAnsi="Franklin Gothic Book"/>
                    </w:rPr>
                    <w:t>’r model ‘</w:t>
                  </w:r>
                  <w:proofErr w:type="spellStart"/>
                  <w:r>
                    <w:rPr>
                      <w:rFonts w:ascii="Franklin Gothic Book" w:hAnsi="Franklin Gothic Book"/>
                    </w:rPr>
                    <w:t>Taith</w:t>
                  </w:r>
                  <w:proofErr w:type="spellEnd"/>
                  <w:r>
                    <w:rPr>
                      <w:rFonts w:ascii="Franklin Gothic Book" w:hAnsi="Franklin Gothic Book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/>
                    </w:rPr>
                    <w:t>Gwestai</w:t>
                  </w:r>
                  <w:proofErr w:type="spellEnd"/>
                  <w:r>
                    <w:rPr>
                      <w:rFonts w:ascii="Franklin Gothic Book" w:hAnsi="Franklin Gothic Book"/>
                    </w:rPr>
                    <w:t xml:space="preserve">’ a </w:t>
                  </w:r>
                  <w:proofErr w:type="spellStart"/>
                  <w:r>
                    <w:rPr>
                      <w:rFonts w:ascii="Franklin Gothic Book" w:hAnsi="Franklin Gothic Book"/>
                    </w:rPr>
                    <w:t>sefydlwyd</w:t>
                  </w:r>
                  <w:proofErr w:type="spellEnd"/>
                  <w:r>
                    <w:rPr>
                      <w:rFonts w:ascii="Franklin Gothic Book" w:hAnsi="Franklin Gothic Book"/>
                    </w:rPr>
                    <w:t xml:space="preserve"> ac a </w:t>
                  </w:r>
                  <w:proofErr w:type="spellStart"/>
                  <w:r>
                    <w:rPr>
                      <w:rFonts w:ascii="Franklin Gothic Book" w:hAnsi="Franklin Gothic Book"/>
                    </w:rPr>
                    <w:t>osodwyd</w:t>
                  </w:r>
                  <w:proofErr w:type="spellEnd"/>
                  <w:r>
                    <w:rPr>
                      <w:rFonts w:ascii="Franklin Gothic Book" w:hAnsi="Franklin Gothic Book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/>
                    </w:rPr>
                    <w:t>gan</w:t>
                  </w:r>
                  <w:proofErr w:type="spellEnd"/>
                  <w:r>
                    <w:rPr>
                      <w:rFonts w:ascii="Franklin Gothic Book" w:hAnsi="Franklin Gothic Book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/>
                    </w:rPr>
                    <w:t>yr</w:t>
                  </w:r>
                  <w:proofErr w:type="spellEnd"/>
                  <w:r>
                    <w:rPr>
                      <w:rFonts w:ascii="Franklin Gothic Book" w:hAnsi="Franklin Gothic Book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/>
                    </w:rPr>
                    <w:t>adran</w:t>
                  </w:r>
                  <w:proofErr w:type="spellEnd"/>
                  <w:r>
                    <w:rPr>
                      <w:rFonts w:ascii="Franklin Gothic Book" w:hAnsi="Franklin Gothic Book"/>
                    </w:rPr>
                    <w:t>.</w:t>
                  </w:r>
                </w:p>
                <w:p w14:paraId="1E290A8B" w14:textId="52B424AD" w:rsidR="001A0957" w:rsidRPr="00382ABC" w:rsidRDefault="001A0957" w:rsidP="00E239D6">
                  <w:pPr>
                    <w:pStyle w:val="ListParagraph"/>
                    <w:jc w:val="both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</w:p>
              </w:tc>
            </w:tr>
            <w:tr w:rsidR="00AC6DFB" w:rsidRPr="000B5FE1" w14:paraId="318823B2" w14:textId="77777777" w:rsidTr="00BC7586">
              <w:trPr>
                <w:trHeight w:val="70"/>
              </w:trPr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8F00EB" w14:textId="77777777" w:rsidR="00AC6DFB" w:rsidRPr="000B5FE1" w:rsidRDefault="00AC6DFB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Franklin Gothic Demi Cond" w:hAnsi="Franklin Gothic Demi Cond" w:cs="Verdana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46233121" w14:textId="77777777" w:rsidR="00AC6DFB" w:rsidRPr="000B5FE1" w:rsidRDefault="00AC6DFB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sz w:val="20"/>
                    </w:rPr>
                  </w:pPr>
                </w:p>
              </w:tc>
              <w:tc>
                <w:tcPr>
                  <w:tcW w:w="6465" w:type="dxa"/>
                </w:tcPr>
                <w:p w14:paraId="4F209F32" w14:textId="77777777" w:rsidR="00AC6DFB" w:rsidRPr="000B5FE1" w:rsidRDefault="00AC6DFB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sz w:val="20"/>
                      <w:szCs w:val="20"/>
                    </w:rPr>
                  </w:pPr>
                </w:p>
              </w:tc>
            </w:tr>
            <w:tr w:rsidR="00AC6DFB" w:rsidRPr="000B5FE1" w14:paraId="35DBE0A6" w14:textId="77777777" w:rsidTr="00BC7586">
              <w:trPr>
                <w:trHeight w:val="528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ECE3808" w14:textId="77777777" w:rsidR="00AC6DFB" w:rsidRPr="000B5FE1" w:rsidRDefault="0092425D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Franklin Gothic Demi Cond" w:hAnsi="Franklin Gothic Demi Cond" w:cs="Verdana"/>
                      <w:sz w:val="20"/>
                    </w:rPr>
                  </w:pPr>
                  <w:r>
                    <w:rPr>
                      <w:rFonts w:ascii="Franklin Gothic Demi Cond" w:hAnsi="Franklin Gothic Demi Cond" w:cs="Verdana"/>
                      <w:sz w:val="20"/>
                      <w:szCs w:val="22"/>
                    </w:rPr>
                    <w:t>2</w:t>
                  </w:r>
                  <w:r w:rsidR="00AC6DFB" w:rsidRPr="000B5FE1">
                    <w:rPr>
                      <w:rFonts w:ascii="Franklin Gothic Demi Cond" w:hAnsi="Franklin Gothic Demi Cond" w:cs="Verdan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31" w:type="dxa"/>
                  <w:tcBorders>
                    <w:left w:val="single" w:sz="4" w:space="0" w:color="auto"/>
                  </w:tcBorders>
                </w:tcPr>
                <w:p w14:paraId="584878FA" w14:textId="77777777" w:rsidR="00AC6DFB" w:rsidRPr="000B5FE1" w:rsidRDefault="00AC6DFB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sz w:val="20"/>
                    </w:rPr>
                  </w:pPr>
                </w:p>
              </w:tc>
              <w:tc>
                <w:tcPr>
                  <w:tcW w:w="6465" w:type="dxa"/>
                </w:tcPr>
                <w:p w14:paraId="6F55E223" w14:textId="034C479F" w:rsidR="0092425D" w:rsidRDefault="00E239D6" w:rsidP="00E42F32">
                  <w:pPr>
                    <w:spacing w:after="0" w:line="276" w:lineRule="auto"/>
                    <w:rPr>
                      <w:rFonts w:ascii="Franklin Gothic Book" w:hAnsi="Franklin Gothic Book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Franklin Gothic Book" w:hAnsi="Franklin Gothic Book" w:cs="Arial"/>
                      <w:sz w:val="20"/>
                      <w:szCs w:val="20"/>
                    </w:rPr>
                    <w:t>Gweithredol</w:t>
                  </w:r>
                  <w:proofErr w:type="spellEnd"/>
                  <w:r w:rsidR="0092425D">
                    <w:rPr>
                      <w:rFonts w:ascii="Franklin Gothic Book" w:hAnsi="Franklin Gothic Book" w:cs="Arial"/>
                      <w:sz w:val="20"/>
                      <w:szCs w:val="20"/>
                    </w:rPr>
                    <w:t xml:space="preserve"> </w:t>
                  </w:r>
                </w:p>
                <w:p w14:paraId="4CD15851" w14:textId="77777777" w:rsidR="0092425D" w:rsidRDefault="0092425D" w:rsidP="00E42F32">
                  <w:pPr>
                    <w:spacing w:after="0" w:line="276" w:lineRule="auto"/>
                    <w:rPr>
                      <w:rFonts w:ascii="Franklin Gothic Book" w:hAnsi="Franklin Gothic Book" w:cs="Arial"/>
                      <w:sz w:val="20"/>
                      <w:szCs w:val="20"/>
                    </w:rPr>
                  </w:pPr>
                </w:p>
                <w:p w14:paraId="28761CB7" w14:textId="77777777" w:rsidR="00566DBE" w:rsidRPr="00120DAE" w:rsidRDefault="00566DBE" w:rsidP="00566DBE">
                  <w:pPr>
                    <w:pStyle w:val="HTMLPreformatted"/>
                    <w:numPr>
                      <w:ilvl w:val="0"/>
                      <w:numId w:val="21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Cyrraedd </w:t>
                  </w:r>
                  <w:r w:rsidRPr="00120DAE">
                    <w:rPr>
                      <w:rFonts w:ascii="Franklin Gothic Book" w:hAnsi="Franklin Gothic Book"/>
                      <w:color w:val="212121"/>
                      <w:lang w:val="cy-GB"/>
                    </w:rPr>
                    <w:t>yn brydlon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, yn</w:t>
                  </w:r>
                  <w:r w:rsidRPr="00120DAE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lân a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c yn</w:t>
                  </w:r>
                  <w:r w:rsidRPr="00120DAE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d</w:t>
                  </w:r>
                  <w:r w:rsidRPr="00120DAE">
                    <w:rPr>
                      <w:rFonts w:ascii="Franklin Gothic Book" w:hAnsi="Franklin Gothic Book"/>
                      <w:color w:val="212121"/>
                      <w:lang w:val="cy-GB"/>
                    </w:rPr>
                    <w:t>aclus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, ar gyfer eich gwaith</w:t>
                  </w:r>
                </w:p>
                <w:p w14:paraId="563864AE" w14:textId="77777777" w:rsidR="00566DBE" w:rsidRPr="00120DAE" w:rsidRDefault="00566DBE" w:rsidP="00566DBE">
                  <w:pPr>
                    <w:pStyle w:val="HTMLPreformatted"/>
                    <w:numPr>
                      <w:ilvl w:val="0"/>
                      <w:numId w:val="21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 w:rsidRPr="00120DAE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Sicrhau cyfrinachedd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bob amser</w:t>
                  </w:r>
                </w:p>
                <w:p w14:paraId="4C7B5CFF" w14:textId="77777777" w:rsidR="00566DBE" w:rsidRPr="00120DAE" w:rsidRDefault="00566DBE" w:rsidP="00566DBE">
                  <w:pPr>
                    <w:pStyle w:val="HTMLPreformatted"/>
                    <w:numPr>
                      <w:ilvl w:val="0"/>
                      <w:numId w:val="21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Hysbysu’r Rheolwr ar Ddyletswydd ar unwaith am </w:t>
                  </w:r>
                  <w:r w:rsidRPr="00120DAE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unrhyw faterion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yn ymwneud </w:t>
                  </w:r>
                  <w:r w:rsidRPr="00120DAE">
                    <w:rPr>
                      <w:rFonts w:ascii="Franklin Gothic Book" w:hAnsi="Franklin Gothic Book"/>
                      <w:color w:val="212121"/>
                      <w:lang w:val="cy-GB"/>
                    </w:rPr>
                    <w:t>â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</w:t>
                  </w:r>
                  <w:r w:rsidRPr="00120DAE">
                    <w:rPr>
                      <w:rFonts w:ascii="Franklin Gothic Book" w:hAnsi="Franklin Gothic Book"/>
                      <w:color w:val="212121"/>
                      <w:lang w:val="cy-GB"/>
                    </w:rPr>
                    <w:t>c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h</w:t>
                  </w:r>
                  <w:r w:rsidRPr="00120DAE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ynnal a chadw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a pheryglon</w:t>
                  </w:r>
                </w:p>
                <w:p w14:paraId="33AB9128" w14:textId="77777777" w:rsidR="00566DBE" w:rsidRPr="00120DAE" w:rsidRDefault="00566DBE" w:rsidP="00566DBE">
                  <w:pPr>
                    <w:pStyle w:val="HTMLPreformatted"/>
                    <w:numPr>
                      <w:ilvl w:val="0"/>
                      <w:numId w:val="21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G</w:t>
                  </w:r>
                  <w:r w:rsidRPr="00120DAE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allu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c</w:t>
                  </w:r>
                  <w:r w:rsidRPr="00120DAE">
                    <w:rPr>
                      <w:rFonts w:ascii="Franklin Gothic Book" w:hAnsi="Franklin Gothic Book"/>
                      <w:color w:val="212121"/>
                      <w:lang w:val="cy-GB"/>
                    </w:rPr>
                    <w:t>ymryd perchnogaeth o sefyllfaoedd</w:t>
                  </w:r>
                </w:p>
                <w:p w14:paraId="57EC824C" w14:textId="30123625" w:rsidR="00566DBE" w:rsidRDefault="00566DBE" w:rsidP="00566DBE">
                  <w:pPr>
                    <w:pStyle w:val="HTMLPreformatted"/>
                    <w:numPr>
                      <w:ilvl w:val="0"/>
                      <w:numId w:val="21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Paratoi</w:t>
                  </w:r>
                  <w:r w:rsidRPr="00120DAE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diodydd alcoholig a di-alcohol</w:t>
                  </w:r>
                </w:p>
                <w:p w14:paraId="34683093" w14:textId="77777777" w:rsidR="00566DBE" w:rsidRPr="00111DD0" w:rsidRDefault="00566DBE" w:rsidP="00566DBE">
                  <w:pPr>
                    <w:pStyle w:val="HTMLPreformatted"/>
                    <w:numPr>
                      <w:ilvl w:val="0"/>
                      <w:numId w:val="21"/>
                    </w:numPr>
                    <w:rPr>
                      <w:rFonts w:ascii="Franklin Gothic Book" w:hAnsi="Franklin Gothic Book"/>
                      <w:color w:val="212121"/>
                    </w:rPr>
                  </w:pP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Yn gallu c</w:t>
                  </w:r>
                  <w:r w:rsidRPr="00111DD0">
                    <w:rPr>
                      <w:rFonts w:ascii="Franklin Gothic Book" w:hAnsi="Franklin Gothic Book"/>
                      <w:color w:val="212121"/>
                      <w:lang w:val="cy-GB"/>
                    </w:rPr>
                    <w:t>ymysgu cynhwysion i baratoi coctel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, neu’n </w:t>
                  </w:r>
                  <w:r w:rsidRPr="00111DD0">
                    <w:rPr>
                      <w:rFonts w:ascii="Franklin Gothic Book" w:hAnsi="Franklin Gothic Book"/>
                      <w:color w:val="212121"/>
                      <w:lang w:val="cy-GB"/>
                    </w:rPr>
                    <w:t>dangos parodrwydd i ddysgu</w:t>
                  </w:r>
                </w:p>
                <w:p w14:paraId="274F847D" w14:textId="77777777" w:rsidR="00566DBE" w:rsidRPr="00120DAE" w:rsidRDefault="00566DBE" w:rsidP="00566DBE">
                  <w:pPr>
                    <w:pStyle w:val="HTMLPreformatted"/>
                    <w:numPr>
                      <w:ilvl w:val="0"/>
                      <w:numId w:val="22"/>
                    </w:numPr>
                    <w:rPr>
                      <w:rFonts w:ascii="Franklin Gothic Book" w:hAnsi="Franklin Gothic Book"/>
                      <w:color w:val="212121"/>
                    </w:rPr>
                  </w:pPr>
                  <w:r w:rsidRPr="00120DAE">
                    <w:rPr>
                      <w:rFonts w:ascii="Franklin Gothic Book" w:hAnsi="Franklin Gothic Book"/>
                      <w:color w:val="212121"/>
                      <w:lang w:val="cy-GB"/>
                    </w:rPr>
                    <w:lastRenderedPageBreak/>
                    <w:t xml:space="preserve">Trin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arian parod a delio gyda thrafodion cardiau credyd/</w:t>
                  </w:r>
                  <w:r w:rsidRPr="00120DAE">
                    <w:rPr>
                      <w:rFonts w:ascii="Franklin Gothic Book" w:hAnsi="Franklin Gothic Book"/>
                      <w:color w:val="212121"/>
                      <w:lang w:val="cy-GB"/>
                    </w:rPr>
                    <w:t>debyd, gan sicrhau bod taliadau'n gywir a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c yn balansio.</w:t>
                  </w:r>
                </w:p>
                <w:p w14:paraId="7CA73652" w14:textId="18C1DCDD" w:rsidR="00382ABC" w:rsidRPr="003767B0" w:rsidRDefault="00382ABC" w:rsidP="003767B0">
                  <w:pPr>
                    <w:spacing w:after="0" w:line="276" w:lineRule="auto"/>
                    <w:rPr>
                      <w:rFonts w:ascii="Franklin Gothic Book" w:hAnsi="Franklin Gothic Book" w:cs="Arial"/>
                      <w:sz w:val="20"/>
                      <w:szCs w:val="20"/>
                    </w:rPr>
                  </w:pPr>
                  <w:r w:rsidRPr="003767B0">
                    <w:rPr>
                      <w:rFonts w:ascii="Franklin Gothic Book" w:hAnsi="Franklin Gothic Book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C6DFB" w:rsidRPr="000B5FE1" w14:paraId="5BADC51B" w14:textId="77777777" w:rsidTr="00BC7586">
              <w:trPr>
                <w:trHeight w:val="211"/>
              </w:trPr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4619B2" w14:textId="77777777" w:rsidR="00AC6DFB" w:rsidRPr="000B5FE1" w:rsidRDefault="00AC6DFB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Franklin Gothic Demi Cond" w:hAnsi="Franklin Gothic Demi Cond" w:cs="Verdana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4F548FE3" w14:textId="77777777" w:rsidR="00AC6DFB" w:rsidRPr="000B5FE1" w:rsidRDefault="00AC6DFB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sz w:val="20"/>
                    </w:rPr>
                  </w:pPr>
                </w:p>
              </w:tc>
              <w:tc>
                <w:tcPr>
                  <w:tcW w:w="6465" w:type="dxa"/>
                </w:tcPr>
                <w:p w14:paraId="7A20E994" w14:textId="77777777" w:rsidR="00AC6DFB" w:rsidRPr="000B5FE1" w:rsidRDefault="00AC6DFB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sz w:val="20"/>
                      <w:szCs w:val="20"/>
                    </w:rPr>
                  </w:pPr>
                </w:p>
              </w:tc>
            </w:tr>
            <w:tr w:rsidR="00AC6DFB" w:rsidRPr="000B5FE1" w14:paraId="1B98BB63" w14:textId="77777777" w:rsidTr="00BC7586">
              <w:trPr>
                <w:trHeight w:val="679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46F7DD7" w14:textId="77777777" w:rsidR="00AC6DFB" w:rsidRPr="000B5FE1" w:rsidRDefault="0092425D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Franklin Gothic Demi Cond" w:hAnsi="Franklin Gothic Demi Cond" w:cs="Verdana"/>
                      <w:sz w:val="20"/>
                    </w:rPr>
                  </w:pPr>
                  <w:r>
                    <w:rPr>
                      <w:rFonts w:ascii="Franklin Gothic Demi Cond" w:hAnsi="Franklin Gothic Demi Cond" w:cs="Verdana"/>
                      <w:sz w:val="20"/>
                    </w:rPr>
                    <w:t>3</w:t>
                  </w:r>
                  <w:r w:rsidR="00AC6DFB">
                    <w:rPr>
                      <w:rFonts w:ascii="Franklin Gothic Demi Cond" w:hAnsi="Franklin Gothic Demi Cond" w:cs="Verdana"/>
                      <w:sz w:val="20"/>
                    </w:rPr>
                    <w:t>.</w:t>
                  </w:r>
                </w:p>
              </w:tc>
              <w:tc>
                <w:tcPr>
                  <w:tcW w:w="231" w:type="dxa"/>
                  <w:tcBorders>
                    <w:left w:val="single" w:sz="4" w:space="0" w:color="auto"/>
                  </w:tcBorders>
                </w:tcPr>
                <w:p w14:paraId="343B8390" w14:textId="77777777" w:rsidR="00AC6DFB" w:rsidRPr="000B5FE1" w:rsidRDefault="00AC6DFB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sz w:val="20"/>
                    </w:rPr>
                  </w:pPr>
                </w:p>
              </w:tc>
              <w:tc>
                <w:tcPr>
                  <w:tcW w:w="6465" w:type="dxa"/>
                </w:tcPr>
                <w:p w14:paraId="6A32F8B6" w14:textId="1882C1FA" w:rsidR="0092425D" w:rsidRDefault="003767B0" w:rsidP="00E42F3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Franklin Gothic Book" w:hAnsi="Franklin Gothic Book" w:cs="Verdana"/>
                      <w:sz w:val="20"/>
                      <w:szCs w:val="20"/>
                    </w:rPr>
                    <w:t>Diogelwch</w:t>
                  </w:r>
                  <w:proofErr w:type="spellEnd"/>
                  <w:r>
                    <w:rPr>
                      <w:rFonts w:ascii="Franklin Gothic Book" w:hAnsi="Franklin Gothic Book" w:cs="Verdana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Franklin Gothic Book" w:hAnsi="Franklin Gothic Book" w:cs="Verdana"/>
                      <w:sz w:val="20"/>
                      <w:szCs w:val="20"/>
                    </w:rPr>
                    <w:t>Chydymffurfiaeth</w:t>
                  </w:r>
                  <w:proofErr w:type="spellEnd"/>
                  <w:r w:rsidR="0092425D">
                    <w:rPr>
                      <w:rFonts w:ascii="Franklin Gothic Book" w:hAnsi="Franklin Gothic Book" w:cs="Verdana"/>
                      <w:sz w:val="20"/>
                      <w:szCs w:val="20"/>
                    </w:rPr>
                    <w:t xml:space="preserve"> </w:t>
                  </w:r>
                </w:p>
                <w:p w14:paraId="407C504F" w14:textId="77777777" w:rsidR="0092425D" w:rsidRDefault="0092425D" w:rsidP="00E42F3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sz w:val="20"/>
                      <w:szCs w:val="20"/>
                    </w:rPr>
                  </w:pPr>
                </w:p>
                <w:p w14:paraId="307DE74B" w14:textId="77777777" w:rsidR="003767B0" w:rsidRPr="001F71C9" w:rsidRDefault="003767B0" w:rsidP="003767B0">
                  <w:pPr>
                    <w:pStyle w:val="HTMLPreformatted"/>
                    <w:numPr>
                      <w:ilvl w:val="0"/>
                      <w:numId w:val="22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 w:rsidRPr="001F71C9">
                    <w:rPr>
                      <w:rFonts w:ascii="Franklin Gothic Book" w:hAnsi="Franklin Gothic Book"/>
                      <w:color w:val="212121"/>
                      <w:lang w:val="cy-GB"/>
                    </w:rPr>
                    <w:t>Bod â chyfrifoldeb dros Iechyd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a Diogelwch eich hun ac eraill</w:t>
                  </w:r>
                </w:p>
                <w:p w14:paraId="691EE6E2" w14:textId="77777777" w:rsidR="003767B0" w:rsidRPr="001F71C9" w:rsidRDefault="003767B0" w:rsidP="003767B0">
                  <w:pPr>
                    <w:pStyle w:val="HTMLPreformatted"/>
                    <w:numPr>
                      <w:ilvl w:val="0"/>
                      <w:numId w:val="22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 w:rsidRPr="001F71C9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Cydymffurfio â rheoliadau'r Ganolfan mewn perthynas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ag</w:t>
                  </w:r>
                  <w:r w:rsidRPr="001F71C9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Iechyd a Diogelwch yn y Gwaith,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Diogelwch Bwyd, Rheoliadau Tân,</w:t>
                  </w:r>
                  <w:r w:rsidRPr="001F71C9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C</w:t>
                  </w:r>
                  <w:r w:rsidRPr="001F71C9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yfraith Trwyddedu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a Safonau</w:t>
                  </w:r>
                  <w:r w:rsidRPr="001F71C9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Gwerthu a Masnach</w:t>
                  </w:r>
                  <w:r w:rsidRPr="001F71C9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D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d</w:t>
                  </w:r>
                  <w:r w:rsidRPr="001F71C9">
                    <w:rPr>
                      <w:rFonts w:ascii="Franklin Gothic Book" w:hAnsi="Franklin Gothic Book"/>
                      <w:color w:val="212121"/>
                      <w:lang w:val="cy-GB"/>
                    </w:rPr>
                    <w:t>a</w:t>
                  </w:r>
                </w:p>
                <w:p w14:paraId="618C669C" w14:textId="77777777" w:rsidR="003767B0" w:rsidRPr="001F71C9" w:rsidRDefault="003767B0" w:rsidP="003767B0">
                  <w:pPr>
                    <w:pStyle w:val="HTMLPreformatted"/>
                    <w:numPr>
                      <w:ilvl w:val="0"/>
                      <w:numId w:val="22"/>
                    </w:numPr>
                    <w:rPr>
                      <w:rFonts w:ascii="Franklin Gothic Book" w:hAnsi="Franklin Gothic Book"/>
                      <w:color w:val="212121"/>
                    </w:rPr>
                  </w:pPr>
                  <w:r w:rsidRPr="001F71C9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Cynnal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mannau </w:t>
                  </w:r>
                  <w:r w:rsidRPr="001F71C9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gwaith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a bwyta glân.</w:t>
                  </w:r>
                </w:p>
                <w:p w14:paraId="6F228D6F" w14:textId="624947D6" w:rsidR="00382ABC" w:rsidRPr="003767B0" w:rsidRDefault="00382ABC" w:rsidP="003767B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sz w:val="20"/>
                      <w:szCs w:val="20"/>
                    </w:rPr>
                  </w:pPr>
                </w:p>
              </w:tc>
            </w:tr>
            <w:tr w:rsidR="00AC6DFB" w:rsidRPr="000B5FE1" w14:paraId="6FE29017" w14:textId="77777777" w:rsidTr="00BC7586">
              <w:trPr>
                <w:trHeight w:val="226"/>
              </w:trPr>
              <w:tc>
                <w:tcPr>
                  <w:tcW w:w="5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597358" w14:textId="77777777" w:rsidR="00AC6DFB" w:rsidRDefault="00AC6DFB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Franklin Gothic Demi Cond" w:hAnsi="Franklin Gothic Demi Cond" w:cs="Verdana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nil"/>
                  </w:tcBorders>
                </w:tcPr>
                <w:p w14:paraId="7BAAE183" w14:textId="77777777" w:rsidR="00AC6DFB" w:rsidRPr="000B5FE1" w:rsidRDefault="00AC6DFB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sz w:val="20"/>
                    </w:rPr>
                  </w:pPr>
                </w:p>
              </w:tc>
              <w:tc>
                <w:tcPr>
                  <w:tcW w:w="6465" w:type="dxa"/>
                </w:tcPr>
                <w:p w14:paraId="659A6A08" w14:textId="77777777" w:rsidR="00AC6DFB" w:rsidRPr="00E5039C" w:rsidRDefault="00AC6DFB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</w:p>
              </w:tc>
            </w:tr>
            <w:tr w:rsidR="00AC6DFB" w:rsidRPr="000B5FE1" w14:paraId="3668D66D" w14:textId="77777777" w:rsidTr="00BC7586">
              <w:trPr>
                <w:trHeight w:val="211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1BEC4BB" w14:textId="77777777" w:rsidR="00AC6DFB" w:rsidRDefault="0092425D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Franklin Gothic Demi Cond" w:hAnsi="Franklin Gothic Demi Cond" w:cs="Verdana"/>
                      <w:sz w:val="20"/>
                    </w:rPr>
                  </w:pPr>
                  <w:r>
                    <w:rPr>
                      <w:rFonts w:ascii="Franklin Gothic Demi Cond" w:hAnsi="Franklin Gothic Demi Cond" w:cs="Verdana"/>
                      <w:sz w:val="20"/>
                    </w:rPr>
                    <w:t>4</w:t>
                  </w:r>
                  <w:r w:rsidR="00C01447">
                    <w:rPr>
                      <w:rFonts w:ascii="Franklin Gothic Demi Cond" w:hAnsi="Franklin Gothic Demi Cond" w:cs="Verdana"/>
                      <w:sz w:val="20"/>
                    </w:rPr>
                    <w:t>.</w:t>
                  </w:r>
                </w:p>
              </w:tc>
              <w:tc>
                <w:tcPr>
                  <w:tcW w:w="231" w:type="dxa"/>
                  <w:tcBorders>
                    <w:left w:val="single" w:sz="4" w:space="0" w:color="auto"/>
                  </w:tcBorders>
                </w:tcPr>
                <w:p w14:paraId="6E8E15DE" w14:textId="77777777" w:rsidR="00AC6DFB" w:rsidRPr="000B5FE1" w:rsidRDefault="00AC6DFB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sz w:val="20"/>
                    </w:rPr>
                  </w:pPr>
                </w:p>
              </w:tc>
              <w:tc>
                <w:tcPr>
                  <w:tcW w:w="6465" w:type="dxa"/>
                </w:tcPr>
                <w:p w14:paraId="5BE9E0FB" w14:textId="4A96D2A1" w:rsidR="0092425D" w:rsidRPr="0092425D" w:rsidRDefault="003767B0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Franklin Gothic Book" w:hAnsi="Franklin Gothic Book" w:cs="Verdana"/>
                      <w:sz w:val="20"/>
                      <w:szCs w:val="20"/>
                    </w:rPr>
                    <w:t>Ymgymryd</w:t>
                  </w:r>
                  <w:proofErr w:type="spellEnd"/>
                  <w:r>
                    <w:rPr>
                      <w:rFonts w:ascii="Franklin Gothic Book" w:hAnsi="Franklin Gothic Book" w:cs="Verdana"/>
                      <w:sz w:val="20"/>
                      <w:szCs w:val="20"/>
                    </w:rPr>
                    <w:t xml:space="preserve"> </w:t>
                  </w:r>
                  <w:r w:rsidRPr="009D5A69">
                    <w:rPr>
                      <w:rFonts w:ascii="Franklin Gothic Book" w:hAnsi="Franklin Gothic Book"/>
                      <w:color w:val="212121"/>
                      <w:sz w:val="20"/>
                      <w:szCs w:val="20"/>
                      <w:lang w:val="cy-GB"/>
                    </w:rPr>
                    <w:t>â</w:t>
                  </w:r>
                  <w:r>
                    <w:rPr>
                      <w:rFonts w:ascii="Franklin Gothic Book" w:hAnsi="Franklin Gothic Book" w:cs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Verdana"/>
                      <w:sz w:val="20"/>
                      <w:szCs w:val="20"/>
                    </w:rPr>
                    <w:t>chyfrifoldebau</w:t>
                  </w:r>
                  <w:proofErr w:type="spellEnd"/>
                  <w:r>
                    <w:rPr>
                      <w:rFonts w:ascii="Franklin Gothic Book" w:hAnsi="Franklin Gothic Book" w:cs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Verdana"/>
                      <w:sz w:val="20"/>
                      <w:szCs w:val="20"/>
                    </w:rPr>
                    <w:t>eraill</w:t>
                  </w:r>
                  <w:proofErr w:type="spellEnd"/>
                  <w:r>
                    <w:rPr>
                      <w:rFonts w:ascii="Franklin Gothic Book" w:hAnsi="Franklin Gothic Book" w:cs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Verdana"/>
                      <w:sz w:val="20"/>
                      <w:szCs w:val="20"/>
                    </w:rPr>
                    <w:t>yn</w:t>
                  </w:r>
                  <w:proofErr w:type="spellEnd"/>
                  <w:r>
                    <w:rPr>
                      <w:rFonts w:ascii="Franklin Gothic Book" w:hAnsi="Franklin Gothic Book" w:cs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Franklin Gothic Book"/>
                      <w:sz w:val="20"/>
                      <w:szCs w:val="20"/>
                      <w:lang w:eastAsia="en-GB"/>
                    </w:rPr>
                    <w:t>ô</w:t>
                  </w:r>
                  <w:r>
                    <w:rPr>
                      <w:rFonts w:ascii="Franklin Gothic Book" w:hAnsi="Franklin Gothic Book" w:cs="Verdana"/>
                      <w:sz w:val="20"/>
                      <w:szCs w:val="20"/>
                    </w:rPr>
                    <w:t>l</w:t>
                  </w:r>
                  <w:proofErr w:type="spellEnd"/>
                  <w:r>
                    <w:rPr>
                      <w:rFonts w:ascii="Franklin Gothic Book" w:hAnsi="Franklin Gothic Book" w:cs="Verdana"/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rFonts w:ascii="Franklin Gothic Book" w:hAnsi="Franklin Gothic Book" w:cs="Verdana"/>
                      <w:sz w:val="20"/>
                      <w:szCs w:val="20"/>
                    </w:rPr>
                    <w:t>gofyn</w:t>
                  </w:r>
                  <w:proofErr w:type="spellEnd"/>
                  <w:r>
                    <w:rPr>
                      <w:rFonts w:ascii="Franklin Gothic Book" w:hAnsi="Franklin Gothic Book" w:cs="Verdana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EF6D3E2" w14:textId="77777777" w:rsidR="00BB6362" w:rsidRPr="000B5FE1" w:rsidRDefault="00BB6362" w:rsidP="000B5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Franklin Gothic Book" w:hAnsi="Franklin Gothic Book" w:cs="Verdana"/>
                <w:sz w:val="20"/>
              </w:rPr>
            </w:pPr>
          </w:p>
        </w:tc>
      </w:tr>
      <w:tr w:rsidR="00BB6362" w:rsidRPr="000B5FE1" w14:paraId="538936DF" w14:textId="77777777" w:rsidTr="00F66495">
        <w:trPr>
          <w:gridAfter w:val="1"/>
          <w:wAfter w:w="223" w:type="dxa"/>
          <w:trHeight w:val="226"/>
        </w:trPr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35C59D2C" w14:textId="77777777" w:rsidR="00BB6362" w:rsidRPr="000B5FE1" w:rsidRDefault="00BB6362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" w:type="dxa"/>
          </w:tcPr>
          <w:p w14:paraId="792B6983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117BC034" w14:textId="77777777" w:rsidR="00BB6362" w:rsidRPr="000B5FE1" w:rsidRDefault="00BB6362" w:rsidP="000B5FE1">
            <w:pPr>
              <w:spacing w:after="0"/>
              <w:rPr>
                <w:rFonts w:ascii="Franklin Gothic Book" w:hAnsi="Franklin Gothic Book"/>
                <w:sz w:val="20"/>
                <w:lang w:val="en-GB"/>
              </w:rPr>
            </w:pPr>
          </w:p>
        </w:tc>
      </w:tr>
      <w:tr w:rsidR="00BB6362" w:rsidRPr="000B5FE1" w14:paraId="76E4A698" w14:textId="77777777" w:rsidTr="009D0752">
        <w:trPr>
          <w:gridAfter w:val="1"/>
          <w:wAfter w:w="223" w:type="dxa"/>
          <w:trHeight w:val="1691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5BD4C0" w14:textId="77777777" w:rsidR="003767B0" w:rsidRPr="000B5FE1" w:rsidRDefault="003767B0" w:rsidP="003767B0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Cyfrifoldebau</w:t>
            </w:r>
            <w:proofErr w:type="spellEnd"/>
            <w:r>
              <w:rPr>
                <w:rFonts w:ascii="Franklin Gothic Demi Cond" w:hAnsi="Franklin Gothic Demi Cond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Arbenigol</w:t>
            </w:r>
            <w:proofErr w:type="spellEnd"/>
            <w:r w:rsidRPr="000B5FE1">
              <w:rPr>
                <w:rFonts w:ascii="Arial" w:hAnsi="Arial"/>
                <w:b/>
                <w:sz w:val="20"/>
                <w:lang w:val="en-GB"/>
              </w:rPr>
              <w:t>:</w:t>
            </w:r>
          </w:p>
          <w:p w14:paraId="67FD9580" w14:textId="77777777" w:rsidR="003767B0" w:rsidRPr="000B5FE1" w:rsidRDefault="003767B0" w:rsidP="003767B0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  <w:p w14:paraId="3F63EA8A" w14:textId="065D41D8" w:rsidR="00BB6362" w:rsidRPr="000B5FE1" w:rsidRDefault="003767B0" w:rsidP="003767B0">
            <w:pPr>
              <w:spacing w:after="0"/>
              <w:rPr>
                <w:rFonts w:ascii="Arial" w:hAnsi="Arial"/>
                <w:i/>
                <w:sz w:val="20"/>
                <w:lang w:val="en-GB"/>
              </w:rPr>
            </w:pPr>
            <w:r w:rsidRPr="00591BEA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(amlinelliad / gofynion y rôl ac nid rhestr lawn </w:t>
            </w:r>
            <w:r>
              <w:rPr>
                <w:rFonts w:ascii="Arial" w:hAnsi="Arial" w:cs="Arial"/>
                <w:i/>
                <w:sz w:val="20"/>
                <w:szCs w:val="20"/>
                <w:lang w:val="cy-GB"/>
              </w:rPr>
              <w:t>o'r dyletswyddau / cyfrifoldebau</w:t>
            </w:r>
            <w:r w:rsidR="00BB6362" w:rsidRPr="000B5FE1">
              <w:rPr>
                <w:rFonts w:ascii="Arial" w:hAnsi="Arial"/>
                <w:i/>
                <w:sz w:val="20"/>
                <w:lang w:val="en-GB"/>
              </w:rPr>
              <w:t>)</w:t>
            </w:r>
          </w:p>
        </w:tc>
        <w:tc>
          <w:tcPr>
            <w:tcW w:w="228" w:type="dxa"/>
            <w:tcBorders>
              <w:left w:val="single" w:sz="4" w:space="0" w:color="000000"/>
            </w:tcBorders>
          </w:tcPr>
          <w:p w14:paraId="77299762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tbl>
            <w:tblPr>
              <w:tblW w:w="7202" w:type="dxa"/>
              <w:tblLook w:val="00A0" w:firstRow="1" w:lastRow="0" w:firstColumn="1" w:lastColumn="0" w:noHBand="0" w:noVBand="0"/>
            </w:tblPr>
            <w:tblGrid>
              <w:gridCol w:w="506"/>
              <w:gridCol w:w="231"/>
              <w:gridCol w:w="6465"/>
            </w:tblGrid>
            <w:tr w:rsidR="00BB6362" w:rsidRPr="000B5FE1" w14:paraId="532EA4FB" w14:textId="77777777" w:rsidTr="00BC7586">
              <w:trPr>
                <w:trHeight w:val="452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1A16FFC" w14:textId="77777777" w:rsidR="00BB6362" w:rsidRPr="000B5FE1" w:rsidRDefault="00BB6362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Franklin Gothic Demi Cond" w:hAnsi="Franklin Gothic Demi Cond" w:cs="Verdana"/>
                      <w:color w:val="000000"/>
                      <w:sz w:val="20"/>
                    </w:rPr>
                  </w:pPr>
                  <w:r w:rsidRPr="000B5FE1">
                    <w:rPr>
                      <w:rFonts w:ascii="Franklin Gothic Demi Cond" w:hAnsi="Franklin Gothic Demi Cond" w:cs="Verdana"/>
                      <w:color w:val="000000"/>
                      <w:sz w:val="20"/>
                      <w:szCs w:val="22"/>
                    </w:rPr>
                    <w:t>1.</w:t>
                  </w:r>
                </w:p>
              </w:tc>
              <w:tc>
                <w:tcPr>
                  <w:tcW w:w="231" w:type="dxa"/>
                  <w:tcBorders>
                    <w:left w:val="single" w:sz="4" w:space="0" w:color="auto"/>
                  </w:tcBorders>
                </w:tcPr>
                <w:p w14:paraId="7951C0E1" w14:textId="77777777" w:rsidR="0092425D" w:rsidRDefault="0092425D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color w:val="000000"/>
                      <w:sz w:val="20"/>
                    </w:rPr>
                  </w:pPr>
                </w:p>
                <w:p w14:paraId="506169A1" w14:textId="77777777" w:rsidR="0092425D" w:rsidRPr="000B5FE1" w:rsidRDefault="0092425D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color w:val="000000"/>
                      <w:sz w:val="20"/>
                    </w:rPr>
                  </w:pPr>
                </w:p>
              </w:tc>
              <w:tc>
                <w:tcPr>
                  <w:tcW w:w="6465" w:type="dxa"/>
                </w:tcPr>
                <w:p w14:paraId="2C5B2F89" w14:textId="43D82963" w:rsidR="008536C8" w:rsidRDefault="003767B0" w:rsidP="001230CF">
                  <w:pPr>
                    <w:spacing w:after="0"/>
                    <w:jc w:val="both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GB"/>
                    </w:rPr>
                    <w:t>Gwybodaeth</w:t>
                  </w:r>
                  <w:proofErr w:type="spellEnd"/>
                  <w:r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GB"/>
                    </w:rPr>
                    <w:t xml:space="preserve"> am </w:t>
                  </w:r>
                  <w:proofErr w:type="spellStart"/>
                  <w:r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GB"/>
                    </w:rPr>
                    <w:t>gynnyrch</w:t>
                  </w:r>
                  <w:proofErr w:type="spellEnd"/>
                </w:p>
                <w:p w14:paraId="20AD7994" w14:textId="77777777" w:rsidR="008536C8" w:rsidRDefault="008536C8" w:rsidP="001230CF">
                  <w:pPr>
                    <w:spacing w:after="0"/>
                    <w:jc w:val="both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48616D1B" w14:textId="77777777" w:rsidR="003767B0" w:rsidRPr="00C81B7A" w:rsidRDefault="003767B0" w:rsidP="003767B0">
                  <w:pPr>
                    <w:pStyle w:val="HTMLPreformatted"/>
                    <w:numPr>
                      <w:ilvl w:val="0"/>
                      <w:numId w:val="22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G</w:t>
                  </w:r>
                  <w:r w:rsidRPr="00C81B7A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wneud y mwyaf o gyfleoedd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g</w:t>
                  </w:r>
                  <w:r w:rsidRPr="00C81B7A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werthu trwy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fachu ar bob cyfle i </w:t>
                  </w:r>
                  <w:r w:rsidRPr="00C81B7A">
                    <w:rPr>
                      <w:rFonts w:ascii="Franklin Gothic Book" w:hAnsi="Franklin Gothic Book"/>
                      <w:color w:val="212121"/>
                      <w:lang w:val="cy-GB"/>
                    </w:rPr>
                    <w:t>werthu lle bo modd</w:t>
                  </w:r>
                </w:p>
                <w:p w14:paraId="5CA37C66" w14:textId="77777777" w:rsidR="003767B0" w:rsidRPr="00C81B7A" w:rsidRDefault="003767B0" w:rsidP="003767B0">
                  <w:pPr>
                    <w:pStyle w:val="HTMLPreformatted"/>
                    <w:numPr>
                      <w:ilvl w:val="0"/>
                      <w:numId w:val="22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 w:rsidRPr="00C81B7A">
                    <w:rPr>
                      <w:rFonts w:ascii="Franklin Gothic Book" w:hAnsi="Franklin Gothic Book"/>
                      <w:color w:val="212121"/>
                      <w:lang w:val="cy-GB"/>
                    </w:rPr>
                    <w:t>Cynorthwyo gwesteion lle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’n</w:t>
                  </w:r>
                  <w:r w:rsidRPr="00C81B7A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berthnasol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wrth</w:t>
                  </w:r>
                  <w:r w:rsidRPr="00C81B7A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d</w:t>
                  </w:r>
                  <w:r w:rsidRPr="00C81B7A">
                    <w:rPr>
                      <w:rFonts w:ascii="Franklin Gothic Book" w:hAnsi="Franklin Gothic Book"/>
                      <w:color w:val="212121"/>
                      <w:lang w:val="cy-GB"/>
                    </w:rPr>
                    <w:t>dewis bwyd a diod a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sicrhau g</w:t>
                  </w:r>
                  <w:r w:rsidRPr="00C81B7A">
                    <w:rPr>
                      <w:rFonts w:ascii="Franklin Gothic Book" w:hAnsi="Franklin Gothic Book"/>
                      <w:color w:val="212121"/>
                      <w:lang w:val="cy-GB"/>
                    </w:rPr>
                    <w:t>wyb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odaeth lawn o'r holl gynnyrch</w:t>
                  </w:r>
                  <w:r w:rsidRPr="00C81B7A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sydd ar gael yn y Ganolfan</w:t>
                  </w:r>
                </w:p>
                <w:p w14:paraId="06E83BDC" w14:textId="77777777" w:rsidR="003767B0" w:rsidRDefault="003767B0" w:rsidP="003767B0">
                  <w:pPr>
                    <w:pStyle w:val="HTMLPreformatted"/>
                    <w:numPr>
                      <w:ilvl w:val="0"/>
                      <w:numId w:val="22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 w:rsidRPr="00C81B7A">
                    <w:rPr>
                      <w:rFonts w:ascii="Franklin Gothic Book" w:hAnsi="Franklin Gothic Book"/>
                      <w:color w:val="212121"/>
                      <w:lang w:val="cy-GB"/>
                    </w:rPr>
                    <w:t>Deall polisi'r Ganolfan mewn perthynas â defnyddio cynnyrch Cymreig a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chydymffurfio a’r </w:t>
                  </w:r>
                  <w:r w:rsidRPr="00C81B7A">
                    <w:rPr>
                      <w:rFonts w:ascii="Franklin Gothic Book" w:hAnsi="Franklin Gothic Book"/>
                      <w:color w:val="212121"/>
                      <w:lang w:val="cy-GB"/>
                    </w:rPr>
                    <w:t>polisi hwn yn gyson</w:t>
                  </w:r>
                </w:p>
                <w:p w14:paraId="662E30EA" w14:textId="66F8BC84" w:rsidR="003767B0" w:rsidRPr="000C5776" w:rsidRDefault="003767B0" w:rsidP="000C5776">
                  <w:pPr>
                    <w:pStyle w:val="HTMLPreformatted"/>
                    <w:numPr>
                      <w:ilvl w:val="0"/>
                      <w:numId w:val="22"/>
                    </w:numPr>
                    <w:rPr>
                      <w:rFonts w:ascii="Franklin Gothic Book" w:hAnsi="Franklin Gothic Book"/>
                      <w:color w:val="212121"/>
                    </w:rPr>
                  </w:pPr>
                  <w:r w:rsidRPr="000C5776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Gallu rhoi sylw i fanylder a darparu gwybodaeth fanwl am </w:t>
                  </w:r>
                  <w:r w:rsidR="000C5776" w:rsidRPr="000C5776">
                    <w:rPr>
                      <w:rFonts w:ascii="Franklin Gothic Book" w:hAnsi="Franklin Gothic Book"/>
                      <w:color w:val="212121"/>
                      <w:lang w:val="cy-GB"/>
                    </w:rPr>
                    <w:t>m</w:t>
                  </w:r>
                  <w:r w:rsidRPr="000C5776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aint </w:t>
                  </w:r>
                  <w:r w:rsidR="000C5776" w:rsidRPr="000C5776">
                    <w:rPr>
                      <w:rFonts w:ascii="Franklin Gothic Book" w:hAnsi="Franklin Gothic Book"/>
                      <w:color w:val="212121"/>
                      <w:lang w:val="cy-GB"/>
                    </w:rPr>
                    <w:t>pryda</w:t>
                  </w:r>
                  <w:r w:rsidRPr="000C5776">
                    <w:rPr>
                      <w:rFonts w:ascii="Franklin Gothic Book" w:hAnsi="Franklin Gothic Book"/>
                      <w:color w:val="212121"/>
                      <w:lang w:val="cy-GB"/>
                    </w:rPr>
                    <w:t>u, cynhwysion ac alergeddau bwyd</w:t>
                  </w:r>
                </w:p>
                <w:p w14:paraId="441E22ED" w14:textId="13951646" w:rsidR="001A0957" w:rsidRPr="001A0957" w:rsidRDefault="001A0957" w:rsidP="000C5776">
                  <w:pPr>
                    <w:pStyle w:val="HTMLPreformatted"/>
                    <w:rPr>
                      <w:rFonts w:ascii="Franklin Gothic Book" w:hAnsi="Franklin Gothic Book"/>
                      <w:color w:val="000000"/>
                    </w:rPr>
                  </w:pPr>
                </w:p>
              </w:tc>
            </w:tr>
            <w:tr w:rsidR="00BB6362" w:rsidRPr="000B5FE1" w14:paraId="16C05EDE" w14:textId="77777777" w:rsidTr="00BC7586">
              <w:trPr>
                <w:trHeight w:val="226"/>
              </w:trPr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7C0494" w14:textId="77777777" w:rsidR="0092425D" w:rsidRDefault="0092425D" w:rsidP="00924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Franklin Gothic Demi Cond" w:hAnsi="Franklin Gothic Demi Cond" w:cs="Verdana"/>
                      <w:color w:val="000000"/>
                      <w:sz w:val="20"/>
                    </w:rPr>
                  </w:pPr>
                </w:p>
                <w:p w14:paraId="13C881FA" w14:textId="77777777" w:rsidR="0092425D" w:rsidRPr="000B5FE1" w:rsidRDefault="0092425D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Franklin Gothic Demi Cond" w:hAnsi="Franklin Gothic Demi Cond" w:cs="Verdana"/>
                      <w:color w:val="000000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0E2F0FFE" w14:textId="77777777" w:rsidR="00BB6362" w:rsidRPr="000B5FE1" w:rsidRDefault="00BB6362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color w:val="000000"/>
                      <w:sz w:val="20"/>
                    </w:rPr>
                  </w:pPr>
                </w:p>
              </w:tc>
              <w:tc>
                <w:tcPr>
                  <w:tcW w:w="6465" w:type="dxa"/>
                </w:tcPr>
                <w:p w14:paraId="3E853148" w14:textId="77777777" w:rsidR="0092425D" w:rsidRPr="000B5FE1" w:rsidRDefault="0092425D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B6362" w:rsidRPr="000B5FE1" w14:paraId="643E7074" w14:textId="77777777" w:rsidTr="0092425D">
              <w:trPr>
                <w:trHeight w:val="267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D04179A" w14:textId="77777777" w:rsidR="00BB6362" w:rsidRPr="000B5FE1" w:rsidRDefault="00BB6362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Franklin Gothic Demi Cond" w:hAnsi="Franklin Gothic Demi Cond" w:cs="Verdana"/>
                      <w:color w:val="000000"/>
                      <w:sz w:val="20"/>
                    </w:rPr>
                  </w:pPr>
                  <w:r w:rsidRPr="000B5FE1">
                    <w:rPr>
                      <w:rFonts w:ascii="Franklin Gothic Demi Cond" w:hAnsi="Franklin Gothic Demi Cond" w:cs="Verdana"/>
                      <w:color w:val="000000"/>
                      <w:sz w:val="20"/>
                      <w:szCs w:val="22"/>
                    </w:rPr>
                    <w:t>2.</w:t>
                  </w:r>
                </w:p>
              </w:tc>
              <w:tc>
                <w:tcPr>
                  <w:tcW w:w="231" w:type="dxa"/>
                  <w:tcBorders>
                    <w:left w:val="single" w:sz="4" w:space="0" w:color="auto"/>
                  </w:tcBorders>
                </w:tcPr>
                <w:p w14:paraId="510A6E8C" w14:textId="77777777" w:rsidR="00BB6362" w:rsidRPr="000B5FE1" w:rsidRDefault="00BB6362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color w:val="000000"/>
                      <w:sz w:val="20"/>
                    </w:rPr>
                  </w:pPr>
                </w:p>
              </w:tc>
              <w:tc>
                <w:tcPr>
                  <w:tcW w:w="6465" w:type="dxa"/>
                </w:tcPr>
                <w:p w14:paraId="226344A1" w14:textId="542DCE87" w:rsidR="008536C8" w:rsidRDefault="000C5776" w:rsidP="000324AD">
                  <w:pPr>
                    <w:spacing w:after="0"/>
                    <w:jc w:val="both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GB"/>
                    </w:rPr>
                    <w:t>Profiad</w:t>
                  </w:r>
                  <w:proofErr w:type="spellEnd"/>
                  <w:r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GB"/>
                    </w:rPr>
                    <w:t>Gwestai</w:t>
                  </w:r>
                  <w:proofErr w:type="spellEnd"/>
                  <w:r w:rsidR="008536C8"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GB"/>
                    </w:rPr>
                    <w:t xml:space="preserve">  </w:t>
                  </w:r>
                </w:p>
                <w:p w14:paraId="77811870" w14:textId="77777777" w:rsidR="008536C8" w:rsidRDefault="008536C8" w:rsidP="000324AD">
                  <w:pPr>
                    <w:spacing w:after="0"/>
                    <w:jc w:val="both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528F10FC" w14:textId="77777777" w:rsidR="000C5776" w:rsidRPr="00E013E5" w:rsidRDefault="000C5776" w:rsidP="000C5776">
                  <w:pPr>
                    <w:pStyle w:val="HTMLPreformatted"/>
                    <w:numPr>
                      <w:ilvl w:val="0"/>
                      <w:numId w:val="23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 w:rsidRPr="00E013E5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Perfformio tasgau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yn unol </w:t>
                  </w:r>
                  <w:r w:rsidRPr="00C81B7A">
                    <w:rPr>
                      <w:rFonts w:ascii="Franklin Gothic Book" w:hAnsi="Franklin Gothic Book"/>
                      <w:color w:val="212121"/>
                      <w:lang w:val="cy-GB"/>
                    </w:rPr>
                    <w:t>â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chyfarwyddyd </w:t>
                  </w:r>
                  <w:r w:rsidRPr="00E013E5">
                    <w:rPr>
                      <w:rFonts w:ascii="Franklin Gothic Book" w:hAnsi="Franklin Gothic Book"/>
                      <w:color w:val="212121"/>
                      <w:lang w:val="cy-GB"/>
                    </w:rPr>
                    <w:t>eich Goruchwyliwr neu'ch Rheolwr</w:t>
                  </w:r>
                </w:p>
                <w:p w14:paraId="558B8609" w14:textId="77777777" w:rsidR="000C5776" w:rsidRPr="00E013E5" w:rsidRDefault="000C5776" w:rsidP="000C5776">
                  <w:pPr>
                    <w:pStyle w:val="HTMLPreformatted"/>
                    <w:numPr>
                      <w:ilvl w:val="0"/>
                      <w:numId w:val="23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 w:rsidRPr="00E013E5">
                    <w:rPr>
                      <w:rFonts w:ascii="Franklin Gothic Book" w:hAnsi="Franklin Gothic Book"/>
                      <w:color w:val="212121"/>
                      <w:lang w:val="cy-GB"/>
                    </w:rPr>
                    <w:t>Sicrhau bod cwsmeriaid yn yr holl feysydd gweithredu yn cael eu trin mewn modd cwrtais ac effeithlon</w:t>
                  </w:r>
                </w:p>
                <w:p w14:paraId="64A1F616" w14:textId="77777777" w:rsidR="000C5776" w:rsidRPr="00E013E5" w:rsidRDefault="000C5776" w:rsidP="000C5776">
                  <w:pPr>
                    <w:pStyle w:val="HTMLPreformatted"/>
                    <w:numPr>
                      <w:ilvl w:val="0"/>
                      <w:numId w:val="23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Sicrhau bod pob ardal fasnachol yr </w:t>
                  </w:r>
                  <w:r w:rsidRPr="00E013E5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ydych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yn</w:t>
                  </w:r>
                  <w:r w:rsidRPr="00E013E5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gweithio yn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ddynt yn</w:t>
                  </w:r>
                  <w:r w:rsidRPr="00E013E5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edrych yn ddeniadol ac yn meddu ar lefelau uchel o lanweithdra a chyflwyniad</w:t>
                  </w:r>
                </w:p>
                <w:p w14:paraId="346A9CA2" w14:textId="7907C93E" w:rsidR="000C5776" w:rsidRPr="000C5776" w:rsidRDefault="000C5776" w:rsidP="000C5776">
                  <w:pPr>
                    <w:pStyle w:val="HTMLPreformatted"/>
                    <w:numPr>
                      <w:ilvl w:val="0"/>
                      <w:numId w:val="23"/>
                    </w:numPr>
                    <w:rPr>
                      <w:rFonts w:ascii="Franklin Gothic Book" w:hAnsi="Franklin Gothic Book"/>
                      <w:color w:val="212121"/>
                    </w:rPr>
                  </w:pPr>
                  <w:r w:rsidRPr="00E013E5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Cydnabod a gweithredu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yn unol ag</w:t>
                  </w:r>
                  <w:r w:rsidRPr="00E013E5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anghenion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gwesteion wrth gydymffurfio </w:t>
                  </w:r>
                  <w:r w:rsidRPr="00C81B7A">
                    <w:rPr>
                      <w:rFonts w:ascii="Franklin Gothic Book" w:hAnsi="Franklin Gothic Book"/>
                      <w:color w:val="212121"/>
                      <w:lang w:val="cy-GB"/>
                    </w:rPr>
                    <w:t>â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</w:t>
                  </w:r>
                  <w:r w:rsidRPr="00E013E5">
                    <w:rPr>
                      <w:rFonts w:ascii="Franklin Gothic Book" w:hAnsi="Franklin Gothic Book"/>
                      <w:color w:val="212121"/>
                      <w:lang w:val="cy-GB"/>
                    </w:rPr>
                    <w:t>safonau Gweithdrefnau Gweithredu Safonol Bwyd a Diod, gan gymryd perchnogaeth lawn o'r digwyddiadau a'r s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h</w:t>
                  </w:r>
                  <w:r w:rsidRPr="00E013E5">
                    <w:rPr>
                      <w:rFonts w:ascii="Franklin Gothic Book" w:hAnsi="Franklin Gothic Book"/>
                      <w:color w:val="212121"/>
                      <w:lang w:val="cy-GB"/>
                    </w:rPr>
                    <w:t>ifftiau a ddyrannwyd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i chi</w:t>
                  </w:r>
                </w:p>
                <w:p w14:paraId="521ADC96" w14:textId="583D0E5D" w:rsidR="000C5776" w:rsidRPr="000C5776" w:rsidRDefault="000C5776" w:rsidP="000C5776">
                  <w:pPr>
                    <w:pStyle w:val="HTMLPreformatted"/>
                    <w:numPr>
                      <w:ilvl w:val="0"/>
                      <w:numId w:val="23"/>
                    </w:numPr>
                    <w:rPr>
                      <w:rFonts w:ascii="Franklin Gothic Book" w:hAnsi="Franklin Gothic Book"/>
                      <w:color w:val="212121"/>
                    </w:rPr>
                  </w:pPr>
                  <w:r w:rsidRPr="000C5776">
                    <w:rPr>
                      <w:rFonts w:ascii="Franklin Gothic Book" w:hAnsi="Franklin Gothic Book"/>
                      <w:color w:val="212121"/>
                      <w:lang w:val="cy-GB"/>
                    </w:rPr>
                    <w:t>Cymryd archebion bwyd a diod</w:t>
                  </w:r>
                  <w:r w:rsidR="0008771E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yn</w:t>
                  </w:r>
                  <w:r w:rsidRPr="000C5776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gywir a'u mewnb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ynnu</w:t>
                  </w:r>
                  <w:r w:rsidRPr="000C5776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i'n system til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.</w:t>
                  </w:r>
                </w:p>
                <w:p w14:paraId="183FD797" w14:textId="3A1AFF90" w:rsidR="001A0957" w:rsidRPr="000C5776" w:rsidRDefault="001A0957" w:rsidP="000C5776">
                  <w:pPr>
                    <w:pStyle w:val="HTMLPreformatted"/>
                    <w:ind w:left="720"/>
                    <w:rPr>
                      <w:rFonts w:ascii="Franklin Gothic Book" w:hAnsi="Franklin Gothic Book"/>
                      <w:color w:val="212121"/>
                    </w:rPr>
                  </w:pPr>
                </w:p>
              </w:tc>
            </w:tr>
            <w:tr w:rsidR="00BB6362" w:rsidRPr="000B5FE1" w14:paraId="06A504A2" w14:textId="77777777" w:rsidTr="00BC7586">
              <w:trPr>
                <w:trHeight w:val="226"/>
              </w:trPr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6CFF9C" w14:textId="7B7AE9DF" w:rsidR="00BB6362" w:rsidRPr="000B5FE1" w:rsidRDefault="00BB6362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Franklin Gothic Demi Cond" w:hAnsi="Franklin Gothic Demi Cond" w:cs="Verdana"/>
                      <w:color w:val="000000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5296EBF9" w14:textId="77777777" w:rsidR="00BB6362" w:rsidRPr="000B5FE1" w:rsidRDefault="00BB6362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color w:val="000000"/>
                      <w:sz w:val="20"/>
                    </w:rPr>
                  </w:pPr>
                </w:p>
              </w:tc>
              <w:tc>
                <w:tcPr>
                  <w:tcW w:w="6465" w:type="dxa"/>
                </w:tcPr>
                <w:p w14:paraId="02E7834E" w14:textId="77777777" w:rsidR="00BB6362" w:rsidRPr="000B5FE1" w:rsidRDefault="00BB6362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B6362" w:rsidRPr="000B5FE1" w14:paraId="44E52721" w14:textId="77777777" w:rsidTr="00BC7586">
              <w:trPr>
                <w:trHeight w:val="452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3AF5E4D" w14:textId="77777777" w:rsidR="00BB6362" w:rsidRPr="000B5FE1" w:rsidRDefault="00BB6362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Franklin Gothic Demi Cond" w:hAnsi="Franklin Gothic Demi Cond" w:cs="Verdana"/>
                      <w:color w:val="000000"/>
                      <w:sz w:val="20"/>
                    </w:rPr>
                  </w:pPr>
                  <w:r w:rsidRPr="000B5FE1">
                    <w:rPr>
                      <w:rFonts w:ascii="Franklin Gothic Demi Cond" w:hAnsi="Franklin Gothic Demi Cond" w:cs="Verdana"/>
                      <w:color w:val="000000"/>
                      <w:sz w:val="20"/>
                      <w:szCs w:val="22"/>
                    </w:rPr>
                    <w:t>3.</w:t>
                  </w:r>
                </w:p>
              </w:tc>
              <w:tc>
                <w:tcPr>
                  <w:tcW w:w="231" w:type="dxa"/>
                  <w:tcBorders>
                    <w:left w:val="single" w:sz="4" w:space="0" w:color="auto"/>
                  </w:tcBorders>
                </w:tcPr>
                <w:p w14:paraId="79C150DB" w14:textId="77777777" w:rsidR="00BB6362" w:rsidRPr="000B5FE1" w:rsidRDefault="00BB6362" w:rsidP="000B5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Franklin Gothic Book" w:hAnsi="Franklin Gothic Book" w:cs="Verdana"/>
                      <w:color w:val="000000"/>
                      <w:sz w:val="20"/>
                    </w:rPr>
                  </w:pPr>
                </w:p>
              </w:tc>
              <w:tc>
                <w:tcPr>
                  <w:tcW w:w="6465" w:type="dxa"/>
                </w:tcPr>
                <w:p w14:paraId="235D3828" w14:textId="05102491" w:rsidR="008536C8" w:rsidRDefault="00507E33" w:rsidP="00C01447">
                  <w:pPr>
                    <w:spacing w:after="0"/>
                    <w:jc w:val="both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GB"/>
                    </w:rPr>
                    <w:t>Systemau</w:t>
                  </w:r>
                  <w:proofErr w:type="spellEnd"/>
                </w:p>
                <w:p w14:paraId="166AD94A" w14:textId="77777777" w:rsidR="008536C8" w:rsidRDefault="008536C8" w:rsidP="00C01447">
                  <w:pPr>
                    <w:spacing w:after="0"/>
                    <w:jc w:val="both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0754EFCC" w14:textId="71CE7C44" w:rsidR="00507E33" w:rsidRDefault="00507E33" w:rsidP="00507E33">
                  <w:pPr>
                    <w:pStyle w:val="HTMLPreformatted"/>
                    <w:numPr>
                      <w:ilvl w:val="0"/>
                      <w:numId w:val="24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Cyfathrebu manylion archebion i’r gegin</w:t>
                  </w:r>
                </w:p>
                <w:p w14:paraId="1985F3BB" w14:textId="6854BEA6" w:rsidR="00507E33" w:rsidRDefault="00507E33" w:rsidP="00507E33">
                  <w:pPr>
                    <w:pStyle w:val="HTMLPreformatted"/>
                    <w:numPr>
                      <w:ilvl w:val="0"/>
                      <w:numId w:val="24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Sicrhau bod llestri a dod</w:t>
                  </w:r>
                  <w:r w:rsidR="0008771E">
                    <w:rPr>
                      <w:rFonts w:ascii="Franklin Gothic Book" w:hAnsi="Franklin Gothic Book"/>
                      <w:color w:val="212121"/>
                      <w:lang w:val="cy-GB"/>
                    </w:rPr>
                    <w:t>refn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cegin yn l</w:t>
                  </w:r>
                  <w:r w:rsidR="0008771E" w:rsidRPr="00C81B7A">
                    <w:rPr>
                      <w:rFonts w:ascii="Franklin Gothic Book" w:hAnsi="Franklin Gothic Book"/>
                      <w:color w:val="212121"/>
                      <w:lang w:val="cy-GB"/>
                    </w:rPr>
                    <w:t>â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n ac yn cael eu cyflwyno’</w:t>
                  </w:r>
                  <w:r w:rsidR="0008771E">
                    <w:rPr>
                      <w:rFonts w:ascii="Franklin Gothic Book" w:hAnsi="Franklin Gothic Book"/>
                      <w:color w:val="212121"/>
                      <w:lang w:val="cy-GB"/>
                    </w:rPr>
                    <w:t>n gywir</w:t>
                  </w:r>
                </w:p>
                <w:p w14:paraId="679D52FF" w14:textId="71B0F815" w:rsidR="00507E33" w:rsidRPr="00507E33" w:rsidRDefault="00507E33" w:rsidP="007135E6">
                  <w:pPr>
                    <w:pStyle w:val="HTMLPreformatted"/>
                    <w:numPr>
                      <w:ilvl w:val="0"/>
                      <w:numId w:val="24"/>
                    </w:numPr>
                    <w:rPr>
                      <w:rFonts w:ascii="inherit" w:hAnsi="inherit"/>
                      <w:color w:val="212121"/>
                    </w:rPr>
                  </w:pPr>
                  <w:r w:rsidRPr="00507E33">
                    <w:rPr>
                      <w:rFonts w:ascii="Franklin Gothic Book" w:hAnsi="Franklin Gothic Book"/>
                      <w:color w:val="212121"/>
                      <w:lang w:val="cy-GB"/>
                    </w:rPr>
                    <w:t>Gosod byrddau a chynnal ardal fwyta daclus</w:t>
                  </w:r>
                </w:p>
                <w:p w14:paraId="3EAE93F4" w14:textId="77777777" w:rsidR="00507E33" w:rsidRDefault="00507E33" w:rsidP="00507E33">
                  <w:pPr>
                    <w:pStyle w:val="HTMLPreformatted"/>
                    <w:numPr>
                      <w:ilvl w:val="0"/>
                      <w:numId w:val="24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Sicrhau llofnod y cwsmer</w:t>
                  </w:r>
                  <w:r w:rsidRPr="00B146B3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pan fo angen</w:t>
                  </w:r>
                </w:p>
                <w:p w14:paraId="2D2A23C2" w14:textId="4B6DF09A" w:rsidR="00507E33" w:rsidRPr="00B146B3" w:rsidRDefault="00671C78" w:rsidP="00507E33">
                  <w:pPr>
                    <w:pStyle w:val="HTMLPreformatted"/>
                    <w:numPr>
                      <w:ilvl w:val="0"/>
                      <w:numId w:val="24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Mynd ag archebion bwyd a diod i’r byrddau a’u clirio</w:t>
                  </w:r>
                </w:p>
                <w:p w14:paraId="4A6EBB9A" w14:textId="77777777" w:rsidR="00507E33" w:rsidRPr="00B146B3" w:rsidRDefault="00507E33" w:rsidP="00507E33">
                  <w:pPr>
                    <w:pStyle w:val="HTMLPreformatted"/>
                    <w:numPr>
                      <w:ilvl w:val="0"/>
                      <w:numId w:val="24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 w:rsidRPr="00B146B3">
                    <w:rPr>
                      <w:rFonts w:ascii="Franklin Gothic Book" w:hAnsi="Franklin Gothic Book"/>
                      <w:color w:val="212121"/>
                      <w:lang w:val="cy-GB"/>
                    </w:rPr>
                    <w:lastRenderedPageBreak/>
                    <w:t>Bod yn gyfrifol am allweddi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>’r</w:t>
                  </w:r>
                  <w:r w:rsidRPr="00B146B3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 adran a rheol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i </w:t>
                  </w:r>
                  <w:r w:rsidRPr="00B146B3"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arian </w:t>
                  </w:r>
                  <w:r>
                    <w:rPr>
                      <w:rFonts w:ascii="Franklin Gothic Book" w:hAnsi="Franklin Gothic Book"/>
                      <w:color w:val="212121"/>
                      <w:lang w:val="cy-GB"/>
                    </w:rPr>
                    <w:t xml:space="preserve">parod </w:t>
                  </w:r>
                  <w:proofErr w:type="spellStart"/>
                  <w:r>
                    <w:rPr>
                      <w:rFonts w:ascii="Franklin Gothic Book" w:hAnsi="Franklin Gothic Book" w:cs="Arial"/>
                    </w:rPr>
                    <w:t>gan</w:t>
                  </w:r>
                  <w:proofErr w:type="spellEnd"/>
                  <w:r>
                    <w:rPr>
                      <w:rFonts w:ascii="Franklin Gothic Book" w:hAnsi="Franklin Gothic Book" w:cs="Arial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Arial"/>
                    </w:rPr>
                    <w:t>sicrhau</w:t>
                  </w:r>
                  <w:proofErr w:type="spellEnd"/>
                  <w:r>
                    <w:rPr>
                      <w:rFonts w:ascii="Franklin Gothic Book" w:hAnsi="Franklin Gothic Book" w:cs="Arial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Arial"/>
                    </w:rPr>
                    <w:t>eich</w:t>
                  </w:r>
                  <w:proofErr w:type="spellEnd"/>
                  <w:r>
                    <w:rPr>
                      <w:rFonts w:ascii="Franklin Gothic Book" w:hAnsi="Franklin Gothic Book" w:cs="Arial"/>
                    </w:rPr>
                    <w:t xml:space="preserve"> bod </w:t>
                  </w:r>
                  <w:proofErr w:type="spellStart"/>
                  <w:r>
                    <w:rPr>
                      <w:rFonts w:ascii="Franklin Gothic Book" w:hAnsi="Franklin Gothic Book" w:cs="Arial"/>
                    </w:rPr>
                    <w:t>yn</w:t>
                  </w:r>
                  <w:proofErr w:type="spellEnd"/>
                  <w:r>
                    <w:rPr>
                      <w:rFonts w:ascii="Franklin Gothic Book" w:hAnsi="Franklin Gothic Book" w:cs="Arial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Arial"/>
                    </w:rPr>
                    <w:t>delio</w:t>
                  </w:r>
                  <w:proofErr w:type="spellEnd"/>
                  <w:r>
                    <w:rPr>
                      <w:rFonts w:ascii="Franklin Gothic Book" w:hAnsi="Franklin Gothic Book" w:cs="Arial"/>
                    </w:rPr>
                    <w:t xml:space="preserve"> ag </w:t>
                  </w:r>
                  <w:proofErr w:type="spellStart"/>
                  <w:r>
                    <w:rPr>
                      <w:rFonts w:ascii="Franklin Gothic Book" w:hAnsi="Franklin Gothic Book" w:cs="Arial"/>
                    </w:rPr>
                    <w:t>arian</w:t>
                  </w:r>
                  <w:proofErr w:type="spellEnd"/>
                  <w:r>
                    <w:rPr>
                      <w:rFonts w:ascii="Franklin Gothic Book" w:hAnsi="Franklin Gothic Book" w:cs="Arial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Arial"/>
                    </w:rPr>
                    <w:t>drwy</w:t>
                  </w:r>
                  <w:proofErr w:type="spellEnd"/>
                  <w:r>
                    <w:rPr>
                      <w:rFonts w:ascii="Franklin Gothic Book" w:hAnsi="Franklin Gothic Book" w:cs="Arial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Arial"/>
                    </w:rPr>
                    <w:t>ddilyn</w:t>
                  </w:r>
                  <w:proofErr w:type="spellEnd"/>
                  <w:r>
                    <w:rPr>
                      <w:rFonts w:ascii="Franklin Gothic Book" w:hAnsi="Franklin Gothic Book" w:cs="Arial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Arial"/>
                    </w:rPr>
                    <w:t>gweithdrefnau’r</w:t>
                  </w:r>
                  <w:proofErr w:type="spellEnd"/>
                  <w:r>
                    <w:rPr>
                      <w:rFonts w:ascii="Franklin Gothic Book" w:hAnsi="Franklin Gothic Book" w:cs="Arial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Arial"/>
                    </w:rPr>
                    <w:t>Ganolfan</w:t>
                  </w:r>
                  <w:proofErr w:type="spellEnd"/>
                  <w:r>
                    <w:rPr>
                      <w:rFonts w:ascii="Franklin Gothic Book" w:hAnsi="Franklin Gothic Book" w:cs="Arial"/>
                    </w:rPr>
                    <w:t>.</w:t>
                  </w:r>
                </w:p>
                <w:p w14:paraId="151FD31F" w14:textId="77777777" w:rsidR="00507E33" w:rsidRPr="00B146B3" w:rsidRDefault="00507E33" w:rsidP="00507E33">
                  <w:pPr>
                    <w:pStyle w:val="HTMLPreformatted"/>
                    <w:numPr>
                      <w:ilvl w:val="0"/>
                      <w:numId w:val="24"/>
                    </w:numPr>
                    <w:rPr>
                      <w:rFonts w:ascii="Franklin Gothic Book" w:hAnsi="Franklin Gothic Book"/>
                      <w:color w:val="212121"/>
                      <w:lang w:val="cy-GB"/>
                    </w:rPr>
                  </w:pPr>
                  <w:r w:rsidRPr="00B146B3">
                    <w:rPr>
                      <w:rFonts w:ascii="Franklin Gothic Book" w:hAnsi="Franklin Gothic Book"/>
                      <w:color w:val="212121"/>
                      <w:lang w:val="cy-GB"/>
                    </w:rPr>
                    <w:t>Mathemateg sylfaenol a sgiliau cyfrifiadurol</w:t>
                  </w:r>
                </w:p>
                <w:p w14:paraId="00F30D61" w14:textId="77777777" w:rsidR="00507E33" w:rsidRPr="00B146B3" w:rsidRDefault="00507E33" w:rsidP="00507E33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>Ymrwymo</w:t>
                  </w:r>
                  <w:proofErr w:type="spellEnd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>werthoedd</w:t>
                  </w:r>
                  <w:proofErr w:type="spellEnd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>Ganolfan</w:t>
                  </w:r>
                  <w:proofErr w:type="spellEnd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>chynrychioli’r</w:t>
                  </w:r>
                  <w:proofErr w:type="spellEnd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>Ganolfan</w:t>
                  </w:r>
                  <w:proofErr w:type="spellEnd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>yn</w:t>
                  </w:r>
                  <w:proofErr w:type="spellEnd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>gadarnhaol</w:t>
                  </w:r>
                  <w:proofErr w:type="spellEnd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 bob </w:t>
                  </w:r>
                  <w:proofErr w:type="spellStart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>amser</w:t>
                  </w:r>
                  <w:proofErr w:type="spellEnd"/>
                  <w:r w:rsidRPr="00B146B3">
                    <w:rPr>
                      <w:rFonts w:ascii="Franklin Gothic Book" w:hAnsi="Franklin Gothic Book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14:paraId="0847C88B" w14:textId="53B42E6B" w:rsidR="00BB344D" w:rsidRPr="00671C78" w:rsidRDefault="00BB344D" w:rsidP="00671C78">
                  <w:pPr>
                    <w:spacing w:after="0"/>
                    <w:jc w:val="both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41F53450" w14:textId="1242E36C" w:rsidR="00BB6362" w:rsidRPr="000B5FE1" w:rsidRDefault="00BB6362" w:rsidP="000B5FE1">
            <w:pPr>
              <w:spacing w:after="0"/>
              <w:jc w:val="both"/>
              <w:rPr>
                <w:rFonts w:ascii="Arial" w:hAnsi="Arial"/>
                <w:color w:val="FF0000"/>
                <w:sz w:val="20"/>
                <w:lang w:val="en-GB"/>
              </w:rPr>
            </w:pPr>
          </w:p>
        </w:tc>
      </w:tr>
      <w:tr w:rsidR="00BB6362" w:rsidRPr="000B5FE1" w14:paraId="1AA6432F" w14:textId="77777777" w:rsidTr="00F66495">
        <w:trPr>
          <w:gridAfter w:val="1"/>
          <w:wAfter w:w="223" w:type="dxa"/>
          <w:trHeight w:val="226"/>
        </w:trPr>
        <w:tc>
          <w:tcPr>
            <w:tcW w:w="1720" w:type="dxa"/>
            <w:tcBorders>
              <w:top w:val="single" w:sz="4" w:space="0" w:color="000000"/>
              <w:bottom w:val="single" w:sz="4" w:space="0" w:color="auto"/>
            </w:tcBorders>
          </w:tcPr>
          <w:p w14:paraId="3CD804A3" w14:textId="77777777" w:rsidR="00BB6362" w:rsidRPr="000B5FE1" w:rsidRDefault="00BB6362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" w:type="dxa"/>
          </w:tcPr>
          <w:p w14:paraId="4636BEF3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3D485309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BB6362" w:rsidRPr="000B5FE1" w14:paraId="729C6198" w14:textId="77777777" w:rsidTr="00F66495">
        <w:trPr>
          <w:gridAfter w:val="1"/>
          <w:wAfter w:w="223" w:type="dxa"/>
          <w:trHeight w:val="46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6C1D6A" w14:textId="16F5396A" w:rsidR="00BB6362" w:rsidRPr="000B5FE1" w:rsidRDefault="00072C21" w:rsidP="000B5FE1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Meysydd</w:t>
            </w:r>
            <w:proofErr w:type="spellEnd"/>
            <w:r>
              <w:rPr>
                <w:rFonts w:ascii="Franklin Gothic Demi Cond" w:hAnsi="Franklin Gothic Demi Cond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Cyfrifoldeb</w:t>
            </w:r>
            <w:proofErr w:type="spellEnd"/>
          </w:p>
        </w:tc>
        <w:tc>
          <w:tcPr>
            <w:tcW w:w="228" w:type="dxa"/>
            <w:tcBorders>
              <w:left w:val="single" w:sz="4" w:space="0" w:color="auto"/>
            </w:tcBorders>
          </w:tcPr>
          <w:p w14:paraId="09B16652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4D7F1E21" w14:textId="77777777" w:rsidR="00072C21" w:rsidRPr="00F62A01" w:rsidRDefault="00072C21" w:rsidP="00072C21">
            <w:pPr>
              <w:pStyle w:val="HTMLPreformatted"/>
              <w:ind w:left="736"/>
              <w:rPr>
                <w:rFonts w:ascii="Arial" w:hAnsi="Arial" w:cs="Arial"/>
                <w:i/>
                <w:color w:val="212121"/>
              </w:rPr>
            </w:pPr>
            <w:r w:rsidRPr="00F62A01">
              <w:rPr>
                <w:rFonts w:ascii="Arial" w:hAnsi="Arial" w:cs="Arial"/>
                <w:i/>
                <w:color w:val="212121"/>
                <w:lang w:val="cy-GB"/>
              </w:rPr>
              <w:t xml:space="preserve">Fel uchod, </w:t>
            </w:r>
            <w:r>
              <w:rPr>
                <w:rFonts w:ascii="Arial" w:hAnsi="Arial" w:cs="Arial"/>
                <w:i/>
                <w:color w:val="212121"/>
                <w:lang w:val="cy-GB"/>
              </w:rPr>
              <w:t xml:space="preserve">ac </w:t>
            </w:r>
            <w:r w:rsidRPr="00F62A01">
              <w:rPr>
                <w:rFonts w:ascii="Arial" w:hAnsi="Arial" w:cs="Arial"/>
                <w:i/>
                <w:color w:val="212121"/>
                <w:lang w:val="cy-GB"/>
              </w:rPr>
              <w:t xml:space="preserve">unrhyw gyfrifoldebau pellach yn unol â chyfarwyddyd </w:t>
            </w:r>
            <w:r>
              <w:rPr>
                <w:rFonts w:ascii="Arial" w:hAnsi="Arial" w:cs="Arial"/>
                <w:i/>
                <w:color w:val="212121"/>
                <w:lang w:val="cy-GB"/>
              </w:rPr>
              <w:t xml:space="preserve">y Rheolwr </w:t>
            </w:r>
            <w:r w:rsidRPr="00F62A01">
              <w:rPr>
                <w:rFonts w:ascii="Arial" w:hAnsi="Arial" w:cs="Arial"/>
                <w:i/>
                <w:color w:val="212121"/>
                <w:lang w:val="cy-GB"/>
              </w:rPr>
              <w:t>Llinell</w:t>
            </w:r>
          </w:p>
          <w:p w14:paraId="55A69484" w14:textId="77777777" w:rsidR="00BB6362" w:rsidRPr="009D10E8" w:rsidRDefault="00BB6362" w:rsidP="009D10E8">
            <w:pPr>
              <w:spacing w:after="0"/>
              <w:rPr>
                <w:rFonts w:ascii="Arial" w:hAnsi="Arial"/>
                <w:i/>
                <w:sz w:val="20"/>
                <w:lang w:val="en-GB"/>
              </w:rPr>
            </w:pPr>
          </w:p>
        </w:tc>
      </w:tr>
      <w:tr w:rsidR="00BB6362" w:rsidRPr="000B5FE1" w14:paraId="2F38AD6B" w14:textId="77777777" w:rsidTr="00F66495">
        <w:trPr>
          <w:gridAfter w:val="1"/>
          <w:wAfter w:w="223" w:type="dxa"/>
          <w:trHeight w:val="226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7458F5A8" w14:textId="77777777" w:rsidR="00BB6362" w:rsidRPr="000B5FE1" w:rsidRDefault="00BB6362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" w:type="dxa"/>
          </w:tcPr>
          <w:p w14:paraId="13D52E89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74670506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BB6362" w:rsidRPr="000B5FE1" w14:paraId="35F09FE5" w14:textId="77777777" w:rsidTr="00F66495">
        <w:trPr>
          <w:gridAfter w:val="1"/>
          <w:wAfter w:w="223" w:type="dxa"/>
          <w:trHeight w:val="95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61ADA0" w14:textId="77777777" w:rsidR="00BB6362" w:rsidRPr="000B5FE1" w:rsidRDefault="00BB6362" w:rsidP="000B5FE1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</w:p>
          <w:p w14:paraId="3A4E9F1A" w14:textId="299459DC" w:rsidR="00BB6362" w:rsidRPr="000B5FE1" w:rsidRDefault="00072C21" w:rsidP="00072C21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Mesur</w:t>
            </w:r>
            <w:proofErr w:type="spellEnd"/>
            <w:r>
              <w:rPr>
                <w:rFonts w:ascii="Franklin Gothic Demi Cond" w:hAnsi="Franklin Gothic Demi Cond"/>
                <w:sz w:val="2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Franklin Gothic Demi Cond" w:hAnsi="Franklin Gothic Demi Cond"/>
                <w:sz w:val="20"/>
                <w:lang w:val="en-GB"/>
              </w:rPr>
              <w:t>Llwyddiant</w:t>
            </w:r>
            <w:proofErr w:type="spellEnd"/>
            <w:r w:rsidR="00BB6362" w:rsidRPr="000B5FE1">
              <w:rPr>
                <w:rFonts w:ascii="Franklin Gothic Demi Cond" w:hAnsi="Franklin Gothic Demi Cond"/>
                <w:sz w:val="20"/>
                <w:lang w:val="en-GB"/>
              </w:rPr>
              <w:t xml:space="preserve"> :</w:t>
            </w:r>
            <w:proofErr w:type="gramEnd"/>
          </w:p>
        </w:tc>
        <w:tc>
          <w:tcPr>
            <w:tcW w:w="228" w:type="dxa"/>
            <w:tcBorders>
              <w:left w:val="single" w:sz="4" w:space="0" w:color="auto"/>
            </w:tcBorders>
          </w:tcPr>
          <w:p w14:paraId="753A8953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3B28B1B0" w14:textId="77777777" w:rsidR="00072C21" w:rsidRPr="00591BEA" w:rsidRDefault="00072C21" w:rsidP="00072C2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sz w:val="20"/>
                <w:lang w:val="cy-GB"/>
              </w:rPr>
            </w:pPr>
            <w:r w:rsidRPr="00591BEA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Llwyddiant yn erbyn yr amcanion datblygiad personol ac amcanion blynyddol</w:t>
            </w:r>
          </w:p>
          <w:p w14:paraId="233585F4" w14:textId="77777777" w:rsidR="00072C21" w:rsidRPr="00591BEA" w:rsidRDefault="00072C21" w:rsidP="00072C2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sz w:val="20"/>
                <w:lang w:val="cy-GB"/>
              </w:rPr>
            </w:pPr>
            <w:r w:rsidRPr="00591BEA">
              <w:rPr>
                <w:rFonts w:ascii="Arial" w:hAnsi="Arial" w:cs="Arial"/>
                <w:i/>
                <w:sz w:val="20"/>
                <w:szCs w:val="20"/>
                <w:lang w:val="cy-GB"/>
              </w:rPr>
              <w:t>Boddhad ac Adborth Staff / Cwsmeriaid</w:t>
            </w:r>
            <w:r w:rsidRPr="00591BEA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</w:p>
          <w:p w14:paraId="5760B363" w14:textId="77777777" w:rsidR="00072C21" w:rsidRPr="00F62A01" w:rsidRDefault="00072C21" w:rsidP="00072C2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591BEA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Gweithdrefnau Adborth Mewnol </w:t>
            </w:r>
          </w:p>
          <w:p w14:paraId="33CEBD53" w14:textId="77777777" w:rsidR="00072C21" w:rsidRDefault="00072C21" w:rsidP="00072C2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/>
                <w:i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i/>
                <w:sz w:val="20"/>
                <w:lang w:val="en-GB"/>
              </w:rPr>
              <w:t>Eraill</w:t>
            </w:r>
            <w:proofErr w:type="spellEnd"/>
            <w:r>
              <w:rPr>
                <w:rFonts w:ascii="Arial" w:hAnsi="Arial"/>
                <w:i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i/>
                <w:sz w:val="20"/>
                <w:lang w:val="en-GB"/>
              </w:rPr>
              <w:t>bennir</w:t>
            </w:r>
            <w:proofErr w:type="spellEnd"/>
            <w:r>
              <w:rPr>
                <w:rFonts w:ascii="Arial" w:hAnsi="Arial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lang w:val="en-GB"/>
              </w:rPr>
              <w:t>gan</w:t>
            </w:r>
            <w:proofErr w:type="spellEnd"/>
            <w:r>
              <w:rPr>
                <w:rFonts w:ascii="Arial" w:hAnsi="Arial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lang w:val="en-GB"/>
              </w:rPr>
              <w:t>reolwyr</w:t>
            </w:r>
            <w:proofErr w:type="spellEnd"/>
            <w:r>
              <w:rPr>
                <w:rFonts w:ascii="Arial" w:hAnsi="Arial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lang w:val="en-GB"/>
              </w:rPr>
              <w:t>Bwyd</w:t>
            </w:r>
            <w:proofErr w:type="spellEnd"/>
            <w:r>
              <w:rPr>
                <w:rFonts w:ascii="Arial" w:hAnsi="Arial"/>
                <w:i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i/>
                <w:sz w:val="20"/>
                <w:lang w:val="en-GB"/>
              </w:rPr>
              <w:t>Diod</w:t>
            </w:r>
            <w:proofErr w:type="spellEnd"/>
            <w:r>
              <w:rPr>
                <w:rFonts w:ascii="Arial" w:hAnsi="Arial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lang w:val="en-GB"/>
              </w:rPr>
              <w:t>ar</w:t>
            </w:r>
            <w:proofErr w:type="spellEnd"/>
            <w:r>
              <w:rPr>
                <w:rFonts w:ascii="Arial" w:hAnsi="Arial"/>
                <w:i/>
                <w:sz w:val="20"/>
                <w:lang w:val="en-GB"/>
              </w:rPr>
              <w:t xml:space="preserve"> sail </w:t>
            </w:r>
            <w:proofErr w:type="spellStart"/>
            <w:r>
              <w:rPr>
                <w:rFonts w:ascii="Arial" w:hAnsi="Arial"/>
                <w:i/>
                <w:sz w:val="20"/>
                <w:lang w:val="en-GB"/>
              </w:rPr>
              <w:t>cymhelliant</w:t>
            </w:r>
            <w:proofErr w:type="spellEnd"/>
          </w:p>
          <w:p w14:paraId="085EBFCC" w14:textId="77777777" w:rsidR="009D10E8" w:rsidRPr="00072C21" w:rsidRDefault="009D10E8" w:rsidP="00072C21">
            <w:pPr>
              <w:spacing w:after="0"/>
              <w:ind w:left="360"/>
              <w:rPr>
                <w:rFonts w:ascii="Arial" w:hAnsi="Arial"/>
                <w:i/>
                <w:sz w:val="20"/>
                <w:lang w:val="en-GB"/>
              </w:rPr>
            </w:pPr>
          </w:p>
        </w:tc>
      </w:tr>
      <w:tr w:rsidR="00BB6362" w:rsidRPr="000B5FE1" w14:paraId="6A839439" w14:textId="77777777" w:rsidTr="00F66495">
        <w:trPr>
          <w:gridAfter w:val="1"/>
          <w:wAfter w:w="223" w:type="dxa"/>
          <w:trHeight w:val="905"/>
        </w:trPr>
        <w:tc>
          <w:tcPr>
            <w:tcW w:w="1720" w:type="dxa"/>
            <w:tcBorders>
              <w:top w:val="single" w:sz="4" w:space="0" w:color="auto"/>
            </w:tcBorders>
          </w:tcPr>
          <w:p w14:paraId="6B32E32A" w14:textId="77777777" w:rsidR="00BB6362" w:rsidRPr="000B5FE1" w:rsidRDefault="00BB6362" w:rsidP="000B5FE1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</w:p>
        </w:tc>
        <w:tc>
          <w:tcPr>
            <w:tcW w:w="228" w:type="dxa"/>
          </w:tcPr>
          <w:p w14:paraId="1A41AD55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714" w:type="dxa"/>
            <w:gridSpan w:val="4"/>
          </w:tcPr>
          <w:p w14:paraId="64A35F15" w14:textId="3479A464" w:rsidR="00BB6362" w:rsidRPr="000B5FE1" w:rsidRDefault="00072C21" w:rsidP="000B5FE1">
            <w:pPr>
              <w:spacing w:after="0"/>
              <w:jc w:val="center"/>
              <w:rPr>
                <w:rFonts w:ascii="Franklin Gothic Book" w:hAnsi="Franklin Gothic Book"/>
                <w:b/>
                <w:color w:val="333333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333333"/>
                <w:sz w:val="20"/>
                <w:szCs w:val="20"/>
                <w:lang w:val="cy-GB"/>
              </w:rPr>
              <w:t>Mae</w:t>
            </w:r>
            <w:r w:rsidRPr="00B3283D">
              <w:rPr>
                <w:rFonts w:ascii="Franklin Gothic Book" w:hAnsi="Franklin Gothic Book"/>
                <w:b/>
                <w:color w:val="333333"/>
                <w:sz w:val="20"/>
                <w:szCs w:val="20"/>
                <w:lang w:val="cy-GB"/>
              </w:rPr>
              <w:t xml:space="preserve"> proffil </w:t>
            </w:r>
            <w:r>
              <w:rPr>
                <w:rFonts w:ascii="Franklin Gothic Book" w:hAnsi="Franklin Gothic Book"/>
                <w:b/>
                <w:color w:val="333333"/>
                <w:sz w:val="20"/>
                <w:szCs w:val="20"/>
                <w:lang w:val="cy-GB"/>
              </w:rPr>
              <w:t xml:space="preserve">y </w:t>
            </w:r>
            <w:r w:rsidRPr="00B3283D">
              <w:rPr>
                <w:rFonts w:ascii="Franklin Gothic Book" w:hAnsi="Franklin Gothic Book"/>
                <w:b/>
                <w:color w:val="333333"/>
                <w:sz w:val="20"/>
                <w:szCs w:val="20"/>
                <w:lang w:val="cy-GB"/>
              </w:rPr>
              <w:t>rôl yma yn nodi prif ddyletswyddau'r swydd ar y dyddiad y cafodd ei lunio. Gall y dyletswyddau hyn amrywio o bryd i'w gilydd heb newid cymeriad cyffredinol y swydd na faint o gyfrifoldebau sydd ynghlwm â hi.  Mae amrywiadau o'r fath yn gyffredin ac nid ydynt ynddynt eu hunain yn cyfiawnhau ailystyried gradd y swydd</w:t>
            </w:r>
            <w:r>
              <w:rPr>
                <w:rFonts w:ascii="Franklin Gothic Book" w:hAnsi="Franklin Gothic Book"/>
                <w:b/>
                <w:color w:val="333333"/>
                <w:sz w:val="20"/>
                <w:szCs w:val="20"/>
                <w:lang w:val="cy-GB"/>
              </w:rPr>
              <w:t>.</w:t>
            </w:r>
          </w:p>
        </w:tc>
      </w:tr>
    </w:tbl>
    <w:p w14:paraId="54DA489D" w14:textId="77777777" w:rsidR="00BA3ABE" w:rsidRDefault="00BA3ABE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79"/>
        <w:gridCol w:w="3786"/>
      </w:tblGrid>
      <w:tr w:rsidR="00BB6362" w:rsidRPr="000B5FE1" w14:paraId="473A2AA5" w14:textId="77777777" w:rsidTr="000B5FE1">
        <w:tc>
          <w:tcPr>
            <w:tcW w:w="7196" w:type="dxa"/>
          </w:tcPr>
          <w:p w14:paraId="55209D2E" w14:textId="7A55D6C5" w:rsidR="00BB6362" w:rsidRPr="000B5FE1" w:rsidRDefault="00077AB5" w:rsidP="000B5FE1">
            <w:pPr>
              <w:spacing w:after="0"/>
              <w:rPr>
                <w:rFonts w:ascii="Franklin Gothic Demi Cond" w:hAnsi="Franklin Gothic Demi Cond"/>
                <w:sz w:val="60"/>
                <w:szCs w:val="60"/>
                <w:lang w:val="en-GB"/>
              </w:rPr>
            </w:pPr>
            <w:r>
              <w:rPr>
                <w:rFonts w:ascii="Franklin Gothic Demi Cond" w:hAnsi="Franklin Gothic Demi Cond"/>
                <w:sz w:val="60"/>
                <w:szCs w:val="60"/>
                <w:lang w:val="en-GB"/>
              </w:rPr>
              <w:lastRenderedPageBreak/>
              <w:t xml:space="preserve">Beth </w:t>
            </w:r>
            <w:proofErr w:type="spellStart"/>
            <w:r>
              <w:rPr>
                <w:rFonts w:ascii="Franklin Gothic Demi Cond" w:hAnsi="Franklin Gothic Demi Cond"/>
                <w:sz w:val="60"/>
                <w:szCs w:val="60"/>
                <w:lang w:val="en-GB"/>
              </w:rPr>
              <w:t>rydyn</w:t>
            </w:r>
            <w:proofErr w:type="spellEnd"/>
            <w:r>
              <w:rPr>
                <w:rFonts w:ascii="Franklin Gothic Demi Cond" w:hAnsi="Franklin Gothic Demi Cond"/>
                <w:sz w:val="60"/>
                <w:szCs w:val="60"/>
                <w:lang w:val="en-GB"/>
              </w:rPr>
              <w:t xml:space="preserve"> </w:t>
            </w:r>
            <w:proofErr w:type="spellStart"/>
            <w:r>
              <w:rPr>
                <w:rFonts w:ascii="Franklin Gothic Demi Cond" w:hAnsi="Franklin Gothic Demi Cond"/>
                <w:sz w:val="60"/>
                <w:szCs w:val="60"/>
                <w:lang w:val="en-GB"/>
              </w:rPr>
              <w:t>ni’n</w:t>
            </w:r>
            <w:proofErr w:type="spellEnd"/>
            <w:r>
              <w:rPr>
                <w:rFonts w:ascii="Franklin Gothic Demi Cond" w:hAnsi="Franklin Gothic Demi Cond"/>
                <w:sz w:val="60"/>
                <w:szCs w:val="60"/>
                <w:lang w:val="en-GB"/>
              </w:rPr>
              <w:t xml:space="preserve"> </w:t>
            </w:r>
            <w:proofErr w:type="spellStart"/>
            <w:r>
              <w:rPr>
                <w:rFonts w:ascii="Franklin Gothic Demi Cond" w:hAnsi="Franklin Gothic Demi Cond"/>
                <w:sz w:val="60"/>
                <w:szCs w:val="60"/>
                <w:lang w:val="en-GB"/>
              </w:rPr>
              <w:t>chwilio</w:t>
            </w:r>
            <w:proofErr w:type="spellEnd"/>
            <w:r>
              <w:rPr>
                <w:rFonts w:ascii="Franklin Gothic Demi Cond" w:hAnsi="Franklin Gothic Demi Cond"/>
                <w:sz w:val="60"/>
                <w:szCs w:val="60"/>
                <w:lang w:val="en-GB"/>
              </w:rPr>
              <w:t xml:space="preserve"> </w:t>
            </w:r>
            <w:proofErr w:type="spellStart"/>
            <w:r>
              <w:rPr>
                <w:rFonts w:ascii="Franklin Gothic Demi Cond" w:hAnsi="Franklin Gothic Demi Cond"/>
                <w:sz w:val="60"/>
                <w:szCs w:val="60"/>
                <w:lang w:val="en-GB"/>
              </w:rPr>
              <w:t>amdano</w:t>
            </w:r>
            <w:proofErr w:type="spellEnd"/>
            <w:r>
              <w:rPr>
                <w:rFonts w:ascii="Franklin Gothic Demi Cond" w:hAnsi="Franklin Gothic Demi Cond"/>
                <w:sz w:val="60"/>
                <w:szCs w:val="60"/>
                <w:lang w:val="en-GB"/>
              </w:rPr>
              <w:t>…</w:t>
            </w:r>
          </w:p>
          <w:p w14:paraId="5F3AC7FF" w14:textId="60560762" w:rsidR="00BB6362" w:rsidRPr="000B5FE1" w:rsidRDefault="00077AB5" w:rsidP="000B5FE1">
            <w:pPr>
              <w:spacing w:after="0"/>
              <w:rPr>
                <w:rFonts w:ascii="Franklin Gothic Book" w:hAnsi="Franklin Gothic Book"/>
                <w:sz w:val="40"/>
                <w:szCs w:val="40"/>
                <w:lang w:val="en-GB"/>
              </w:rPr>
            </w:pPr>
            <w:proofErr w:type="spellStart"/>
            <w:r>
              <w:rPr>
                <w:rFonts w:ascii="Franklin Gothic Book" w:hAnsi="Franklin Gothic Book"/>
                <w:sz w:val="40"/>
                <w:szCs w:val="40"/>
                <w:lang w:val="en-GB"/>
              </w:rPr>
              <w:t>Gweinydd</w:t>
            </w:r>
            <w:proofErr w:type="spellEnd"/>
          </w:p>
          <w:p w14:paraId="6D177D1E" w14:textId="77777777" w:rsidR="00BB6362" w:rsidRPr="000B5FE1" w:rsidRDefault="00BB6362" w:rsidP="009D10E8">
            <w:pPr>
              <w:spacing w:after="0"/>
              <w:rPr>
                <w:rFonts w:ascii="Arial" w:hAnsi="Arial"/>
                <w:color w:val="FF0000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3927CEED" w14:textId="278C9D65" w:rsidR="00BB6362" w:rsidRPr="000B5FE1" w:rsidRDefault="009D075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587EE383" wp14:editId="16EAFEC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147320</wp:posOffset>
                  </wp:positionV>
                  <wp:extent cx="2257425" cy="82677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ijinx.org.uk/images/wm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6362" w:rsidRPr="000B5FE1" w14:paraId="28BCE625" w14:textId="77777777" w:rsidTr="000B5FE1">
        <w:tc>
          <w:tcPr>
            <w:tcW w:w="7196" w:type="dxa"/>
          </w:tcPr>
          <w:p w14:paraId="1D82DFE6" w14:textId="77777777" w:rsidR="00BB6362" w:rsidRPr="000B5FE1" w:rsidRDefault="00BB6362" w:rsidP="000B5FE1">
            <w:pPr>
              <w:spacing w:before="2" w:after="2"/>
              <w:rPr>
                <w:rFonts w:ascii="Franklin Gothic Demi Cond" w:hAnsi="Franklin Gothic Demi Cond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40D439DF" w14:textId="77777777" w:rsidR="00BB6362" w:rsidRPr="000B5FE1" w:rsidRDefault="00BB6362" w:rsidP="000B5FE1">
            <w:pPr>
              <w:spacing w:before="2" w:after="2"/>
              <w:rPr>
                <w:rFonts w:ascii="Franklin Gothic Demi Cond" w:hAnsi="Franklin Gothic Demi Cond"/>
                <w:sz w:val="20"/>
                <w:lang w:val="en-GB"/>
              </w:rPr>
            </w:pPr>
          </w:p>
        </w:tc>
      </w:tr>
    </w:tbl>
    <w:p w14:paraId="71D5F3E1" w14:textId="77777777" w:rsidR="00BB6362" w:rsidRDefault="00BB6362" w:rsidP="00436CDB">
      <w:pPr>
        <w:pStyle w:val="NormalWeb"/>
        <w:spacing w:before="2" w:after="2"/>
        <w:jc w:val="center"/>
        <w:rPr>
          <w:rFonts w:ascii="Franklin Gothic Demi Cond" w:hAnsi="Franklin Gothic Demi Cond"/>
          <w:bCs/>
          <w:szCs w:val="24"/>
        </w:rPr>
      </w:pPr>
    </w:p>
    <w:p w14:paraId="1AE97C17" w14:textId="77777777" w:rsidR="00077AB5" w:rsidRPr="00EA45C2" w:rsidRDefault="00077AB5" w:rsidP="00077AB5">
      <w:pPr>
        <w:pStyle w:val="NormalWeb"/>
        <w:spacing w:before="2" w:after="2"/>
        <w:rPr>
          <w:rFonts w:ascii="Franklin Gothic Demi Cond" w:hAnsi="Franklin Gothic Demi Cond" w:cs="Arial"/>
          <w:bCs/>
          <w:szCs w:val="24"/>
        </w:rPr>
      </w:pPr>
      <w:proofErr w:type="spellStart"/>
      <w:r w:rsidRPr="00EA45C2">
        <w:rPr>
          <w:rFonts w:ascii="Franklin Gothic Demi Cond" w:hAnsi="Franklin Gothic Demi Cond" w:cs="Arial"/>
          <w:bCs/>
          <w:szCs w:val="24"/>
        </w:rPr>
        <w:t>Wrth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baratoi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eich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cais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ysgrifenedig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,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bydd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angen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i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chi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roi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tystiolaeth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ar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gyfer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y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cymwyseddau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hanfodol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a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dymunol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canlynol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.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Wrth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i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chi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ystyried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pob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un,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dylech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ddefnyddio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enghraifft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o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ble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rydych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chi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wedi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gwneud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hyn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o’r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blaen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,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naill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ai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yn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y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gwaith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neu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mewn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sefyllfa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arall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>.</w:t>
      </w:r>
    </w:p>
    <w:p w14:paraId="085807AF" w14:textId="5C637EAB" w:rsidR="00BB6362" w:rsidRDefault="00BB6362" w:rsidP="00436CDB">
      <w:pPr>
        <w:rPr>
          <w:rFonts w:ascii="Franklin Gothic Demi Cond" w:hAnsi="Franklin Gothic Demi Cond"/>
          <w:sz w:val="20"/>
          <w:lang w:val="en-GB"/>
        </w:rPr>
      </w:pPr>
      <w:r>
        <w:rPr>
          <w:rFonts w:ascii="Franklin Gothic Demi Cond" w:hAnsi="Franklin Gothic Demi Cond"/>
          <w:sz w:val="20"/>
          <w:lang w:val="en-GB"/>
        </w:rPr>
        <w:br/>
        <w:t>A.</w:t>
      </w:r>
      <w:r>
        <w:rPr>
          <w:rFonts w:ascii="Franklin Gothic Demi Cond" w:hAnsi="Franklin Gothic Demi Cond"/>
          <w:sz w:val="20"/>
          <w:lang w:val="en-GB"/>
        </w:rPr>
        <w:tab/>
      </w:r>
      <w:proofErr w:type="spellStart"/>
      <w:r w:rsidR="00077AB5">
        <w:rPr>
          <w:rFonts w:ascii="Franklin Gothic Demi Cond" w:hAnsi="Franklin Gothic Demi Cond"/>
          <w:sz w:val="20"/>
          <w:lang w:val="en-GB"/>
        </w:rPr>
        <w:t>Cyfrifoldeb</w:t>
      </w:r>
      <w:proofErr w:type="spellEnd"/>
      <w:r w:rsidR="004C3101">
        <w:rPr>
          <w:rFonts w:ascii="Franklin Gothic Demi Cond" w:hAnsi="Franklin Gothic Demi Cond"/>
          <w:sz w:val="20"/>
          <w:lang w:val="en-GB"/>
        </w:rPr>
        <w:t xml:space="preserve"> </w:t>
      </w:r>
    </w:p>
    <w:p w14:paraId="342B7D5F" w14:textId="496128A3" w:rsidR="00BB6362" w:rsidRDefault="00077AB5" w:rsidP="00436CDB">
      <w:pPr>
        <w:ind w:firstLine="720"/>
        <w:rPr>
          <w:rFonts w:ascii="Franklin Gothic Book" w:hAnsi="Franklin Gothic Book"/>
          <w:sz w:val="20"/>
          <w:lang w:val="en-GB"/>
        </w:rPr>
      </w:pPr>
      <w:r w:rsidRPr="00E87CE9">
        <w:rPr>
          <w:rFonts w:ascii="Franklin Gothic Book" w:hAnsi="Franklin Gothic Book" w:cs="Arial"/>
          <w:sz w:val="20"/>
          <w:lang w:val="cy-GB"/>
        </w:rPr>
        <w:t>Cyfeiriwch at sut rydych chi’n bodloni'r gofynion hanfodol hyn yn eich cais.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"/>
        <w:gridCol w:w="104"/>
        <w:gridCol w:w="6703"/>
        <w:gridCol w:w="1118"/>
        <w:gridCol w:w="1117"/>
      </w:tblGrid>
      <w:tr w:rsidR="00077AB5" w:rsidRPr="000B5FE1" w14:paraId="50C28D4F" w14:textId="77777777" w:rsidTr="00853501">
        <w:tc>
          <w:tcPr>
            <w:tcW w:w="526" w:type="dxa"/>
            <w:gridSpan w:val="2"/>
            <w:shd w:val="clear" w:color="auto" w:fill="000000" w:themeFill="text1"/>
          </w:tcPr>
          <w:p w14:paraId="43A44C2B" w14:textId="77777777" w:rsidR="00077AB5" w:rsidRPr="009D10E8" w:rsidRDefault="00077AB5" w:rsidP="00853501">
            <w:pPr>
              <w:spacing w:before="2" w:after="2"/>
              <w:jc w:val="center"/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  <w:t>Rhif</w:t>
            </w:r>
            <w:proofErr w:type="spellEnd"/>
          </w:p>
        </w:tc>
        <w:tc>
          <w:tcPr>
            <w:tcW w:w="6703" w:type="dxa"/>
            <w:shd w:val="clear" w:color="auto" w:fill="000000" w:themeFill="text1"/>
          </w:tcPr>
          <w:p w14:paraId="110AF7DF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18" w:type="dxa"/>
            <w:shd w:val="clear" w:color="auto" w:fill="000000" w:themeFill="text1"/>
          </w:tcPr>
          <w:p w14:paraId="6CD3EF37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Hanfodol</w:t>
            </w:r>
            <w:proofErr w:type="spellEnd"/>
          </w:p>
        </w:tc>
        <w:tc>
          <w:tcPr>
            <w:tcW w:w="1117" w:type="dxa"/>
            <w:shd w:val="clear" w:color="auto" w:fill="000000" w:themeFill="text1"/>
          </w:tcPr>
          <w:p w14:paraId="198CFC95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Dymunol</w:t>
            </w:r>
            <w:proofErr w:type="spellEnd"/>
          </w:p>
        </w:tc>
      </w:tr>
      <w:tr w:rsidR="004A739B" w:rsidRPr="00152EE3" w14:paraId="65AAD870" w14:textId="77777777" w:rsidTr="009D10E8">
        <w:tc>
          <w:tcPr>
            <w:tcW w:w="422" w:type="dxa"/>
            <w:shd w:val="clear" w:color="auto" w:fill="BFBFBF"/>
          </w:tcPr>
          <w:p w14:paraId="731E9C7B" w14:textId="77777777" w:rsidR="004A739B" w:rsidRPr="00152EE3" w:rsidRDefault="004A739B" w:rsidP="009D10E8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152EE3">
              <w:rPr>
                <w:rFonts w:ascii="Franklin Gothic Demi Cond" w:hAnsi="Franklin Gothic Demi Cond"/>
                <w:sz w:val="20"/>
                <w:lang w:val="en-GB"/>
              </w:rPr>
              <w:t>1.</w:t>
            </w:r>
          </w:p>
        </w:tc>
        <w:tc>
          <w:tcPr>
            <w:tcW w:w="6807" w:type="dxa"/>
            <w:gridSpan w:val="2"/>
          </w:tcPr>
          <w:p w14:paraId="7865FF02" w14:textId="5CC1563D" w:rsidR="004A739B" w:rsidRPr="00152EE3" w:rsidRDefault="004A739B" w:rsidP="00BF200D">
            <w:pPr>
              <w:spacing w:before="2" w:after="2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Profiad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o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ddelio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gyda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chwsmeriaid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wyneb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yn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wyneb</w:t>
            </w:r>
            <w:proofErr w:type="spellEnd"/>
          </w:p>
        </w:tc>
        <w:tc>
          <w:tcPr>
            <w:tcW w:w="1118" w:type="dxa"/>
          </w:tcPr>
          <w:p w14:paraId="7BF4F851" w14:textId="77777777" w:rsidR="004A739B" w:rsidRPr="00152EE3" w:rsidRDefault="004A739B" w:rsidP="009D10E8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 w:rsidRPr="00152EE3"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7FE740B8" w14:textId="77777777" w:rsidR="004A739B" w:rsidRPr="00152EE3" w:rsidRDefault="004A739B" w:rsidP="009D10E8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4A739B" w:rsidRPr="00152EE3" w14:paraId="510CAF9E" w14:textId="77777777" w:rsidTr="009D10E8">
        <w:tc>
          <w:tcPr>
            <w:tcW w:w="422" w:type="dxa"/>
            <w:shd w:val="clear" w:color="auto" w:fill="BFBFBF"/>
          </w:tcPr>
          <w:p w14:paraId="663E3BCB" w14:textId="77777777" w:rsidR="004A739B" w:rsidRPr="00152EE3" w:rsidRDefault="004A739B" w:rsidP="009D10E8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152EE3">
              <w:rPr>
                <w:rFonts w:ascii="Franklin Gothic Demi Cond" w:hAnsi="Franklin Gothic Demi Cond"/>
                <w:sz w:val="20"/>
                <w:lang w:val="en-GB"/>
              </w:rPr>
              <w:t>2.</w:t>
            </w:r>
          </w:p>
        </w:tc>
        <w:tc>
          <w:tcPr>
            <w:tcW w:w="6807" w:type="dxa"/>
            <w:gridSpan w:val="2"/>
          </w:tcPr>
          <w:p w14:paraId="7C88C54A" w14:textId="6FB8214A" w:rsidR="004A739B" w:rsidRPr="00152EE3" w:rsidRDefault="004A739B" w:rsidP="000B5FE1">
            <w:pPr>
              <w:spacing w:before="2" w:after="2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Franklin Gothic Book" w:hAnsi="Franklin Gothic Book" w:cs="Verdana"/>
                <w:sz w:val="20"/>
                <w:szCs w:val="20"/>
              </w:rPr>
              <w:t>Ymdrin</w:t>
            </w:r>
            <w:proofErr w:type="spellEnd"/>
            <w:r>
              <w:rPr>
                <w:rFonts w:ascii="Franklin Gothic Book" w:hAnsi="Franklin Gothic Book" w:cs="Verdana"/>
                <w:sz w:val="20"/>
                <w:szCs w:val="20"/>
              </w:rPr>
              <w:t xml:space="preserve"> </w:t>
            </w:r>
            <w:r w:rsidRPr="004B6D1D">
              <w:rPr>
                <w:rFonts w:ascii="Franklin Gothic Book" w:hAnsi="Franklin Gothic Book" w:cs="Verdana"/>
                <w:sz w:val="20"/>
                <w:szCs w:val="20"/>
              </w:rPr>
              <w:t>â</w:t>
            </w:r>
            <w:r>
              <w:rPr>
                <w:rFonts w:ascii="Franklin Gothic Book" w:hAnsi="Franklin Gothic Book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Verdana"/>
                <w:sz w:val="20"/>
                <w:szCs w:val="20"/>
              </w:rPr>
              <w:t>phroblemau</w:t>
            </w:r>
            <w:proofErr w:type="spellEnd"/>
            <w:r>
              <w:rPr>
                <w:rFonts w:ascii="Franklin Gothic Book" w:hAnsi="Franklin Gothic Book" w:cs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Franklin Gothic Book" w:hAnsi="Franklin Gothic Book" w:cs="Verdana"/>
                <w:sz w:val="20"/>
                <w:szCs w:val="20"/>
              </w:rPr>
              <w:t>chymryd</w:t>
            </w:r>
            <w:proofErr w:type="spellEnd"/>
            <w:r>
              <w:rPr>
                <w:rFonts w:ascii="Franklin Gothic Book" w:hAnsi="Franklin Gothic Book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Verdana"/>
                <w:sz w:val="20"/>
                <w:szCs w:val="20"/>
              </w:rPr>
              <w:t>perchnogaeth</w:t>
            </w:r>
            <w:proofErr w:type="spellEnd"/>
            <w:r>
              <w:rPr>
                <w:rFonts w:ascii="Franklin Gothic Book" w:hAnsi="Franklin Gothic Book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Verdana"/>
                <w:sz w:val="20"/>
                <w:szCs w:val="20"/>
              </w:rPr>
              <w:t>amdanynt</w:t>
            </w:r>
            <w:proofErr w:type="spellEnd"/>
          </w:p>
        </w:tc>
        <w:tc>
          <w:tcPr>
            <w:tcW w:w="1118" w:type="dxa"/>
          </w:tcPr>
          <w:p w14:paraId="2605B354" w14:textId="77777777" w:rsidR="004A739B" w:rsidRPr="00152EE3" w:rsidRDefault="004A739B" w:rsidP="009D10E8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 w:rsidRPr="00152EE3"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43BD5257" w14:textId="77777777" w:rsidR="004A739B" w:rsidRPr="00152EE3" w:rsidRDefault="004A739B" w:rsidP="009D10E8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4A739B" w:rsidRPr="00152EE3" w14:paraId="1B19878F" w14:textId="77777777" w:rsidTr="009D10E8">
        <w:tc>
          <w:tcPr>
            <w:tcW w:w="422" w:type="dxa"/>
            <w:shd w:val="clear" w:color="auto" w:fill="BFBFBF"/>
          </w:tcPr>
          <w:p w14:paraId="6EBA1C55" w14:textId="77777777" w:rsidR="004A739B" w:rsidRPr="00152EE3" w:rsidRDefault="004A739B" w:rsidP="009D10E8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152EE3">
              <w:rPr>
                <w:rFonts w:ascii="Franklin Gothic Demi Cond" w:hAnsi="Franklin Gothic Demi Cond"/>
                <w:sz w:val="20"/>
                <w:lang w:val="en-GB"/>
              </w:rPr>
              <w:t>3.</w:t>
            </w:r>
          </w:p>
        </w:tc>
        <w:tc>
          <w:tcPr>
            <w:tcW w:w="6807" w:type="dxa"/>
            <w:gridSpan w:val="2"/>
          </w:tcPr>
          <w:p w14:paraId="74DDE435" w14:textId="4D23AFA2" w:rsidR="004A739B" w:rsidRPr="00152EE3" w:rsidRDefault="004A739B" w:rsidP="000B5FE1">
            <w:pPr>
              <w:spacing w:before="2" w:after="2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Franklin Gothic Book" w:hAnsi="Franklin Gothic Book" w:cs="Verdana"/>
                <w:sz w:val="20"/>
                <w:szCs w:val="20"/>
              </w:rPr>
              <w:t>Ymroddiad</w:t>
            </w:r>
            <w:proofErr w:type="spellEnd"/>
            <w:r>
              <w:rPr>
                <w:rFonts w:ascii="Franklin Gothic Book" w:hAnsi="Franklin Gothic Book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Verdana"/>
                <w:sz w:val="20"/>
                <w:szCs w:val="20"/>
              </w:rPr>
              <w:t>i</w:t>
            </w:r>
            <w:proofErr w:type="spellEnd"/>
            <w:r>
              <w:rPr>
                <w:rFonts w:ascii="Franklin Gothic Book" w:hAnsi="Franklin Gothic Book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Verdana"/>
                <w:sz w:val="20"/>
                <w:szCs w:val="20"/>
              </w:rPr>
              <w:t>ddysgu’r</w:t>
            </w:r>
            <w:proofErr w:type="spellEnd"/>
            <w:r>
              <w:rPr>
                <w:rFonts w:ascii="Franklin Gothic Book" w:hAnsi="Franklin Gothic Book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Verdana"/>
                <w:sz w:val="20"/>
                <w:szCs w:val="20"/>
              </w:rPr>
              <w:t>Gymraeg</w:t>
            </w:r>
            <w:proofErr w:type="spellEnd"/>
            <w:r>
              <w:rPr>
                <w:rFonts w:ascii="Franklin Gothic Book" w:hAnsi="Franklin Gothic Book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Franklin Gothic Book" w:hAnsi="Franklin Gothic Book" w:cs="Verdana"/>
                <w:sz w:val="20"/>
                <w:szCs w:val="20"/>
              </w:rPr>
              <w:t>os</w:t>
            </w:r>
            <w:proofErr w:type="spellEnd"/>
            <w:r>
              <w:rPr>
                <w:rFonts w:ascii="Franklin Gothic Book" w:hAnsi="Franklin Gothic Book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Verdana"/>
                <w:sz w:val="20"/>
                <w:szCs w:val="20"/>
              </w:rPr>
              <w:t>nad</w:t>
            </w:r>
            <w:proofErr w:type="spellEnd"/>
            <w:r>
              <w:rPr>
                <w:rFonts w:ascii="Franklin Gothic Book" w:hAnsi="Franklin Gothic Book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Verdana"/>
                <w:sz w:val="20"/>
                <w:szCs w:val="20"/>
              </w:rPr>
              <w:t>ydych</w:t>
            </w:r>
            <w:proofErr w:type="spellEnd"/>
            <w:r>
              <w:rPr>
                <w:rFonts w:ascii="Franklin Gothic Book" w:hAnsi="Franklin Gothic Book" w:cs="Verdana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Franklin Gothic Book" w:hAnsi="Franklin Gothic Book" w:cs="Verdana"/>
                <w:sz w:val="20"/>
                <w:szCs w:val="20"/>
              </w:rPr>
              <w:t>eisoes</w:t>
            </w:r>
            <w:proofErr w:type="spellEnd"/>
            <w:r>
              <w:rPr>
                <w:rFonts w:ascii="Franklin Gothic Book" w:hAnsi="Franklin Gothic Book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Verdana"/>
                <w:sz w:val="20"/>
                <w:szCs w:val="20"/>
              </w:rPr>
              <w:t>yn</w:t>
            </w:r>
            <w:proofErr w:type="spellEnd"/>
            <w:r>
              <w:rPr>
                <w:rFonts w:ascii="Franklin Gothic Book" w:hAnsi="Franklin Gothic Book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Franklin Gothic Book" w:hAnsi="Franklin Gothic Book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Verdana"/>
                <w:sz w:val="20"/>
                <w:szCs w:val="20"/>
              </w:rPr>
              <w:t>siarad</w:t>
            </w:r>
            <w:proofErr w:type="spellEnd"/>
            <w:r>
              <w:rPr>
                <w:rFonts w:ascii="Franklin Gothic Book" w:hAnsi="Franklin Gothic Book" w:cs="Verdana"/>
                <w:sz w:val="20"/>
                <w:szCs w:val="20"/>
              </w:rPr>
              <w:t xml:space="preserve"> hi</w:t>
            </w:r>
          </w:p>
        </w:tc>
        <w:tc>
          <w:tcPr>
            <w:tcW w:w="1118" w:type="dxa"/>
          </w:tcPr>
          <w:p w14:paraId="7F88C4DA" w14:textId="77777777" w:rsidR="004A739B" w:rsidRPr="00152EE3" w:rsidRDefault="004A739B" w:rsidP="009D10E8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7" w:type="dxa"/>
          </w:tcPr>
          <w:p w14:paraId="3CF4EC49" w14:textId="77777777" w:rsidR="004A739B" w:rsidRPr="00152EE3" w:rsidRDefault="004A739B" w:rsidP="009D10E8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 w:rsidRPr="00152EE3">
              <w:rPr>
                <w:rFonts w:ascii="Arial" w:hAnsi="Arial"/>
                <w:sz w:val="20"/>
                <w:lang w:val="en-GB"/>
              </w:rPr>
              <w:t>x</w:t>
            </w:r>
          </w:p>
        </w:tc>
      </w:tr>
    </w:tbl>
    <w:p w14:paraId="3D724706" w14:textId="77777777" w:rsidR="00BB6362" w:rsidRPr="00152EE3" w:rsidRDefault="00BB6362" w:rsidP="00436CDB">
      <w:pPr>
        <w:pStyle w:val="NormalWeb"/>
        <w:spacing w:before="2" w:after="2"/>
        <w:rPr>
          <w:rFonts w:ascii="Arial" w:hAnsi="Arial"/>
          <w:b/>
          <w:bCs/>
          <w:szCs w:val="24"/>
        </w:rPr>
      </w:pPr>
    </w:p>
    <w:p w14:paraId="641B955B" w14:textId="31592E9B" w:rsidR="009D10E8" w:rsidRPr="00152EE3" w:rsidRDefault="00BF200D" w:rsidP="009D10E8">
      <w:pPr>
        <w:rPr>
          <w:rFonts w:ascii="Franklin Gothic Demi Cond" w:hAnsi="Franklin Gothic Demi Cond"/>
          <w:sz w:val="20"/>
          <w:lang w:val="en-GB"/>
        </w:rPr>
      </w:pPr>
      <w:r w:rsidRPr="00152EE3">
        <w:rPr>
          <w:rFonts w:ascii="Franklin Gothic Demi Cond" w:hAnsi="Franklin Gothic Demi Cond"/>
          <w:sz w:val="20"/>
          <w:lang w:val="en-GB"/>
        </w:rPr>
        <w:t>B</w:t>
      </w:r>
      <w:r w:rsidR="009D10E8" w:rsidRPr="00152EE3">
        <w:rPr>
          <w:rFonts w:ascii="Franklin Gothic Demi Cond" w:hAnsi="Franklin Gothic Demi Cond"/>
          <w:sz w:val="20"/>
          <w:lang w:val="en-GB"/>
        </w:rPr>
        <w:t>.</w:t>
      </w:r>
      <w:r w:rsidR="009D10E8" w:rsidRPr="00152EE3">
        <w:rPr>
          <w:rFonts w:ascii="Franklin Gothic Demi Cond" w:hAnsi="Franklin Gothic Demi Cond"/>
          <w:sz w:val="20"/>
          <w:lang w:val="en-GB"/>
        </w:rPr>
        <w:tab/>
      </w:r>
      <w:proofErr w:type="spellStart"/>
      <w:r w:rsidR="00077AB5">
        <w:rPr>
          <w:rFonts w:ascii="Franklin Gothic Demi Cond" w:hAnsi="Franklin Gothic Demi Cond"/>
          <w:sz w:val="20"/>
          <w:lang w:val="en-GB"/>
        </w:rPr>
        <w:t>Gwybodaeth</w:t>
      </w:r>
      <w:proofErr w:type="spellEnd"/>
      <w:r w:rsidR="004C3101" w:rsidRPr="00152EE3">
        <w:rPr>
          <w:rFonts w:ascii="Franklin Gothic Demi Cond" w:hAnsi="Franklin Gothic Demi Cond"/>
          <w:sz w:val="20"/>
          <w:lang w:val="en-GB"/>
        </w:rPr>
        <w:t xml:space="preserve"> </w:t>
      </w:r>
    </w:p>
    <w:p w14:paraId="113DBEA5" w14:textId="45CBDE00" w:rsidR="009D10E8" w:rsidRPr="00152EE3" w:rsidRDefault="00077AB5" w:rsidP="009D10E8">
      <w:pPr>
        <w:ind w:firstLine="720"/>
        <w:rPr>
          <w:rFonts w:ascii="Franklin Gothic Book" w:hAnsi="Franklin Gothic Book"/>
          <w:sz w:val="20"/>
          <w:lang w:val="en-GB"/>
        </w:rPr>
      </w:pPr>
      <w:r w:rsidRPr="00E87CE9">
        <w:rPr>
          <w:rFonts w:ascii="Franklin Gothic Book" w:hAnsi="Franklin Gothic Book" w:cs="Arial"/>
          <w:sz w:val="20"/>
          <w:lang w:val="cy-GB"/>
        </w:rPr>
        <w:t>Cyfeiriwch at sut rydych chi’n bodloni'r gofynion hanfodol hyn yn eich cais.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"/>
        <w:gridCol w:w="104"/>
        <w:gridCol w:w="6703"/>
        <w:gridCol w:w="1118"/>
        <w:gridCol w:w="1117"/>
      </w:tblGrid>
      <w:tr w:rsidR="00077AB5" w:rsidRPr="000B5FE1" w14:paraId="72B07B5B" w14:textId="77777777" w:rsidTr="00853501">
        <w:tc>
          <w:tcPr>
            <w:tcW w:w="526" w:type="dxa"/>
            <w:gridSpan w:val="2"/>
            <w:shd w:val="clear" w:color="auto" w:fill="000000" w:themeFill="text1"/>
          </w:tcPr>
          <w:p w14:paraId="52B3FDD8" w14:textId="77777777" w:rsidR="00077AB5" w:rsidRPr="009D10E8" w:rsidRDefault="00077AB5" w:rsidP="00853501">
            <w:pPr>
              <w:spacing w:before="2" w:after="2"/>
              <w:jc w:val="center"/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  <w:t>Rhif</w:t>
            </w:r>
            <w:proofErr w:type="spellEnd"/>
          </w:p>
        </w:tc>
        <w:tc>
          <w:tcPr>
            <w:tcW w:w="6703" w:type="dxa"/>
            <w:shd w:val="clear" w:color="auto" w:fill="000000" w:themeFill="text1"/>
          </w:tcPr>
          <w:p w14:paraId="5E1E21C1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18" w:type="dxa"/>
            <w:shd w:val="clear" w:color="auto" w:fill="000000" w:themeFill="text1"/>
          </w:tcPr>
          <w:p w14:paraId="4501E498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Hanfodol</w:t>
            </w:r>
            <w:proofErr w:type="spellEnd"/>
          </w:p>
        </w:tc>
        <w:tc>
          <w:tcPr>
            <w:tcW w:w="1117" w:type="dxa"/>
            <w:shd w:val="clear" w:color="auto" w:fill="000000" w:themeFill="text1"/>
          </w:tcPr>
          <w:p w14:paraId="74AB823E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Dymunol</w:t>
            </w:r>
            <w:proofErr w:type="spellEnd"/>
          </w:p>
        </w:tc>
      </w:tr>
      <w:tr w:rsidR="004A739B" w:rsidRPr="00152EE3" w14:paraId="01014FDC" w14:textId="77777777" w:rsidTr="00696ECC">
        <w:tc>
          <w:tcPr>
            <w:tcW w:w="422" w:type="dxa"/>
            <w:shd w:val="clear" w:color="auto" w:fill="BFBFBF"/>
          </w:tcPr>
          <w:p w14:paraId="560C5734" w14:textId="77777777" w:rsidR="004A739B" w:rsidRPr="00152EE3" w:rsidRDefault="004A739B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152EE3">
              <w:rPr>
                <w:rFonts w:ascii="Franklin Gothic Demi Cond" w:hAnsi="Franklin Gothic Demi Cond"/>
                <w:sz w:val="20"/>
                <w:lang w:val="en-GB"/>
              </w:rPr>
              <w:t>1.</w:t>
            </w:r>
          </w:p>
        </w:tc>
        <w:tc>
          <w:tcPr>
            <w:tcW w:w="6807" w:type="dxa"/>
            <w:gridSpan w:val="2"/>
          </w:tcPr>
          <w:p w14:paraId="327A4AAC" w14:textId="73CB926C" w:rsidR="004A739B" w:rsidRPr="00152EE3" w:rsidRDefault="004A739B" w:rsidP="00021515">
            <w:pPr>
              <w:spacing w:before="2" w:after="2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Sgiliau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yn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y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diwydiant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b</w:t>
            </w:r>
            <w:r w:rsidRPr="00152EE3">
              <w:rPr>
                <w:rFonts w:ascii="Arial" w:hAnsi="Arial"/>
                <w:sz w:val="20"/>
                <w:lang w:val="en-GB"/>
              </w:rPr>
              <w:t xml:space="preserve">ar </w:t>
            </w:r>
            <w:r>
              <w:rPr>
                <w:rFonts w:ascii="Arial" w:hAnsi="Arial"/>
                <w:sz w:val="20"/>
                <w:lang w:val="en-GB"/>
              </w:rPr>
              <w:t xml:space="preserve">neu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letygarwch</w:t>
            </w:r>
            <w:proofErr w:type="spellEnd"/>
          </w:p>
        </w:tc>
        <w:tc>
          <w:tcPr>
            <w:tcW w:w="1118" w:type="dxa"/>
          </w:tcPr>
          <w:p w14:paraId="188F67BA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 w:rsidRPr="00152EE3"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508B09BC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4A739B" w:rsidRPr="00152EE3" w14:paraId="23ED7D8A" w14:textId="77777777" w:rsidTr="00696ECC">
        <w:tc>
          <w:tcPr>
            <w:tcW w:w="422" w:type="dxa"/>
            <w:shd w:val="clear" w:color="auto" w:fill="BFBFBF"/>
          </w:tcPr>
          <w:p w14:paraId="2A61673E" w14:textId="77777777" w:rsidR="004A739B" w:rsidRPr="00152EE3" w:rsidRDefault="004A739B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152EE3">
              <w:rPr>
                <w:rFonts w:ascii="Franklin Gothic Demi Cond" w:hAnsi="Franklin Gothic Demi Cond"/>
                <w:sz w:val="20"/>
                <w:lang w:val="en-GB"/>
              </w:rPr>
              <w:t>2.</w:t>
            </w:r>
          </w:p>
        </w:tc>
        <w:tc>
          <w:tcPr>
            <w:tcW w:w="6807" w:type="dxa"/>
            <w:gridSpan w:val="2"/>
          </w:tcPr>
          <w:p w14:paraId="75C27177" w14:textId="6D5FAEB6" w:rsidR="004A739B" w:rsidRPr="00152EE3" w:rsidRDefault="004A739B" w:rsidP="00696ECC">
            <w:pPr>
              <w:spacing w:before="2" w:after="2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Diddordeb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mawr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mewn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bwyd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gyda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gwybodaeth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eang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o’r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farchnad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leol</w:t>
            </w:r>
            <w:proofErr w:type="spellEnd"/>
          </w:p>
        </w:tc>
        <w:tc>
          <w:tcPr>
            <w:tcW w:w="1118" w:type="dxa"/>
          </w:tcPr>
          <w:p w14:paraId="3F87D38F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 w:rsidRPr="00152EE3"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58CBF7C7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4A739B" w:rsidRPr="00152EE3" w14:paraId="426D8CA8" w14:textId="77777777" w:rsidTr="00696ECC">
        <w:tc>
          <w:tcPr>
            <w:tcW w:w="422" w:type="dxa"/>
            <w:shd w:val="clear" w:color="auto" w:fill="BFBFBF"/>
          </w:tcPr>
          <w:p w14:paraId="68F5CE5A" w14:textId="77777777" w:rsidR="004A739B" w:rsidRPr="00152EE3" w:rsidRDefault="004A739B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152EE3">
              <w:rPr>
                <w:rFonts w:ascii="Franklin Gothic Demi Cond" w:hAnsi="Franklin Gothic Demi Cond"/>
                <w:sz w:val="20"/>
                <w:lang w:val="en-GB"/>
              </w:rPr>
              <w:t>3.</w:t>
            </w:r>
          </w:p>
        </w:tc>
        <w:tc>
          <w:tcPr>
            <w:tcW w:w="6807" w:type="dxa"/>
            <w:gridSpan w:val="2"/>
          </w:tcPr>
          <w:p w14:paraId="38FA4DE1" w14:textId="458C6BF4" w:rsidR="004A739B" w:rsidRPr="00152EE3" w:rsidRDefault="004A739B" w:rsidP="00696ECC">
            <w:pPr>
              <w:spacing w:before="2" w:after="2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Dealltwriaeth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o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Ddiogelwch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Bwyd</w:t>
            </w:r>
            <w:proofErr w:type="spellEnd"/>
          </w:p>
        </w:tc>
        <w:tc>
          <w:tcPr>
            <w:tcW w:w="1118" w:type="dxa"/>
          </w:tcPr>
          <w:p w14:paraId="758A7BE3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7" w:type="dxa"/>
          </w:tcPr>
          <w:p w14:paraId="5CBFBAC9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 w:rsidRPr="00152EE3">
              <w:rPr>
                <w:rFonts w:ascii="Arial" w:hAnsi="Arial"/>
                <w:sz w:val="20"/>
                <w:lang w:val="en-GB"/>
              </w:rPr>
              <w:t>x</w:t>
            </w:r>
          </w:p>
        </w:tc>
      </w:tr>
    </w:tbl>
    <w:p w14:paraId="7FB9E87D" w14:textId="77777777" w:rsidR="009D10E8" w:rsidRPr="00152EE3" w:rsidRDefault="009D10E8" w:rsidP="009D10E8">
      <w:pPr>
        <w:pStyle w:val="NormalWeb"/>
        <w:spacing w:before="2" w:after="2"/>
        <w:rPr>
          <w:rFonts w:ascii="Arial" w:hAnsi="Arial"/>
          <w:b/>
          <w:bCs/>
          <w:szCs w:val="24"/>
        </w:rPr>
      </w:pPr>
    </w:p>
    <w:p w14:paraId="1A18ECFD" w14:textId="379182F7" w:rsidR="009D10E8" w:rsidRPr="00152EE3" w:rsidRDefault="00902DEE" w:rsidP="009D10E8">
      <w:pPr>
        <w:rPr>
          <w:rFonts w:ascii="Franklin Gothic Demi Cond" w:hAnsi="Franklin Gothic Demi Cond"/>
          <w:sz w:val="20"/>
          <w:lang w:val="en-GB"/>
        </w:rPr>
      </w:pPr>
      <w:r w:rsidRPr="00152EE3">
        <w:rPr>
          <w:rFonts w:ascii="Franklin Gothic Demi Cond" w:hAnsi="Franklin Gothic Demi Cond"/>
          <w:sz w:val="20"/>
          <w:lang w:val="en-GB"/>
        </w:rPr>
        <w:t>C</w:t>
      </w:r>
      <w:r w:rsidR="009D10E8" w:rsidRPr="00152EE3">
        <w:rPr>
          <w:rFonts w:ascii="Franklin Gothic Demi Cond" w:hAnsi="Franklin Gothic Demi Cond"/>
          <w:sz w:val="20"/>
          <w:lang w:val="en-GB"/>
        </w:rPr>
        <w:t>.</w:t>
      </w:r>
      <w:r w:rsidR="009D10E8" w:rsidRPr="00152EE3">
        <w:rPr>
          <w:rFonts w:ascii="Franklin Gothic Demi Cond" w:hAnsi="Franklin Gothic Demi Cond"/>
          <w:sz w:val="20"/>
          <w:lang w:val="en-GB"/>
        </w:rPr>
        <w:tab/>
      </w:r>
      <w:proofErr w:type="spellStart"/>
      <w:r w:rsidR="00077AB5">
        <w:rPr>
          <w:rFonts w:ascii="Franklin Gothic Demi Cond" w:hAnsi="Franklin Gothic Demi Cond"/>
          <w:sz w:val="20"/>
          <w:lang w:val="en-GB"/>
        </w:rPr>
        <w:t>Gwerthoedd</w:t>
      </w:r>
      <w:proofErr w:type="spellEnd"/>
    </w:p>
    <w:p w14:paraId="494856D7" w14:textId="4043A008" w:rsidR="009D10E8" w:rsidRPr="00152EE3" w:rsidRDefault="00077AB5" w:rsidP="009D10E8">
      <w:pPr>
        <w:ind w:firstLine="720"/>
        <w:rPr>
          <w:rFonts w:ascii="Franklin Gothic Book" w:hAnsi="Franklin Gothic Book"/>
          <w:sz w:val="20"/>
          <w:lang w:val="en-GB"/>
        </w:rPr>
      </w:pPr>
      <w:r w:rsidRPr="00E87CE9">
        <w:rPr>
          <w:rFonts w:ascii="Franklin Gothic Book" w:hAnsi="Franklin Gothic Book" w:cs="Arial"/>
          <w:sz w:val="20"/>
          <w:lang w:val="cy-GB"/>
        </w:rPr>
        <w:t>Cyfeiriwch at sut rydych chi’n bodloni'r gofynion hanfodol hyn yn eich cais.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"/>
        <w:gridCol w:w="104"/>
        <w:gridCol w:w="6703"/>
        <w:gridCol w:w="1118"/>
        <w:gridCol w:w="1117"/>
      </w:tblGrid>
      <w:tr w:rsidR="00077AB5" w:rsidRPr="000B5FE1" w14:paraId="41912ABA" w14:textId="77777777" w:rsidTr="00853501">
        <w:tc>
          <w:tcPr>
            <w:tcW w:w="526" w:type="dxa"/>
            <w:gridSpan w:val="2"/>
            <w:shd w:val="clear" w:color="auto" w:fill="000000" w:themeFill="text1"/>
          </w:tcPr>
          <w:p w14:paraId="7779558E" w14:textId="77777777" w:rsidR="00077AB5" w:rsidRPr="009D10E8" w:rsidRDefault="00077AB5" w:rsidP="00853501">
            <w:pPr>
              <w:spacing w:before="2" w:after="2"/>
              <w:jc w:val="center"/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  <w:t>Rhif</w:t>
            </w:r>
            <w:proofErr w:type="spellEnd"/>
          </w:p>
        </w:tc>
        <w:tc>
          <w:tcPr>
            <w:tcW w:w="6703" w:type="dxa"/>
            <w:shd w:val="clear" w:color="auto" w:fill="000000" w:themeFill="text1"/>
          </w:tcPr>
          <w:p w14:paraId="04D42066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18" w:type="dxa"/>
            <w:shd w:val="clear" w:color="auto" w:fill="000000" w:themeFill="text1"/>
          </w:tcPr>
          <w:p w14:paraId="58EBAD9D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Hanfodol</w:t>
            </w:r>
            <w:proofErr w:type="spellEnd"/>
          </w:p>
        </w:tc>
        <w:tc>
          <w:tcPr>
            <w:tcW w:w="1117" w:type="dxa"/>
            <w:shd w:val="clear" w:color="auto" w:fill="000000" w:themeFill="text1"/>
          </w:tcPr>
          <w:p w14:paraId="64704197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Dymunol</w:t>
            </w:r>
            <w:proofErr w:type="spellEnd"/>
          </w:p>
        </w:tc>
      </w:tr>
      <w:tr w:rsidR="004A739B" w:rsidRPr="00152EE3" w14:paraId="062EC829" w14:textId="77777777" w:rsidTr="00696ECC">
        <w:tc>
          <w:tcPr>
            <w:tcW w:w="422" w:type="dxa"/>
            <w:shd w:val="clear" w:color="auto" w:fill="BFBFBF"/>
          </w:tcPr>
          <w:p w14:paraId="1B7DFDDE" w14:textId="77777777" w:rsidR="004A739B" w:rsidRPr="00152EE3" w:rsidRDefault="004A739B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152EE3">
              <w:rPr>
                <w:rFonts w:ascii="Franklin Gothic Demi Cond" w:hAnsi="Franklin Gothic Demi Cond"/>
                <w:sz w:val="20"/>
                <w:lang w:val="en-GB"/>
              </w:rPr>
              <w:t>1.</w:t>
            </w:r>
          </w:p>
        </w:tc>
        <w:tc>
          <w:tcPr>
            <w:tcW w:w="6807" w:type="dxa"/>
            <w:gridSpan w:val="2"/>
          </w:tcPr>
          <w:p w14:paraId="4B80EF83" w14:textId="18BCAC4C" w:rsidR="004A739B" w:rsidRPr="00152EE3" w:rsidRDefault="004A739B" w:rsidP="00902DEE">
            <w:pPr>
              <w:spacing w:before="2" w:after="2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624F92">
              <w:rPr>
                <w:rFonts w:ascii="Arial" w:hAnsi="Arial" w:cs="Arial"/>
                <w:sz w:val="20"/>
                <w:lang w:val="en-GB"/>
              </w:rPr>
              <w:t>Uchelgais</w:t>
            </w:r>
            <w:proofErr w:type="spellEnd"/>
            <w:r w:rsidRPr="00624F9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24F92">
              <w:rPr>
                <w:rFonts w:ascii="Arial" w:hAnsi="Arial" w:cs="Arial"/>
                <w:sz w:val="20"/>
                <w:lang w:val="en-GB"/>
              </w:rPr>
              <w:t>mewn</w:t>
            </w:r>
            <w:proofErr w:type="spellEnd"/>
            <w:r w:rsidRPr="00624F9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24F92">
              <w:rPr>
                <w:rFonts w:ascii="Arial" w:hAnsi="Arial" w:cs="Arial"/>
                <w:sz w:val="20"/>
                <w:lang w:val="en-GB"/>
              </w:rPr>
              <w:t>datblygu</w:t>
            </w:r>
            <w:proofErr w:type="spellEnd"/>
            <w:r w:rsidRPr="00624F9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24F92">
              <w:rPr>
                <w:rFonts w:ascii="Arial" w:hAnsi="Arial" w:cs="Arial"/>
                <w:sz w:val="20"/>
                <w:lang w:val="en-GB"/>
              </w:rPr>
              <w:t>yn</w:t>
            </w:r>
            <w:proofErr w:type="spellEnd"/>
            <w:r w:rsidRPr="00624F9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24F92">
              <w:rPr>
                <w:rFonts w:ascii="Arial" w:hAnsi="Arial" w:cs="Arial"/>
                <w:sz w:val="20"/>
                <w:lang w:val="en-GB"/>
              </w:rPr>
              <w:t>niwylliant</w:t>
            </w:r>
            <w:proofErr w:type="spellEnd"/>
            <w:r w:rsidRPr="00624F9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24F92">
              <w:rPr>
                <w:rFonts w:ascii="Arial" w:hAnsi="Arial" w:cs="Arial"/>
                <w:sz w:val="20"/>
                <w:lang w:val="en-GB"/>
              </w:rPr>
              <w:t>lletygarwch</w:t>
            </w:r>
            <w:proofErr w:type="spellEnd"/>
          </w:p>
        </w:tc>
        <w:tc>
          <w:tcPr>
            <w:tcW w:w="1118" w:type="dxa"/>
          </w:tcPr>
          <w:p w14:paraId="2C714178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 w:rsidRPr="00152EE3"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0FE95A02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4A739B" w:rsidRPr="00152EE3" w14:paraId="11D7B2BC" w14:textId="77777777" w:rsidTr="00696ECC">
        <w:tc>
          <w:tcPr>
            <w:tcW w:w="422" w:type="dxa"/>
            <w:shd w:val="clear" w:color="auto" w:fill="BFBFBF"/>
          </w:tcPr>
          <w:p w14:paraId="4BC180AB" w14:textId="77777777" w:rsidR="004A739B" w:rsidRPr="00152EE3" w:rsidRDefault="004A739B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152EE3">
              <w:rPr>
                <w:rFonts w:ascii="Franklin Gothic Demi Cond" w:hAnsi="Franklin Gothic Demi Cond"/>
                <w:sz w:val="20"/>
                <w:lang w:val="en-GB"/>
              </w:rPr>
              <w:t>2.</w:t>
            </w:r>
          </w:p>
        </w:tc>
        <w:tc>
          <w:tcPr>
            <w:tcW w:w="6807" w:type="dxa"/>
            <w:gridSpan w:val="2"/>
          </w:tcPr>
          <w:p w14:paraId="59720DAA" w14:textId="1292D692" w:rsidR="004A739B" w:rsidRPr="00152EE3" w:rsidRDefault="004A739B" w:rsidP="00594B51">
            <w:pPr>
              <w:spacing w:before="2" w:after="2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Y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gallu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weithio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fel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rhan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o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d</w:t>
            </w:r>
            <w:r w:rsidRPr="006F4ACD">
              <w:rPr>
                <w:rFonts w:ascii="Arial" w:hAnsi="Arial"/>
                <w:sz w:val="20"/>
                <w:lang w:val="en-GB"/>
              </w:rPr>
              <w:t>î</w:t>
            </w:r>
            <w:r>
              <w:rPr>
                <w:rFonts w:ascii="Arial" w:hAnsi="Arial"/>
                <w:sz w:val="20"/>
                <w:lang w:val="en-GB"/>
              </w:rPr>
              <w:t>m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1118" w:type="dxa"/>
          </w:tcPr>
          <w:p w14:paraId="07832208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 w:rsidRPr="00152EE3"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4CBD3644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4A739B" w:rsidRPr="00152EE3" w14:paraId="11969CF8" w14:textId="77777777" w:rsidTr="00696ECC">
        <w:tc>
          <w:tcPr>
            <w:tcW w:w="422" w:type="dxa"/>
            <w:shd w:val="clear" w:color="auto" w:fill="BFBFBF"/>
          </w:tcPr>
          <w:p w14:paraId="1AF09C95" w14:textId="77777777" w:rsidR="004A739B" w:rsidRPr="00152EE3" w:rsidRDefault="004A739B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152EE3">
              <w:rPr>
                <w:rFonts w:ascii="Franklin Gothic Demi Cond" w:hAnsi="Franklin Gothic Demi Cond"/>
                <w:sz w:val="20"/>
                <w:lang w:val="en-GB"/>
              </w:rPr>
              <w:t>3.</w:t>
            </w:r>
          </w:p>
        </w:tc>
        <w:tc>
          <w:tcPr>
            <w:tcW w:w="6807" w:type="dxa"/>
            <w:gridSpan w:val="2"/>
          </w:tcPr>
          <w:p w14:paraId="1BB3C225" w14:textId="418B7122" w:rsidR="004A739B" w:rsidRPr="00152EE3" w:rsidRDefault="004A739B" w:rsidP="00696ECC">
            <w:pPr>
              <w:spacing w:before="2" w:after="2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Yn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hyderus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wrth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awgrymu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syniadau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arloesol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er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mwyn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gwella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profiad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y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cwsmer</w:t>
            </w:r>
            <w:proofErr w:type="spellEnd"/>
          </w:p>
        </w:tc>
        <w:tc>
          <w:tcPr>
            <w:tcW w:w="1118" w:type="dxa"/>
          </w:tcPr>
          <w:p w14:paraId="5A2BB9E4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 w:rsidRPr="00152EE3"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5A873F5C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5A1082D3" w14:textId="77777777" w:rsidR="009D10E8" w:rsidRPr="00152EE3" w:rsidRDefault="009D10E8" w:rsidP="00436CDB">
      <w:pPr>
        <w:pStyle w:val="NormalWeb"/>
        <w:spacing w:before="2" w:after="2"/>
        <w:rPr>
          <w:rFonts w:ascii="Arial" w:hAnsi="Arial"/>
          <w:b/>
          <w:bCs/>
          <w:szCs w:val="24"/>
        </w:rPr>
      </w:pPr>
    </w:p>
    <w:p w14:paraId="4677C35A" w14:textId="06646B98" w:rsidR="009D10E8" w:rsidRPr="00152EE3" w:rsidRDefault="00077AB5" w:rsidP="009D10E8">
      <w:pPr>
        <w:rPr>
          <w:rFonts w:ascii="Franklin Gothic Demi Cond" w:hAnsi="Franklin Gothic Demi Cond"/>
          <w:sz w:val="20"/>
          <w:lang w:val="en-GB"/>
        </w:rPr>
      </w:pPr>
      <w:r>
        <w:rPr>
          <w:rFonts w:ascii="Franklin Gothic Demi Cond" w:hAnsi="Franklin Gothic Demi Cond"/>
          <w:sz w:val="20"/>
          <w:lang w:val="en-GB"/>
        </w:rPr>
        <w:t>CH</w:t>
      </w:r>
      <w:r w:rsidR="009D10E8" w:rsidRPr="00152EE3">
        <w:rPr>
          <w:rFonts w:ascii="Franklin Gothic Demi Cond" w:hAnsi="Franklin Gothic Demi Cond"/>
          <w:sz w:val="20"/>
          <w:lang w:val="en-GB"/>
        </w:rPr>
        <w:t>.</w:t>
      </w:r>
      <w:r w:rsidR="009D10E8" w:rsidRPr="00152EE3">
        <w:rPr>
          <w:rFonts w:ascii="Franklin Gothic Demi Cond" w:hAnsi="Franklin Gothic Demi Cond"/>
          <w:sz w:val="20"/>
          <w:lang w:val="en-GB"/>
        </w:rPr>
        <w:tab/>
      </w:r>
      <w:proofErr w:type="spellStart"/>
      <w:r w:rsidR="009D10E8" w:rsidRPr="00152EE3">
        <w:rPr>
          <w:rFonts w:ascii="Franklin Gothic Demi Cond" w:hAnsi="Franklin Gothic Demi Cond"/>
          <w:sz w:val="20"/>
          <w:lang w:val="en-GB"/>
        </w:rPr>
        <w:t>C</w:t>
      </w:r>
      <w:r>
        <w:rPr>
          <w:rFonts w:ascii="Franklin Gothic Demi Cond" w:hAnsi="Franklin Gothic Demi Cond"/>
          <w:sz w:val="20"/>
          <w:lang w:val="en-GB"/>
        </w:rPr>
        <w:t>yfathrebu</w:t>
      </w:r>
      <w:proofErr w:type="spellEnd"/>
      <w:r w:rsidR="004C3101" w:rsidRPr="00152EE3">
        <w:rPr>
          <w:rFonts w:ascii="Franklin Gothic Demi Cond" w:hAnsi="Franklin Gothic Demi Cond"/>
          <w:sz w:val="20"/>
          <w:lang w:val="en-GB"/>
        </w:rPr>
        <w:t xml:space="preserve"> </w:t>
      </w:r>
    </w:p>
    <w:p w14:paraId="7B8E2058" w14:textId="00008403" w:rsidR="009D10E8" w:rsidRPr="00152EE3" w:rsidRDefault="00077AB5" w:rsidP="009D10E8">
      <w:pPr>
        <w:ind w:firstLine="720"/>
        <w:rPr>
          <w:rFonts w:ascii="Franklin Gothic Book" w:hAnsi="Franklin Gothic Book"/>
          <w:sz w:val="20"/>
          <w:lang w:val="en-GB"/>
        </w:rPr>
      </w:pPr>
      <w:r w:rsidRPr="00E87CE9">
        <w:rPr>
          <w:rFonts w:ascii="Franklin Gothic Book" w:hAnsi="Franklin Gothic Book" w:cs="Arial"/>
          <w:sz w:val="20"/>
          <w:lang w:val="cy-GB"/>
        </w:rPr>
        <w:t>Cyfeiriwch at sut rydych chi’n bodloni'r gofynion hanfodol hyn yn eich cais.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"/>
        <w:gridCol w:w="104"/>
        <w:gridCol w:w="6703"/>
        <w:gridCol w:w="1118"/>
        <w:gridCol w:w="1117"/>
      </w:tblGrid>
      <w:tr w:rsidR="00077AB5" w:rsidRPr="000B5FE1" w14:paraId="2ECE746C" w14:textId="77777777" w:rsidTr="00853501">
        <w:tc>
          <w:tcPr>
            <w:tcW w:w="526" w:type="dxa"/>
            <w:gridSpan w:val="2"/>
            <w:shd w:val="clear" w:color="auto" w:fill="000000" w:themeFill="text1"/>
          </w:tcPr>
          <w:p w14:paraId="7920F87C" w14:textId="77777777" w:rsidR="00077AB5" w:rsidRPr="009D10E8" w:rsidRDefault="00077AB5" w:rsidP="00853501">
            <w:pPr>
              <w:spacing w:before="2" w:after="2"/>
              <w:jc w:val="center"/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  <w:t>Rhif</w:t>
            </w:r>
            <w:proofErr w:type="spellEnd"/>
          </w:p>
        </w:tc>
        <w:tc>
          <w:tcPr>
            <w:tcW w:w="6703" w:type="dxa"/>
            <w:shd w:val="clear" w:color="auto" w:fill="000000" w:themeFill="text1"/>
          </w:tcPr>
          <w:p w14:paraId="00E9A1DD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18" w:type="dxa"/>
            <w:shd w:val="clear" w:color="auto" w:fill="000000" w:themeFill="text1"/>
          </w:tcPr>
          <w:p w14:paraId="1DF355A8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Hanfodol</w:t>
            </w:r>
            <w:proofErr w:type="spellEnd"/>
          </w:p>
        </w:tc>
        <w:tc>
          <w:tcPr>
            <w:tcW w:w="1117" w:type="dxa"/>
            <w:shd w:val="clear" w:color="auto" w:fill="000000" w:themeFill="text1"/>
          </w:tcPr>
          <w:p w14:paraId="1B29D49E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Dymunol</w:t>
            </w:r>
            <w:proofErr w:type="spellEnd"/>
          </w:p>
        </w:tc>
      </w:tr>
      <w:tr w:rsidR="004A739B" w:rsidRPr="00152EE3" w14:paraId="27D3E3E7" w14:textId="77777777" w:rsidTr="00696ECC">
        <w:tc>
          <w:tcPr>
            <w:tcW w:w="422" w:type="dxa"/>
            <w:shd w:val="clear" w:color="auto" w:fill="BFBFBF"/>
          </w:tcPr>
          <w:p w14:paraId="04DF752F" w14:textId="77777777" w:rsidR="004A739B" w:rsidRPr="00152EE3" w:rsidRDefault="004A739B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152EE3">
              <w:rPr>
                <w:rFonts w:ascii="Franklin Gothic Demi Cond" w:hAnsi="Franklin Gothic Demi Cond"/>
                <w:sz w:val="20"/>
                <w:lang w:val="en-GB"/>
              </w:rPr>
              <w:t>1.</w:t>
            </w:r>
          </w:p>
        </w:tc>
        <w:tc>
          <w:tcPr>
            <w:tcW w:w="6807" w:type="dxa"/>
            <w:gridSpan w:val="2"/>
          </w:tcPr>
          <w:p w14:paraId="0B9F4C4B" w14:textId="08B8E06D" w:rsidR="004A739B" w:rsidRPr="00152EE3" w:rsidRDefault="004A739B" w:rsidP="00902DEE">
            <w:pPr>
              <w:spacing w:before="2" w:after="2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lang w:val="cy-GB"/>
              </w:rPr>
              <w:t>Yn h</w:t>
            </w:r>
            <w:r w:rsidRPr="00830DB6">
              <w:rPr>
                <w:rFonts w:ascii="Arial" w:hAnsi="Arial" w:cs="Arial"/>
                <w:color w:val="212121"/>
                <w:sz w:val="20"/>
                <w:szCs w:val="20"/>
                <w:lang w:val="cy-GB"/>
              </w:rPr>
              <w:t>yderus wrth ddelio â chwsmeriaid ar bob lefel</w:t>
            </w:r>
          </w:p>
        </w:tc>
        <w:tc>
          <w:tcPr>
            <w:tcW w:w="1118" w:type="dxa"/>
          </w:tcPr>
          <w:p w14:paraId="793E7FE8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 w:rsidRPr="00152EE3"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6DBDDCFE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4A739B" w:rsidRPr="00152EE3" w14:paraId="428D6802" w14:textId="77777777" w:rsidTr="00696ECC">
        <w:tc>
          <w:tcPr>
            <w:tcW w:w="422" w:type="dxa"/>
            <w:shd w:val="clear" w:color="auto" w:fill="BFBFBF"/>
          </w:tcPr>
          <w:p w14:paraId="06DAD07D" w14:textId="77777777" w:rsidR="004A739B" w:rsidRPr="00152EE3" w:rsidRDefault="004A739B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152EE3">
              <w:rPr>
                <w:rFonts w:ascii="Franklin Gothic Demi Cond" w:hAnsi="Franklin Gothic Demi Cond"/>
                <w:sz w:val="20"/>
                <w:lang w:val="en-GB"/>
              </w:rPr>
              <w:t>2.</w:t>
            </w:r>
          </w:p>
        </w:tc>
        <w:tc>
          <w:tcPr>
            <w:tcW w:w="6807" w:type="dxa"/>
            <w:gridSpan w:val="2"/>
          </w:tcPr>
          <w:p w14:paraId="137D0E66" w14:textId="3B5445BF" w:rsidR="004A739B" w:rsidRPr="00152EE3" w:rsidRDefault="004A739B" w:rsidP="00696ECC">
            <w:pPr>
              <w:spacing w:before="2" w:after="2"/>
              <w:rPr>
                <w:rFonts w:ascii="Arial" w:hAnsi="Arial"/>
                <w:sz w:val="20"/>
                <w:lang w:val="en-GB"/>
              </w:rPr>
            </w:pPr>
            <w:r w:rsidRPr="00830DB6">
              <w:rPr>
                <w:rFonts w:ascii="Arial" w:hAnsi="Arial" w:cs="Arial"/>
                <w:color w:val="212121"/>
                <w:sz w:val="20"/>
                <w:szCs w:val="20"/>
                <w:lang w:val="cy-GB"/>
              </w:rPr>
              <w:t>Sgiliau llafar cryno ac effeithiol</w:t>
            </w:r>
          </w:p>
        </w:tc>
        <w:tc>
          <w:tcPr>
            <w:tcW w:w="1118" w:type="dxa"/>
          </w:tcPr>
          <w:p w14:paraId="3F9E215E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 w:rsidRPr="00152EE3"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3072E379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4A739B" w:rsidRPr="00152EE3" w14:paraId="73BF6969" w14:textId="77777777" w:rsidTr="00696ECC">
        <w:tc>
          <w:tcPr>
            <w:tcW w:w="422" w:type="dxa"/>
            <w:shd w:val="clear" w:color="auto" w:fill="BFBFBF"/>
          </w:tcPr>
          <w:p w14:paraId="45DBE067" w14:textId="77777777" w:rsidR="004A739B" w:rsidRPr="00152EE3" w:rsidRDefault="004A739B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152EE3">
              <w:rPr>
                <w:rFonts w:ascii="Franklin Gothic Demi Cond" w:hAnsi="Franklin Gothic Demi Cond"/>
                <w:sz w:val="20"/>
                <w:lang w:val="en-GB"/>
              </w:rPr>
              <w:t>3.</w:t>
            </w:r>
          </w:p>
        </w:tc>
        <w:tc>
          <w:tcPr>
            <w:tcW w:w="6807" w:type="dxa"/>
            <w:gridSpan w:val="2"/>
          </w:tcPr>
          <w:p w14:paraId="1F3CBACB" w14:textId="6734F061" w:rsidR="004A739B" w:rsidRPr="00152EE3" w:rsidRDefault="004A739B" w:rsidP="00696ECC">
            <w:pPr>
              <w:spacing w:before="2" w:after="2"/>
              <w:rPr>
                <w:rFonts w:ascii="Arial" w:hAnsi="Arial"/>
                <w:sz w:val="20"/>
                <w:lang w:val="en-GB"/>
              </w:rPr>
            </w:pPr>
            <w:r w:rsidRPr="00830DB6">
              <w:rPr>
                <w:rFonts w:ascii="Arial" w:hAnsi="Arial" w:cs="Arial"/>
                <w:color w:val="212121"/>
                <w:sz w:val="20"/>
                <w:szCs w:val="20"/>
                <w:lang w:val="cy-GB"/>
              </w:rPr>
              <w:t>Y gallu i ddylanwadu ar uwch</w:t>
            </w:r>
            <w:r>
              <w:rPr>
                <w:rFonts w:ascii="Arial" w:hAnsi="Arial" w:cs="Arial"/>
                <w:color w:val="212121"/>
                <w:sz w:val="20"/>
                <w:szCs w:val="20"/>
                <w:lang w:val="cy-GB"/>
              </w:rPr>
              <w:t xml:space="preserve"> rheolwyr</w:t>
            </w:r>
          </w:p>
        </w:tc>
        <w:tc>
          <w:tcPr>
            <w:tcW w:w="1118" w:type="dxa"/>
          </w:tcPr>
          <w:p w14:paraId="77D6BC62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7" w:type="dxa"/>
          </w:tcPr>
          <w:p w14:paraId="0405F61D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 w:rsidRPr="00152EE3">
              <w:rPr>
                <w:rFonts w:ascii="Arial" w:hAnsi="Arial"/>
                <w:sz w:val="20"/>
                <w:lang w:val="en-GB"/>
              </w:rPr>
              <w:t>x</w:t>
            </w:r>
          </w:p>
        </w:tc>
      </w:tr>
    </w:tbl>
    <w:p w14:paraId="113BC7CD" w14:textId="77777777" w:rsidR="009D10E8" w:rsidRPr="00152EE3" w:rsidRDefault="009D10E8" w:rsidP="00436CDB">
      <w:pPr>
        <w:pStyle w:val="NormalWeb"/>
        <w:spacing w:before="2" w:after="2"/>
        <w:rPr>
          <w:rFonts w:ascii="Arial" w:hAnsi="Arial"/>
          <w:bCs/>
          <w:szCs w:val="24"/>
        </w:rPr>
      </w:pPr>
    </w:p>
    <w:p w14:paraId="3D6CB141" w14:textId="193DA469" w:rsidR="009D10E8" w:rsidRPr="00152EE3" w:rsidRDefault="00077AB5" w:rsidP="009D10E8">
      <w:pPr>
        <w:rPr>
          <w:rFonts w:ascii="Franklin Gothic Demi Cond" w:hAnsi="Franklin Gothic Demi Cond"/>
          <w:sz w:val="20"/>
          <w:lang w:val="en-GB"/>
        </w:rPr>
      </w:pPr>
      <w:r>
        <w:rPr>
          <w:rFonts w:ascii="Franklin Gothic Demi Cond" w:hAnsi="Franklin Gothic Demi Cond"/>
          <w:sz w:val="20"/>
          <w:lang w:val="en-GB"/>
        </w:rPr>
        <w:t>D</w:t>
      </w:r>
      <w:r w:rsidR="009D10E8" w:rsidRPr="00152EE3">
        <w:rPr>
          <w:rFonts w:ascii="Franklin Gothic Demi Cond" w:hAnsi="Franklin Gothic Demi Cond"/>
          <w:sz w:val="20"/>
          <w:lang w:val="en-GB"/>
        </w:rPr>
        <w:t>.</w:t>
      </w:r>
      <w:r w:rsidR="009D10E8" w:rsidRPr="00152EE3">
        <w:rPr>
          <w:rFonts w:ascii="Franklin Gothic Demi Cond" w:hAnsi="Franklin Gothic Demi Cond"/>
          <w:sz w:val="20"/>
          <w:lang w:val="en-GB"/>
        </w:rPr>
        <w:tab/>
      </w:r>
      <w:proofErr w:type="spellStart"/>
      <w:r>
        <w:rPr>
          <w:rFonts w:ascii="Franklin Gothic Demi Cond" w:hAnsi="Franklin Gothic Demi Cond"/>
          <w:sz w:val="20"/>
          <w:lang w:val="en-GB"/>
        </w:rPr>
        <w:t>Amgylchedd</w:t>
      </w:r>
      <w:proofErr w:type="spellEnd"/>
      <w:r w:rsidR="004C3101" w:rsidRPr="00152EE3">
        <w:rPr>
          <w:rFonts w:ascii="Franklin Gothic Demi Cond" w:hAnsi="Franklin Gothic Demi Cond"/>
          <w:sz w:val="20"/>
          <w:lang w:val="en-GB"/>
        </w:rPr>
        <w:t xml:space="preserve"> </w:t>
      </w:r>
    </w:p>
    <w:p w14:paraId="0DD8E3C8" w14:textId="05479EA8" w:rsidR="009D10E8" w:rsidRPr="00152EE3" w:rsidRDefault="00077AB5" w:rsidP="009D10E8">
      <w:pPr>
        <w:ind w:firstLine="720"/>
        <w:rPr>
          <w:rFonts w:ascii="Franklin Gothic Book" w:hAnsi="Franklin Gothic Book"/>
          <w:sz w:val="20"/>
          <w:lang w:val="en-GB"/>
        </w:rPr>
      </w:pPr>
      <w:r w:rsidRPr="00E87CE9">
        <w:rPr>
          <w:rFonts w:ascii="Franklin Gothic Book" w:hAnsi="Franklin Gothic Book" w:cs="Arial"/>
          <w:sz w:val="20"/>
          <w:lang w:val="cy-GB"/>
        </w:rPr>
        <w:t>Cyfeiriwch at sut rydych chi’n bodloni'r gofynion hanfodol hyn yn eich cais.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"/>
        <w:gridCol w:w="104"/>
        <w:gridCol w:w="6703"/>
        <w:gridCol w:w="1118"/>
        <w:gridCol w:w="1117"/>
      </w:tblGrid>
      <w:tr w:rsidR="00077AB5" w:rsidRPr="000B5FE1" w14:paraId="1AD00828" w14:textId="77777777" w:rsidTr="00853501">
        <w:tc>
          <w:tcPr>
            <w:tcW w:w="526" w:type="dxa"/>
            <w:gridSpan w:val="2"/>
            <w:shd w:val="clear" w:color="auto" w:fill="000000" w:themeFill="text1"/>
          </w:tcPr>
          <w:p w14:paraId="41552C36" w14:textId="77777777" w:rsidR="00077AB5" w:rsidRPr="009D10E8" w:rsidRDefault="00077AB5" w:rsidP="00853501">
            <w:pPr>
              <w:spacing w:before="2" w:after="2"/>
              <w:jc w:val="center"/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  <w:t>Rhif</w:t>
            </w:r>
            <w:proofErr w:type="spellEnd"/>
          </w:p>
        </w:tc>
        <w:tc>
          <w:tcPr>
            <w:tcW w:w="6703" w:type="dxa"/>
            <w:shd w:val="clear" w:color="auto" w:fill="000000" w:themeFill="text1"/>
          </w:tcPr>
          <w:p w14:paraId="7B8DF50F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18" w:type="dxa"/>
            <w:shd w:val="clear" w:color="auto" w:fill="000000" w:themeFill="text1"/>
          </w:tcPr>
          <w:p w14:paraId="0FFF3617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Hanfodol</w:t>
            </w:r>
            <w:proofErr w:type="spellEnd"/>
          </w:p>
        </w:tc>
        <w:tc>
          <w:tcPr>
            <w:tcW w:w="1117" w:type="dxa"/>
            <w:shd w:val="clear" w:color="auto" w:fill="000000" w:themeFill="text1"/>
          </w:tcPr>
          <w:p w14:paraId="4CCACAB9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Dymunol</w:t>
            </w:r>
            <w:proofErr w:type="spellEnd"/>
          </w:p>
        </w:tc>
      </w:tr>
      <w:tr w:rsidR="004A739B" w:rsidRPr="00152EE3" w14:paraId="1B84F95D" w14:textId="77777777" w:rsidTr="00696ECC">
        <w:tc>
          <w:tcPr>
            <w:tcW w:w="422" w:type="dxa"/>
            <w:shd w:val="clear" w:color="auto" w:fill="BFBFBF"/>
          </w:tcPr>
          <w:p w14:paraId="0C28D630" w14:textId="77777777" w:rsidR="004A739B" w:rsidRPr="00152EE3" w:rsidRDefault="004A739B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152EE3">
              <w:rPr>
                <w:rFonts w:ascii="Franklin Gothic Demi Cond" w:hAnsi="Franklin Gothic Demi Cond"/>
                <w:sz w:val="20"/>
                <w:lang w:val="en-GB"/>
              </w:rPr>
              <w:t>1.</w:t>
            </w:r>
          </w:p>
        </w:tc>
        <w:tc>
          <w:tcPr>
            <w:tcW w:w="6807" w:type="dxa"/>
            <w:gridSpan w:val="2"/>
          </w:tcPr>
          <w:p w14:paraId="15ADA29E" w14:textId="3145A4DF" w:rsidR="004A739B" w:rsidRPr="00152EE3" w:rsidRDefault="004A739B" w:rsidP="00902DEE">
            <w:pPr>
              <w:spacing w:before="2" w:after="2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Sylw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fanylder</w:t>
            </w:r>
            <w:proofErr w:type="spellEnd"/>
          </w:p>
        </w:tc>
        <w:tc>
          <w:tcPr>
            <w:tcW w:w="1118" w:type="dxa"/>
          </w:tcPr>
          <w:p w14:paraId="41443D32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 w:rsidRPr="00152EE3"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71EC9109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4A739B" w:rsidRPr="00152EE3" w14:paraId="299CF245" w14:textId="77777777" w:rsidTr="00696ECC">
        <w:tc>
          <w:tcPr>
            <w:tcW w:w="422" w:type="dxa"/>
            <w:shd w:val="clear" w:color="auto" w:fill="BFBFBF"/>
          </w:tcPr>
          <w:p w14:paraId="575F1843" w14:textId="77777777" w:rsidR="004A739B" w:rsidRPr="00152EE3" w:rsidRDefault="004A739B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152EE3">
              <w:rPr>
                <w:rFonts w:ascii="Franklin Gothic Demi Cond" w:hAnsi="Franklin Gothic Demi Cond"/>
                <w:sz w:val="20"/>
                <w:lang w:val="en-GB"/>
              </w:rPr>
              <w:t>2.</w:t>
            </w:r>
          </w:p>
        </w:tc>
        <w:tc>
          <w:tcPr>
            <w:tcW w:w="6807" w:type="dxa"/>
            <w:gridSpan w:val="2"/>
          </w:tcPr>
          <w:p w14:paraId="76329402" w14:textId="4C15B48D" w:rsidR="004A739B" w:rsidRPr="00152EE3" w:rsidRDefault="004A739B" w:rsidP="00696ECC">
            <w:pPr>
              <w:spacing w:before="2" w:after="2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Yn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gyfrifol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am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weithredoedd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eich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hunan</w:t>
            </w:r>
            <w:proofErr w:type="spellEnd"/>
          </w:p>
        </w:tc>
        <w:tc>
          <w:tcPr>
            <w:tcW w:w="1118" w:type="dxa"/>
          </w:tcPr>
          <w:p w14:paraId="0D65107C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 w:rsidRPr="00152EE3"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79360CFB" w14:textId="77777777" w:rsidR="004A739B" w:rsidRPr="00152EE3" w:rsidRDefault="004A73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050708ED" w14:textId="77777777" w:rsidR="00BC7586" w:rsidRDefault="00BC7586" w:rsidP="00BC7586">
      <w:pPr>
        <w:rPr>
          <w:rFonts w:ascii="Franklin Gothic Demi Cond" w:hAnsi="Franklin Gothic Demi Cond"/>
          <w:sz w:val="20"/>
          <w:lang w:val="en-GB"/>
        </w:rPr>
      </w:pPr>
    </w:p>
    <w:p w14:paraId="79EE26FD" w14:textId="77777777" w:rsidR="00BC7586" w:rsidRDefault="00BC7586" w:rsidP="00BC7586">
      <w:pPr>
        <w:rPr>
          <w:rFonts w:ascii="Franklin Gothic Demi Cond" w:hAnsi="Franklin Gothic Demi Cond"/>
          <w:sz w:val="20"/>
          <w:lang w:val="en-GB"/>
        </w:rPr>
      </w:pPr>
    </w:p>
    <w:p w14:paraId="405AAF45" w14:textId="77777777" w:rsidR="00BC7586" w:rsidRDefault="00BC7586" w:rsidP="00BC7586">
      <w:pPr>
        <w:rPr>
          <w:rFonts w:ascii="Franklin Gothic Demi Cond" w:hAnsi="Franklin Gothic Demi Cond"/>
          <w:sz w:val="20"/>
          <w:lang w:val="en-GB"/>
        </w:rPr>
      </w:pPr>
    </w:p>
    <w:p w14:paraId="7202D18A" w14:textId="77777777" w:rsidR="00BC7586" w:rsidRDefault="00BC7586" w:rsidP="00BC7586">
      <w:pPr>
        <w:rPr>
          <w:rFonts w:ascii="Franklin Gothic Demi Cond" w:hAnsi="Franklin Gothic Demi Cond"/>
          <w:sz w:val="20"/>
          <w:lang w:val="en-GB"/>
        </w:rPr>
      </w:pPr>
    </w:p>
    <w:p w14:paraId="712D956A" w14:textId="77777777" w:rsidR="00BC7586" w:rsidRDefault="00BC7586" w:rsidP="00BC7586">
      <w:pPr>
        <w:rPr>
          <w:rFonts w:ascii="Franklin Gothic Demi Cond" w:hAnsi="Franklin Gothic Demi Cond"/>
          <w:sz w:val="20"/>
          <w:lang w:val="en-GB"/>
        </w:rPr>
      </w:pPr>
    </w:p>
    <w:p w14:paraId="7CC9EE21" w14:textId="03844586" w:rsidR="00BC7586" w:rsidRPr="000724E9" w:rsidRDefault="00077AB5" w:rsidP="00BC7586">
      <w:pPr>
        <w:rPr>
          <w:rFonts w:ascii="Franklin Gothic Demi Cond" w:hAnsi="Franklin Gothic Demi Cond"/>
          <w:color w:val="1F497D" w:themeColor="text2"/>
          <w:sz w:val="20"/>
          <w:lang w:val="en-GB"/>
        </w:rPr>
      </w:pPr>
      <w:r>
        <w:rPr>
          <w:rFonts w:ascii="Franklin Gothic Demi Cond" w:hAnsi="Franklin Gothic Demi Cond"/>
          <w:sz w:val="20"/>
          <w:lang w:val="en-GB"/>
        </w:rPr>
        <w:t>DD</w:t>
      </w:r>
      <w:r w:rsidR="00BC7586">
        <w:rPr>
          <w:rFonts w:ascii="Franklin Gothic Demi Cond" w:hAnsi="Franklin Gothic Demi Cond"/>
          <w:sz w:val="20"/>
          <w:lang w:val="en-GB"/>
        </w:rPr>
        <w:t>.</w:t>
      </w:r>
      <w:r w:rsidR="00BC7586">
        <w:rPr>
          <w:rFonts w:ascii="Franklin Gothic Demi Cond" w:hAnsi="Franklin Gothic Demi Cond"/>
          <w:sz w:val="20"/>
          <w:lang w:val="en-GB"/>
        </w:rPr>
        <w:tab/>
      </w:r>
      <w:proofErr w:type="spellStart"/>
      <w:r>
        <w:rPr>
          <w:rFonts w:ascii="Franklin Gothic Demi Cond" w:hAnsi="Franklin Gothic Demi Cond"/>
          <w:sz w:val="20"/>
          <w:lang w:val="en-GB"/>
        </w:rPr>
        <w:t>Yr</w:t>
      </w:r>
      <w:proofErr w:type="spellEnd"/>
      <w:r>
        <w:rPr>
          <w:rFonts w:ascii="Franklin Gothic Demi Cond" w:hAnsi="Franklin Gothic Demi Cond"/>
          <w:sz w:val="20"/>
          <w:lang w:val="en-GB"/>
        </w:rPr>
        <w:t xml:space="preserve"> </w:t>
      </w:r>
      <w:proofErr w:type="spellStart"/>
      <w:r>
        <w:rPr>
          <w:rFonts w:ascii="Franklin Gothic Demi Cond" w:hAnsi="Franklin Gothic Demi Cond"/>
          <w:sz w:val="20"/>
          <w:lang w:val="en-GB"/>
        </w:rPr>
        <w:t>Iaith</w:t>
      </w:r>
      <w:proofErr w:type="spellEnd"/>
      <w:r>
        <w:rPr>
          <w:rFonts w:ascii="Franklin Gothic Demi Cond" w:hAnsi="Franklin Gothic Demi Cond"/>
          <w:sz w:val="20"/>
          <w:lang w:val="en-GB"/>
        </w:rPr>
        <w:t xml:space="preserve"> </w:t>
      </w:r>
      <w:proofErr w:type="spellStart"/>
      <w:r>
        <w:rPr>
          <w:rFonts w:ascii="Franklin Gothic Demi Cond" w:hAnsi="Franklin Gothic Demi Cond"/>
          <w:sz w:val="20"/>
          <w:lang w:val="en-GB"/>
        </w:rPr>
        <w:t>Gymraeg</w:t>
      </w:r>
      <w:proofErr w:type="spellEnd"/>
    </w:p>
    <w:p w14:paraId="69C1541C" w14:textId="7EEE5F75" w:rsidR="00BC7586" w:rsidRDefault="00077AB5" w:rsidP="00BC7586">
      <w:pPr>
        <w:ind w:firstLine="720"/>
        <w:rPr>
          <w:rFonts w:ascii="Franklin Gothic Book" w:hAnsi="Franklin Gothic Book"/>
          <w:sz w:val="20"/>
          <w:lang w:val="en-GB"/>
        </w:rPr>
      </w:pPr>
      <w:r w:rsidRPr="00E87CE9">
        <w:rPr>
          <w:rFonts w:ascii="Franklin Gothic Book" w:hAnsi="Franklin Gothic Book" w:cs="Arial"/>
          <w:sz w:val="20"/>
          <w:lang w:val="cy-GB"/>
        </w:rPr>
        <w:t>Cyfeiriwch at sut rydych chi’n bodloni'r gofynion hanfodol hyn yn eich cais.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"/>
        <w:gridCol w:w="104"/>
        <w:gridCol w:w="6703"/>
        <w:gridCol w:w="1118"/>
        <w:gridCol w:w="1117"/>
      </w:tblGrid>
      <w:tr w:rsidR="00077AB5" w:rsidRPr="000B5FE1" w14:paraId="1FDB4642" w14:textId="77777777" w:rsidTr="00853501">
        <w:tc>
          <w:tcPr>
            <w:tcW w:w="526" w:type="dxa"/>
            <w:gridSpan w:val="2"/>
            <w:shd w:val="clear" w:color="auto" w:fill="000000" w:themeFill="text1"/>
          </w:tcPr>
          <w:p w14:paraId="39D59E0E" w14:textId="77777777" w:rsidR="00077AB5" w:rsidRPr="009D10E8" w:rsidRDefault="00077AB5" w:rsidP="00853501">
            <w:pPr>
              <w:spacing w:before="2" w:after="2"/>
              <w:jc w:val="center"/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  <w:t>Rhif</w:t>
            </w:r>
            <w:proofErr w:type="spellEnd"/>
          </w:p>
        </w:tc>
        <w:tc>
          <w:tcPr>
            <w:tcW w:w="6703" w:type="dxa"/>
            <w:shd w:val="clear" w:color="auto" w:fill="000000" w:themeFill="text1"/>
          </w:tcPr>
          <w:p w14:paraId="531D496A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18" w:type="dxa"/>
            <w:shd w:val="clear" w:color="auto" w:fill="000000" w:themeFill="text1"/>
          </w:tcPr>
          <w:p w14:paraId="2596488B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Hanfodol</w:t>
            </w:r>
            <w:proofErr w:type="spellEnd"/>
          </w:p>
        </w:tc>
        <w:tc>
          <w:tcPr>
            <w:tcW w:w="1117" w:type="dxa"/>
            <w:shd w:val="clear" w:color="auto" w:fill="000000" w:themeFill="text1"/>
          </w:tcPr>
          <w:p w14:paraId="1169B897" w14:textId="77777777" w:rsidR="00077AB5" w:rsidRPr="009D10E8" w:rsidRDefault="00077AB5" w:rsidP="00853501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Dymunol</w:t>
            </w:r>
            <w:proofErr w:type="spellEnd"/>
          </w:p>
        </w:tc>
      </w:tr>
      <w:tr w:rsidR="00077AB5" w:rsidRPr="000B5FE1" w14:paraId="511028C3" w14:textId="77777777" w:rsidTr="00853B2D">
        <w:tc>
          <w:tcPr>
            <w:tcW w:w="422" w:type="dxa"/>
            <w:shd w:val="clear" w:color="auto" w:fill="BFBFBF"/>
          </w:tcPr>
          <w:p w14:paraId="40801E8B" w14:textId="77777777" w:rsidR="00077AB5" w:rsidRPr="000B5FE1" w:rsidRDefault="00077AB5" w:rsidP="00853B2D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1.</w:t>
            </w:r>
          </w:p>
        </w:tc>
        <w:tc>
          <w:tcPr>
            <w:tcW w:w="6807" w:type="dxa"/>
            <w:gridSpan w:val="2"/>
          </w:tcPr>
          <w:p w14:paraId="0E209131" w14:textId="3306B3F6" w:rsidR="00077AB5" w:rsidRPr="00D82BAC" w:rsidRDefault="00077AB5" w:rsidP="00853B2D">
            <w:pPr>
              <w:spacing w:before="2" w:after="2"/>
              <w:rPr>
                <w:rFonts w:ascii="Franklin Gothic Book" w:hAnsi="Franklin Gothic Book"/>
                <w:sz w:val="20"/>
                <w:lang w:val="en-GB"/>
              </w:rPr>
            </w:pPr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Y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gallu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i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siarad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Cymraeg</w:t>
            </w:r>
            <w:proofErr w:type="spellEnd"/>
          </w:p>
        </w:tc>
        <w:tc>
          <w:tcPr>
            <w:tcW w:w="1118" w:type="dxa"/>
          </w:tcPr>
          <w:p w14:paraId="126EBE59" w14:textId="77777777" w:rsidR="00077AB5" w:rsidRPr="000B5FE1" w:rsidRDefault="00077AB5" w:rsidP="00853B2D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7" w:type="dxa"/>
          </w:tcPr>
          <w:p w14:paraId="3D8922FD" w14:textId="77777777" w:rsidR="00077AB5" w:rsidRPr="000B5FE1" w:rsidRDefault="00077AB5" w:rsidP="00853B2D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</w:tr>
      <w:tr w:rsidR="00077AB5" w:rsidRPr="000B5FE1" w14:paraId="4A58EB27" w14:textId="77777777" w:rsidTr="00853B2D">
        <w:tc>
          <w:tcPr>
            <w:tcW w:w="422" w:type="dxa"/>
            <w:shd w:val="clear" w:color="auto" w:fill="BFBFBF"/>
          </w:tcPr>
          <w:p w14:paraId="73F8AD68" w14:textId="77777777" w:rsidR="00077AB5" w:rsidRPr="000B5FE1" w:rsidRDefault="00077AB5" w:rsidP="00853B2D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2.</w:t>
            </w:r>
          </w:p>
        </w:tc>
        <w:tc>
          <w:tcPr>
            <w:tcW w:w="6807" w:type="dxa"/>
            <w:gridSpan w:val="2"/>
          </w:tcPr>
          <w:p w14:paraId="2621768E" w14:textId="691192F4" w:rsidR="00077AB5" w:rsidRPr="00D82BAC" w:rsidRDefault="00077AB5" w:rsidP="00853B2D">
            <w:pPr>
              <w:spacing w:before="2" w:after="2"/>
              <w:rPr>
                <w:rFonts w:ascii="Franklin Gothic Book" w:hAnsi="Franklin Gothic Book"/>
                <w:sz w:val="20"/>
                <w:lang w:val="en-GB"/>
              </w:rPr>
            </w:pPr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Y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gallu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i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wrando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ar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deall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sgyrsiau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yn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Gymraeg</w:t>
            </w:r>
            <w:proofErr w:type="spellEnd"/>
          </w:p>
        </w:tc>
        <w:tc>
          <w:tcPr>
            <w:tcW w:w="1118" w:type="dxa"/>
          </w:tcPr>
          <w:p w14:paraId="6CCDDE28" w14:textId="77777777" w:rsidR="00077AB5" w:rsidRPr="000B5FE1" w:rsidRDefault="00077AB5" w:rsidP="00853B2D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7" w:type="dxa"/>
          </w:tcPr>
          <w:p w14:paraId="30D083B1" w14:textId="77777777" w:rsidR="00077AB5" w:rsidRPr="000B5FE1" w:rsidRDefault="00077AB5" w:rsidP="00853B2D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</w:tr>
      <w:tr w:rsidR="00077AB5" w:rsidRPr="000B5FE1" w14:paraId="65C5604D" w14:textId="77777777" w:rsidTr="00853B2D">
        <w:tc>
          <w:tcPr>
            <w:tcW w:w="422" w:type="dxa"/>
            <w:shd w:val="clear" w:color="auto" w:fill="BFBFBF"/>
          </w:tcPr>
          <w:p w14:paraId="50420671" w14:textId="77777777" w:rsidR="00077AB5" w:rsidRPr="000B5FE1" w:rsidRDefault="00077AB5" w:rsidP="00853B2D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3.</w:t>
            </w:r>
          </w:p>
        </w:tc>
        <w:tc>
          <w:tcPr>
            <w:tcW w:w="6807" w:type="dxa"/>
            <w:gridSpan w:val="2"/>
          </w:tcPr>
          <w:p w14:paraId="0FFDFDA3" w14:textId="3C9188BD" w:rsidR="00077AB5" w:rsidRPr="00D82BAC" w:rsidRDefault="00077AB5" w:rsidP="00853B2D">
            <w:pPr>
              <w:spacing w:before="2" w:after="2"/>
              <w:rPr>
                <w:rFonts w:ascii="Franklin Gothic Book" w:hAnsi="Franklin Gothic Book"/>
                <w:sz w:val="20"/>
                <w:lang w:val="en-GB"/>
              </w:rPr>
            </w:pPr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Y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gallu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i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ysgrifennu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yn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Gymraeg</w:t>
            </w:r>
            <w:proofErr w:type="spellEnd"/>
          </w:p>
        </w:tc>
        <w:tc>
          <w:tcPr>
            <w:tcW w:w="1118" w:type="dxa"/>
          </w:tcPr>
          <w:p w14:paraId="1DF80EDD" w14:textId="77777777" w:rsidR="00077AB5" w:rsidRPr="000B5FE1" w:rsidRDefault="00077AB5" w:rsidP="00853B2D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7" w:type="dxa"/>
          </w:tcPr>
          <w:p w14:paraId="505EF40C" w14:textId="77777777" w:rsidR="00077AB5" w:rsidRPr="000B5FE1" w:rsidRDefault="00077AB5" w:rsidP="00853B2D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</w:tr>
      <w:tr w:rsidR="00077AB5" w:rsidRPr="000B5FE1" w14:paraId="4700339F" w14:textId="77777777" w:rsidTr="00853B2D">
        <w:tc>
          <w:tcPr>
            <w:tcW w:w="422" w:type="dxa"/>
            <w:shd w:val="clear" w:color="auto" w:fill="BFBFBF"/>
          </w:tcPr>
          <w:p w14:paraId="600C520C" w14:textId="77777777" w:rsidR="00077AB5" w:rsidRPr="000B5FE1" w:rsidRDefault="00077AB5" w:rsidP="00853B2D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>
              <w:rPr>
                <w:rFonts w:ascii="Franklin Gothic Demi Cond" w:hAnsi="Franklin Gothic Demi Cond"/>
                <w:sz w:val="20"/>
                <w:lang w:val="en-GB"/>
              </w:rPr>
              <w:t>4.</w:t>
            </w:r>
          </w:p>
        </w:tc>
        <w:tc>
          <w:tcPr>
            <w:tcW w:w="6807" w:type="dxa"/>
            <w:gridSpan w:val="2"/>
          </w:tcPr>
          <w:p w14:paraId="53B47BA9" w14:textId="0A38077B" w:rsidR="00077AB5" w:rsidRPr="00D82BAC" w:rsidRDefault="00077AB5" w:rsidP="00853B2D">
            <w:pPr>
              <w:spacing w:before="2" w:after="2"/>
              <w:rPr>
                <w:rFonts w:ascii="Franklin Gothic Book" w:hAnsi="Franklin Gothic Book"/>
                <w:sz w:val="20"/>
                <w:lang w:val="en-GB"/>
              </w:rPr>
            </w:pPr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Y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gallu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i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ddarllen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deunydd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yn</w:t>
            </w:r>
            <w:proofErr w:type="spellEnd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3C73BE">
              <w:rPr>
                <w:rFonts w:ascii="Franklin Gothic Book" w:hAnsi="Franklin Gothic Book"/>
                <w:sz w:val="20"/>
                <w:szCs w:val="20"/>
                <w:lang w:val="en-GB"/>
              </w:rPr>
              <w:t>Gymraeg</w:t>
            </w:r>
            <w:proofErr w:type="spellEnd"/>
          </w:p>
        </w:tc>
        <w:tc>
          <w:tcPr>
            <w:tcW w:w="1118" w:type="dxa"/>
          </w:tcPr>
          <w:p w14:paraId="4DF8F269" w14:textId="77777777" w:rsidR="00077AB5" w:rsidRPr="000B5FE1" w:rsidRDefault="00077AB5" w:rsidP="00853B2D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7" w:type="dxa"/>
          </w:tcPr>
          <w:p w14:paraId="62789530" w14:textId="77777777" w:rsidR="00077AB5" w:rsidRPr="000B5FE1" w:rsidRDefault="00077AB5" w:rsidP="00853B2D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</w:tr>
    </w:tbl>
    <w:p w14:paraId="6DC924CA" w14:textId="77777777" w:rsidR="009D10E8" w:rsidRPr="00152EE3" w:rsidRDefault="009D10E8" w:rsidP="00436CDB">
      <w:pPr>
        <w:pStyle w:val="NormalWeb"/>
        <w:spacing w:before="2" w:after="2"/>
        <w:rPr>
          <w:rFonts w:ascii="Arial" w:hAnsi="Arial"/>
          <w:b/>
          <w:bCs/>
          <w:szCs w:val="24"/>
        </w:rPr>
      </w:pPr>
    </w:p>
    <w:sectPr w:rsidR="009D10E8" w:rsidRPr="00152EE3" w:rsidSect="00AD15A3">
      <w:pgSz w:w="11900" w:h="16840"/>
      <w:pgMar w:top="851" w:right="701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CC29EF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86C24"/>
    <w:multiLevelType w:val="hybridMultilevel"/>
    <w:tmpl w:val="186C3784"/>
    <w:lvl w:ilvl="0" w:tplc="07E40E34">
      <w:start w:val="4"/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3FCF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42114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920B49"/>
    <w:multiLevelType w:val="hybridMultilevel"/>
    <w:tmpl w:val="2C10E224"/>
    <w:lvl w:ilvl="0" w:tplc="7BC6F6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7018"/>
    <w:multiLevelType w:val="hybridMultilevel"/>
    <w:tmpl w:val="2E221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41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A4CB5"/>
    <w:multiLevelType w:val="hybridMultilevel"/>
    <w:tmpl w:val="B306863C"/>
    <w:lvl w:ilvl="0" w:tplc="07E40E34">
      <w:start w:val="4"/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F64B6"/>
    <w:multiLevelType w:val="hybridMultilevel"/>
    <w:tmpl w:val="21FC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1C460B"/>
    <w:multiLevelType w:val="hybridMultilevel"/>
    <w:tmpl w:val="28C68870"/>
    <w:lvl w:ilvl="0" w:tplc="07E40E34">
      <w:start w:val="4"/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5779B"/>
    <w:multiLevelType w:val="hybridMultilevel"/>
    <w:tmpl w:val="21FC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B15583"/>
    <w:multiLevelType w:val="hybridMultilevel"/>
    <w:tmpl w:val="D8444B06"/>
    <w:lvl w:ilvl="0" w:tplc="6D12D730">
      <w:start w:val="2"/>
      <w:numFmt w:val="low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 w15:restartNumberingAfterBreak="0">
    <w:nsid w:val="4DB569CB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6D61BA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180736"/>
    <w:multiLevelType w:val="hybridMultilevel"/>
    <w:tmpl w:val="7CDA58E0"/>
    <w:lvl w:ilvl="0" w:tplc="8FF661D4">
      <w:start w:val="4"/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45783"/>
    <w:multiLevelType w:val="hybridMultilevel"/>
    <w:tmpl w:val="21FC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644CC1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7F3DA2"/>
    <w:multiLevelType w:val="hybridMultilevel"/>
    <w:tmpl w:val="6C22C3C0"/>
    <w:lvl w:ilvl="0" w:tplc="DA44E84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B952EA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E150A8"/>
    <w:multiLevelType w:val="hybridMultilevel"/>
    <w:tmpl w:val="E30E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140FF"/>
    <w:multiLevelType w:val="hybridMultilevel"/>
    <w:tmpl w:val="77521B24"/>
    <w:lvl w:ilvl="0" w:tplc="07E40E34">
      <w:start w:val="4"/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F4692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895045"/>
    <w:multiLevelType w:val="hybridMultilevel"/>
    <w:tmpl w:val="D7184BDE"/>
    <w:lvl w:ilvl="0" w:tplc="07E40E34">
      <w:start w:val="4"/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C2C32"/>
    <w:multiLevelType w:val="hybridMultilevel"/>
    <w:tmpl w:val="671CFB5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1"/>
  </w:num>
  <w:num w:numId="5">
    <w:abstractNumId w:val="0"/>
  </w:num>
  <w:num w:numId="6">
    <w:abstractNumId w:val="17"/>
  </w:num>
  <w:num w:numId="7">
    <w:abstractNumId w:val="3"/>
  </w:num>
  <w:num w:numId="8">
    <w:abstractNumId w:val="4"/>
  </w:num>
  <w:num w:numId="9">
    <w:abstractNumId w:val="13"/>
  </w:num>
  <w:num w:numId="10">
    <w:abstractNumId w:val="21"/>
  </w:num>
  <w:num w:numId="11">
    <w:abstractNumId w:val="1"/>
  </w:num>
  <w:num w:numId="12">
    <w:abstractNumId w:val="12"/>
  </w:num>
  <w:num w:numId="13">
    <w:abstractNumId w:val="16"/>
  </w:num>
  <w:num w:numId="14">
    <w:abstractNumId w:val="10"/>
  </w:num>
  <w:num w:numId="15">
    <w:abstractNumId w:val="15"/>
  </w:num>
  <w:num w:numId="16">
    <w:abstractNumId w:val="23"/>
  </w:num>
  <w:num w:numId="17">
    <w:abstractNumId w:val="5"/>
  </w:num>
  <w:num w:numId="18">
    <w:abstractNumId w:val="6"/>
  </w:num>
  <w:num w:numId="19">
    <w:abstractNumId w:val="9"/>
  </w:num>
  <w:num w:numId="20">
    <w:abstractNumId w:val="14"/>
  </w:num>
  <w:num w:numId="21">
    <w:abstractNumId w:val="20"/>
  </w:num>
  <w:num w:numId="22">
    <w:abstractNumId w:val="7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3D"/>
    <w:rsid w:val="00021515"/>
    <w:rsid w:val="000324AD"/>
    <w:rsid w:val="00072C21"/>
    <w:rsid w:val="00077AB5"/>
    <w:rsid w:val="0008563D"/>
    <w:rsid w:val="0008771E"/>
    <w:rsid w:val="000B5FE1"/>
    <w:rsid w:val="000C5776"/>
    <w:rsid w:val="000D5F6C"/>
    <w:rsid w:val="000F2C40"/>
    <w:rsid w:val="0012021B"/>
    <w:rsid w:val="001230CF"/>
    <w:rsid w:val="001356DA"/>
    <w:rsid w:val="001438C7"/>
    <w:rsid w:val="00152EE3"/>
    <w:rsid w:val="001A0957"/>
    <w:rsid w:val="001A21C5"/>
    <w:rsid w:val="001D4408"/>
    <w:rsid w:val="002057C8"/>
    <w:rsid w:val="002225D1"/>
    <w:rsid w:val="0022418A"/>
    <w:rsid w:val="002450F8"/>
    <w:rsid w:val="00267BA4"/>
    <w:rsid w:val="00285463"/>
    <w:rsid w:val="0028712F"/>
    <w:rsid w:val="00294CDD"/>
    <w:rsid w:val="00295F6D"/>
    <w:rsid w:val="002E411D"/>
    <w:rsid w:val="002F6F51"/>
    <w:rsid w:val="00374B4A"/>
    <w:rsid w:val="003767B0"/>
    <w:rsid w:val="00382ABC"/>
    <w:rsid w:val="003D2608"/>
    <w:rsid w:val="003E18AD"/>
    <w:rsid w:val="003E72DC"/>
    <w:rsid w:val="003F0C45"/>
    <w:rsid w:val="00404ABF"/>
    <w:rsid w:val="00436CDB"/>
    <w:rsid w:val="004A6E9E"/>
    <w:rsid w:val="004A739B"/>
    <w:rsid w:val="004C3101"/>
    <w:rsid w:val="00507E33"/>
    <w:rsid w:val="00566DBE"/>
    <w:rsid w:val="00594B51"/>
    <w:rsid w:val="005A6485"/>
    <w:rsid w:val="00625ABE"/>
    <w:rsid w:val="00666821"/>
    <w:rsid w:val="00671C78"/>
    <w:rsid w:val="006D4967"/>
    <w:rsid w:val="006E763C"/>
    <w:rsid w:val="006F6D92"/>
    <w:rsid w:val="00801EF3"/>
    <w:rsid w:val="008233A0"/>
    <w:rsid w:val="0084774E"/>
    <w:rsid w:val="00850A87"/>
    <w:rsid w:val="008536C8"/>
    <w:rsid w:val="008563FE"/>
    <w:rsid w:val="008738D0"/>
    <w:rsid w:val="008805AC"/>
    <w:rsid w:val="008D538F"/>
    <w:rsid w:val="008F4304"/>
    <w:rsid w:val="00902DEE"/>
    <w:rsid w:val="00917AD9"/>
    <w:rsid w:val="0092425D"/>
    <w:rsid w:val="00943537"/>
    <w:rsid w:val="00962994"/>
    <w:rsid w:val="00975F42"/>
    <w:rsid w:val="00983419"/>
    <w:rsid w:val="00985E91"/>
    <w:rsid w:val="009878F7"/>
    <w:rsid w:val="009C04BB"/>
    <w:rsid w:val="009D0752"/>
    <w:rsid w:val="009D10E8"/>
    <w:rsid w:val="009D173D"/>
    <w:rsid w:val="00A21BBA"/>
    <w:rsid w:val="00A45B94"/>
    <w:rsid w:val="00A71AB7"/>
    <w:rsid w:val="00AB5620"/>
    <w:rsid w:val="00AC6DFB"/>
    <w:rsid w:val="00AD15A3"/>
    <w:rsid w:val="00AE5295"/>
    <w:rsid w:val="00B218BF"/>
    <w:rsid w:val="00B323AD"/>
    <w:rsid w:val="00B6240C"/>
    <w:rsid w:val="00B62E67"/>
    <w:rsid w:val="00BA3ABE"/>
    <w:rsid w:val="00BA4B95"/>
    <w:rsid w:val="00BB344D"/>
    <w:rsid w:val="00BB6362"/>
    <w:rsid w:val="00BC7586"/>
    <w:rsid w:val="00BF200D"/>
    <w:rsid w:val="00C01447"/>
    <w:rsid w:val="00C103B9"/>
    <w:rsid w:val="00C44330"/>
    <w:rsid w:val="00C51E22"/>
    <w:rsid w:val="00C63205"/>
    <w:rsid w:val="00C846A7"/>
    <w:rsid w:val="00CA3660"/>
    <w:rsid w:val="00CC0436"/>
    <w:rsid w:val="00D10449"/>
    <w:rsid w:val="00D14C6B"/>
    <w:rsid w:val="00D20BF8"/>
    <w:rsid w:val="00D3304F"/>
    <w:rsid w:val="00D400D7"/>
    <w:rsid w:val="00D519B3"/>
    <w:rsid w:val="00D7152A"/>
    <w:rsid w:val="00DE186F"/>
    <w:rsid w:val="00E01E92"/>
    <w:rsid w:val="00E239D6"/>
    <w:rsid w:val="00E276BD"/>
    <w:rsid w:val="00E42F32"/>
    <w:rsid w:val="00E47BE5"/>
    <w:rsid w:val="00E565E1"/>
    <w:rsid w:val="00E6161E"/>
    <w:rsid w:val="00E93667"/>
    <w:rsid w:val="00EC12A7"/>
    <w:rsid w:val="00EC54CC"/>
    <w:rsid w:val="00ED2434"/>
    <w:rsid w:val="00ED3AAE"/>
    <w:rsid w:val="00EE4B17"/>
    <w:rsid w:val="00EF2434"/>
    <w:rsid w:val="00F57A8A"/>
    <w:rsid w:val="00F63354"/>
    <w:rsid w:val="00F66495"/>
    <w:rsid w:val="00F76835"/>
    <w:rsid w:val="00FA0156"/>
    <w:rsid w:val="00FD731B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B95FE"/>
  <w15:docId w15:val="{5F75A1A0-F25B-46B6-A472-5C7854A9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17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9D173D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3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47B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7BE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3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39D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1119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Ashdown</dc:creator>
  <cp:lastModifiedBy>Lowri Mordecai</cp:lastModifiedBy>
  <cp:revision>13</cp:revision>
  <cp:lastPrinted>2013-02-24T13:51:00Z</cp:lastPrinted>
  <dcterms:created xsi:type="dcterms:W3CDTF">2018-11-01T16:40:00Z</dcterms:created>
  <dcterms:modified xsi:type="dcterms:W3CDTF">2019-05-31T11:52:00Z</dcterms:modified>
</cp:coreProperties>
</file>